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1146E" w14:textId="77777777" w:rsidR="005F6A34" w:rsidRPr="008D0876" w:rsidRDefault="005F6A34" w:rsidP="005F6A34">
      <w:pPr>
        <w:pStyle w:val="BodyText"/>
        <w:rPr>
          <w:sz w:val="20"/>
          <w:lang w:val="vi-VN"/>
        </w:rPr>
      </w:pPr>
      <w:r w:rsidRPr="008D0876">
        <w:rPr>
          <w:noProof/>
          <w:lang w:val="vi-VN"/>
        </w:rPr>
        <mc:AlternateContent>
          <mc:Choice Requires="wpg">
            <w:drawing>
              <wp:anchor distT="0" distB="0" distL="114300" distR="114300" simplePos="0" relativeHeight="251663360" behindDoc="1" locked="0" layoutInCell="1" allowOverlap="1" wp14:anchorId="4BBB1D1E" wp14:editId="6458E46F">
                <wp:simplePos x="0" y="0"/>
                <wp:positionH relativeFrom="page">
                  <wp:posOffset>769620</wp:posOffset>
                </wp:positionH>
                <wp:positionV relativeFrom="page">
                  <wp:posOffset>340995</wp:posOffset>
                </wp:positionV>
                <wp:extent cx="6353810" cy="9372600"/>
                <wp:effectExtent l="0" t="0" r="27940" b="19050"/>
                <wp:wrapNone/>
                <wp:docPr id="64047259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3810" cy="9372600"/>
                          <a:chOff x="1215" y="465"/>
                          <a:chExt cx="10006" cy="14760"/>
                        </a:xfrm>
                      </wpg:grpSpPr>
                      <wps:wsp>
                        <wps:cNvPr id="353891340" name="Freeform 3"/>
                        <wps:cNvSpPr>
                          <a:spLocks/>
                        </wps:cNvSpPr>
                        <wps:spPr bwMode="auto">
                          <a:xfrm>
                            <a:off x="1215" y="465"/>
                            <a:ext cx="79" cy="14760"/>
                          </a:xfrm>
                          <a:custGeom>
                            <a:avLst/>
                            <a:gdLst>
                              <a:gd name="T0" fmla="+- 0 1215 1215"/>
                              <a:gd name="T1" fmla="*/ T0 w 79"/>
                              <a:gd name="T2" fmla="+- 0 465 465"/>
                              <a:gd name="T3" fmla="*/ 465 h 14760"/>
                              <a:gd name="T4" fmla="+- 0 1215 1215"/>
                              <a:gd name="T5" fmla="*/ T4 w 79"/>
                              <a:gd name="T6" fmla="+- 0 15225 465"/>
                              <a:gd name="T7" fmla="*/ 15225 h 14760"/>
                              <a:gd name="T8" fmla="+- 0 1294 1215"/>
                              <a:gd name="T9" fmla="*/ T8 w 79"/>
                              <a:gd name="T10" fmla="+- 0 15143 465"/>
                              <a:gd name="T11" fmla="*/ 15143 h 14760"/>
                              <a:gd name="T12" fmla="+- 0 1294 1215"/>
                              <a:gd name="T13" fmla="*/ T12 w 79"/>
                              <a:gd name="T14" fmla="+- 0 533 465"/>
                              <a:gd name="T15" fmla="*/ 533 h 14760"/>
                              <a:gd name="T16" fmla="+- 0 1215 1215"/>
                              <a:gd name="T17" fmla="*/ T16 w 79"/>
                              <a:gd name="T18" fmla="+- 0 465 465"/>
                              <a:gd name="T19" fmla="*/ 465 h 14760"/>
                            </a:gdLst>
                            <a:ahLst/>
                            <a:cxnLst>
                              <a:cxn ang="0">
                                <a:pos x="T1" y="T3"/>
                              </a:cxn>
                              <a:cxn ang="0">
                                <a:pos x="T5" y="T7"/>
                              </a:cxn>
                              <a:cxn ang="0">
                                <a:pos x="T9" y="T11"/>
                              </a:cxn>
                              <a:cxn ang="0">
                                <a:pos x="T13" y="T15"/>
                              </a:cxn>
                              <a:cxn ang="0">
                                <a:pos x="T17" y="T19"/>
                              </a:cxn>
                            </a:cxnLst>
                            <a:rect l="0" t="0" r="r" b="b"/>
                            <a:pathLst>
                              <a:path w="79" h="14760">
                                <a:moveTo>
                                  <a:pt x="0" y="0"/>
                                </a:moveTo>
                                <a:lnTo>
                                  <a:pt x="0" y="14760"/>
                                </a:lnTo>
                                <a:lnTo>
                                  <a:pt x="79" y="14678"/>
                                </a:lnTo>
                                <a:lnTo>
                                  <a:pt x="79" y="68"/>
                                </a:lnTo>
                                <a:lnTo>
                                  <a:pt x="0"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0508985" name="Freeform 4"/>
                        <wps:cNvSpPr>
                          <a:spLocks/>
                        </wps:cNvSpPr>
                        <wps:spPr bwMode="auto">
                          <a:xfrm>
                            <a:off x="1215" y="465"/>
                            <a:ext cx="79" cy="14760"/>
                          </a:xfrm>
                          <a:custGeom>
                            <a:avLst/>
                            <a:gdLst>
                              <a:gd name="T0" fmla="+- 0 1294 1215"/>
                              <a:gd name="T1" fmla="*/ T0 w 79"/>
                              <a:gd name="T2" fmla="+- 0 15143 465"/>
                              <a:gd name="T3" fmla="*/ 15143 h 14760"/>
                              <a:gd name="T4" fmla="+- 0 1215 1215"/>
                              <a:gd name="T5" fmla="*/ T4 w 79"/>
                              <a:gd name="T6" fmla="+- 0 15225 465"/>
                              <a:gd name="T7" fmla="*/ 15225 h 14760"/>
                              <a:gd name="T8" fmla="+- 0 1215 1215"/>
                              <a:gd name="T9" fmla="*/ T8 w 79"/>
                              <a:gd name="T10" fmla="+- 0 465 465"/>
                              <a:gd name="T11" fmla="*/ 465 h 14760"/>
                              <a:gd name="T12" fmla="+- 0 1294 1215"/>
                              <a:gd name="T13" fmla="*/ T12 w 79"/>
                              <a:gd name="T14" fmla="+- 0 533 465"/>
                              <a:gd name="T15" fmla="*/ 533 h 14760"/>
                              <a:gd name="T16" fmla="+- 0 1294 1215"/>
                              <a:gd name="T17" fmla="*/ T16 w 79"/>
                              <a:gd name="T18" fmla="+- 0 15143 465"/>
                              <a:gd name="T19" fmla="*/ 15143 h 14760"/>
                            </a:gdLst>
                            <a:ahLst/>
                            <a:cxnLst>
                              <a:cxn ang="0">
                                <a:pos x="T1" y="T3"/>
                              </a:cxn>
                              <a:cxn ang="0">
                                <a:pos x="T5" y="T7"/>
                              </a:cxn>
                              <a:cxn ang="0">
                                <a:pos x="T9" y="T11"/>
                              </a:cxn>
                              <a:cxn ang="0">
                                <a:pos x="T13" y="T15"/>
                              </a:cxn>
                              <a:cxn ang="0">
                                <a:pos x="T17" y="T19"/>
                              </a:cxn>
                            </a:cxnLst>
                            <a:rect l="0" t="0" r="r" b="b"/>
                            <a:pathLst>
                              <a:path w="79" h="14760">
                                <a:moveTo>
                                  <a:pt x="79" y="14678"/>
                                </a:moveTo>
                                <a:lnTo>
                                  <a:pt x="0" y="14760"/>
                                </a:lnTo>
                                <a:lnTo>
                                  <a:pt x="0" y="0"/>
                                </a:lnTo>
                                <a:lnTo>
                                  <a:pt x="79" y="68"/>
                                </a:lnTo>
                                <a:lnTo>
                                  <a:pt x="79" y="1467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339375" name="Freeform 5"/>
                        <wps:cNvSpPr>
                          <a:spLocks/>
                        </wps:cNvSpPr>
                        <wps:spPr bwMode="auto">
                          <a:xfrm>
                            <a:off x="1215" y="466"/>
                            <a:ext cx="10006" cy="68"/>
                          </a:xfrm>
                          <a:custGeom>
                            <a:avLst/>
                            <a:gdLst>
                              <a:gd name="T0" fmla="+- 0 11221 1215"/>
                              <a:gd name="T1" fmla="*/ T0 w 10006"/>
                              <a:gd name="T2" fmla="+- 0 466 466"/>
                              <a:gd name="T3" fmla="*/ 466 h 68"/>
                              <a:gd name="T4" fmla="+- 0 1215 1215"/>
                              <a:gd name="T5" fmla="*/ T4 w 10006"/>
                              <a:gd name="T6" fmla="+- 0 466 466"/>
                              <a:gd name="T7" fmla="*/ 466 h 68"/>
                              <a:gd name="T8" fmla="+- 0 1294 1215"/>
                              <a:gd name="T9" fmla="*/ T8 w 10006"/>
                              <a:gd name="T10" fmla="+- 0 534 466"/>
                              <a:gd name="T11" fmla="*/ 534 h 68"/>
                              <a:gd name="T12" fmla="+- 0 11154 1215"/>
                              <a:gd name="T13" fmla="*/ T12 w 10006"/>
                              <a:gd name="T14" fmla="+- 0 534 466"/>
                              <a:gd name="T15" fmla="*/ 534 h 68"/>
                              <a:gd name="T16" fmla="+- 0 11221 1215"/>
                              <a:gd name="T17" fmla="*/ T16 w 10006"/>
                              <a:gd name="T18" fmla="+- 0 466 466"/>
                              <a:gd name="T19" fmla="*/ 466 h 68"/>
                            </a:gdLst>
                            <a:ahLst/>
                            <a:cxnLst>
                              <a:cxn ang="0">
                                <a:pos x="T1" y="T3"/>
                              </a:cxn>
                              <a:cxn ang="0">
                                <a:pos x="T5" y="T7"/>
                              </a:cxn>
                              <a:cxn ang="0">
                                <a:pos x="T9" y="T11"/>
                              </a:cxn>
                              <a:cxn ang="0">
                                <a:pos x="T13" y="T15"/>
                              </a:cxn>
                              <a:cxn ang="0">
                                <a:pos x="T17" y="T19"/>
                              </a:cxn>
                            </a:cxnLst>
                            <a:rect l="0" t="0" r="r" b="b"/>
                            <a:pathLst>
                              <a:path w="10006" h="68">
                                <a:moveTo>
                                  <a:pt x="10006" y="0"/>
                                </a:moveTo>
                                <a:lnTo>
                                  <a:pt x="0" y="0"/>
                                </a:lnTo>
                                <a:lnTo>
                                  <a:pt x="79" y="68"/>
                                </a:lnTo>
                                <a:lnTo>
                                  <a:pt x="9939" y="68"/>
                                </a:lnTo>
                                <a:lnTo>
                                  <a:pt x="10006"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287283" name="Freeform 6"/>
                        <wps:cNvSpPr>
                          <a:spLocks/>
                        </wps:cNvSpPr>
                        <wps:spPr bwMode="auto">
                          <a:xfrm>
                            <a:off x="1215" y="466"/>
                            <a:ext cx="10006" cy="68"/>
                          </a:xfrm>
                          <a:custGeom>
                            <a:avLst/>
                            <a:gdLst>
                              <a:gd name="T0" fmla="+- 0 11154 1215"/>
                              <a:gd name="T1" fmla="*/ T0 w 10006"/>
                              <a:gd name="T2" fmla="+- 0 534 466"/>
                              <a:gd name="T3" fmla="*/ 534 h 68"/>
                              <a:gd name="T4" fmla="+- 0 11221 1215"/>
                              <a:gd name="T5" fmla="*/ T4 w 10006"/>
                              <a:gd name="T6" fmla="+- 0 466 466"/>
                              <a:gd name="T7" fmla="*/ 466 h 68"/>
                              <a:gd name="T8" fmla="+- 0 1215 1215"/>
                              <a:gd name="T9" fmla="*/ T8 w 10006"/>
                              <a:gd name="T10" fmla="+- 0 466 466"/>
                              <a:gd name="T11" fmla="*/ 466 h 68"/>
                              <a:gd name="T12" fmla="+- 0 1294 1215"/>
                              <a:gd name="T13" fmla="*/ T12 w 10006"/>
                              <a:gd name="T14" fmla="+- 0 534 466"/>
                              <a:gd name="T15" fmla="*/ 534 h 68"/>
                              <a:gd name="T16" fmla="+- 0 11154 1215"/>
                              <a:gd name="T17" fmla="*/ T16 w 10006"/>
                              <a:gd name="T18" fmla="+- 0 534 466"/>
                              <a:gd name="T19" fmla="*/ 534 h 68"/>
                            </a:gdLst>
                            <a:ahLst/>
                            <a:cxnLst>
                              <a:cxn ang="0">
                                <a:pos x="T1" y="T3"/>
                              </a:cxn>
                              <a:cxn ang="0">
                                <a:pos x="T5" y="T7"/>
                              </a:cxn>
                              <a:cxn ang="0">
                                <a:pos x="T9" y="T11"/>
                              </a:cxn>
                              <a:cxn ang="0">
                                <a:pos x="T13" y="T15"/>
                              </a:cxn>
                              <a:cxn ang="0">
                                <a:pos x="T17" y="T19"/>
                              </a:cxn>
                            </a:cxnLst>
                            <a:rect l="0" t="0" r="r" b="b"/>
                            <a:pathLst>
                              <a:path w="10006" h="68">
                                <a:moveTo>
                                  <a:pt x="9939" y="68"/>
                                </a:moveTo>
                                <a:lnTo>
                                  <a:pt x="10006" y="0"/>
                                </a:lnTo>
                                <a:lnTo>
                                  <a:pt x="0" y="0"/>
                                </a:lnTo>
                                <a:lnTo>
                                  <a:pt x="79" y="68"/>
                                </a:lnTo>
                                <a:lnTo>
                                  <a:pt x="9939" y="6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661398" name="Freeform 7"/>
                        <wps:cNvSpPr>
                          <a:spLocks/>
                        </wps:cNvSpPr>
                        <wps:spPr bwMode="auto">
                          <a:xfrm>
                            <a:off x="11155" y="465"/>
                            <a:ext cx="66" cy="14760"/>
                          </a:xfrm>
                          <a:custGeom>
                            <a:avLst/>
                            <a:gdLst>
                              <a:gd name="T0" fmla="+- 0 11221 11155"/>
                              <a:gd name="T1" fmla="*/ T0 w 66"/>
                              <a:gd name="T2" fmla="+- 0 465 465"/>
                              <a:gd name="T3" fmla="*/ 465 h 14760"/>
                              <a:gd name="T4" fmla="+- 0 11155 11155"/>
                              <a:gd name="T5" fmla="*/ T4 w 66"/>
                              <a:gd name="T6" fmla="+- 0 533 465"/>
                              <a:gd name="T7" fmla="*/ 533 h 14760"/>
                              <a:gd name="T8" fmla="+- 0 11155 11155"/>
                              <a:gd name="T9" fmla="*/ T8 w 66"/>
                              <a:gd name="T10" fmla="+- 0 15143 465"/>
                              <a:gd name="T11" fmla="*/ 15143 h 14760"/>
                              <a:gd name="T12" fmla="+- 0 11221 11155"/>
                              <a:gd name="T13" fmla="*/ T12 w 66"/>
                              <a:gd name="T14" fmla="+- 0 15225 465"/>
                              <a:gd name="T15" fmla="*/ 15225 h 14760"/>
                              <a:gd name="T16" fmla="+- 0 11221 11155"/>
                              <a:gd name="T17" fmla="*/ T16 w 66"/>
                              <a:gd name="T18" fmla="+- 0 465 465"/>
                              <a:gd name="T19" fmla="*/ 465 h 14760"/>
                            </a:gdLst>
                            <a:ahLst/>
                            <a:cxnLst>
                              <a:cxn ang="0">
                                <a:pos x="T1" y="T3"/>
                              </a:cxn>
                              <a:cxn ang="0">
                                <a:pos x="T5" y="T7"/>
                              </a:cxn>
                              <a:cxn ang="0">
                                <a:pos x="T9" y="T11"/>
                              </a:cxn>
                              <a:cxn ang="0">
                                <a:pos x="T13" y="T15"/>
                              </a:cxn>
                              <a:cxn ang="0">
                                <a:pos x="T17" y="T19"/>
                              </a:cxn>
                            </a:cxnLst>
                            <a:rect l="0" t="0" r="r" b="b"/>
                            <a:pathLst>
                              <a:path w="66" h="14760">
                                <a:moveTo>
                                  <a:pt x="66" y="0"/>
                                </a:moveTo>
                                <a:lnTo>
                                  <a:pt x="0" y="68"/>
                                </a:lnTo>
                                <a:lnTo>
                                  <a:pt x="0" y="14678"/>
                                </a:lnTo>
                                <a:lnTo>
                                  <a:pt x="66" y="14760"/>
                                </a:lnTo>
                                <a:lnTo>
                                  <a:pt x="66"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810700" name="Freeform 8"/>
                        <wps:cNvSpPr>
                          <a:spLocks/>
                        </wps:cNvSpPr>
                        <wps:spPr bwMode="auto">
                          <a:xfrm>
                            <a:off x="11155" y="465"/>
                            <a:ext cx="66" cy="14760"/>
                          </a:xfrm>
                          <a:custGeom>
                            <a:avLst/>
                            <a:gdLst>
                              <a:gd name="T0" fmla="+- 0 11155 11155"/>
                              <a:gd name="T1" fmla="*/ T0 w 66"/>
                              <a:gd name="T2" fmla="+- 0 15143 465"/>
                              <a:gd name="T3" fmla="*/ 15143 h 14760"/>
                              <a:gd name="T4" fmla="+- 0 11221 11155"/>
                              <a:gd name="T5" fmla="*/ T4 w 66"/>
                              <a:gd name="T6" fmla="+- 0 15225 465"/>
                              <a:gd name="T7" fmla="*/ 15225 h 14760"/>
                              <a:gd name="T8" fmla="+- 0 11221 11155"/>
                              <a:gd name="T9" fmla="*/ T8 w 66"/>
                              <a:gd name="T10" fmla="+- 0 465 465"/>
                              <a:gd name="T11" fmla="*/ 465 h 14760"/>
                              <a:gd name="T12" fmla="+- 0 11155 11155"/>
                              <a:gd name="T13" fmla="*/ T12 w 66"/>
                              <a:gd name="T14" fmla="+- 0 533 465"/>
                              <a:gd name="T15" fmla="*/ 533 h 14760"/>
                              <a:gd name="T16" fmla="+- 0 11155 11155"/>
                              <a:gd name="T17" fmla="*/ T16 w 66"/>
                              <a:gd name="T18" fmla="+- 0 15143 465"/>
                              <a:gd name="T19" fmla="*/ 15143 h 14760"/>
                            </a:gdLst>
                            <a:ahLst/>
                            <a:cxnLst>
                              <a:cxn ang="0">
                                <a:pos x="T1" y="T3"/>
                              </a:cxn>
                              <a:cxn ang="0">
                                <a:pos x="T5" y="T7"/>
                              </a:cxn>
                              <a:cxn ang="0">
                                <a:pos x="T9" y="T11"/>
                              </a:cxn>
                              <a:cxn ang="0">
                                <a:pos x="T13" y="T15"/>
                              </a:cxn>
                              <a:cxn ang="0">
                                <a:pos x="T17" y="T19"/>
                              </a:cxn>
                            </a:cxnLst>
                            <a:rect l="0" t="0" r="r" b="b"/>
                            <a:pathLst>
                              <a:path w="66" h="14760">
                                <a:moveTo>
                                  <a:pt x="0" y="14678"/>
                                </a:moveTo>
                                <a:lnTo>
                                  <a:pt x="66" y="14760"/>
                                </a:lnTo>
                                <a:lnTo>
                                  <a:pt x="66" y="0"/>
                                </a:lnTo>
                                <a:lnTo>
                                  <a:pt x="0" y="68"/>
                                </a:lnTo>
                                <a:lnTo>
                                  <a:pt x="0" y="1467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196870" name="Freeform 9"/>
                        <wps:cNvSpPr>
                          <a:spLocks/>
                        </wps:cNvSpPr>
                        <wps:spPr bwMode="auto">
                          <a:xfrm>
                            <a:off x="1215" y="15143"/>
                            <a:ext cx="10006" cy="81"/>
                          </a:xfrm>
                          <a:custGeom>
                            <a:avLst/>
                            <a:gdLst>
                              <a:gd name="T0" fmla="+- 0 11154 1215"/>
                              <a:gd name="T1" fmla="*/ T0 w 10006"/>
                              <a:gd name="T2" fmla="+- 0 15143 15143"/>
                              <a:gd name="T3" fmla="*/ 15143 h 81"/>
                              <a:gd name="T4" fmla="+- 0 1294 1215"/>
                              <a:gd name="T5" fmla="*/ T4 w 10006"/>
                              <a:gd name="T6" fmla="+- 0 15143 15143"/>
                              <a:gd name="T7" fmla="*/ 15143 h 81"/>
                              <a:gd name="T8" fmla="+- 0 1215 1215"/>
                              <a:gd name="T9" fmla="*/ T8 w 10006"/>
                              <a:gd name="T10" fmla="+- 0 15224 15143"/>
                              <a:gd name="T11" fmla="*/ 15224 h 81"/>
                              <a:gd name="T12" fmla="+- 0 11221 1215"/>
                              <a:gd name="T13" fmla="*/ T12 w 10006"/>
                              <a:gd name="T14" fmla="+- 0 15224 15143"/>
                              <a:gd name="T15" fmla="*/ 15224 h 81"/>
                              <a:gd name="T16" fmla="+- 0 11154 1215"/>
                              <a:gd name="T17" fmla="*/ T16 w 10006"/>
                              <a:gd name="T18" fmla="+- 0 15143 15143"/>
                              <a:gd name="T19" fmla="*/ 15143 h 81"/>
                            </a:gdLst>
                            <a:ahLst/>
                            <a:cxnLst>
                              <a:cxn ang="0">
                                <a:pos x="T1" y="T3"/>
                              </a:cxn>
                              <a:cxn ang="0">
                                <a:pos x="T5" y="T7"/>
                              </a:cxn>
                              <a:cxn ang="0">
                                <a:pos x="T9" y="T11"/>
                              </a:cxn>
                              <a:cxn ang="0">
                                <a:pos x="T13" y="T15"/>
                              </a:cxn>
                              <a:cxn ang="0">
                                <a:pos x="T17" y="T19"/>
                              </a:cxn>
                            </a:cxnLst>
                            <a:rect l="0" t="0" r="r" b="b"/>
                            <a:pathLst>
                              <a:path w="10006" h="81">
                                <a:moveTo>
                                  <a:pt x="9939" y="0"/>
                                </a:moveTo>
                                <a:lnTo>
                                  <a:pt x="79" y="0"/>
                                </a:lnTo>
                                <a:lnTo>
                                  <a:pt x="0" y="81"/>
                                </a:lnTo>
                                <a:lnTo>
                                  <a:pt x="10006" y="81"/>
                                </a:lnTo>
                                <a:lnTo>
                                  <a:pt x="9939"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628480" name="Freeform 10"/>
                        <wps:cNvSpPr>
                          <a:spLocks/>
                        </wps:cNvSpPr>
                        <wps:spPr bwMode="auto">
                          <a:xfrm>
                            <a:off x="1215" y="15143"/>
                            <a:ext cx="10006" cy="81"/>
                          </a:xfrm>
                          <a:custGeom>
                            <a:avLst/>
                            <a:gdLst>
                              <a:gd name="T0" fmla="+- 0 11154 1215"/>
                              <a:gd name="T1" fmla="*/ T0 w 10006"/>
                              <a:gd name="T2" fmla="+- 0 15143 15143"/>
                              <a:gd name="T3" fmla="*/ 15143 h 81"/>
                              <a:gd name="T4" fmla="+- 0 11221 1215"/>
                              <a:gd name="T5" fmla="*/ T4 w 10006"/>
                              <a:gd name="T6" fmla="+- 0 15224 15143"/>
                              <a:gd name="T7" fmla="*/ 15224 h 81"/>
                              <a:gd name="T8" fmla="+- 0 1215 1215"/>
                              <a:gd name="T9" fmla="*/ T8 w 10006"/>
                              <a:gd name="T10" fmla="+- 0 15224 15143"/>
                              <a:gd name="T11" fmla="*/ 15224 h 81"/>
                              <a:gd name="T12" fmla="+- 0 1294 1215"/>
                              <a:gd name="T13" fmla="*/ T12 w 10006"/>
                              <a:gd name="T14" fmla="+- 0 15143 15143"/>
                              <a:gd name="T15" fmla="*/ 15143 h 81"/>
                              <a:gd name="T16" fmla="+- 0 11154 1215"/>
                              <a:gd name="T17" fmla="*/ T16 w 10006"/>
                              <a:gd name="T18" fmla="+- 0 15143 15143"/>
                              <a:gd name="T19" fmla="*/ 15143 h 81"/>
                            </a:gdLst>
                            <a:ahLst/>
                            <a:cxnLst>
                              <a:cxn ang="0">
                                <a:pos x="T1" y="T3"/>
                              </a:cxn>
                              <a:cxn ang="0">
                                <a:pos x="T5" y="T7"/>
                              </a:cxn>
                              <a:cxn ang="0">
                                <a:pos x="T9" y="T11"/>
                              </a:cxn>
                              <a:cxn ang="0">
                                <a:pos x="T13" y="T15"/>
                              </a:cxn>
                              <a:cxn ang="0">
                                <a:pos x="T17" y="T19"/>
                              </a:cxn>
                            </a:cxnLst>
                            <a:rect l="0" t="0" r="r" b="b"/>
                            <a:pathLst>
                              <a:path w="10006" h="81">
                                <a:moveTo>
                                  <a:pt x="9939" y="0"/>
                                </a:moveTo>
                                <a:lnTo>
                                  <a:pt x="10006" y="81"/>
                                </a:lnTo>
                                <a:lnTo>
                                  <a:pt x="0" y="81"/>
                                </a:lnTo>
                                <a:lnTo>
                                  <a:pt x="79" y="0"/>
                                </a:lnTo>
                                <a:lnTo>
                                  <a:pt x="9939"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591094"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619" y="3799"/>
                            <a:ext cx="1560" cy="2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14FF69" id="Group 1" o:spid="_x0000_s1026" style="position:absolute;margin-left:60.6pt;margin-top:26.85pt;width:500.3pt;height:738pt;z-index:-251653120;mso-position-horizontal-relative:page;mso-position-vertical-relative:page" coordorigin="1215,465" coordsize="10006,1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OS4fQkAAOdBAAAOAAAAZHJzL2Uyb0RvYy54bWzsnG2Pm0YQx99X6ndA&#10;vGyV2AsYGyu+KEpyUaW0jRr3A2CMDQoGuuDzXT99Z3ZZvAu7frhzrjnJrXLGZrz8mYH57eyyfvP2&#10;fpNZdzGt0iKf2eT10LbiPCqWab6e2X/Pb19NbKuqw3wZZkUez+yHuLLf3vz805tdOY2dIimyZUwt&#10;aCSvprtyZid1XU4HgypK4k1YvS7KOIedq4Juwhre0vVgScMdtL7JBs5w6A92BV2WtIjiqoJPP/Cd&#10;9g1rf7WKo/rP1aqKayub2aCtZn8p+7vAv4ObN+F0TcMySaNGRvgIFZswzeGgbVMfwjq0tjTtNbVJ&#10;I1pUxap+HRWbQbFapVHMzgHOhgw7Z/OJFtuSnct6uluXrZvAtR0/PbrZ6I+7T7T8Wn6hXD1sfi6i&#10;bxX4ZbAr11N5P75fc2Nrsfu9WEI8w21dsBO/X9ENNgGnZN0z/z60/o3vayuCD3135E4IhCGCfYE7&#10;dvxhE4EogTDh94hDRrYFuz1/xIMTJR+br5MhBJx/mXhjn311EE75kZnaRh1GHy6nau+x6mke+5qE&#10;ZcwCUaFHvlArXc5sPJuAuB6cUB5uwBm3NI7xUrVclI4awFj4tpIdK+1Bswr8f9SlfdcIv44Dk1fC&#10;abSt6k9xwWIT3n2uan7FL2GLRXzZaJ/DWaw2GVz8v76yhhYejP1p7pDWjAizXwbWfGjtLDh406Ro&#10;yREmrCUIpNUGc9224wojaAdNEquNKdxFrZknzA6rgmuGi0dVnlYVXDny+Y0cR6trLMygJcKMDMog&#10;scntOYGn9ReEZq9solWGd4Tc1Ih4rs5lRPY9YVYGbUQNATGJI3IU5sTRy1NjMHL14uQQoI1JWicO&#10;xutMDsSc+HppahAMlxqRY9C51iB/rMW9ECbi9oju8+b+gC0rRJYNWZYriwqz1BwiATlqzu5zaAKs&#10;8GYyGPOENh/jfXLUGLRiyxDrU6wxgMycJcujjRNwKjNn96ww56/NCVNAZheW1LYAlgt+n5dhjX7C&#10;88VNazezMf8kkLtZUsYdm+IunhfMpO7QAA6235vlfas2DYCl2C9eS9YaHg7Ognj+eNJ4SRiIV8XQ&#10;P2wFdx+0JmgiWoiyoop5CPA0WeTaU0ePSXm1KrJ0eZtmGZ5xRdeL9xm17kLocry7xf8bkYpZxq6Y&#10;vMCv8cPgJ0AxTgOOj0WxfAAy0IL3W6CfBRtJQf+1rR30WWZ29c82pLFtZb/lgLiAeAijmr3xRmMH&#10;3lB5z0LeE+YRNDWzaxuucNx8X/OO0bak6TqBIxF2zefFO4D8KkVyMH1cVfMGKPtMuCXDYDgaToIJ&#10;3E8d3nro4RfOWwM/5Jx/Em85GI4Q9yA91Hxv7AnICf9/Yq6hjyLn+/lJzDWRQ/Z+hxxyL+Ul8dZ0&#10;nT2Ct8ZLTSFu71qD7HllLustfE/maij5VPDqSSmIeQ5zNeJEM+eAt8UndhWwJ0IQEYxaCmwVJkMV&#10;Cf/pmAzldr4EkoTTJA6XH5vtOkwzvs16JFdI86EWfU3sBL7rQmnfZzTroX5HRvsY0XAqamJpsKDt&#10;/4kxCrnvdk5NTByHaIs8GRMM0vzoTNC+llWLMs/3ochrVO+N5IoMTRKLy5dx81hAa1Wp9ZhBlQwH&#10;kyq1FjPWnD04a1V1auKR6+mcpVTEaKPzVhfOhIz0pbqmGtZrU/1v0ib3j4zaVO8T8xUmR4CXw3pt&#10;ahQM4VT4LMfzimZI709FMw8MVsRw62JO2nOXM7IxkKrOvYXAILe8HHGDwOVlc5sNxZHEq0mb2H8O&#10;mM30vVbEzdTGWUP2ethOAt+ZjJ0JMKNTEDOsvHDYGtO0GC0VI9DaRKjC1pCjZdiaUrSa7M0ZWk73&#10;rBzWylLzvSE9y7lezs5yH0DN88Yi/VG0NchSaGvS1aXtGUPPWocR1f+GQOKkUTvMbookUZ1PzB0B&#10;OQCnw9akTY6BrO0K2+eAbR98Jtj2sSzQJ16fD8rnwPZaBf9wQ9XuxPV94gaQpTtkZrNAFyczpDLI&#10;gNChbMd9RR0MFSabbpenVS5TB7NjdkrcXiHcL3BVMBsGXmUwHxh3VdmACR0mrXW6ZDwwOPd1qXAw&#10;zHLKYDgwydmBs1mXjAY2Ut3X1amEzWOusu97Y65y16GLaF506tymqYg1AjtRMM2sK4w+OLXeAzUb&#10;d9EKlAPCSa0RqIbDcMl1amLliYQrqS9AagjM4VliNDi5Jj5SxvLC+fgUcXNMOTsK2ItXDv2OOLHz&#10;HE5fi+LneCrLC4bwjNkYRvi76GWPAbx09BoRJ6d/NgYNV2yHzip6jSSR4XsQJJ3Eb+bI2fjleGg7&#10;M/vhcTnfH2SImvObsl2HkPMRbAKIHIEDnZYefs0hlSPBH8/qB7VXIF/08Sxz1wWfJWpL7hPRa7zk&#10;FPj2rrkrfp8Dv31kmgrlp0JTwFMupx/N83MIfK2Uf7RKeTRySOBPxn1as0cUL05r8Xg5yzHGGeOJ&#10;ePryyZXyJQexeV6UlO+xKINCpE9+EnLh1+G1aWi2R2vtwKxaLx/QJnPCrK3Da9NjwT1aa7X1ambH&#10;gSlffGK62yVSxrSxQ4FzyH3P9ZhtfBJAjgRHtl5hJxbsyHqFcjgOKOzEA8BtmOWW43H64PaBAGvh&#10;3d5C10e9LjefDE7VzSe3Q9ziqSYTuJvHroSZ4LB4lXncxk/sFK/caD9WfsSwp020cw63r5Xzc1TO&#10;7tiD+WRv0mcx5FMoJa8w7q3S0WZsGQE8beqQ0gGA8ckfOf2fOq/MMaEVJ2d/M01eFo1NHRnN8PVp&#10;MMYFWFrvdcaw0U4X294A9hXGulVU0JmD8d6XtdapAR883PVUGJ+MUF6YH+HsSWi/CIyvRfQZRXSZ&#10;RlP41yzdhq3eQuTjS9zhW/UWV3nxZfKbk9rYhPTbtnwFq8xh1Vq6SLO0fmAr5qEHiaLyuy9phKu+&#10;8c1+TTOsih0FsNIK6MQnrsEKDw7TqtgFEMb8q7ACMI3YcnErL94nsE4yfleVsIAQHbT/iNJihw/U&#10;wwo1XlerrQzwrSJnkaWlWE6H282Jw+q0zrJ3je/4kvoPRbTdxHnNfyOAxhn4oMirJC0rWBI3jTeL&#10;eDmz6W9LJggX7UV/gW42Xl7VNK4jWPEXTlewOK/5HMYg2x1M8V4k6j9pBffIx1IJUp47DppV02Ka&#10;noxgPTubqIdfNRD9czH6UFK+htvCDZANSlkdIJ5dB23CBFW3NyjTicpg+BBFwj/YwmX88GsCbEix&#10;+eUD/LkC+T2z2v8+w81/AAAA//8DAFBLAwQKAAAAAAAAACEAmLZXHanbAACp2wAAFAAAAGRycy9t&#10;ZWRpYS9pbWFnZTEucG5niVBORw0KGgoAAAANSUhEUgAAAO4AAAExCAYAAAB78Z5sAAAABmJLR0QA&#10;/wD/AP+gvaeTAAAACXBIWXMAAA7EAAAOxAGVKw4bAAAgAElEQVR4nOxdd5wU5fn/Tp/ZeluuF65w&#10;/Q6OcvSOVBFELAh2sfca9WdibIlJNCbGJMYSY0FjYom9K6iAdBSBA+E4OOAK13dv27TfH7Nzu3dc&#10;5fYa+v184HZn3nnnndn3eZ/nfSoBgMDP6Axqm+8EACr4jwTgDTunH5fDvgfCztMA2OBnf1g7IvhP&#10;abkJQXEUJRhIik2hKI6gSJalac7CsFGxLGtJ5tioRJa3RDG0OZumDQaa4qwkK0TRFG+gSJoMH7Ak&#10;iaIi+92i5K1XJH+dJHsaZMXnCvhd/kCgcVcg4GoIBBorA4GmGkX2N8qyv1FRAo2S7G9WlYASfAdS&#10;8C8ZfA79uTgAYvjYgyCD7dWw7/oxuU1bop33rL9fCT/jBOgT5md0DBWt31HbCcaGtSGgEWR7aG9y&#10;6jAaDAn5JnNKgWCIyxYEZzrLmJMomrdRNCfRlGAiSc5BkqSJJCn9GkmSPH5VFcspSiIZmiBYhgBF&#10;kwrLUhK0CS8DkCVRpgOiwvr9qqAoqiDLtKDCwDEMQwXHLwFwy7IYkKWAoig+WZJ9AUkOBAIB1yZP&#10;89GyZnf5pmb30W0+X01l8P76QMTgX1Pw+TzBvzQAY7Dv5naemQ+2EcOO6YSuoPWi9jPa4GfC7Rrh&#10;xEZCm7Dh7y2cUBmECEEOtlfQwmkohWVNZpoxZfO8c4LZkpprtqTNMJuTzAwtRAHgZVmUKUr1CTwd&#10;sJgF2WzhHTTtc3GcUhtl51yJcVFITY0x5+WlOuLiHGaapim0horWnC6cMFp+a1EUiYqKGpQerKg8&#10;fKhaqqxsUOvqPHRjIzhR5hlXo09tcnllr0+KlWUCFMUAgCyKrvKGhtKdTY0HNriaDu0OBJpKJclT&#10;IUnumrD78MH3oo+BBmAJfnehYy5KBN+hGjbun+dnO/iZcLsGBY342oqCOhwAGhGajK04K0UbLBZz&#10;erHVlrnQbEqeyHJRSSxj5WiaIQiSIiTJ1WA2SWx+fgI/dUohExsbRVC0TBgNDGWzmUi73SpwHCtB&#10;m8j6YsBBIwYgJKrrXJ8KnmslLreBHHweFZrIG34t4/cHiNq6Rrmh3i03e8TjkkSRh8qqlbVrd6r7&#10;9tfwfr9gpGmekiRJkuXm5oDf5fH4a0pdDfvXNDTs+9jTXLEdUNqKw22hi84y2pdECGiLYKCdcz95&#10;/Ey4XaPtHq3tOwtAIxQTAC/NmP0sY86wWoeviI4ds9RoGjacoRlaUQKExcL4HXZjs0Hw+9PSLJg+&#10;vZAeNTornmWYtr8BGXYPDzQO1pYQRQA+AOYuxu8J9qWPX987dgUZ2mLEtT3e3OzxrF27o2HTpv0N&#10;R44Gops9jFJX28R7vaqdpBh4vDUH6o7v/KS2ducGn792d8DfeFhVxePB6zkAAgB3sH8G2iKijzGc&#10;UBn8vMdtFz8TbtcI5wZEO8cYiuKj7Y7CiQ5n4VmCIe40gXfE0DTfJAXcNbGxoGbNKqSKRqXSTofA&#10;JCXFMEajwEAjdgoaAbZHUDpH1EVhCSHuqO9N9YmuT3qd28sIcVVjO8+jSxD6XrQ9QtbPywhxdwkh&#10;cRYAIMuy1NDgIsvLa6SqKk/DJ59sa/huZxUCAYNdVeEIiK5yv7d6T21dyRe1x7d97vPVfI+QGByu&#10;yAO0BUpBiHh1ZdbPaIOfCbdr8NAmUvgEs9KM2Sbw0ab4+CmPxsSNygTodIqU4XCaKs3mQM30aanO&#10;C1aeFkfTtIiwiR4GnbjYds4BGpFICBF0272sDgUAqYoiQJIgqBOatVWutXcfnRu3B7mDe6vQ9rEM&#10;NM6vQJM6CAAoK6tofO75zyoOH0ZUdbU7zt0sAYC3qf7AF5WV6//X1FS6NhBoOqSqkgFAQ1i/DFoT&#10;dkdblJ80fibcrhG24hMxdnvBWEf0mPlmU9I8XojJIiDX2aL8TWeeNV7Ky4mzpqVF22Nj7fqE080k&#10;OocNN4XQrW8DEa33mh1xQbQ6p6oQt+2AfOAAuCVnqATHAe1rwdv+1dGWKJWwNjon1yEFz7e32OgK&#10;sfA5pQYCIrFvX0VDVZW74Y0317PffV9vpSiDGgg0Vbjdh4/W1ux8srZmxy5J8uxHaKEKXyR/np/t&#10;4KdAuPok5KFNiHBtpS5yeoLHaLRWRLEAFWA5a67Nlrs4OXnOMl6wFxOEjJhoc11Sknrk6qvmFGZn&#10;p3R2/z57v2ogAP//3oVv9SuwPP8sSLutr24VCSgAZFWF+NQ/3pfWbzguV1W5VZ+PsEuSZ19V5cYP&#10;Kis3vOP31W5TlEBj2HXhHFj/rm8DwrcH+j6ZQWuz3Ck5v38KhGtAyLaoo+2qDoTEWX2SJFijcgrj&#10;EyZda7ak53KsJZMgPPLMGWnls2fluXNyEmKjo23R6HoP1ifvVxVFeP78JAL/fQP8FZdDWHVpX9wm&#10;kgjfWyt+f0DZtesQNm89dOStN7cnNnt4g6IEaptdR76qqt707vHqrZ8pSqA8eC0F7fcJICTBAK0J&#10;ui14aIq7mk7aDFn8FAi3LcHqHko6VzVC26PJADiaNsQZjUnj09KWnGuyJM+jafBOh6FxXHGU+4Yb&#10;F3EcyzoREnN180xn6JP3K+7aDfd1NwFuN4Q7bgV/3jl9cZt+gShKtW+/s+7gW2+V2KuqpfRAABBF&#10;17eHyj58r7bmu2dE0eUD1GacuNgCGhHrWxERrT3ZgFN0fv8UCJeH9oO2NSuQ0JQpTQBAUXxsTOz4&#10;M2Njxq0wmJJGA366uNjhWnLGGGXUqDTWajUbceLeTt+TdYY+eb/+Tz6D555fAgDIzEyY//kPkILQ&#10;F7fqLbpSjjUAiAIAj8er/vDDocov1/woffDBXpsK3uT11dXU1/zwzNFjXz7t99WWIUSkumjsa9Of&#10;7gCjL8yn5Pz+KRAuEDJ76D9qi62Qpk1Wmy330tT0xTdxnCXVZGLdCfHKobvuWmwenpGYAs1dL9yk&#10;4g3+MyPk5dMZ+uT9Br5cg+Y77wFU7fbssqUw3HozCK4jJfXQgs/nr3nkd29Ub9vmMjU2+lNkBTh2&#10;bO1vjx1Z+1RAbKiFqijQfgceIeLV9RZy8HNbl8pTBj8FwtUJi0VIcwuK4sfGJ0ybHBM79jqDIY6l&#10;GK/hrKWFhtkzc7i83NS25pFmaK56DABb2LkBE5WlAwfguvoGoL5eO8CyYJcugeGGa0HwfF/cMlJQ&#10;23zW358edNHK2aS8vArffPPjrtWrN8ouNzvCH3A319b+8LdjRz5/1uut3o8QZ+URImKdkE9Zc5K+&#10;5zuV4YA2IQIAQBCsJSoqc05+4ZV3RkePuiHKahFGFPLEnx9f4Z81o1CJjo4Kdyf0IcSpTdAUXboW&#10;s63poyP0yfslbTZIu/dAKT2oHZBlyLt2Q9zxHehxxSBNpr64bSRAtPmng0ZII6xDslpNTYWFKSkr&#10;Vkyyu1wVe6qqJI5hEufExU85W1Fkq6e5YqeqSh5okpRuTw43fZ2S8/snxXGdztHnxyVMvsRqzRhF&#10;kAFqyRk5ngULRrB5uSlGtO8koV+vT4ZwD6W2/XeEPnu/8rEKuC69AmptbavjVGYmDHfeBnrUyL66&#10;dU8QbhNuDxJaK/tEhPytT1gcy8urm7/8cq979WtbKY+bMnqaK/ZUVW58pbJy3WpFCVSitY/zKUu4&#10;Q4HjtnU51E0DQEgMsiBMDEZIeQEAYFlb8fCcCx4ZNmzePUajI31YClP5pz+e4z194ZjE6Ggrj84V&#10;TOF+vm2JVj/f2b8+A2k2AxYzpG/Wtex1AUCtq0Ng3Towo4pAxsT05RC6g67eA9nms+4KGv4OW4jf&#10;ajWyI0cOE5YuGeHftXt3ndstJFuichdFRWUXNTWVlUmi5xCg6iI3oM0DCpqegsCJSsrBPv/bxVAg&#10;XCBEPOGxmuFE2xQ8FxU8FgBAkSRrik+YdtvwrHPvspiHzUxPY8uvuWbC8ZtunJ/hdFqjoDm6D2lt&#10;DhkXC/Hr9VD1va4Orw/Stu1gZs8EaTAMzOAiA/331hVOBACSZRn2tNkjuJycKI+n2V13vIYsio4p&#10;PotlLAaXq3yvogQagtfGQdNP6ApJASGfayOGqPJqqBCuviq3FUtphJzgZWh7HCtAeFnWlp+Xf9UL&#10;cfGTLrSYeVx3TZF0zz3LEodnxDsoijoO7Ye09tsT9BEIngf8AUjfbjzhnNrYBJAkmHHFADEUfuZ2&#10;oQ9cX6h16YikKIpNTo42nnZagSUxkdqxY8dRhRPSl8bGjTvP7T52zO+r2w2obmh6Dhra/NBFcX37&#10;MySDGIYC4erB6OF7TF0bqaeG0YlXASgpMWnmnVlZ5z9hMkWnL1yQKt544xRyyuRCliRJPUTNGGx/&#10;SuzxVX8Agfc/aP8kQYJdtBAEGVz7VFX7N7QIOXyb0laL7wPAZGQkxs+dm2MUeOmHnbsrY6KdY5ca&#10;hPgCr7c6IIquHdDmSTqAeoQirHQuPuQwFAg3fL8aniEhPL0JB0DkeMeY/MJr/hMfN+ECo4ly//Le&#10;6dwFF0zno6NtliDR1kEzO+j7Wj9OdPYfUlD9AXifex7Kj/vbPU86neAWLwIIAkp1NbxPPAm6sADE&#10;4HTW6AxtiTZcfKYABIxGvnn06LS0eXOyqE2bSmskxE6OjZs4w+93UR7PsXWAWg/ADm2+eIN/uwr4&#10;H5QYKoQb/nJ1og2BoJW4hClXZmWueEoQbHkL5qfUP/jAEr6gIF33dtJ/ZBM0om2GJjIN6c2fXFUN&#10;z6N/hPjp54DSvrmSzs8HN28O5NJSNN9yB9QmN7hzloU48OCHnqSuI+mIAXAMmn5DAACz2eieNzfP&#10;bjTIjfv3V0kGY/5SnnckuprKvlYUv7731cMVh6SddyiIinp6E6CNhhFANEGwcnbuhf9yOEYuMhnl&#10;ww8/tIAYPTorFiGlkwsasbY198jQgg+6yiAxKCEfOQLXdTdBPXqs03b8NVeCv3AlmlZeDOVgGdjF&#10;i2D81f/10ygjAl2R1J5GH9BEYD3Cyw/NQQbBz1JdfYNw2WVPb2hoMI71ehsb9+x+ZqnbfWg9NEJv&#10;6KDPQY+hwHHDV8Rwsdlhs+dn5Baset9sTc2ZMjFOvufuOXRBQXoUQulW/NC4qr6f0UPBgFDupiEH&#10;VZbR/MtfQ9ld0mVbbsVyBD7+FNIXawAAzJTJYIrH9PEII4q2Zjg9R5XOdHSuyULjuHqSOhYAKwi8&#10;snBhUaIouY7vKakVnDFjVkAlaberfE1QTBns879dDAZ5SSee8B+jbaZCnVsGjfWEOTHptJX5BVd+&#10;azLGWs5YmKA++OBSKisrxYrWxBjOZXWj/pCH//0PIW04UYvcHgiTEYFPPg0daJMUUmn2QG5yRXJ4&#10;fQ09d3U4wYXPYw6tf3fJYjHS1183P/Gvfzmz1mziuLS0Mx7Kzr3oRYByIjTPmLC/ugJ00BL1YOC4&#10;4dkRaYQM8LrWWA/BIwGoNG1Oycg878nEpOk3x8Uxe267ZaLzwgtnc5SWP7S9VKUD/XwRhSpJ8D7+&#10;BNSKyq4bA6BHj4L43gctDhpEUiLY6VMBAIrPB/fNt4GKjgaVOqzPxjzAaMmZFRdnN48rTvQcr65t&#10;qKkzOpzOorM9zRUNfn/9EWiith6UoALIA1CNQTp/BgPhhkMnUj1mVt/bmgD4BSFm2shRtzwXFZU+&#10;3mxsOvbCC1dm5+YOYxFaJdvDYHq+HkEq2YvAl2tAZg5vySWl1NTA/9JqoLm9HOMnQvE0t9oHEwwD&#10;9ozTQZAkxC3b4H/xZXDz54JKSe6TZxgE0ImRAkA5nVZh+vRssaKq3HLsKJ3ujBk7z+ut3ubxVJUF&#10;25mCbSug7Zfbhg0OCgwGwtXF17aJx8OiPgiv0znm/OzsC/7GMNbcBfOTj/zh9xeQFovRhs7HP9DP&#10;1juQFNzX3gh57z7QY0aDNBqgVFQi8Pa7gK/j+UTYbYBXO69WVrVyhyRYFszcOSANBgS++BLS1m1g&#10;588DlZzU548zgKAQitElKYoSpk8rUK1WqbykpIoxmkZcTpGC0tD4YzmgVkMjYBs0m++gnEODYY8b&#10;7r6oO4iHKyPIhIQZd2XnXfQIy5md99xdfPyeu89MM5sNaWid7aBt2tEhD9JuA2GLgvT1Onj/+nco&#10;kqQRrNR5qmHDL24HqRNiGzOR4nJBqamBqqqQD5YBsgxVHJJef92F7upIQzMD6vms+KVLJyY+8eez&#10;CIp0HU4eNvO+oqKbHyQp3gptDjai48CTAcdgINzwFU1P6BYAoFKUEJ+avvSO1PQl95CkN/muu6aV&#10;z5kz1glt3B5oWsTw6J1TgmDDQSVpBCht3Ay1tq4V92wXBAHCZoPhvntBWNvx6HS5oRw9BrW5GXLZ&#10;IY1wvZ4T25060M2CKjTTX7h/MpuWFm//96tXIT/XtMtkTj0/N2/VWzzvTMQgD8IfDIQbrukNT186&#10;YXj2ypuTkmb+muekildeuqR+/ryibIZhFGi2WQNCnjPhWfrDfVuHpHE9HIRNi5tQjx+HcvhwyGWx&#10;I9A0CIYFPaIQ9NQpJ55XFMjf74S0aTOU3bsBAHJpWR+MfFDBD22vqkcfMdAWfhcAxMTYkv/ylwtT&#10;xo5hDlqtmVNHFN3xIcc5pw7ccLvGYNjj6oooILi3ZTlbck7e5dc5HPk3JyZQB3593/yM7OwUkiRJ&#10;ncvqLmvtRfboz6Nz4MGwOJ00Ah9/CuXQYQAAOSwFVFwcAh99DHQg3hI2G7hlS0HabKAL8hH49PMT&#10;FFny/v0QP/40JEYrCrglZ/TpcwwgZIQSyulpi3Ti5QD4SJJkSJLkpk8vEPw+t6tkX2OyzZZd4HIf&#10;2R4INHTu4TJA6I9JreJEu6z+WXdHdASPBwAiOjd31T9ttuxrMtK48qf+fmHG6NFZBDQx2hLWb2fO&#10;trphfsjbbVV3iOiU8iNQVRVqJxyXiLICFu01kU4H+CsuO7GR19dq7yt/vxNKVXXkBj24EG4ipBGK&#10;0w0/BgDgeY6/5prZpssvzW4SDLHpI0be8Kk1KnsugFiE8pbxCJkZB2xr1l/ciEPoBYYTk56loBYA&#10;eD52dNGoX6wzmRJTi8fajj388JIYq3XQpmDpFyjHQgu+Ul4OyDKgdDxfqGEpIC0hL05mwngQXWmM&#10;VRXeF1/uev98aqLV4k7TFLPi/Jn8JRePoAmCUrNzLvyHzV44AoAToUJrUdCkxAELC+0vwg0PDGgb&#10;ShUcAzk8N/+yf5jMCc5p02KGP/Tg2UhIiBmSLomRglJVDSXM0ULasxeqx9OpVpmZORMEHZqLZGwM&#10;6FFFXd5LXPsVlLr6LtudolARCmYgWZZhL75oCnv9dUUky5jic/Mue8fuGBmuMGiARrSN7XXWH+iv&#10;PW74PhYI5ROiAcgcHz1jRNGNfzKZnKkLFiZ577htkWQwCLHQlAc/WeL1vf0upI2bQgdkGWpDo8Z5&#10;2wFht8Nw520g2NDWnyAIqKII8bMvOr+ZPwC6sOBU9qDqDCekGiJJkszOSiBZVq7ftv2Y1WbLO83r&#10;qS71eqt2I6RjGTDPvP4gXN2VUdcW6yYfnZBj8vOu+q3ZnDxn4enJ9bffsjia53kDNE7M9sP4BidU&#10;Fd7Hn9A+y3ILl1WOHu3wEu7iC8FOGHfCcaX6OMQPPur8fooCUDTYWTNOcsBDFrqnXtsEgARFUVR+&#10;fqIpOUnYuW7d0TSHs2i+231sn89XXRJ23YCgv5RTugqUhiaSyADAsvakkUW3PGO2JhfPmRNTcdP1&#10;C1MYhnEH2+kFmX+SkMvLIR8+DCorC8EKfJ3DZgM7e0b7fe3a3a17imu/glxV1YNRnhJou7FvFe9N&#10;0zRmzy4svOHGCTtJUrEMz17+hMWaOQ0hH4IBQX/ucYFQlXMAKB6eefatZkvaGTOmJzT84o4z4wSB&#10;9wGIBlCFULGunyTk3SWAyw168kRA6TpJA52bDTLpRCWU6vVCXP9t927q8cD3zPM9HepQR3sZPsOP&#10;qTRNY+mSMTm/vm/2Jo7hEwsKr3rRbE5NAzBgKTT7g3D1eNjQTUnOnp1zyRKbPe+m3Gxu0y03z8th&#10;WVY3+QCa+r0ZQzxDRW8Q2LwFZEoymMxMqJ1okXWw8+aCZE700FOqq6Ec6Vi8bgtx7VeQjw1K02Vf&#10;Q5cEw6U8PfZXoWmamTatYNytt0ytJ0kyMTN75WqOdw6YuTEShNvWRqvXnKWCxzwI7W9VALaUlAVX&#10;O6NH/19urunAo4+uHGe3t6tVN7Z38CcBVYX09Tow8+YCPNd1mhmKAjNzestXJYzQlcqqExKmd3rr&#10;hgZI23b0eMinAPRw0nDoCRhUACpNU/KiRUXCA7+e6RZ4e9rIottLeD46Fifads1oTRMRR6Q4bnj2&#10;RQnBtCFh5/WXYoqNmzgjIWnawxazePSG66ZbzeafLFPtEIFv1kOtqwMzYRwIhx3oYo9L5eW25E5W&#10;VRV//ds6VFRolgqloYcWC1VF4KNPTmrcpyj0sigqAIqmaX7KlHzu7GXZKssK3oys5W8Hk4faEZIQ&#10;mwD0abhVpFh9R0okGtom3gWAjo4eu2B45nnPsqy/8p//XBUdG2Nr5be3f38NqqvdERrSiRgxIh4m&#10;0+C3LgXeeQ8QBJAxMSAdDpDD0yHXdFyfmYyPb/nsdvuxfcdRHK9245e/nAPQPf+Jpc1boNTXg7QN&#10;6gr3LZAkBbt3V8LtDnTd+CRAkgQ5YmS8YhA0MxtN08xVV80mtu0oEXEwa9yIohv/s2P742dClcK9&#10;hSr6ZDBBRIJww2NndbW6nrGChLZXBS/E5aamLXpaUQLmW2+eWe50WBwIisOKouKrr0vx+z98CY8n&#10;8gEZTqcBV185cUgQreLxQNq5E4QggKApEAQB4dKL4d64uWPPJr+/5WNFpQvHj7tRUdGEb745iKm2&#10;KC2Hck+8omQZ/vc+hHDhil4+Tf+ApklYrTxeeHErtm0/2qlL6Mli/rxs8vbbZoCmNSGV5zn22adv&#10;EK66+sWj+w8kL0pNO+M3ZaVv/QKamKwnIuwzREJUbrsvoBEi5gAAhabNxYWFN/6LYS3CzTeO2jd3&#10;blE+RVEtb3fTpkP47SNf9AnRJsRb8NgfFmPWrMyI990XUGtqAH8AIEMhyfSoIpA5OR1eI+3d2/J5&#10;9+4quFwBeL0SHnt8Lardcpeidrt9btrc42sGEsOG2fHr++Zg1syMPun/k0/34bHH10BRVN1cxJIk&#10;abvn7oVGVfEeTkycfqczetTF0KRL3ee0q6LnJ41IEG54H/oeN9xLik/LWHY9x5tHz5+XtOWcc2Zn&#10;MQwNBOvVHj5cjyeeXAe/v/Pg8JPBuOJk/PGxxRg2zAaSHBomYdXjhSrLgCQCqvYaCZIEO2Nax9dU&#10;VkEqKYEoynjn3V1ISLCAZSk4nSb85dmt8FM9L48kl5VB7SJgf7DBbOZxz92zceklxTAYIhYDrwKa&#10;VPjRR3vV/77+na6sIimKIoYPjzf/4ffzLIJAHM/OufifFuvwidDMmUAfWm0i0XH4rxvu2kgAiElI&#10;nHVjTEzRcqu1cfNNNy0cj1DMrbuisom55ba3cexYUwSG0RoL5mfjvvvmIjZ2aAYpqI1NUCpCzhBU&#10;Xg7QSbV5/1vvYOPGQ6iv9+KspYUgCAJXXzURx2DG92RszwcgSYA4tAgXACiKxMoVo3HzjRELp9UV&#10;U4qqAs8/v4nevPmwzklVAMSECSOilp+XW08SlDs9felLQbKKQh8G4keCcMO9A8JFA3uUvSAtPWPp&#10;g8mJ3NFXV99UbDYZ9HtSkiQzf/3rOtTWehFJkCSBZWcV4sYbpsJoYEEMrRo5IEwmEDQFqCpcV18H&#10;922/gFxZCdLpBMF3HMno+XYL3nzua2RnRWPcuBQEAhJIksCNN0/D6/EzUMf2MO87x3e6UAxm0DSJ&#10;uXOz8ZuHFyA6OiJWxZYEDz6/jHvu/Qg7d1bI0Ko9kgDE88+fklo81tpsMCZFZ2ateJcg6AYMclEZ&#10;AHS1poSgfzFBMK70tKX/oSjVtWrVeIfJZNQDmKGqwBN/+YZbv+FQROu20DSBa6+ZiKuunAhBGLTp&#10;gjoFERMN6GUx/X6Ia7+C7+nntFo/dMfzoLRGREm5GwsX5iIxwQqGoXDsWCNGFCYga0w6njVOgtgD&#10;D1KmsGAolSlpFxPGD8OD98+D2dzrBYhEyCwEUZTxlye/oRRF1VdDQuB55sEHzzZmZgne2LhxE2Nj&#10;J/4BGrEbELLpJoR97pViOBK/jBWa6ltPVA2SZJGVtfK/BqNdWHJGEjNrVpFeGQ+qquKTT/binXd3&#10;Q1HUiLFDhqFw2aXjcOaSArBsny10fQ6SZcGdsajVscD7H0Kpr+8wDlcB8I6pCEnDYzB5UipIkkBs&#10;rBmHy+tB0ySuWDUBFbHp2C6kdnsczOnze/EUgwMkSSAnJxaP/3EJkpMjGzq778caPPDgp/B4AoAm&#10;EhOCwFuuvmIKRxIimZwyZwTHO5dCs6okQKO1owhFu7HohYNGJAhXl+P1olqBmNjxlzljRy+eOjme&#10;vv76RTxCnlSoq/fgH8+0+M5GZEmnaQI3Xj8F555TBLoTrjRUwK1cDljDkn3IMsRNm6EG2rdT/mBN&#10;xxYiDpdeUgwyyCVjok04dKgBAGCx8Lj48klYbRoPqRtcl0xLA1M8tvcPMkiQke7Afb+aC7M5subA&#10;NWsP4O13dkFV1RZl7NixmfTVV49UWc4yIi//sl8AlBVa/K6ubNEj3nolbUaCcMILZzXyvH1MUtKs&#10;Xwm8dHjlymLQNM0iaCKqq2vGzbe8g7q6yJm4KIrAxRcVY/6C7BYb21AHaTKBW3ZWqxq28patgPdE&#10;fUAzY8BqfjSys2NQkB/XcjwmxoTy8lBg/KhRieCHJeB10+jOM+iRJLgli1oSsJ8KIAgCwzOc+OOj&#10;ZyA+PrI13la/sg0/7q9tEXspiiKXnzeLGD/ObjMZkwuTkmffBY1GvNDEbRc04tWT150UIjXTVQAG&#10;gEJWziV/5jhLyn2/muvJy0trUekqioqXV29HeXlDxHw4SRK48ooJWH5eEZhTgNOGgz9nGYjYUPCJ&#10;tHNXu6U0txvSUOoXsPy8UTAaQxzF6T/HCtQAACAASURBVDSgpqa5xe/CYuFx2uwsfEkMw3GyE4WN&#10;3Q5mzuyIPcdgwvDhTtz7f6eB5yMXG+B2B9Rf/OI9tqqqpf4SC8By7TWzQdGSJzFpxgqWsxdDk0x1&#10;7aLObU86C2kkCJeBpl3zJCbOuM1qSRs/d15q/eRJeanBc1BVYMuWcrz/wZ7w63pNvEuXFuLMJQVg&#10;mFOLaAGAjHbC+MjDIKKd2oF2Khc0Cxa8FjUeU6dnYuLE1FYadIuVh6IALpd2HUEQWDA/Bz6zDSV0&#10;3Al9AQAEHsb/+wWo2JMwHw0BEASB/Lw4/PbhBbDbIlbYO1Df4CVeeHELZFlREPTLT0+PJ6++eqSP&#10;YXhDbs4lT5MkS0PzYTZCU+L2Sm6PmAMGTVvyEpNm3s5x/qorVk0jEZZN7+DBWvz6gU90J4vw9Kkn&#10;veLMn5eNKy4fD44b8okcOwRTkA/jvXeHtMxt8EbiDPgoDhdfeGLZTKtFm5iNjSGCN5k4zJydhXVC&#10;O95FFAn+0kvATpkcmcEPYowcmYhrrp4Uqe5IAPj0s31Ys7a0FTM69+wZ9nnz0gNma1pRQuKM6xCK&#10;IgJCFRZO/qa9BUFQyMo5/yGONxpvvWUSGxfr0PXvjZKkKC++tEXtwJ3xpLju+HEpuP76yeD5oWny&#10;6QmYyZNgevQRkImJrY5Xm2Pxdb0J06amIykp6oTrrBZt3XS7/a2OT5mSjt1UHHzhJkaaBrtkMfgV&#10;57XaV5+qIEkCc+Zk4frrJkVi4WcAQBQV+bePfK6WltZCVeGDxlUN55492mI0yEfi46fcwrK2YdD2&#10;u0a0bC9P8hm60UY38+i2J72OqIpgFb2Y2PHXRNnyFsyelSbMnz9BLzAsArB+9U0p+c26srazQQ8D&#10;7LGMm5IShdtvnwGjYfAHDEQKzLhiGP/0B1Bh2Rq3qDHwMgJWrhwNijrxZ+Q47dX6/K0XzLhYE1iT&#10;gIOUXTvAshBuvA6G224GwbdNOXxqY8niAiw+Iy9S3VGSpNAvr94GWVZ4BPezmZlJpjvvmOZhWZMz&#10;M3P5U8G2zdCI96S1tN0hXN3/WK+lEkBIDHbRtCkjMWnmDYKgus5eVngEoVyzTPmRBuUPv/8SkhSZ&#10;SiDx8Wb85qEFiHYafwqMoRXotDRYnnoS/JWXg0hJwSeGfCxenA+7rf1Fm6RIUBQBv7+11cFgYGGN&#10;4nE4MRdUViaMD90Pfvm53ctrdYqBYSisunw8pkxOjdh8WvtVKTZuOhx+yDVzZlHWhAnRP9oceTOc&#10;0WOWB4/3ymWwO4SrP1K4+4lVP56SuuB6gY/JXbkij8nOTmkRfSVJxksvb5W8vsj5u1591UQkJg5Y&#10;DuqBB0WBX3UZKm69D1WqATNnDO+wKUkSIEkC/jYcl2MpGAQW9eNnwPTXJ7SsjkPcQ6o34Dgat982&#10;HVlZ0RHpT5YV/Pa3n6O8vEE/RADAxRdNjOI5ojkhaeavSJI1oZdZIntCuHpbCpotSjWb0+cnJEy9&#10;Ni2N/vGSi06LoigqFUH2v3t3lffLL/dHxNmVpklccfk4TJ+WMeR8jyMNgiSxfp8bsbFmOBwdm3VI&#10;kgRJkpDbmPlpmgLLUWimBZC2E/fGP0VERRlw7TWTYDJGxjfb3RzAK69ugywrgLaddBcUpKdOmRx1&#10;1GxOzo2Nm3gFQgXITgrdIVxdda3L4zwAD0HQQlLKaVdRFNiLL5qoL+sEAKKhwYsHHvqUEMXIiMhT&#10;p6Th7LNHRKSvUwH7fzwOu0OAsbOJFjTgtmWmavA/r3foRf70JUYUxuPOO2dGzF12zZoDKC1tyfXF&#10;AMDtt5+VHuvEwdTURfcJQnw+WkfW9QjdoXhdEaVToQQAZnPqaVFR2TMzMpg906YV5EErx0Arimp8&#10;862dYk2NJzyB1kkjNsaEa6+dBI4bohpkVdXiWnXniXAWSBAARWmlMbsprsqygopKF1JSojqdZCo0&#10;v/C2iitVUSDLavvxyaoK1e+H6vFA9foAnxeqzw/V64PickFtaoLqcp3owcWwICwmEIJBK8ZtNAEC&#10;D4LnQZiMIIzGVmVRBiMIgsCkicOwcH4O/vfOrl735/VJeOjhz/C3vy6D0chyAESDgWcuvniS+bHH&#10;1xsTk2dduX/fKzcAJ+ev3923qducTADcBMnlZuWsuI2mJerB+5exwcB4DgBRV9+M9z/Yo+91JfSi&#10;qrfJxOL+X89FtHNwx9SqqgqloUGrpnesAvLx41Dr6qHU10OtrYPq9bYExUNqQ7g0rU1qlgVhNICM&#10;iQYRE6Plm4qJBhkfD9LpaCFsSVIgKypYjul826CqUFWcQKCiKMPnF0EGaV6uPg75h12Q9/0IubQU&#10;Sk0tVLcb8Hq1oH6fV8vI0ROwrBbNZBC0MEVbFKi0NNAFeaCLx4JyOnvWXz+BpilcfEkxtu84ikOH&#10;G7q+oAscOtyAd9/bJZ13bhFNEAQDoHH69Gzns899vTMQGHHukfLP3/R5K9ec1Fi70YZBKJDABMCd&#10;mDC1mOcc05edlXUwPt6ZAeBHAJmSJOPJJ9fX19Z6bAhmxTuZQelYsCAXmZmRURpEAqqqAj4flLp6&#10;qPX1kPaUQNrxHaTvvodaGQx65zhNQ8vzIDgWoBmACRJnuPChqoAiaRxOkgFZAiQZ0vYdUH1+zVNK&#10;z0BhNoNKTwOVnoZAagYUdzMCPhGK0gHnBCDLKhRFOWHf5vPLaG4OgNu/Dw2n/wVqVZW2eBiNIExG&#10;QNCIjRw+HGRyMsikBJAWi1bd3mrVPlvMrTmoqkJxubQIpoYGKMcqoByrgHzoMJTDh6FWH4d4oBSB&#10;N/8HiCKo4RmgJk8EO3kSyMREkA77oOHItigBv/zlHNx8y9sRST73/vsl9Lx5ObBFCQoAq8Viwp13&#10;zLLec++XMWnpS67Ys+vpNSfjztCdtyVCm3EMgEqSFNjomLGPG0zMrgXzC/KDbTIBYMuWI1i79oCe&#10;GrBtPZYeISPDgQtWtG+j7G+oigJ5714EPvsS0vc7oVRUQq2rBQIiiNgY0NnZIBctApU1HGRUFGAw&#10;gDAIIDgeYFmAY7WJGc4hFQVQFC1NjShpqWokCarXp3FojwdKfT3ko8egHj0K+egxSBs3QX73fZDC&#10;Qrg9MRAlGRzb/k8oyypkWYXJ3No229wcQH29Byk2P5iJ40FmZYFKSQZhs2nlOY1GEAZDz4IMCAKk&#10;xQLSYgGGDQNGjgy9O1nWROz6Big1NZD37IG4YSMCL7+KwCuvgYyLBZmRAW7BXDBTJg8Ks1Raqh1L&#10;lxbipZe29rqv8iMNymv/2UFefeVEfSKLkyePiC4e+4Nn4yZySZQtb2lD/a43g+dYhKRbPfNGuzTU&#10;3WVODXZI2B35FxsMcf7iMUZzZmbImycQkPC/t3+ISPSAxcLh/vvmwmodOIcAVRShVFZC2rwN/rfe&#10;hlxSonElhwNUThboCRPAFI8FlZTYK3NKT1c2NRBAzu/X4MfSOo1zdkC4uuOFpQ3hlh6sg98vY/I9&#10;l8EQZ2nv0oiCoCgQNhtgs4FKTwMzrhj8xRdBaWpC4LMvIH3+OeS9e9H89TcgHHZw5y4DO2MGyMQE&#10;EO1UZugPUBSJ85cX4ZuvS3GwrNelR8l//3uHOve0LDU93aEH5GPJ4iLvth2f+xISp1zQUF/yJiA7&#10;oNWJ1ieTAk3CbW6v0x7JJxRlyMzIOPNmXghIt992Zquku7t2VWH7ju6XuugMS87IR0JC30+qjiDt&#10;L4XvXy9A2roN6vEakMMzwF9/Legxo0EmJmhcdYBAsCymz8zE1xs+RV2tp0MHDJ9XI9y2i9/HH5Ug&#10;MzMasbED934BgLRYwJ91JrB0CeTKSsglexF4+134/vY0/Kv/DaqoCPzK80GPGJhMHAaBxX2/moub&#10;b30HDQ29Tq+kvP7G98qtt0wjaJoiANBjx6Yr8fGf+3zezFmCMbbY23zsu2BbEiFtc4dmme68kZZf&#10;Pj5hylKateStPL+YtlrNZr1jn0/CHx9fe4KXzsnA4TDg3HNHtgSE9xdUUYR0oBTNv3kErhUXQtqy&#10;FdSIETA+9zQsr74M/qILQOfnDSjR6pgwYRjMZh6fffFjh+mSG5t8iIriW2meDx2ux5at5Zg7J2vw&#10;eJ4RBKj4eLAzZ8D0+KMwrX4B9LhxkLdvh/ua6+D5/WOQD5drW4p+RkpKFObNzYpEV8RXXx8kq6rc&#10;LW9dEHjm3rsXCjRNqsNSFtwNTaK1QiNavV2HLpHdqY+rAFApSohOT1/6G6fTZl11+QTa4bBw+rWf&#10;frYXH3y4t/NeugGOo/Hwg/ORktK/GfTlikp4Hn8Cvr//A0rVcfBXrYJw9ZXgly0FFTf4QtxIkgBB&#10;AK/95ztMnpSKqKgTQ9S+/fYQamqasfgMTQ0hijL+8fQGNDR4cdml4wZ0G9IhCAKk3Q5m6hTQkyYB&#10;NIPA2+8g8MlnUD3NoPLz+lV8JggCaak2fPbZfnh9vUrYSAQCMllX24wZM4Yr0LaeTHS03VhSUlZX&#10;V2caV1e3+6NAoPEQNHqzI+QS2S59doetKQBIsyVthmCIz0pLpyuzspJa5DOfT8Snn/7Ym4dqwYzp&#10;6cjL6yBWtA+gNDXB99830HTeSkjrN4A5fSHMLz0P/txzQA0bNqgjZWZMz0B0tBFPP/stvN4TJ1V9&#10;vQdOZ8iz6sf9Nfh242HMm5vTbjTRYALBMKCzMmG49SaYXn0JVHoq/C+8DNeqqyGV7IXaTkKBvoLT&#10;acI998yKSHaVNV+VoqSkSlc4kQCI0xcWcjRNKPHxU29GSETWb9aha1w3K9ITKTm5q+7nOMb+xJ/O&#10;M5jNRhM01k7t23ccL768FbLcO7UUTZO46xez4OzEjS9SUGUZ0oZv4Xn4EQTe+wDs/LkQ7roD3IL5&#10;g0Kr2R0IAovhwx14/fXv0dDgw6hRia008B98UAKH3YBJE1PR2OjD/Q98jKxMJ667dgoYZuA19d0F&#10;abWCmTkD1PAMSBs2IvC/dwBJBJ2X228mpJgYM0oP1rbk8DpJtBDsuHHJhL4VdDhM5Kef7Tjm85tT&#10;a45vf0eWffXQ0tqo0Ai43T1CdwiXt9nyC5KSZzwweVJs6Zlnjk8LHndLksI/9JvPUVHR+4Tml1+m&#10;+SL3NVSvD95/PAfvY38CaAqG++4Ff8FKkHZ7n987kiAIIDbGjKQkK156eQvKyuoxckR8S4zySy9v&#10;RV5eLDKHO/Hb332BpiY/7r5rdrti9WAHwTCg0tPBzJwB6bvvIL7/IeTyctCjRmn28j6WjEiSgN1u&#10;xCef7O1RCaYwKNAIkKyr8xCzZw+H0cjJADwsy3CK4m7etsMF0d9IulwHv0CoVKcHHdAnFfZXgeb9&#10;pMvgQY8BUkxNP+PfFkus+YpVE0zDhsUYoNl2DVu2lAdWv7Kt186dqak23H7r9H5JQaPU1MBzzy9B&#10;Dh8O0+OPgsnLG9QicWeQZAWBgAyH3YAPPyzBth1HkZ5mh2Bg8cyzGzGqKAHvv78HmzaV47JLx4Fj&#10;aTAMHdGcS/0JwmgEO3MGCJ5H4H/vQNy4CXR+Lsh+8MSKdhpRUdGEA6XdrzUcBgJBJunxiuB4GqNH&#10;JZHQ7LZkdnYy8e676yWSTik4dvTrfwCKhNb23BOgUwoLjWB1GZtGMHs7xzmKU1NPPy8p0Rx11ZUz&#10;OJZlGACSJCn0v17YLB88WNdrajt/+SgUjUzol8gf0myCvH8/5J07wV9y0ZAOHv/44xLcfc8H2Lrt&#10;KAKijOpqN774cj8OldWj9GAtduw4hrKyesiyivXry/DBh3vww64KzJubPWRqKbUFwbKgCvIhbdwM&#10;ZfceMJMnavqIPgZJEhg9OhEffLgHvl6Gqu7ZU4XFZ+Tr0pFCUSTPMLRr89bjSV7v8c2e5qNV6CIL&#10;JNnmL6BROI+gbB0TV7ySZU226TMSCJNJaMlS19joxXffHev1ZsnhMGDu3Ox+Ddfjli0FVMC/+tV+&#10;u2dfwNUmLQ0AeL0i1n51AED7lTW9XiliiQ0GCnJ5OeTycpDJSaByO65iGGkIAoP5c7N73Y8oKvjo&#10;4xK9HKgMAPn5sYzZRIvO6FErAFp3F+7Sjhs+A+jQdyo2PmHGYpJwGa++clH4NFDXflWKmlpPr7gt&#10;SRK4+aapsPXXvktVoXo8UKprAIpE4Ms1kBt670w+UDiZBN8USQz5/NPS9h1AXR3oEYX9GrBAkiQW&#10;LsyNyPvbsOGQbg1gAARyc1LssdFKqcWSMovjo2zoIpGinvdJCfuup6iBM7roNJYxpJ2xeGSrkbrd&#10;fvLl1duAXobs5eTEYOKE1N500SOIO76D+4674XngIZDRMVArKqCU9N7+PFCgT8KP22hkB4X/90lD&#10;URB44y0AQbdUt7tfb5+SYotIbHjJ3mocPtziTqkAoK68cqqJooy2aOfopQjaeju6PlQ9uXVBagCE&#10;xRk9ZjFJSsrYsakKgqlrVFVV1284xESiGsGM6RmgqL4XkZVmD5offgTuK6+FvG8fDL//LcyvrQY4&#10;HoEPP+rz+/cEoijD7fZ3qL1UVRWBgIxDh+vx2ec9t58rqorKKhd8PrHTyu2BwOAUqcUN30L5cT8I&#10;ixni51/CdckVEPf92K+eVZdcVAyLpXdmQ79fxhtv/qD/BjwAeeLEwsQoa6A6IXHGZQBhQSdlSsK5&#10;rQBNRJYBgGVtWSnD5v1fQlyU+7JLJ7IGA28EAFGU1ZdXb6MOHa7vVc4cQaBx2y3TWmXf7ysox4/D&#10;+9TTIB0OmJ55CkxBPgiSBGExw//qf8DMnwvSHNnSFCc1TkXBP57+Fv96YQvy82Jht7f2Q5YkBWvW&#10;7scLL2zBv17YjIMH63p8j6oqNz78cA92/lABiiKR0k7R76PHGvGHP3yJA6V1KBqVOGgUWaoowvP4&#10;E1Crj8P42O/BTBgPcf0GiG+/CwT8oPLyQDB9rzEnSQLV1W6U7D3eq37Ky+sxZ06Wx2ziGGimH1ZW&#10;5Mod39fnul3l3/q81SXohueU/sQqAIvZkhovCI749HS6xuGw6hcrjU0+Yk9JFaBpoE/a6+LCC8bA&#10;2U8B8lRCPOhRRVCaXFA9IUmBHjMGhCDA/9rrnXKf/kBzcwD3P/ApXn/jexw4UIMn/vJ1i3O7JCko&#10;KanCZatew0MPf45168vgcp2omOouPB4RW7cexcO/+RzXXf8GDpTW6PmRUFfXjIce+hQbvj2M1/6z&#10;A/c/8Ak87XhmDQTkw+WQS/aCyswEnZsDds5psLz2Coi4OPiefg7iBx/2yzhIksDMmZm97kcUFXy1&#10;tlQIzj0DAG9OToyZ56A4o0cvRCfx7CRCpRAaEUrQ7E9InPGYJHlrrrtu4QiEinqR27cfJY4fbwZC&#10;Vcd6jLhYM846q/9ySMllZVpWh7o6SF+vazlOxseBysuFuPYrKDU1/Taetqiv9+DXD3yMr78pbTm2&#10;84dK/Oq+j7B1Wzke/eMa3Hr7O+GZAyOGfftqcPMt7+DvT63HDz9U4N5ffdiKk6xbdxB///u6Tnro&#10;P0hbtwL19WAmTwKhV3fgWMDvB5mWBnZh/5UGzc+PxciR8V037AIbNx+Wg+YlEoCUm5McF+1k95lN&#10;yWfTtEmPydVzmes6KTU8hAgIis08b0+z2YYPi42DJyUl5DusKCr+/e8dvR7shInDwPVDDVvF74fv&#10;pdVoWnkJpC1bAasFvqeehurXuBXBMOBWnA81GFY2UFj9yjZs2XLkhH3tzh8qcfsd7+Hjj/f2aXI3&#10;t9uPN97ciRtu+h/27Gkt/qkq8N77e/DV16UdXN0/UBUFgbffBQgC3PKzNacZVYX49XooBw+CyskC&#10;CKLfJCeaInHTjVN77buzb99xor7eA2iEyZlMBhTkCxbBEK3ygnNqsFm4yCMDIV9INuwg73CMmior&#10;svmcZRNa5e7Yt68apSexr2qLiRNS+sVuq9bWwfefN0DExcH03NMwv/g8iJho+F9+pcXISY8qApmS&#10;DPG9D/p8PB3h0kuKMW1q+oDdvyuMHpWIESN6z116A2njZij7fgS7dDEIkyYAKj4ffC+8CHAcxC/W&#10;wHXdTZC++77fxpSWakdOdu9SK7ndAWLDhjJAY5osAKxadboNEOXYmOIVwWY6t9U/E23tAipASlH2&#10;nNMZWkZ6uqPFrUhVVaxbX9arQQKAzSZgzOjkXvfTHVAJ8WDnzILa1NQS90kXFsL/2edQXFpZRIKm&#10;IFx9BcQv10DW80b1M4xGDjfdNKVHtVspioAg9DzEjWHIHnGJhAQL7rxjJqKsA+fjrMoyfC+9DJAk&#10;2MWLW47Le0qg7NsH4ZorYXnjNSh1dXBfcQ0Cn3/Zb2ObNCmt60adg3z3vT3hxbGlmBi7EBdDBKJj&#10;ihcBhF5rVRebAaDFoBdA0GbEshae56OnxESbj2YOj3fovft8En74obK3g8Q1V0/qVwcA/qILQBp4&#10;iG+9DRAEhOuvhVp+BNK27S1tqLw8EAkJ8D37XLs1aPsDdpsRj/7+DKQkdx1yl50djbvvmo1XV6+E&#10;wdAz4r3pxmm45qpJiI/vOgPGuHHJ+PPjSxAbO7Aad/lgGeT9+0Hl5YBMSWo5HnjnXRBRVrBnLQUZ&#10;Gwt26hQQJhOo7IgEv3cJgiAwYULv3S3LDtXjwIHa8MyoOGvZRIWiubioqGw9gVf4HoAk0bpCgWow&#10;xBQLgt3hcIq1NpulZZltavLhcC+VI06nAXPn9M9L1UFGRYFfdRn8r/0XSmUlyLhYcMvPhe/Z51v2&#10;Q0RMDKjsLIgbNkKuGhiuCwCxsWaQnThHEAQwe3YmHv/jEsyelQmrVQDfw2pzGel2nHPOSDz1t2Uo&#10;KkrstK0tSui0WkJ/Qdq2HahvAD1qFEhdTK6pgfj+hxCuuwaEIECpr4P/lX+DO2eZlgesn5A53Nlr&#10;cRkANnx7qNX+PDXNzjG0ArujcAY0pXE4RyHCCVcEoDicoy5QVXiWnVXc6hfbU1KF2treOV2MHZPU&#10;daM+ADN+PMiUZHge/zNUSQQzbw7UigpIa9YC0FZO/qKVQF0tpB3fddFb30BRVDz/r00oK2tfh2AQ&#10;GFx5xQTceftMCGHlRXtaJlIQNHWGxcLjwfvn4bxzR3YoAX3+xX58u/FQj/qPOGQZgbf+pymlVp4P&#10;AFBlBd4nngQRHw+qqAiqLMP75ydBOB1gF8zr9yFedtm43lwuA8CO744RwfrRNABkpEVbop3m4yZz&#10;8nSSZNuKPITuOcUEO1DtjvyFquqqmTVzdKtl5NPPepflgiC0gsIDATI2Buzpp0PauBnSvv2g0tNB&#10;ZWfB+9zzUAKa/o3OzweVno7ABx8NiE33xx+P4403d7Z7jiCAK6+aiPPOLTqhegHXwxrB4WVLTCYO&#10;qy6fgEWL2i81KUkK/vDoGgS1ngOCwKZNUPYfALv0TJAObecmHzsKcdt20AX5oOLjIB8+DHHDRjAT&#10;JoBK7ftIobYYV5yC6OiTlkxkACgvryeamnxAkHBjYuwGs0Ws4XlHNsNaTlAwkNBSQIoAIAhxOYLg&#10;iCsscCgI1vcENOeALVuOnOzAtBuRBEYOoGaSW342SKcDgTffAkFR4C+/BMrhcsjf/9DShr/+Wshb&#10;tkLet6/fx/ffN75vN1yMpkmsunw8Fi/Ka1cT31OzWtt6QzRN4pqrJmLR6bnttm9o8OLd93f36B6R&#10;giqKWgQXy4JdsqjluLRhI1B9HML11wIEAfHDj0CIIvhVlw5YbPWoUSfNlFgAck2NBxWVLp1jyAAa&#10;J05IimIYk9NoiM+F5hapeyv6SABuBB0vbPacxbIseZYsnpiIMPvuzp3HEGTjJ428vFgkJAxciUzS&#10;aIRwzVUQ33kP8tGjoMeMAZWeisD7H7RwWConG2TqMPief6Ffue7Bg7X4vAO/4/HjU3D22SM7NJ9x&#10;PQiKJ8n2NdEsS+PKKyYgu51Sk6oK/Pe/3yEg9n+WRbmsDHLJPlC5uaCGpWrjURT4/vp3cOeeDTIh&#10;HorbBf/zL/b73rYtRo1M6NWaoSgq1q07qPdAAeBXrJhtUBXJa3fkT4cWn6s7YoBES6UCEhbr8FkM&#10;pXjsdq5l06OqKrbvOHbyIwrighVjet1Hb0GPGgkyPQ2e3z8GNRAAf83VED/+BPLBMgAAYbWCLhoJ&#10;acd3kI/0TsLoLkRRxmOPf9XuOYOBwcUXFYPtJDNIT/a4nZmPTCYO555T1O45tzuAZ575ttv3iRSk&#10;LduApibQo0eBMGgCoP/1N0CQJJgzTgdkGd4//nnA9rbhyC+I603ADAGA+PqbMsghqwYnCLzJFiU2&#10;WqNydHGjxXldJ1APTfMOgXcmWm0CHRNjboQmKgf8fgn79vXOmdpq5TFuXP/YbjsDYbeDO3MJ5O07&#10;IO/dCyo/D2R2Jry/eQRQVRAkCXbl+UBdPZR+UlKVHqzD/v3tu1suP3ckhmc42j2no6NKBu2hM8Il&#10;CAIzZ2agIL/9LJsffVyChsZeJwbvEcT33gNUFdz552peUR4PAm/8D2RONsj0dMiHyyGt/xb0hAkg&#10;h6X069jaIjkpCgndMLF1AAIAKiqa1MOHWlVOoMYWD/MJgj2PZe0ZCMuz3KKcohlTDMtZY6OiWG9C&#10;glN3vKDd7gCqqnoX85iTEzMoClITBAF26WKQCfHw//cNkEYj2NNmQyk7BCm4r6UTE0FPGA//u+/3&#10;y5hK9lQhEDhxGxIVxWPu3Jwu35sgRIZwAe39XHHF+HazQPr9En7c13/+3NLGTZD37Qczby5Im5Zn&#10;W9q+A8qRcnDnnweSYSB+9hlUnxfC5RcPSLWDcBAEgQUL2tcTdOfy4D/1u+8rWu3Rpk0tpKAqqjUq&#10;cw406ZgCQJPQZGaBZawxDG10OO1iFcsyekI4srk5gOM1vSPc/LzBk1Sc5HkIN1wL8eNPIZeVgTvv&#10;XKhuN6Sv12sNCALcVVdA3r4D0q7e10ntCnt/PN5u7G1ebixstq69lXpSiNnQDU+r1FQ7hg07MSG9&#10;KCooO9R7d9duQVHge+Y5AAB34cqWw/633gYZFwdm6hSguRm+Z/4Jbvm5oJIGxszYFgsX9CqNDgEA&#10;u3ZVKaqqytAUVLLZQgs0rTZHlGsLOgAAIABJREFURWVNC7YjEebyKFmsqWNJipKnT8/X9do+ANiz&#10;pxq9qSxPkgQyMvovvYhSX4/Ap5+j+fEn0Pyb38H/7vtQA63D0qiCfFA5WfD87lFAliH84g74/vUC&#10;lDptYlLJSSBzc+B77l9aUeo+xJEOnFoKC+PBdkMM5ntgDjIYOqlgH4TJyCInO6bdc0ePNnb7Xr2B&#10;tP8ApINloAryQSZolghp3z5I36yDcOvNIFQFnj/+CYTTCXbhglaaZDUQQOCLNfA+8xx8r74Gcf23&#10;UJp6nz64O7BaBaSn9TjNr75sEwDIysom0usVdQ5MxMZYDVE2A8kbotMIgnVCUxqL+szwmy1pMyXR&#10;454zZ2wmNGo3A8C27eW9ehiKIrrcp0UCqssF7/MvwP/m/wCPt8V1MfDW21CqqyFcfmlLW9JqBbfs&#10;LHh+9yjkH3aBnjQRxAsvwfuHx2D87cMgzGZQhYWQPv4EyqFDoDIik++5ocGLgwdrwfE0LGYeFguP&#10;ykpXu23zctsnnrbguO5zXKEb7pEkSSIvNxbvvb/nhHPHjjW1igOmafKk/KW7grxVU0qRBfkgTCZA&#10;UeB5+HcgszJBFRZCPnQY4rr1oCdPBpUc4raqJKH54UcgfvhxyHWVJAGjAfx554K/+AKt4HYfIjc3&#10;pqeBOArCMtEcr2kmmpsDhL7Ixsc72KgogWIYC08zhhQxEKgBQsHzjMWSOlYw+Cs4jtUTVSmKojDb&#10;tvdOo5yYYEV0dN8EzMsVlZA2b4H49TcQv90IeH0nNlJViN+sB79iecuPRhAE2AXz4Hv9LfhffxOG&#10;h+4HM2EcxDVrIR86BGrYMPAXnA/X629A3Lw1YoR7x53vYv+B7uXlTU7uXv0kjusBx+0mkSUmtW+2&#10;27ylHIvP/GfLd5IgcNZZBbju2indHkOXUBQE3tcitfgV54MgCEh790I9Ug72/OUgzSb4XnsNqj8A&#10;4ZILW+1tlcpKTRMd7m+uKIDLDd+z/4T/1ddAT5sKduY00GPHaPV8I4zhPZcuW628tbUeNDb5WmiG&#10;pmnVYvGXcKwxh6YNHjGgSWgkAHC8M4lhTOaMNDsb1hlVXe1GTU275Tm7jQkTUiKe+kTafwCum25D&#10;09nL4XnwNxC/XNs+0eoQBKBNsSiCZSHceB3ENWuhHDgA/rJLoNbWQdq0GQBAxsWBnjsHgQiG+9XU&#10;du9dMgzZ7YoDPTIHdTMgobv3VlQV23u5sLeFuHkL5L37QM89DWSw4Jq0/luoLje4C1YAnmb4nvsX&#10;uPPObsVtAQAUBdAdSyBqczPEDz9C8933onHZefA89QyUCGf5TEq29mq+i6KMAwdaKQGZrOEOmqI4&#10;nuOihiEY+kcCIM3mYQUADJMn5+vaZBIAWVrae2XEpImpve5DlWVIB0rh/fd/4Lr2BrguuATSuvWA&#10;399+8uAwEBYL+JXnt1tnhs7JApWfB8/vHwVhsYBddiZ8z78I1efT/JcvWA7l4EGIm7b0/hlUFb5u&#10;BsMLAtttLXxPqhJ0N5KoJyYmJoIJEVRRhO+FlwCKArdiOQiCgOpywf/SavA33QCSZeF5/M8gHHaw&#10;ixae4CVFxsSAXXyGRsCdQVaA+gb4n/0nGs88B+6774X//Q8gV1Z2OZ+6QlJiVK+zaJbsrW71ffr0&#10;Qg4ATKbkYv0YCQAGQ1yeAhkZw2MphHlMlZXV9eopeI5CQUEv3BxVFeJ338N9421wXXw5fI/9CdKm&#10;LcD/k3fe0XGV19r/nT6j7iLLXe4V914Ad9zA4AaY3gLhJiEQUvhubtpNg4QEEhJIqDEGDMY2uBts&#10;3HvvcrdlW5Ys2Wozmjn9++NIsmSNrJFGlOQ+a3nZnnLOmZmz33eXZz87yoSR0LYNCa++gjJ0cOTn&#10;ExLQZk7HPpyBtW8/6swZuIFiwm+9A4DYqjVSjxsIv/aPmNv9DMPGtKJjH5XpP0WD2hhZtK6y7UT/&#10;s9enkolz+jROxlHE7t3KpxOEXnsD/H6UkTdjnz2LuXEzypDBSM2bV3m/IEn4H7yP+BdfgEZR5lUC&#10;AczPV1Pyq99QdNd9BH/xa+wLdfci0tISY1aAPJpRmTfRpUubONsuKU5MbD0UrwVXFQEnLj6tgyyC&#10;qiBQylt2XZfTZ/JjMtz09Ia1dxtsG+vgIUJvvEXhrPsIPPI41rZtEA5HtRoKqakoE8YT/8pLpMyd&#10;g9y5Y7W7lyAIqGNGIXXvhjF/IVKLlsh9+2IsW4Gdm4fo9yP364d9+jTW0dj5y62iHG8ZDBqEQkbN&#10;L6R2O64vSsPNr4X0bn3SWM0du3ADAZRePRHi47EvXcJcuxZ5YH/EtDTMVatxwzq+++9FqGZXFSQJ&#10;dfhQkud9QNwvf4YyfhxCWhTlSNuBQABj6TKK7phB8ZPfJTz3I+93r8UuLIpCzF1wp05fwaxAMZUk&#10;yZ8Q72THJ7QqE2pTZJAURU5O9/vlcHy8VjroC3TdtvLyAjFpXbZpU7sB1cYXawm99jpOVpZnqLWA&#10;0LwZvgfvQxk5AjEx0ftho3A3BUki7jtPUvxf38M+dRLt7rsIfvcprO3bkSZNRJsxFf2fr2Nt244c&#10;w7gLVZV55a9Tyc8PVRod8qMfLyYQqGqkFy8W0a5dzYmO2tRx46M03HPnI8d9aWkJfPuJoeX/FxDo&#10;16/++MHG8pXguqgzpnlJqZ27cHNz0R64D0EPE357Ntp9s5Ba18zCE5MS0SaOR71lLE4ggLV5G6HX&#10;38A9FwWV1XGwtu/0vDu/H6lNa3xPPI46bEhUn2PgwNas/KzuC304bJGVVVRWT3cBpWWLRD0UdttK&#10;UlyCbZeYsiz7EyXF1zIlOc5o1CjBR2nwGwoZdmFROCbDrUllwSkuxj58BHPrdswv1uDUxkURBU+m&#10;s3cvlBE3IffuVWVauWtZOGfOYO7e6zVjWzZS926ot06sNLpC7NgeuWcPQi+8SMIrLyN26oj+/oeo&#10;429BTElBnToFY8VKtPvuqXalrwmC4HXmXNud06VLGjt3Vi25HT2WF5XhSpLoxYJR7Ar+KOq4juNw&#10;5MiliM/17tXiSxuFau7YiXP0KPLwoUjNmuE6DvpHHyPffBNyejolv30eISUZ7dbJlRZk+0IWxvoN&#10;OGfOICQmIaW3RmrXFql9OwSfD0GWkVJSkCbegjp2FNbuvRifrcLatQvn/IWaLywUwj5ylOBTzxBq&#10;2wZ1zGiUYUOROnZA0CJ/nz1iCQ9LcTbzSpnhCoDQo2d6w5Onz4l+f2rfQODselkU1URZ9DeIT/C5&#10;DRoka5TGvbpuO8EIO0Ft0KSaMpAbLCH84UcYnyzGuZwHeu3OIw8bgu9bjyC3aQN+fxW6m2vbmNu2&#10;E/7XuzgZxzwt5dIb21y3HnPnLhL/+Pvy8pAYF4d21wyCP/kp1t79+H/wNMFvfRtz9RrUcWPQZs3C&#10;WHQP5oaNqCNurv0XcR107xbZcPfuPc+4sZ1qTHRIsogoQjRC/v4oyBrBEpOjxyIbboeOXxKRxnEI&#10;/+N1ALTHvwWAtX0nTsZR4p77MfaZs5jrN6DcNLyckAFgZ+cQePbHOCdOXnVnRRF8GmLjVHz33o06&#10;4ZarZUBFQRk0ALl/X9xgEOvQYcJvvI0dpcCcc/oM4TfeIjznfaT01vi/8yTKoAFVPLvU1Hji41WC&#10;wbrbT1ZWJdKI27t3p9QFC8+afn/j7oHA2fWyJGtxsqI2EsXQfkWRy3xo2zAsf7Ck7ieWJIFGjeOq&#10;PG6ePEXo57+qnRyqpiF17oQyaADKuLHIbdtUeYkbDmMdPoK5fSfWF2uwT5+OLNfuutgZR7HPnUfu&#10;VCpqLQioNw5H79sH/eP5xP3yZ0jduhH626vIQwYhpjVB6tcX/Z3ZKEOGVLvS1gVt2zZEkgRsu/LF&#10;Hsm4RCCgk1yDSJskiUiSiF2D5YqiENX84aysgoozbcqhKCJtIlAh6wPW8RPYJ08ideuK1KI5bjhM&#10;6M8vIfXtg9i6NcZ77+OGQ2j3zark8VgHD1U2WvCSiCUhnMxMSn77PKE330EdPRJl+FCPiRUXhyBJ&#10;XhVhyGDUgQMwDxzE+Hw11u49OKdOX38VdF1vF844SuA7T6FMmkDcj59FjLt6rwuCQNOmiZyMsmYf&#10;CRWIOSagaqpQhGPaPl9qOwBZFNU4UfS5CXFu2UxcAXBDuhXTilE2xbsiXF0n8F9PQbTi46qKestY&#10;j4/aqqW3u16zurmGgb7gU8Lz5uFeyoNQFB0stl01My2K+L/zbYq/9ST20eMoo0YS/vurWNu2o4we&#10;hTJ0COHX/ol99Chyzx7RXX8UaNumIYpS1fDOny9k167zjBp1fcV8WRKiSgBKkoAk1/y6t9/ZGVHD&#10;WdPkL40BZ27bDoEgUilTytq6Def8BeIeehABl/A7s9Fm3Yl87RzcKMqBbk4O+vtz0RcsRGicijb9&#10;DnzTp16diyxJKL17IffsgRsIYB8/Qfjd97A2bYkqKWUuW0FIVYn/759Uerxpk4SYDDc3N4DjuIii&#10;oACurGAKkqD44xo3ABAVJa6xLCtuWtPKRb5LOcUxlbQkSaRRo8o7rn0xu2ajTUxEHjIY31PfIWn+&#10;h8T/7L+RO3dCiIsrN1rnyhWMDZsI/uZ5CsZPJvTHP+GePRed0QJS61YIzaq2r4lt0pH79yX0hz+i&#10;jB+LkJDgKQkC6qQJYNuYm7dEdY5o0aJFMumtq+5krguv/WMLl2sgbYiSGKXhiijXIye4Ljt3n2Pb&#10;tsyIz48d3YmUlKoeVKxwbRvzs88B0O6cgSAIGKu/QGjcCGXUCK9um5yEdvuUKi6p1LULQrRjNsM6&#10;7vnzhF/6KwXjbyX4699hrFmLc8kLCwRRRExKQunXl4Q//YHEuXPQHnkIqVuX6yc5XRdj9RdVHk5r&#10;GpsyZiBgVOwaszVVsjVNVBStQTNAElU1qTngtk5v7OOqc+lmXYiNmK0qEsnXSOWIqakQX402jyyh&#10;3XcPSe+9Q8Iffo/v3llIzZpWSUQEX/gTRfc8SPBHz3kiYkWRub7VQWjalLhf/BQxpWppRvT50O6c&#10;4UnaHD6C77tPYm3ZhnUkAzEpCe3B+zFWfFar89UESRJ54IH+EZ/LzQvyzr92YF2n/itHabiiKFw3&#10;Xg4GdWbP3hXxOUUWuf/+L0cIwdq5E+fYceRBAxBbtcItKMBcupy4H/4A+0IW1rr1KEMGl7OoKkJq&#10;k47/B0+BWsvQJRDA+GQRwed+StH9DxN84cVKtVtBFJHbt8P/xGMk/O2vJLzxD+RBA6o9nDJ8WJXH&#10;Yp2LFSwxKqrOuPHxPsXnU1RZ0poIgqrKqprcEnDTW6VVMtzc3ABcdZ1rjSZNEqooAojxcSS89CKh&#10;P7/sZfTi/Eht26IMG4I6YTxicuUstGtZOJmZWIeOYH6xBnPrdjBrP4BKSExE6toZuX8/tDumlPd3&#10;Vn2hgDpoIMaNw9HnfkTc//4CoVlTSv731yS+/SbqrZPQ3/sAfdlKtIn1p7gwZHBbetzQlAMRdKtX&#10;rz7OwIGtuXF45EkHkiQiRtGLKkkicoQ+W/AIHwsWHuLAgYsRnx8/oeuXs9saBuF/vgWCgO/bTyC4&#10;LsE//gkxvTXSDd3RP56PGwqj3TsrYjZfEEW0sWOQO3VE/2Qx1s5d2CdPgRFliGfZuHmXMT76GGPh&#10;pyhDBqGMHoXc8wbE5s29WDgxAbFXD5RXXsY6eQpj5edYhw7hXsr1ZhZ17kTccz+qcuiEhNjyIOGw&#10;VVbLtQEpMdHnT4jXBEFUkyRJlWRVS24OuB06tPBVeJ+bX1C7Ouq1aFqNqyD37knCKy9DMACyjJCU&#10;hKBVZpq4loW5ZSv6R/OwjxzzJhHUhbnUsAG+e+9BHT0CsVGjq3HN9SAI+J54jOLHnsDeuw+lb1+M&#10;z1dh7d6DNKA/8oB+hN96C3X0iCrXHQumT+/JkYxLVWbShsIWv3/+C2RJZEgE+qhUixg30iBsx3FZ&#10;sPAA786JTOv0+xUmjo+pz7Ra2MePYx8/jti1C2J6a+zMTKyt21EnTURQFPTZ76HdOR25BuVGKT2d&#10;uO/9F05xACc7G/3TxRiLlkQdOgFgmpjrN2Ju2oKQnIzUuSPavbNQB/T3MtWCgNyhPXL7dri6jlsS&#10;AttGSIiHCPdVfLyGKAo4tWChVYRh2FiWCx6TUUtI8Kt+vz8sIvsEQdJkVU1qbJpht0mTRioVdtyC&#10;wvJBRHWbyNc0cg1XEASEpERIqmzYrq5jHzuOuW0Hxmefe9m92kIQEJs3Q+zaBW3sGJRhQ6oYq6vr&#10;OHmXQZG9Wm6E3Upq1RJlQH9Cr7xK3P/+HGPpMswv1qAMHYIyfLjnPh84iNK//tzHwYPSGTSoNZs2&#10;nanyXEmJyV9e2YiiSvTt07KSoUqSFJXWkSSJyNfEuLbtsH7DKd57b1e1Q6wnTexKpwgicvUBc+t2&#10;CIWQe/VEiItD37AJt6QE9Z67KHnlbwgJ8WjT7qg2xnQKC3FNEzE5GUFREJMSEZMSkX/4DP5HHsL4&#10;Yg3muvXYR4/jXomSd2/buFeueL/xlm2E2rVFmzwJuX9fpA7tEVTVqw/XsAkkxKsxGq5VRpEtpSX7&#10;XUV1iiRJViRJSZBlOT4eIQTXtBfl58e246alRakza1mE581HX/gp7qVcbxxmHSD17IF25wyU3r0Q&#10;GjaoQsZwLl8hvHgx5mercfPzQZRQ+vXB/4PvIyZXpu0JmoZ2z92Yj30b50IWym23Yixbgf+Jb6He&#10;MpbQb3+PtXFTvRquqso89+NRPPrYPLJzqsbt2dnF/OIXn3HPPX2ZMf2qiLkke+11NUGSBOQKWWXT&#10;tHl3zk4+mre/WgXP7t2a8ugjg760wdbG8hUAaLdPQQCM9+eiPfQAbiCItWoNyqgRXl7kGjhFRYRe&#10;ex1r42Zcx0Fs0AD1tslokydcrc03bIBv2h1okydi5+ZhfrEW/f25uJdrl+l1Tp32xNcTExGapeGb&#10;MQ1tym0RF/yKiI9XYlJ91HUb21tMy+zSch09KAhyIohxsixq6SLsBypG3778/BB423SdnPW0tOpZ&#10;U25JCdaRDIzPVnk/XkkdRMgEATG9NXK/vqiTJiJ371opDnJtGyfzHNbBwxhfrMHatr1K7GMsWwGq&#10;SvxPn6tyeKVXT9RxY9E/+JD4X/0Cc9VqSn73AnEv/A7fM9/3Olae+FZ07neUCIVM4uKrJ0kESwze&#10;eHMbBw9dZPq0XnTrmoYkSYhR7bgSkixhGBbHj+fx8YL9rF9/6ro7guaTCIfNWk9LiAbGmnW4ZzOR&#10;evZEapOO/smnuJaJOnmSJ5kbDuO7a2aVri6nuJjgj57z+m5LYWdnEzpyhPCrr6GMG4s64makzh0R&#10;GzRA8PmQW7VEfuBefDOnY6xdh/HZKuyjx3AvRSaaRIJbXIxbXEzJb54n/M+3UCZPQB05wmNQKVV/&#10;s/jSHbfO349hl3lBZQfRZNkJipLYTBRlnyyIiirL7rWW4wYC4ZiW2eSkyDe06zgE//e3mBs21ZqP&#10;XAb5xqH47r4LqV07hAYpVRIX5rbthN99H/vYcdyCguvGx8aSZfiffByxYVXJEd9jD1H0yOOYm7cg&#10;9++HuWs39vHjKGNGEX7zLYwly9CmT63TZ7gWWVmF/PRnyzl9uir5oSIcx2Xz5rPs2ZNFy5bJDBnc&#10;plo3tyJM02L58gy2bjvLuXMFUdXod+++wM9/sZJf/XI8SdX8nnWBa5pexxXg/8H3cYJBwm/9C7l/&#10;f8TEBPQ576PdOQOpbZsq7zWWr6xktJWOW1SM8fECjEVLEFNTUW4ajnb3zPJOIsHvQ5twC+qYUTh5&#10;eVi7dqPP+QD7xMlaXb+Tm4v+9myMjxeiTp+G/8lvVeEXaJock0CibTsYhg0VwlVZRRAEVRJEWZEl&#10;RfPLslBWLHQAXNd1TdORqGN8C+CLpD7ougR/9wLm56trdzC/H6ltG5SBA1CnTEZqVZlk7hqGJ2ey&#10;a7cnVXOyFkOYLQsnFCKS4yM2b44ybBjhd+fgf+QhrPUbMNesw/fYI8iDBqLPnoM6fpwnrxIDLmQV&#10;8pvfrKrRaCsiFDI5fjyP48ejI7Pk5ZXwzr921Pra9u2/yD9f38p3vzO83nZe+8BBnPMXELt0Qkxv&#10;jbV5C25eHr5pUwn9/TWEuDi0mdMix7ZGFFUFw8C5cAH9gw/R5833chMTxiF364rYtCmCoiA1a4Y0&#10;eRLahPGYe/ZhLF2Gtf8gzoULUbeNusXF6O/8C+mGrmg331TpufqYSHmtCL1fFRBFURIFUZUlQfP7&#10;fU7ZluUAmJbj4PnWdTZcf4R2Mye/APPTxdEfJDERbdJE1Im3ILZsiZiYUFkYTNcx1q5HX7AQ59Rp&#10;3PzaqxlInTohNY2sJSwoCr6778RcthwAMb01+ryP8T38EOqY0ZSs+gJz337UYUMjvj9aLF58mCMZ&#10;0bttXzWWr8hg8KDWDK+mJFVbGJu3gGEg9+yJ4PdjrFyJ3OMGhAbJmJ+tQhkzCrEaYoU6YRyh19+E&#10;YJTKLJaFuX4D5qbNCI0bIffogXbnNO/ckuQxp/r3Re7TC/dKPtaxY+gfL8TasjU6A3Zdwq+9HtFw&#10;Y5UkNr0dt/wgqqaU7r6CKAuSokmSUfEMgmWWE2frvGxEXJ0l0VMnuI7rKjRogNSxA8qoEahjR1dJ&#10;HLklJdgnT2Ns2YK5ZLnXAlhHCGlp+J956rodP3KXTmh3TEGf+xH+Z75P8JkfEnrjTfyPPYKQlIS5&#10;bkPMhvvwwwM5duxSlYkR3bulMXVqDz755CCHj+RU4TPXF1RVomePZtx4Yzs+mLunkoCdIMBNN7Zj&#10;2LD6MVrXNDFLB0+rt0/BOeeJmie+/QbGF+tw9TC+O6dX+5uIjRoR9+wzhP78Em5tyDe2jZtzCTNn&#10;NebqLxC7dEG7bRJyn95I6a0RFAUhtTFqamOUoUOwT59Gn78Qa+dunDNnr8tfjiRAJ8lS3Xe9UpTu&#10;uGWHcWRJcEBwEARXliVFEkTL5aovLZr1MCdG81XNaYlJSfgefZjwq/+o8pzQsgW+O2cgDxmM1DTN&#10;q5FW3F1LStA/WYSxbAXOhQu4xTFoPcfFod02GW3GNMRrdYsifZYH7sNYvwFr+w6k7t0wF36CNm0q&#10;vh89Q+j3f8T9wfdjqumqisQPnx3Bc/+9jLNnPa+hW7c0fv6zcaSmJjBwQGu++OI4r/1zS0QecSxo&#10;2MDPU0/dxMABrfD5FLp3T+On/7Oi3Hj79WvF9753Y73N0jI/X4V7/jxSj+5IbdpQ/NjjyL17I6Sl&#10;YXwwF23mDKS215/yrk4Yh9S+LaG33sHasCm61qiKcF2cI0cIHTmC0LABYno62h1T0G4ZC5KEIAjI&#10;7dohPfuMtwufPYv+wUdYa9ZWPVZcHHE//kGVhxVZjMFf9XCNUL6jaJIjCIIgIIqybTuCgFDRcAXb&#10;dstOWfcYN5JsqCDge/gBBE3DWLUKHBchrQna7behDBlcpT3PyS/APnMGfeGnXlxcB9ZU+alTUhA7&#10;tEebPAF1zOhaZYPFpmkoN92IvmQpyk03YR84iLV6DcqUyYQ1FX3uR/geuK/O1wbQrFkyf335Dn71&#10;68+RZZEfPD2Cxo29klpCgsZtt91Av/6tePfdXRw6nE1OTnGd9a5FUaBZsySGDWnDrHv6Vkoktm/X&#10;mB//aBQvv7yezl2a8OwPRkQkbtQFbjhM6M23vfvg6e9jHTuGc+o06refIPz6W+D34btrZo0CCIIs&#10;I3frSuILv8M6cRL9k0XYe/dhn830Gg9qc01X8rGv5FOyZy+hl/6KOnUK6tAhiG3SEZOSPH2rRg1R&#10;+/bBvpKPuXYd1rYdXklRVfE99ABSp6rD2sv6pGOBbVXysFxJAFGUJEEQVRlcBJkywxUBxGgKgzWg&#10;ukynIAj47rkL7Y4puK7jNQ9cY7DW2UyMjxdgbt3uucK1/DEqQmzVCnXqFE+nqEVzz2Ar7uSWBYaJ&#10;4PdVe8MIkoR210yMTxYhJiWCKKLPX4B61wzkQQMJz52LevttVdz62iIx0cfP/2ccqipFFENv0TyZ&#10;Hz47giv5JWRm5rNmzUnWrD1JSZTtl/HxKn37tGDc2E506tyERg3jIvKXe/dqzosv3kacX6k3owWw&#10;9h3AvZjt6SO3a4s+ew44DnKvHgRefwPtlrEIDWvROiiKyJ06Iv3wGdzCIuzTpzEWL8NYvhzM2nsm&#10;7pUr6G+8jf7eB4gtWqAMGYw2cxpSM68HWGrYAGnq7bh3TAHL8tz5auq5juPGPPHxGmKNa1muAAiC&#10;KCmy61qGbblhrhZ6w4oi+fAGDNWZoKrrFgkJ1biPgoAQH1e+nbuGgZOdg33iJMaSpZibttTe/SmD&#10;KCI2a4rYoQPalMkogwchVCChu5aFk52DdfQY5oqVmFs8PSuxU0f8Tz7uvT6SImS7tmiz7sL4bBXa&#10;PbPQ352DuXo16i3jMJcsw9q5G3X0yLpdcwVU+52VQpJEUhsnkNo4gX59W/HE40N45tlFNWaXR47o&#10;wHM/GRVVTy5Awwb1z002N24E00Tu1w8EAf3jBfh/+hPMzZvBMNBmTov43buhEPqqL9A/nIdz/ARi&#10;40ZIA/ujjh6N1KkjUmpjhJRkxD69Ufr0xvethzEWfoq5ZRvOufO4xbVrRCEUxjlxEv3ESfSPF6CO&#10;GYU6bgxiu3aIjRt5BhuhdlsRtRH8qw6lskQGHpdC1S37MoDruoYsYDuG6VT6tkqHPsW060YaZHUt&#10;XNvG3LIVY/4n2EeP4Vy+XHeDBaR+fdCmTUXucQNik9TKhAxdx1izzhOCO3XKI4lXSJI5x44T/J9f&#10;kPDiCyh9+0Q8vjbrToxVq3HOnEZITSX08iskvf8uYpMmmBs21Ivh1hYJCRoJ8TVzZFJS/FEb7ZcC&#10;28b8Yi0A6oRb0N96G7FBA+R+/Qn88SVPJ7ma2FZf+Cmhv/ytPMvr5FzCWbwMc/lniM2bIffuhTZ9&#10;GnI3j1MtNW2K/9uP43vgPuxz5zE3bkL/dDFuVuQmiusiFMJYvBRjxWdeyDRoINrddyLVMB3QspxY&#10;lV7LDLd8hTAMR3YcB9d3DnmQAAAgAElEQVQxLdlxXNMxnbJl3gUE2fuBYzJc3ajeAN1gCea2bYTf&#10;no19JKPuJ1FVxGZNkfv2RZs5Dbljhyrnsc+fx1yzFn3+wprLRcUBjNVrqzVcsVEjlJEjMOYvRExv&#10;jXPyFMbGTfh/+hzB536KGwjEXNOtC6LR8Y2PUlP5y4L+6WLcS5cQ2rZBTG2MvuBT1EkT0N99F1QF&#10;3z13Vxuq6B8viFyasSyczHMYmecwFi3xaK/Tp3rdPWlpCHFxyJ07IXfuhP+B+zC2bMX4ZDHWsWPe&#10;wl2bTcI0cc6dRz933tuFbxmL76EHENu2iZgBt2OU8wXKFtryL8U2bdV1Ldd1HUN2XTtoWk7ZmHqb&#10;0hBXUSTB9MpCdTJgPRx5x3Vdl9DfX0OfN7/uWsV+P8qokWgTxiF1aI/YqFGlH90pLPRinVWrcc6c&#10;rRX/2S2qfrCVIEloM6djfLzAu3bHwVy+grgXfo/YsCGh2e8R9+TjdftMMSAaat21InVfJZxAsFyr&#10;Ov5/nsNctwECAZSBAwj+7JeeLtR18gNulAw7e/8BSg4cRGjSBKl9O7Tx41BG3uyVa2QZ9cbhKEOG&#10;4OTkYGdkYCxejrltW52SnsbKzzG3bMP//e+i3jqpSiLK23Fj23KvzXOYlut3HTfk4liyZZXkG6a/&#10;jMntUjpPyKdJMZWFruRH1ua1jh2rm9HGxyO2bIk2egTKrZORUq8W6F3XxS0oxD57FmPFZxhLl0NJ&#10;9NrA5RBF5B7Xl6WRW7XE9+B9hOe8j9AgxcswXjiPPHggxkfz8N09s/p+3y8JYhQ7brTjR74MWHv3&#10;4ublIbZtg9S+A6FXXkMZPw4r4yjoOtr0OyLGtmWQ+/TGXPl5dCdzXdycHKycHKzNWxBbtEC9Y4qn&#10;OdWiOYLfj9SiOVKL5qijRmJlZmLMX+jFw1kXa5UIdYuKCL3+lqfdfE0zfzhkxWy4FdhXJqDYJvGO&#10;a+uu6ziyaZXk2nZ8c0rHjpT+ITnFLxQHjDq7y7m5kZktxqKltTJaoXFj1NtuRblxKFKbdMSEyuwp&#10;O/McxqLFmFu2YWdGL18TCVK3rlHFqdq0qV49Oc/rNAn87JfE/fBZjHnzMbdtRxtff0320SAaNzil&#10;BtG5LxPWxs1g28j9+2EfO46dcRT/T35I8PH/Qp0+Fbnd9ckd2j13e2Ng8qOnhJbBuXCB8Ct/R5/z&#10;HmK7tqijRqJOmoCYmOj12KanIz39FL4HC7BPnfIaX5Yuj9qA3YsXsU+dRuzSudLjJSVGTDGupsll&#10;wgcOXrOPYjnEg2vgOrZsWcHLgtC8zEkv+9tt2DBOPH++7vNQ8/Ii73jVUdkqQmjQADG9Ndq0O1DH&#10;jq68GjsOTt5lrJMn0efNL78p6gxBQGjUELl/f+J+8qy3MNT0loYNUEaPRJ/9HgDumUzQDYSWzbHW&#10;rf/KDTchoeaadIOGX4/huuEw5tq1AKjjxhL47/9BGT4UY8EnIMv4H3qgxrqt0q0ria+/SuhPL2Hv&#10;P1in1k+3oBB7915Cu/cSeuXvqLdORrt1EmKLFojJSR4Ro2E/lP798D/1HYyPF6IvX4F7MRv3evRK&#10;SUKIq5qBD4WsOvfigjfaRZbKY1wXwLaUeMexg47jWLJpBIOCqIm6rqNpWtk3aDdI8cdUwCuVvqkC&#10;deoUjE8XRRSjFrt1QZsyBaVXD8Q26VXcJ3PbDvQlS7GPZOBknottno8gIA8ZjDp+rEc+b9EiYntW&#10;xLeKItr0qehz53mtgpaFsWo18b/6BYEnv4dz+Qpio1oPOK4zmjSpufe5caMo+6PrGfrHC3AvX0Fs&#10;386bjHf5CnK37oRef91TukiKTlRNbpNOwgu/xz55EnP9RvRFS3Bzc2t+YySEdYx5872EVts2yAMH&#10;oE2ZXD6vSIyPx/fAvWgzpnolyo2bMZYs9RJa117XkIFILatOcygJGTG5yqomV6zuiKZpIgg+1XWs&#10;Isc1bdmyAoWSKCeePHle79atfRGQCkgNGvhDxFDHvXQpcu1MSkoi7ne/JvTCi17LHQJSl05od9+J&#10;ckP3SgVtNxzGyc3F3LsPY+487Fjn9ygKYmoqUs8e+O69G/ka98YNhbzp5cEgIHgN+cnJERkwUvPm&#10;+O6/l/Ab3rxYc+ky/E98C7F5M8LvzCbumaeiGoFSHxg0sDXLV2RgGDau4+KU3jCi6MnapKT4q1Uk&#10;+TLhBIPe9D3A/9yPMJcuQ2jcCCc/HwwD9fYpkeu2joObdxmnNFEoxMdf7a3t3g25ezf8jz+KsXEz&#10;+tyPsE+exL2SX/tJe7ruaWxnHEWfPQe5b2/Uu2aidO+O0Kihl5Xu2QO5Zw98D92PsfJzjKXLcfMu&#10;gyggd+mM75mnqhCIwHOVY95xr8a4VnFxiREIhuNs1yxxbPOSbJjBXMA9eiyroFu39mVlIadhw9iy&#10;GWfO5pfpwlZ+QhBQunZBfvMfnpYUnpRNxQ9vX7qEsfwzrK3bsE+cqFPXTyXE+VHHjkYZMQK5a+cq&#10;7rp98mSpIPZe7Oxs7yYQBKQ26fi++yTqwMgKf9qdMzCWr/RawWybkt/8DmXoYPSPF6DdOwspLbqp&#10;8rWFGwrhFBZCMIgbCpFuO7z8WAdCIRPbdrwbRpSQGzZAbphCUtM6DF+rB1g7dkJhIWLbtkjNmhJc&#10;8Rnxv/4VJb97AXXaVJSOkceZGIuXEf7XbJyLnnie0LAhUssWyP36oE4Y72lsiyLqTcNRhg7GOXce&#10;c99+zBUrsXbvrbMnZu3ei7V3P2LzZkg3dEcdO8aj4qoKot+P7/bb0CZPxA0EPaLPdbyF/PxQTDGu&#10;ejXGBRCCwbAVCumu45im65ph2QgXnAOEc5k5eUDZN2k3bhxb/SAYNAgGdRITI8dfgigilEqkuq6L&#10;U1SMc/48xuJl6EuX1S0rXBE+H2KTVJSRI9BmTq9kRJ7uVB7mzl0e+ePwkYiHsI9kUPLL36B8/EHE&#10;DhAhOak01p0DgLV9B+rkSRB6H2vLVqTbb6v1ZbuOA6EwbjDodUJlZuIczcA6eQbnzBmc7JyILW0i&#10;UJ0zbEgSZoMUL3fQrBlyx44IHdojtW6JEB/vaSjFxYHPFzO/tiLMDRvBdZEHDyT04stIbdthbt0B&#10;rov/kQcjeiTmocOU/OZ3lYyvPEu8azfhf76JfNNwtLvvQm7fFiElBaltG6S2bfDdNhnr+An0D+dh&#10;bt/hydTUlvroODjnL+Ccv4C54jOEVi3xzZiGctONiKmpCJqKkFIztbUmPeya4PfJFXWwpWBQt0Ih&#10;s8hxTNO2rRJZ1/OzLMsSL10KhoAyiVanVavoRkJWB8dxyc8PVWu45a8rKESfvxBz/Xrsk6frrIpR&#10;BiElBWXcGJSbhiN37uTpJ5feIHZ+PuZnn2Nu2ORJl0Sxk7s5ORjrNqCNH1f1XKKINvV29Lkfeg3e&#10;pol95AjykMEY6zeg1cJw7dOnvRX/gNfM7eTmejdeuHJ2U2jcCDE9HTGtCUKTVMSkJG9WTlwclHUo&#10;6TqOYYBh4OYX4Obl4eTm4eTmYm3fgbV+g/c6SfK8neRk77gtWyJ36YLYtQtyNZIs0cINhz3DxdM/&#10;Dn28AGXMaIxFi1Cn3IqQFNl1D7/+Zo07prV+I9bGzZ6Afa+eqOPHeYJzsozcuRPST5/DuZSLdegQ&#10;5orPPLWVKJvjq3yOc+cJ/ellwu+8i9SlM+odU9BG1jw/Ki8vNsONj1fxebOeXEALhw3bNCzLtY2w&#10;65qObNv6ZcfW7SuFRpmFuQAJ8Ro+n+yGw1adlmDHcSkoDFMtMcx10VespORXv42p6wfwarzNmqJN&#10;uwPt1knlnT+u6+KGwtjZ2ZgrVhKeNx/q0g5YWH12XWrZAt/DDxJ+zRtaZSxaQvxrrxB48FGc/PyI&#10;NV3XcTwNoyv5GKtXYXyyBDcnp8JBJS+ua9jQM6aePZB69vAYQTEys1zbxr6QhX0kAysjA+dIBk5W&#10;Ns7xk9h792N+ssh7oaqiDB6MMnYkUvfunnHHx0c9rVCf+yHkFyA0bOglIgUBN+RJmqq331rtcSIl&#10;gCLCcXBOncY4dRpj4afeznjXDJSbbvK4zE3TkJqmoY0ehZ2bS/i9DzBXr/HCoDo0rbhXrmBt3oK1&#10;eQt6927E/b8fI3eu2hVUhuqqKtGiYaO4shjXBUTDcETDtOMsK3gZXGTb1osdWy92zLgGtm0jefw5&#10;UfNJJCSohKthQNUEx3G5ch13wdi6jdDv/xCT0YrprVEnTkAe0B+pUwfECq16Tt5ljJWfXd1da0s0&#10;L4MkIQ0aeN2XaDNnoC//DPfsWdyCAowP5yF17kT4L38l7uc/u/pCy8LYtBlzzVrs4ye8Bu0yATtJ&#10;QurcCXnQAKSu3vArsXkzr95YjxAkCbl1K+TWrdBuGestboEAzsVsnIvZ2MePY+3Zh7V7D+b69Zjr&#10;1yMkJiK2bOHtcAMGoNw4LOIkiDI4BQXo774PgP+HzxB6+a8ot4zDWr8eddrtKB2rn4ckDx2Mfex4&#10;rT+Xe+48oT++hD77fcTSerw64iYEnw8pNZX4738P58H7sY9kYG7YiPH56jrnTuxDhwn+5L9JfPsN&#10;xGrc5pxqkrPRovk1I2pNSzRdR0oMleQeB5BtxwhYjp4XCjutiouDwZSUpHhA0lSZ+HhVqOvK4Tgu&#10;OZci726ubVPy69/hBmt5bFFESExA6tDBE6seNuRqFtp1cUpvQH3exxhLlkevaF8dBMFzw2oQ5BYS&#10;E1DHj0MvHRVpfLoYedhQjCXLUWfNQlBkL3afv+BqfCqK3g7WqhXqyJtRJ5YmXb6iTHT5tQuCZ5iJ&#10;idCpI9x8I+AJFxir15Q2ZZzGPnHSu+mXryTk96OMGY025VbE9NaedGnFKXrbd+AWFSE0a4p9IQs3&#10;EPQ8Clkm7vHHrvsZ/Y89grl2vbeo1Raui5OTg5OTg7VmLSVxcWjT7/CmVzRORUxJQRwyGGXIYPzf&#10;/S/0JcswFnyKk5V1/VptBDjnzhN+423inv1+ledKQiaXqrn3o0WzZuULggBw4kRWQJSUpGBJ9j4A&#10;2bGNsGPrhYVFoU6XLwfySg1X9PlkJyFei6mWe+FCZBfTDQSjd4kAJAm5V0+UsaM9qZFrarz2qTMY&#10;y1dg7tzllYxiNVgAnw/t9tuiapAXBAFtyq3o730AgYDnxpXuGsGnn/Vi1bIYy+dDGdAPefhw5O5d&#10;vc9SjxKv9QUhLg7t1kmokybgXMrFPnYMc8t2zLVrcXPzMBcvwVyxArF1a+QbbkC9ZSxSn94IsoxZ&#10;GkOLrVujv/4GqCrW9h1oM6dXPzuq7LyaRvyvf0no5Ve8rHQsKClBn/0exoJPkLp2RRk2GGXsWKS0&#10;Jgh+v6eRPGki9vETmFu3eYSLaIZdl8Laty/i44cOXoy5M6hZs3JPSwDYu/d4ECBUcuk0gOw4umHZ&#10;4bxAIFxcVBSUgWLA5/MpSkoDv801Qum1wbnzkV0RMSEeoUGKF29UB1FESE5CHtgf3/33ebNsS1dq&#10;17ZxCouwDh8m/Ppb2PsP1PUSK0MQEJKSUEbejP/xxxBTox/kLDVJxf/0dwn95nnPcEtjVjcnBzQN&#10;ITXVGxl653SkCCLf31QIolgeL6o33Yj77Pcx1q4n/O4c3HMXvDjz5CmMTxchduqE/9GHMDdvBcAt&#10;yPeGlusGSBLq7bdFFSPLXTqT+OpfMTZtJvTXv+NcyIqJyuoGglg7dmLt2EnoL39HHj4M3/2zkDp0&#10;8Gq1vXog9+qB75EHMb5YQ+itf3ktgDVUNqRuXSM+vntP9MYfCYJAxQmODsDJ03lBx0lwQqGcnXg6&#10;+K4eCmZnGXpbJRx2/XgWLkmS6KS3biBEGokRLS5UN/FPkjyW0Y+fg2vdZVFEHjYEdewY5F49EZs1&#10;La/xurqOuX075tqNWAcP1ijiFTUUBXnQQNSRNyP38gS66wJtwniMxUux9+4v/yzqxPEo42/x6sdJ&#10;SV+5K1zfECQJbfRI1JE342Sew9yzF2P5Suzde3COHSP4o6vi8s7pq+6uOu32Km2XNUEdNhS5T2/s&#10;o0exDhzC/GIt9qHDtSdaVITjYK3fQGDrNqQO7T1PbuRNnuqjLKONG4s6cgTWkQys7Tsw16yLSPwR&#10;27fD//ijEU+xd1/dBQzBUzqpoGMtAk5hvpWmG4XZth0SAFEGCJZkHUBQpGCJqXO1HGi1a9coplru&#10;pUsBCgpCpKRUrYEqgweS8MLvCL3yKk5uHvh9aGNHod19V6VMrGtaOPkFGJu3oM+eg3P6TCyXdBWy&#10;7NVhbxyOdv89yK1b4xqG1yu8ezf2mbMI8QlI6a0Rm6Yh+P01CsIJqoo2bSqhU6eR+/cj7tmnEZt8&#10;OSSMrxuCKCK1SfdIKndMwcw4SvjVf2Lt2+/F8a5bHrIIDVKIe/KJ6y5abumkdzcUxs485xFvXBel&#10;d0+k9u2Re/bEf+8szH37Cf9rDvb+/R4Roq60V8PAPnwE+/AR9A8+ROrVE9+DDyD3ugEhPh6lZw+U&#10;nj3wP/qwJ6W0eCnmps24xQGUgf09llwEEf1gUOf06boPtAbo2rXyPVNcHAzYdlyTcMnplXg7sCAD&#10;BALn9oii6GzYeODCmNHdy3LcUn1MIF+3/hRTbuse8Tll0ECUQQNxDRNkqRJ7ygkEPD3c9RuxDhzE&#10;zakf3WEhORnlpmHIw4ah9LwBMTUVO/Mc4ffex9q1B+vI0cocWEFAaJKK1K6tFycNHIDcu2e1bWjq&#10;qBEe97lli6hLJ/8JULp0Rv7TC9hnzmLt2IW5+gus/fvBdlBvGQcRCCzg1fGtPXswt+/EzjiKczaz&#10;lFHnISwIiK1bIXXp7H33QwaT8OLzHkFi7z6steu9ifYx5jXsffsJPvMsYquWSD17elnpIYNAlpHT&#10;WyN/59vwnW/XeJyzZwvKpuzVGd26VpoFHFq+fNtlWfElFRdlbsJr8ZNlQA0UX8iwHdPYvzezLLUW&#10;BOJbtUpBVaWyUQh1wrr1p7jt1m7XZeQIqlfod8NhbzjXex943SN1LJpXgd+HmNYEbeYMtEkTQBRx&#10;A0GMjZvQ5y/EyTha/XtdFzfnElbOJawt29DfegcSEtBuv9UbVtW4MYLfV26kgqbVKGvynwpBkpDb&#10;t0Nu3w7fXTOwjmQQ+uvfPMKFJHm7qmHiBANYu/ZgLF6KtXXb9XdN18U5m4lzNrO8J1ceOAB15lTU&#10;m29Cu2UcbnEx4dlzMJav9DqH6nrfuC5O5jkvBFiylGBKMv6HH0SdOMGrACg1T3LIPJcf1UiY6+Ga&#10;Hdfdvv206Tg2hUWn9lJKkJK9f9iXSgI5F3KdlBTLspBlWQWQJNHu1i1N2ru37j77kSM5BIPGdUXQ&#10;nFAIY9lKzM9Xea5WrIQM8LjGPXug3HQjSt/eCKmp2IcOE/rbP7COZmAfP1l3WmUggD7nA/T3P/Sa&#10;wzt3QunfD2X4MMTaqBT+h0Pu2oXEv/3FiyuPn/C8p737vLp6tGMvI8DavgNr+w6EBilIHdojde6M&#10;PKAf6vSpOGfOYm7dhrlufe0qF5FQUOixpt6ejTygvyc+WDYvtxqcPlX3zwWQnOyrNKfJsix/QaEc&#10;b1nhkB6+nImXLLZkvK2X4kDmtsSklnfs33+ioG/fLimU+tID+rciFsM1DIvMzAK6dUuL+Lyr6wT/&#10;3/94wtaxQhQ9WZubb8R3/z0IDRth79pN6PW3sLbvqL8dvAyOg3PyFM7JU5jLVngNFBMn4H/oAcSm&#10;TaqIuv9fQlnMah3JIPSPN7B376n/c+QXYO3YhbVjF/qc90FRUIYNQb3tVvzfegRz0xb09+diZ3r9&#10;0nVNarllVNnPPkd77GH8jz5cbRh04mR0s5yqQ5MmCcTHX93k8vLyKS62VdMIXjTNklxK+3PL9/7C&#10;gmN7mjcfOvPzz/fu79u3yyA8WUhf717NkSShzuMvbNvlxMm8iIbrhMIEfvgj7K21H0ZVCbKMPHAA&#10;UpfOCHF+nJxcSn7/R+yTp6CujKm6wHUxly7DXL4CqecNqEOHoIwb4/X6/h8yYCvjKMaKzzC3bK3d&#10;ALZYYZqYa9djrl2P0LgRUqdOyMOHomijcAMBzE2b6zYwvQL0t/6FIMv4H3moynOGYXMsyiFs1SEt&#10;LZH4CqNWs7MLQ/kFQcsyi7MtK1RMKSVZxmssCAcCWVsNI8yJU8VNbNsOSZLkB2jcOJ4GDeJiIk0f&#10;OXKJ226tmqCydu/G3haj0QKIItaBg1ibt8R+rPqA42Dv3U9o735Cb7yFOusu/PfOqra39z8Brm3j&#10;ZGUR+vNfMNdv/LovBzfvMlbelqv3hCAgtGoJPq1K40atYNuE//EG6pRbka5pD926LZPi4lofW8fT&#10;TRYAp3OnVFf2pC8cwAoGLTccsn1hPT/XdY3y2E4GwgCWGbhomIVFxYEU5cqVIiU1tYEDiPHxKk2a&#10;JMRkuAcPZUd83LmYXbp+xIjSTphvJAwT4513MVd+jjJ6FL47ZyA1TfuPcaFd18U+dJjwh/M8Ifui&#10;amr3XzdcFzfzXP0dLjsHrjHcxUsO1vVw5SN/etzQ1Oaq9pu6d++ZHAS5VUHB8VWlr9EAvSzKVk0z&#10;kGUYRafycosTz53LtfGkWomPV2neLDai+7lzBWRlVaU/isnJ/zE3cE1wL2ZjzHmfovsfwtiyDde2&#10;YyMSfM1wXRdX1wm99jrFD38Lc/nKb67R1jdEoQqrLr8gxJ66MabKM12SJAjduqVVMohVqw+UeMfP&#10;+LT0Ia3sTSKggG2VBC9s1XWSiwN2oPRxSxAEevVqXpcLqoSFn1RdjeSB/ZEH9I/52P9WyC8g+L2n&#10;Kfnlb3BiVfb4GmEfP07gqR+gv/l2bNpf/26QJHxPfKsKseZoxqW65oHK80yDBrZGVWUZbwe2A4Fg&#10;cd5lISVUcumsEc6r5C6IpS8KARQWnFgrSQrr1h4qwUs7iwADB8Zel1y0+BDhcOUyj5icTOLf/4Lv&#10;e9+BuDhvdu7/kR3YWLacwpl3Y50+HbP+7lcJ13Ew1q2neNYDWDt3fd2X8+VDELz7UpZB0/A/+zT+&#10;B++vcp/u259VVweqXKBxzJhOFY8QXrRoY54kxadduXJ4Hld3Zh08ay9nVxTkZ+w0zfC5jZtPlh1M&#10;BEhrkki3rk04fKTu7CXDsNm//2LERcB//z347pqBk53tdWrs2IW1fSdOZmadz/dvgYJCAt97hrjn&#10;foQ6dMjXfTU1wrVt9I/mEyptX/xPhtAkFWXwIK8brX07b0xro4bV0l53746tsSApSXO7dK7UfGJv&#10;2ZJpWpbFlSuHl+JRkYNUMNyrr7RDFwsLTmwVhM4jz1/ICbVskVbOUxszumNMhuu6sHffhWp3b0FV&#10;kVq3RmrdGnX0KMArK4TfeRfzizX/se6YezGb4Peegdf+htKvzzc26+w6Dvr8hYRe/PPXfSlfHgQB&#10;oUkTfI89jDZxfJXpBNUhO7uIo8fqTPZwAaFFi2Q5KcnnULoDB4Mlcn6RL9m0cs+FQ7lngABe9lmH&#10;0sxVxYPk5e7eL4mi8s47q3IodaEB+vZthc9XM+Xreqht8C536UzC739N0oKPiPvpc6i3TUJs1jSm&#10;a/imIvSXv+HGKpD3JcI+dapcivY/DWKLFqgzp5Pw8oskf/wBvttvi9poAWa/G1PIYAO0a9uIuDgV&#10;PMM0jx49r+ZkFzTQw1dOGUaxjWfg5ayPskC4DEpx8Zm5plXyzLFj8QmmafqVUsGwlAY+WjRP4uRV&#10;SlelYdjR4EhGLllZhTRvXrsB0FLLFkgtW6BOuRUA4/PVhF77Z72m979uOIcPYyxchO/eu7/uS6kK&#10;xyH4o/93/f7pf0NIQwfje+hBlN49Aerk7eQXhFi+4jpc95ohA8aA/i1VURREvH74xpdy9SthnYSi&#10;olOrXNcoKw4LVGBOVXzQNIyiQCicf/ZSbkLvo0fPXb7hhnaNABITNLp1S6touHXCn19az/O/n1wn&#10;nd+yL1YbNwZt3BisM2extmz1unp276nUVfLviPCbb6FOGv+VDw2rCcbGTd7kiH9nCAJi2zbIffug&#10;DBqI1LMHUozTJlzXZfOWMzEnF5OSfAzwQkgLaADw0UcbSiRRbph3ac82oCxGLdt5y2NcpexB2w4V&#10;lASztwSDzXpfyg1fKT2QIEmiMGxYGxYvKdcgrlMwtnPneTIz82nTJvYRHXKbdOT01rh3zsANh9Hn&#10;LyA85wO4HNvi8nXBLQ5gbd2GOmH8130p5XAdB3Pt+q/7MuoOVUWdcivarLuQmjfzlFXqMY+wdUsd&#10;tLEqwx07pqMS77nJJUCSYZjWsWNB0zBCpwOBs9sqvLb8wisGrQ6e2xvOu7RzebNmA7/96aJt6qiR&#10;3Sw831rq07sljRrFcflySZUDRX2VwJatZ0lPb1A/X6AgeIJncXH477sX/z2zsE6e8tQLdu3GPnAI&#10;tw5T3r4uWAcOodwyLuJYi68FYR377L9Rdl+SkDp2ROrXG3XgQKSeN9S7UmYZCgtD7NkbWzZZVSXh&#10;lnGdwdttVYC331l5SVYSUjLPrXkdKHMjfVQIS8sMt6zAqgLh/PzD6w2j6PjOXcUtSg8oAJKmyUwY&#10;35k57+2p88BrgK1bz3LXnb3r+vbrQxSRO3ZA7tAe7a6ZYNtYBw8Rnj3Hm+z3DYd94YKnvq99fYOo&#10;K8I1jXoTMfhSkZSIb+Z01Km3e6GGLH/pGfq5H+4jEIiNatuqZTJpaQng2aAf0DdvumBYlt78ct7+&#10;90tfJpf+KQtrJRlvN7UpZWsAIriFWRc2LWzTdsKzr776afG3vz2lPJs1amRH5i84SChU957Zg4ey&#10;OXjwIj16xM7IqhaC4LVeSRJK3z4offtgZ2V56gy792IfOlQ3CdAvGW5+IVjmN8ZwsWxvyt43DZqK&#10;3KULUr/SmLV7t0q62l82Ll4sZP78/TEfp3v3pmW96jLA4cOnQ5cuOwklwewcQ8+vKCMZ4irnQpQp&#10;VZHjao0oDijJvbTr4+atRj66aUsujzxiOmqpSkXTpol07NjY3b//Yp2XM9t2+d3za5gz+27Er9Al&#10;lJo3R5rSHHXyRJPHsCEAACAASURBVDBNnEuX0D+aj/7JophHn9QX3JIgru3U3Z2pb1jWN+a7ARCa&#10;puGbdRfq+HEICQmgKF957dt1XdauO4UZo9IFwKhRHZAkMUip1tuZs8UlwYDZqKjw1Ku2XV6NdalA&#10;lALsUgUM4KrhygCGUbAjHMzOzc1VGx86dMbt08dTn/f7FQYPbM3+/RdjuuCsrCJ27DzPoHqgU9YW&#10;ZTux1Lo1cc8+jf+7T2Lt24+5eYun0JBxrP6b7qOFrn+jyCa1FQqvd8TFIXfrijxoAMqA/kidO0cl&#10;IfNlwrZd1q07GfNxOnZsTI8bmoGXlIoHLs+du14HScrO2foRV73hsja/slquLeN1Gzh49SMojXdt&#10;O9S4qOj0oviEls8ePXY5p0+fjiLgEwTBHjOmk/3PN7bF7MutXXuCAf1bfS0jICtC0DRPiGxAf29g&#10;VmEhxqIlhN//8KttxIdSo/0GcZe/pkVE7NAB36w7UYYPQ0iI/1p21uqwb/+FWJhS5bh3Vl8kSdTx&#10;ZlIbWVmXxFNnrNTionPrSoLn91OqQsPVHJRQ9piIt8tW1OEo+3fexYubl+BS8N57m1WubtdSkyYJ&#10;dmkmLCZs2Hia7Oyv2DCuA0EQvFkzaWn4H3uElJVLSPj7X1DvnI7YqeN1tYb+Y/FVfWZFQerdC+2B&#10;e0l48x8kzXkb7bbJiA0bIKjqN8Zoi4rC/P75tTF3ZDZvnkTPns0qPhR66aUluQJSwsWstW/h7cLV&#10;nqXsV1G4mmF2Sv9PqCRr/eUrB9YVFCry0qWbLlPadA/47rqzd8WJ2XVCIGDw4p/WxXSMLwNOURFO&#10;dja4LsrAAcT94GmS3niNxLnvokyc8OWeXJKIIWFf/6hGVrU+oUwcT+IHs0l85SX833kSpccNuMXF&#10;OBcvetPrvyFwXU+1NDc3trlAAD1uaFomCqcAXLyYW3zitNNYD+XnFBacWkwph7m695cZa1lGGbxt&#10;WS39m6zza//VoEG3IR/OO1AyZkz/RpqmBYH4Zs0S9Z49mmmxjlvYtfs8O3aeo3+/Vl9bR5+rG5jb&#10;d2CsXo21YyduzlU3SEhtjNy5M1KXzkgdO+C7/x78jz+KuXET5pat2PsP4BbVo9egqt+onV2QZW8x&#10;qY+JEWVITEDu3h1l6GCUm4bjhsI4J055ExEOHMI6klEpRBFbtEAeOhh13Bjknj2+Nr1q07JYvjzy&#10;EPTaQBBg8qSueIMxvc1z3/7zoct5wZaFxadeNs2isqxUAl5zQRWUxbhhrm7LNp5QnATIJSVZa0Il&#10;F49dvNiq/4EDZ43+/TuJAJomayNubm/t3nMh5kzBsuVH6NunRdkH+WphWQR/9gtPJymCLKybm4eZ&#10;m4e5cVN5T6YQH48ybAi+GdMRn34KfcFC9AWfQCj27Os3yS0EvLtMluvHcJOT0KZNQ504Duf0Wcz1&#10;Gwi/+77XXBEOV3sO58IFjHnzMZYux//09/DdMSX2a6kDtmw+y5GM2Gvaffu0oHv3Sm5yzrx52xJd&#10;V+Ji1sa3wFXx+BPFVLPrlvXjlqVQFTxXuewOdi2rxMjPz1gVn9Dyxi1bzxT079+pGVAgCELK6NEd&#10;rNnv7pTzLsfW1bJ50xkOH86hR49mNb+4HuGWhCh5/g+Yq9dE9wbLAsvCDQYxFn7qDVROTkbueQPq&#10;+FswVn0RezJLVeBrTtZVgiggqCpuHYZBV4TUtQvSDd2xD+yneO6HddO0Likh9NvnESQJdfLEr5Rd&#10;lp1TxB9ejD221TSJRx8dVCkhezjjdN7RYyXdi4syPw0UnzqIZ6wyV+2yCsQKT5Z9CxWXPQeQLl7c&#10;uNAVhOPzP9kdh7d1+wHi4zXp4UcGxfZJAN2w+cWvVlJS8tUKvpm792CUquPXFW5hIeaGTRgLP62X&#10;DLTg83+jXGUEEeqB2GAfycCYNx9rx666C9EDuC7h2XNw82Kbz1MbOI7LwgUHYmZJgTdepE16ZZ7+&#10;839YngBKwZkzS2fj2ZzNNb3y16LiHVIx7azi+dcAtqHnH8g698Ui10pI/stfPsnAc6+vAMrwoW1o&#10;2bJ2bXqRcPlyiMVLDuM4X10pRH/vg6+vXlsdyiR8vimQRAT/N2t+r3PuHFYdptbXFbm5AT5ffaJe&#10;jjViRHt8vqu6yXv2/n/2vjtOjuJM+6lOkzdnaZVzBBGEyBY5nH0YbONsY5/P5s4ZYxuMjRP32T6f&#10;M5hzwGcMSBa2AYOwREYECYFy1kpabQ4zszt5ejrU90d3bdeMZndnd2elFd7n9+vdmZ4O1dX1Vr35&#10;bQp3d6AqHj++O5lo5/MLp2EnhssHlnNqwD4Eh4ATcJZsdLS/fJ+ajrQ893z33Pb2brCL+v0KLr5o&#10;FmDXNMEYjJBPPLEX6fTJISSzrx/6W9tOyr1GAuLzTqwV164OMaFgmNBePzk5tE1K8d8/fhHh8JjE&#10;QQ0Aaqr99Kor56V5FcZzzx9MpFLU19vz1n2Gke4EwCIiBrJd5EMhI0QDIGhaf3df5ODjff2Z0lde&#10;OXIQtouWIAjmu9612AwEXCyonhfQRkTE7R1R/Oznm6BpRdRgDgLtrW0TykOJgXi9E6rKHxEEkJPo&#10;A1wo9J1FKmY+BCil2LjxILa+2TamywCQJUnAF794seF2K6wz051dwa71T+0LpNP9m7u7trAH0nP+&#10;50WhU7tEqRnvaH9pLSEk88ia1wl/g9qagHnLLecURaOy8ZmDePnl8S9boe/YOfxBpwCkrGxiZboU&#10;RYsLmGAwDzeNe6qfdFrDmjU7xnqZDAAsXlRrnnlGA7+Qxe+55y8xw/BKzc1PrDHNNMtfzMTVAX+K&#10;fCiEcN3s5ol46+7e7m33h8LKvLVrX2LUJQGQrrx8HpkxYyBzA2vgyON1KbB23U7E42PTYg55D8OY&#10;kJFBAE5ItH3KIYogJSWnuhUnwjBgNI9fnLBumPjNb99A8/HiOIBcc83CjMslM0JM7917TGpqMuri&#10;8fZD4dDeDfZ+Edkr7bCeU0OBJ75Ec/NTD+l6Mvzw2gOBjo4eljgdXq+Cyy6bC1gasTHxuocP9+JP&#10;D4+f/EmTKdDIiZUVJgKEqrEXEy8qRBGkdOzKx/GA0TYmFnZIbHmjBY89PuqSIjzk6dPK8Y5LZxsc&#10;IxV5av0ebzJJAz09b/7ZMJIHYNEZUybwXox5UQjhprgLGqoaOhYK7b6/P6zWv/DSwYFATUII/vWd&#10;S9DQUMKSyI0alAJr1uzAy5uOjkuycJpMWgWQJyBIxcQiXEIIhDHmZhovmO1j89obDH39Sfzhga1F&#10;sXB4vbJw5x2XweWSGBHSlpYu7en1B0w13b+/q/PVNfZ+BTZnC4suh/R9LVTGHUiQTqnZ19qy8SFK&#10;cfyRh98QYaXWyABAIODCnV+/XJQkgWmpx4Tf/f4NJBLjYNtNpUCTqeGPOwWYcKwyJiAXYMPsGFto&#10;ad5rUopf/OJVHG4aW7lMhosvmkVnWfkWCQDouh7/1rf+5tIMd6jpyLqfGEaKyWwUDuEyC82gKIRw&#10;WcoMBZYJSFPTwdaW1mcej8bcpT/68bqIYRgDkQzz5lWSCy+cwQh3TCzz8eN9+NnPN0FVi2sioqoK&#10;mpqAhCuKE7KivVA18SYTADCDoaJyZKZJsX79fjz/QnFstm63hBtvXGbYwTgCALz66r708VbqiUWb&#10;g33hA7+zDy2FQ6gCnNTHY5Zx2WzA2OZoe+tLP0omu1qe2diFPXuOlsHShoUlScR7blwu2t/HbNd4&#10;5tnDeHL9/uKyzOk0MAEJV2icOmiJi1MJklPgasIgHsvrXz5ahEIJPPin4tVD+uiHz8Kc2ZWMxrwA&#10;tIce2mLquil3dr78G0ozzHciCid9FM35nBeF2nEpnIoHFAAMI97R1fn671JpNG7ceHCH/bufEILF&#10;i+tS73vvck+xrBoPP7wNh4oQuMxghMMTssSlOHfOqW5CXgh1tae6CXlBVRVULY4o1deXwjfv3oju&#10;7uLoPhbMr8a7370MhJABGnvmuW0H9x5M1EajRzcEe7f9EdlVREaEQmVcvmKBCtvTqrNj0//Fkx07&#10;1v/jcMmhQ83H7YZEAXg+8uGz1QXzizNTh0JJ3HnX02jPU2N3NKDB4sgvxYY4d+6pbkJeCD4fUDnx&#10;5FyaVoHM2M2GmYyOX//6Nezf312EVln4wAdXQFEGGE6zo6Mn8/Ofv1ZBjUzo8KE1vwHooJE/haAQ&#10;wmV3ZzFrFHbpEkq13sP7H/paOm1M/dJtj8b6+qIG7FnE61Wkm28+s2i+BMFgEr/4xStFCUQwgxMz&#10;Ybowf2ISLgiBNGf2qW7FiUinx7zimibFxmcO4dnni+f7fPnlc3HhBTP58MzMY4/v6O6P0Iae7rd+&#10;lUr2/AN2ZfnR3qMQwuW9N/g8zF4ASCbbNoRCOx+OxtxLNmzYvR+Ww0aUEIjnr5qOq68ae4obhq1v&#10;tuF/f7MZ5hjZXNrZVaQWFRGEQJo581S3YlAIs2ed6iacAKqqQGb0hEspxfPPN+GXv3p1tEWpT8CM&#10;6eX47H9cAIFbsbq7g7G//nVfmWlorW2tz/wBMHUAY9L4FUK4/KzghkPITNUrth7fcIemJrp//8Dr&#10;dV1dvRFYkUWqLIv4/OcuwrRpZWNp4wAMw8Rjj+/Fn/+8E4YxemuT0T5+hvvRgpSUgHgnmDM/B2nu&#10;xFtxaSoNOobUsUePhvGb320uamDLe9+znKWkAQDEYsn0l770p0xaFZSmw2tvy2T622DRXTuGiP4Z&#10;DoUQLuVuwGfKYJTjU9Vg56FDD92dTCvS7beva0um0iwJHVwuCR/9yNmjbV9ePPjgW3j19eZRn2+2&#10;TkDCrbCy709UiAsXnuomnIhUatQ5n1ta+3HXN58umjIKAK68Yh4uu2xuVgaTZ57Z09feKZX39e37&#10;W2/PtnX2bprzf8QoVDnFQo10OCstI+YoAPSF9/0mHNrz7PFWY/6jj77eAqAEQJwQgndcOgfXXrOg&#10;aPJuIpnBPfc8i127Okbs3WImEhOyXCQpL7PyO01QCFWVwETjCCiFMQpFY7gviZ/85CV0dBYvV9js&#10;2RX40hcvhsvlvMNgsA+/+e0rEV3XvC3H//ELwJDhWGlq4ThcjBiF2nFDcGJ12cbidQGgATCNluan&#10;f2MYNLVm7S61vz9qwg7GFwSCz332Qpx5RkNuOMeo+d102sD37nkOR46MLBOC2dEx2luOK4TyCrsi&#10;zASFJIFUTDzXR3OE+opYLI3vfvdZ7NhZ1HGgfvpTq+BySWz51zRNM7/29bV7EwllwbGjT3woEW95&#10;DXYNLvuYMZk2ihGx7QHQAcCTTLY/13TokVujMTr3E5+8f28kEu+HlfAq5XbL+OhHz/HaKnIVFts9&#10;pvv39MRx+9eexJEjwYIdNMy28fFvHStIZQUgTZw43FwQUZqQPstmV+GEG4+r+MEPX8T2He1FM+ML&#10;AsFHPnyW65xzpsUIIUy4lf/22Bs7mo4Yi8N9B9Z0drzCYgNNOIvVmF52MQiXuTWmABg9PVsfCfXs&#10;eioY9E5f++ctGVhstgwAS5fU40tfvASCQFywFF1jjpjv60vhu99/Fp2dhRW1Hg//1mJAqKmZWNkd&#10;cyGJIBPRlttZmO01kzHwk59twuubm4t6/1WrpuPDHzoLsBJLJAEgHI70P/jg9hpdy0Sbjz5+L2Ds&#10;tQ8XkR3yOmriLQbhZpCl2jal4y3rb9WMVPrBP20rPXSoNQmbpRYEkrnqynmRd71zMTu4KEG3zc19&#10;+NKX/46jx4b3XZ2orLJYX3eqmzA0JGlC+iwbXcMTbiyWxv/7wfN47rnDRTP7AEBZmQef+fQqyLII&#10;2BE90Wgifssnft3b129OPXx47eeTyfY3uVN4ehuTL3+xkhsFYVWuBwAtneppObD3D3dQU+z94m1/&#10;bW5v72YuTwohxP/hD51FZ82qAGxbcDHQ1R3DXd/cMLRrJKUwJqINFwBpOLmpaUcKQgjE+onXxuFY&#10;5Wg0je/f8xxeLEKRLh5lZW786AfXY+qUMjYTJAG4/vrXN9r7+nxzQr3b1/T2bP0DHMclCU52C2CY&#10;1DTDoViEK8BSVgHWTFLe37/vgc7OV38fi0rz/vjH112GYfTCDjyoqPCSn/7kXcmaGv+gFxwN2tsj&#10;+PJX/o7duzvzapuppoFGCmOpTzbEqVNPdROGhdA4AdsYjcIcJGAkHE7i7u9sxOYtLUXPHvqRD5+N&#10;uXOrAIub7AXg3bv3WPD3D7zVoKYjR48de/xOmytmLLGObMIdU4OKRbgNsFhmyb5mDIDZcnzD72KR&#10;4289veG4+bvfPa3DMjoDAEoCbtz66VVFT68Uj2fwne89gy1b86Q1yWTG5GkzXiA11RDKJmaWCR7C&#10;BJ1caPeJ7HJHRwR3f3sDto+xRE4+XHP1fFxz9QJ+l7l9+yF8/guP9WS0TM/uPffekcn0H4Ul9+Za&#10;TopCc8W4iACgDU7mda/9H4aRbNmz99c3qGrs6IMPN9W/vvmADKcWinDppXPw+c9dzDtjFwW9vQl8&#10;/evr8fgTe7MyRlJdB9UmWB5lANLSJRMrQdwgEKdOmVipY20YnF2eUoqDh3pw2+1PYtfurqIHgV1w&#10;/gx89fbV8HgGPIHjiUSy9v7/ff1IWhUXtbY++0Aq2fln1jT7P/9yeRfiUXdmMd4CqyrGYgiZfZcA&#10;IIYeDzYdXnc3gdzx45+8WN/XFyUA+mFplVPveudi+v6bz6SEDAjrRSsQe+99r+I3v93iEK9JATrx&#10;UrJKS5ac6iYUBOJ2QZyIwQa2+GOaFC+8cATf+MY/0NFRNJFogL2dMaM88rnPXsi+ZgAgHk/6b//a&#10;2k1790WmtLU+85PO9k3fh0OcjCbYf2Kfxz6PepyfjJqORjrV063rqixJs5f/9bGX9lx/3ZnzvB4X&#10;AFBCIC1eVEsOHe5FR0eUPRCK0S7DoNi7rxsdHREsXVIPb0UJ5HPOhn7okFXCYoLkVfZ86hMTNuY1&#10;F0ZTE4x9Y69YVxR4vZCvugKu99yIDBXw/AtN+MlPX0YkMvbiaxxEALGGhhLxFz+7wVtV5TNgJ5Qw&#10;DAP3/+9zR156ueeM3t5d9x5tWvt9gCZhLT5lsBRW40JfJ6sYqzcWa35aVkob/b75NzUdbt532WVL&#10;qgVBMAGIoijgogtnkmPNYdLa2s8Tb1HQ3BzGjp0dmDO7EjVzp0C+bDWEKQ3WABzn3LzDwuWC+9Z/&#10;hzABk47ngxlLQHvhxVPdDEhnnwXv174C93tvQlwDfvGrV/Dgg9uQyRQ/mb7HIyt3f/NKccaMCsDi&#10;UhUAyUcffenYww8f9CdTkdSBfX/4uGGkOmGloVFhrbLjlq3hZBBuJaw6Q65o5MjWsvJFl/b0SosP&#10;Hd6984LzF1XKlhGMSJKIFWdOwdY3W9HXlwLGkJs5H0KhJF58qQnTGsswdUYVlEULoFxzFYzm4zC7&#10;uotb/3UEEOrr4H7PTSDKoLmvJxSIxw117brhDxyv+5cE4Lr5ffDd+TWQxkZ0dsdxx53r8cYbreOS&#10;EbQk4FJ/+pN3SosW1QF2+VnDMLBp066ue/7f1lI1k+rbteMnn85kwm/Byc6owVp1AxiDP/JQOBmE&#10;K8BqvJdSPdbbs+2h0vK57+vt9s8wjXjvmWfO8AuCQAEQj0cmF14wE0eOBtFpOYAPWZV7pNA0E5u3&#10;tCAYTGD+ghp4K0qhXHoxxFkzoTcdAU5BrmVh1iy4/uXaCR1gkAVBgPrY40B6/BLWDwb5wvPhvesO&#10;uK67BlQS8fgTe/Hj/3kJLa3j895cLhF3fG21dOYZU2NwVtpEV1eo5+5vP1uRStPSpqZ134hGDq+F&#10;o0FWYS1WKTjybNFxMgg3A6ARlq1LplRPJmKtm6pqzv3gnj2hslmzPHpjYzUVLG0l8XoVsnxZPV57&#10;/ThiMRXFbp+umzh4qBebt7Rg+bJ6lFb4Ic+ZDeXaq2F2dcFsazupq6+0bCmUy95xUmu9jgmmCe3Z&#10;50FDJy+LCKkoh+fLX4D3C5+DUF2NcF8SP/6fl/DImh3jk74XgNsl4Zt3XYELL5gFWEE2ZYZhoLMz&#10;1H7zB347PZ4QhOPNT9/V1fHSL2AtMGyVBZz0TkVdeHicrBU3AmtGSgGYqWmxA5H+w1srq5dd/dLL&#10;rWJVlUTnzq0ngkW9xO93kVXnTceePV0IhZLj0r5IJI3nX2gCpcCCBdWQvB7IF18IccEC0HAIZufJ&#10;8WmWz18FedXKie2nzINSaK+9DrOldfzv5ffDdfN74fnCZyGfdx5Mk2LLlhb84Icv4K1t4xcsIkkC&#10;vviFi7F69UAqoQAA9AbD0du/+pgrEpVIW8vG37a2PP11WMTJWGIRQAUspRSFpaAaF9bkZBAuhRXe&#10;l4AVwxsEgEymvzmVCnZUVZ919ZY3jpELzp8ulJf7RcEu1R0IuHH2WVOweUsLsVfeoiOTMbBtezs2&#10;vdKMRYtqUV7hgzxjOpQrLgdkGcahw0CmeOk/88F17VWQFi8a13sUFYRA374Txv4D43cPWYa4ZDH8&#10;//MjuK6+EqS8HPGEhvt+/Rruu//1sZa8HBIet4Q777gMl18+j+3KGIYhdnWFjr3vfb9O9Uek+mDP&#10;W/cfObLu87AWowys1VaB5b+QgkNTaZzGKy6rt5trzyKpVPfeZKK7vax86dlPP723fu6ckvD06bU+&#10;+/dkIOB2XXThTPPYsTDpODH6p2jKq/7+FF7edBR9fSnMmVMFr98NecWZkC+9GHB7LAIepwLYrpvf&#10;e1q4OzIQQmAcbYb+xtZxub64ZDE8n/sPeG/9d4jVVTBNig0bDuCHP3oRW95oHY+suhFYPgXw+ZTU&#10;17+2Wr744tmARXQSADMUjuDLt61DNOoq6+ra8n+HDz/8VYCybDB8Rphcc+a40dbJMgcNilSqa3cm&#10;k6gtL19W//rmJvGSi+d4/X63IAhCBoDs8ynCmSum4I03WsxIJM3LDEXtGFXVsW9fN157/Tjmzq1C&#10;RbkXUkU55JXnwH3TDTA7O2G0dxadgN2f+XcIgeL6bI83aCQCbeMzxbugKIJUVsD71a/A+6XPQ5o7&#10;B1QQ0dUVww9++DweWbuz2LZZHm4A8Hpl43vfvVo6b+V0CstlVzQMQwqFouTG9/7yhUi/sjgY3vuX&#10;wwf++FHbAaDSPu6U0M8pJ1wAciLR/mxGjQjewMLLnnxyZ29joz8zfXp1uSAIKgDJ51Vw8UWzjHA4&#10;YR5rDucWzy4qotE0nn32EI4cCaG8zIPaWj8EtxvypZdAOutM0FQK5tFjRbkXKSuF59P/dvoophgI&#10;gfrnR4tyHWnZUrg/dQu8t30J8tIlIIKA7u4Y/vjgm7jv16/jwMHiJcIfBLSmxk++ceflwlkrGtnC&#10;4AYghcOx41++ba3W1ycv7eh4+Z4jhx65FTA9sDjHOCz2+JR48UwEwvUBUBOJti2GnkmWli259pVN&#10;h73nrZx2vLzcV2Nrm+H1KsK5504TWtv6aVtbPygdv3abJkVLSz+efe4QkkkNCxfWQFZESA31UC6/&#10;DMqVV0BvOmJpVseggZbPXwXXVVcUseUnB0JJAOk/PjT6ZxcEkJIAvF/9Cjxf/gKkhQsAlxvptIbX&#10;XmvGnXf9A9u2tSOZHF/9AgA0Ti3N/OLnN2hzZlfJsMU6wzDE/v443vPen3aF+hRvT8+2544cXnM7&#10;YKbh5EP2YRxl2OEwEQhXhZVYTk0k2nZn1Lg3ULpoxlNP7fZ5PVRfsKBBFUVRBCBKkkguvmgWfF5F&#10;37W7gxgGHde2Uwrs3deNDRsOorc3gZpqH8rLvRDKyqBceTmkM5aBajrM5uZRlTRRbno35CWLhz9w&#10;ooEQ6Lt2w2wduWZZmDMb7k/eAu/Xvwp5+VIQQUAkksbfn9yLe+97DX/52+6ipksdCuevmo5v3Hm5&#10;VFsT0OH4F/d3dPQGv3zbX6RQWKlsb3v+/442rf0oLOtIJYA++7MH4+RcUQgmAuH6YckKLoCK8XjL&#10;PzJqJF1Ruexftm7tFH0+NTFv3hRRkkQFAASBkMWL68zaWj95440WoZgZDQZDKqVh//4erF+/H4oi&#10;YdasCkguGVLjVCiXr4byL9fBaGmD2d0zolXI+/n/nJDV+QoB7euH/vrmwg6WRKCmGr7v3A3vFz9n&#10;TVYuFzIZA3v2dOKub/0Dzz7XhFDo5LifCgLBlVfMw93fugqBgIvCJlrDMPqbmtqlD3/49zWRuNzZ&#10;3bV53bEjj94Ja3HR4ET7GPY+CePo1jgUxlXzVSBEWKGAnNqYeCsql/3L7Dk33q0oJZWrV9eLt992&#10;veLzeRRYnUwAYPeeTvrTn20iI830OFZUVXlxwfkzsPodc7F4cS0kSQRME/qRo8g88zy0jRuHTUpH&#10;yspQ+sRfQLxFSwJyUqE3HUHs5g8NfZDHA2nVSriuuRry+ecNVCJsb4/guecP45VXj+Hw4eBJrb9W&#10;UuLCxz92Dq6+agELzYvDTuD/53Uv9/7poX3VfX2Z5PHmp+9ta93wAwwsKlBh2WVjsAi3AVaSxFNC&#10;PxOBcJkBmyW5LYfFjsDrm7py6bLPbpBljxrw9Rtr1nzR4/W6S0VRZG3WMxld+vqdT2PbtrZTUoBv&#10;1arp+M//uAA11X5IkgBCCCil0Da9isQPfgQEQ3lXYWnpEvjv/xWIMuqCbacUNJVC5Lp/BY3mmOkI&#10;ATxuuG54F9wf/QiEinJQSmGaFLGYir89thtr1u6Aqp583/CyUje+852rsGxpQ9Z+TdNCP/v5k+oT&#10;f29voNQINR1+9DvdXa/ei+z0MqWwTEeApbxKwyLkk+8ni4lBuEPC7a5pnDv//WtLS+ec1zhN7PjW&#10;Xde5581tDMBaqQUANB5XyZ/X7cSatTuQyRgmLLZGQhHq8xYCgQALF9bi/FXTcdFFszBtmsX+Uk2D&#10;tm07jJ27ob35FowdOwdCCeVrroLv7rtAxImbknUo0EwGsVv+HcYByxGDlJdDvvB8SGcsh3T2CggN&#10;DSCEIB5X8eprzXjllWPYsbMD4+VMMwQMQoCV504Tb/3M+XTatHKmYBIAoLe3P33vfc8Fn3u+tUHX&#10;9WNNh/98Y2HNGQAAIABJREFUZ7D3zb/Z546br/FYMeEJF4AsSV7v0qX/+aQvMPUCXYtv/9Wv3l2z&#10;bOnsKaIoJmBp9wBA2/pmi/Dd7z0rRqMDg2PcfEWHwnkrp+GDH1yBBQtqIAoCCLEcF8yeXqhPrYf2&#10;j42Qr7wCnk987GQ3rWighoHkd74PszcI5Z3XW9pxm9swDIp4QsUjj2zHukd3FT3f00ggCKT/Xe9c&#10;XPaZT6+CokgGnMm8LxyO4rbb1mWajqZqdT25c9fOX34rmWjbCMv7CZjAtHE6EC4FUCYIrsj0Gdf9&#10;v/qGi2/3+dBzw7vmRj/+8cumulxKViBrZ2cUv3/gDbzw4hFD100dYyisNFZUV/tx5vIGnLuyEcuW&#10;NqC62jfgk0x1/fSJCMoHJpfYz5NOa9i7twtb32zDm2+1oanp1NcgnjGjAv/+qfOw6rzpvbDkWA8A&#10;6Lqhv775oPjLX77U2tllevpCBzYfP/7Ez+Px1mdzLjFhaeN0IFwXLHnCBUCtq7/o07Nnv+c+IiB9&#10;xjJX+J57Pujy+70lcNT5lFJqbth4iPzov18Yd5PRSFBX68dNNy7HtdcvgFuR7TFPTod0UwOw6NUi&#10;Wl03sW1bO9Y9uhNvvjWxCqldd+0CfOmLl0AUhW5YdXoAIGIYhn/HzqOhL3/57zHdkGd3db3+h6NN&#10;a26HFb3mhqWEonDk2An5dk4HwuX5rFoA3WXlC1fOmvXudR5fTWDh/IB+yy3nes45e74kiqIJS7aV&#10;AWDf/m6sXbsDL286ekoUV4NBUUTMm1eNWTMrMHVqGWbMKMfMGRWorPTBjrGYcEimMjh2LIyjR8No&#10;a4vg+PEwDh0OjqvD/2gwe3Ylbnz3UqxePRdupwCXBkAOhiLJBx54ue+JJ5qmaLra0nJ8/fe7Ol//&#10;C2Cw2liVcGr6VMKpmTXhcDoQrgd2aQc47E4vQKQFi275e1XV8lWCoEnf/tZl5iWXLKOwZF4RACil&#10;KQCepzccxM9+9vIp0WQWCoEAM2dWYsWKKThrxRQsXVoPn++UcfkwDBNNTUFsfbMN27a3YefOjqJW&#10;ARgPnL9qOr7+tdXw+10nhEkePNR67FP/9qAMoWSqlkns3b3rl19JJNqftn8OwDLxJOEoPZnb1oSk&#10;j9OBcCkszyre7iACqCRE6qmtPfe/pk67/ExZLl9+/nlVJf/52SswfVoNy++sA3CbJkVTUxCPrN2B&#10;V145Ck2bGEnihoIoElRV+VBbE0BFhReVldZWUeFFwO+C16fA61Xg88rwehXIsghJFiAKBLIsDgxc&#10;TTNgmhSZjAHDMJFKaUgkM0gmNSQTGSSTGYT7UgiHkwiGEgiFkggGE+jqik7oiY7H7NmV+OD7V+CS&#10;S2ZBFLP9voPB/thDD21JPbn+UE0qZQQ7Ol//Vdvxp/+g6/EWWH7GLlg0wKIYAvbnScIdI9g0r8Cp&#10;LcogA9AUpeKmpctu/arXV7NAN2KR73/3isyll5xdA0fjDMDyQd6zpxPf/s5GhML5s9+fDmCLCSPO&#10;E2Vkfkf2KslEBl5WnUhixEggywI+ectK3HTTMggCOWGVbWvrwec+v6Y5FBZmGIYROrD/D3eFQzsf&#10;QHalSDaLu2GJWSzv9xRYCfwnJH2cDoQ7HLwAEoKglEyZuvqrU6a+46OKSym97poZyQ+8f5U8ZUoN&#10;8ylkxnQpFlOxfv1+/amnD5CWlj4dJ9p8+TjL0yx0520P3euVjdWXzhHffeMyccaM8oRACB8XacZi&#10;Ce1vj22L/v4PW/p1zdUQDu96qKV5/W+Tyc7dcGLDgWyW+LTC24FwKYB6WB4sSVkpP2vJkk//wudv&#10;WOVya9Gv335J3+rVZ06HNbPGYbHdoJSmojHVc+99r2LDhkO5dUtZviATJ8mJYxKDgvkIEwCu6dPK&#10;8Y07L8Ps2VW8Ii9lH+MLhvrTH//kb0PRPo/XMNIVhw4+8uFgcMcOwNyTc11W0+f0kAdy8HYhXMCa&#10;PU0AEEVP+ZTGyz7dUH/BrURUSi88v779Qx88t2Lp0lk19rEZWGx2AoD/4MEePPnUvsxLLx2l0ZjK&#10;r76nxIFjEtmQJAErVkzBVVfONy+8YGbK5ZIMWO9Pgf2u2tq66d+f2t3y+GP7y+MJ6u8L713T2vrM&#10;9+Ox5n05l1PgRPWIOEXxtGPF24FwFTgJufywXkQSgE9RymbOX/DRH5aVz75GFJG67B2VO7/ylRuX&#10;Koriy72IaZoIhVLmr371Cnnx5aOne5+8bVBT49duv+1SefnyBlaHNhfq3x57/fD9//tmTSop1GhG&#10;uuXgvgc+19e3/3GAsgSFFI6ZUMck4U4IsLAsVndIgKUZtJ2/xbr6+guunTL10q+73RVzpk1ztdx0&#10;0xmxd1y6aFZpaYDFVA54+pumibe2tdFnnz1Mtr7ZNuHslP8MUBQRy5bW48KLZuKKy+fpPq/C3uuA&#10;YVbXjfiLL+7qW7tuu//AgXi5YWRCvT1v/aKt9dkHVTXUCTtvGThOLA8EnKKwvLHi7UK4gO3OBsfP&#10;FLAdNgCAEEWaMeu62xoaLvkvURTh9yV2f+fb73SvWLGgHhbhDhAvi2aJxtL4y1/34E9/eutkPMck&#10;AKxcOQ2f/MRKTJ9WDlkWcjXFKoBYV1dQv+OOda7mFurRddMdi3c8fmj/A79KpXpeAuhwwe1szJvc&#10;99MObwfCBRy3SIZqWC+Z2X4rAIgACQdKZs6fOvUdt5VXLHqfIAju81fVpq+7brF+ztnzTbdbUWBN&#10;AANhgwCknt441q/fj9dea8bRo2HoxmnJXU1Y1NT4seLMKbj2moVYvLg21xY7EFq3fccR+vT6PcY/&#10;njmsCsSXjkSOq91dr/1XV9fmv4LqPbBW0BJY1SAB673HkA12cZbA/LQc/28HwuXTtPrgZCsAnCTs&#10;PKX5AMHwl8y4eu68993h89afIUk0Ul2lxb//vZvcc+ZMq4LDkiVhmZtgmhSqqqO1tR8PPbINmzYd&#10;O6VRL28HzJhegU9+8lycsbwBHo98gvMEQ0dHT/tdd60Jt7QpUzMZvVzTku3Hjj7x3z3dW39NrYLH&#10;AixRiWmIJQxfdGtcKw2MN94OhDsGiKiuOevf6urOe18gMHO1JFH9woun9r7j4jmelSvnBfx+rwGL&#10;hc4yDZmU0rbWfvLCi0fw1ra25KFDvUo6rfOhPnyNX15DzQbK26nPeVMaM7EwUFgrJgEgSZKAxsYy&#10;LFlSh3dcMhtLl9VDlkTAySpRxp0b37a9ib7wwuHo35/cW0apW0omevb39u74S1fnq3/NZPr2cff8&#10;p8PbbRCNBl5BkFKBkjmXzJx9wzf8vvrVogg14M90fOTDZ0g33HBJox28wFgr0d4IpZSqqi7GEyo2&#10;bWrGukd3ah0dURbzyaKV+NU+d0k5bWf8YZD1XH6/giuvmK9ee+18o66uRPS4ZUkUhXwqYh1A78GD&#10;Lenvfu+xQE+vUqamDUnTk9uPNz/1p+7uN540jfQh7vgSnMgK/1NgknCtQWZ7Vwnxyqplq2vrVt5e&#10;WjrnXEFUQtVVNHXze1dWLllSXbZo0azcWphx+3wRgGKaprRnTxe2vNGCY8fCRvPxPq2rKyaYJmXl&#10;F3P7+u1IuLS01G3OmlkhTGssI8vPmBI++6ypFSUlWWHTzI5OYGn/he6eoLb1jWZj48Z9rm07emVB&#10;cIVj8ZaOUO+u33V3bd6uadHtcEQgN7IdM/7pMEm4QB0AVuErACAJiIbbU3lR49TLvlBVc84NgiDC&#10;75OC1TWZti98/hqy4sx50zFA7FkwYcUDE003kUxk6LHmEHn22Sbh5U1H+bQtb0eCxVkrpuLqq+fj&#10;jOUNNBBwQVEkCMKAWjgIJ3SOIaKqmdIf/fejya1vRPX+qOallJiJeOebR4/+9TexaPM601RVOAoq&#10;AZYiUscEDwIYb0wSrkVEAiznjThybH4ud/X82tqzP1BRseSDXt/U6aBmurQsnX73DeeYixbWacuW&#10;zfT6fB5mY2RZKPlrE8AKOm9t7ce+A93Grl0dtK01InV0RtHfnzrtnPy9Xhn1dSVoaCjBosW1WLyw&#10;FvPn1xgul5RbZcKEtSqyPjEAaG3tPWTP3g59wz92p7e+2eMmREmp6XAwEj2yLdiz/S/9/QfWU2qw&#10;QACmaOL1BgyTrPI/MVheZwZWdIxppxUAGUFwS15v9UX1Uy77t7q6M//VpMTjkmlHSRkyixa5XZ/9&#10;jxu8tTVVzAWPwBp0+cql6KZJaSqlyamUhmg0jSNHQtiztwt79nTiWHOY5ZObMKip9mPhohosXVKP&#10;hQtrUFXpg8cjw+ORB/NmYsjiLF57bWffffc/H+zr88rRaKacUngjkSMvdba//GAkcvjPup5MA9QF&#10;i1jZisrbZdlvGVir7lDOFW9rTBJu9izOCC7X8VwCZ0+U5ZJlNbVn31hWvnC111c/x62USJSmydRp&#10;Lu36a87WGxv98oKFU0uqq8o9sGzJbjgOHtS+PiPsLESjaTQ3h9HdHUNXdxxd3TH096UQi6lIJDNQ&#10;VT1ry2SMEa/YkiTA7ZbgUiS43BJcLgket4xAwIWSEhdqagKorQ2grs6PaY1lqK7xQxy8vlEu25+2&#10;+0o4fLhdPnY82LZ7Z5vxj2f20HTS49GNlC8Rb2vt729aFwzu+Es61b3f7l8PrEkvimxiLIVllhss&#10;iuefcvxOEq6T1xlwVl4BFqHxTh0uWAOL+b6CEMklyb5yn6/+4tq6C95bU7PsMtNEmSRRWlbu7fV7&#10;ktGLLpnl+thHrgooilwKp6+ZjTHXfHJi4yiFYZjIZAzougnDMGEYFLphfdYyBtJpHWlVg6rqSKV0&#10;qGl9wMbs9spwKeIAcSouEW63DEkkEEQBkihAFAlESYAii1lB+AWCz7RJDx1uCf72N88mWtoMdyJB&#10;A9FoymeaJB7q2/9ib+eWR2Kx5hd1PdlrmhnG/uaD2+4jnlhZcgR+BfYi21PunwaThDt2sPXOJytl&#10;MyorFp9dWr7gEq+35ny3u3q2LLvCuhY3p0xR8I7VS4W5s2vFsjJZnjGjRiwrCwiiKHpyrscUL8yk&#10;lO/98PHCvG04n9Z6ONuxjmyNd+45Wb7cDKlUGseOdSZ7e+NCKJzuf/GF3cn9+3s9qYy3BJTqaTXc&#10;lkp2tUciTY+Eg7u2p9PBPXC0wLlcziRGiEnCHTs8sORhnr32S5K/QpK9/vLyBR+prFi2PFA6e6Us&#10;K+WmqRlut9BXVurTZCUhN05x77vookXVl1yyfKrf7wvkuX4C1krD7MeMZx2p5w9zImEbI9DciSMv&#10;NE3r2bx5b/urr+7NNDVFylJpb2V/f9odT6hR0xSqCSFyKhk6FAzteCoU3LE+nQ7v1bVEFDB9AHq4&#10;S7GAEBYccloGsp9qTBJucTCslCkIroqSklnLS0tnX+L1N6xUXGUzFKXELyuBqZIgQdfTUVlK9jdM&#10;DaTOXD5DWrRoZsDjEf2ShLjfJ8l+v1cpL/e7Skv9kixn5WNmq1huvhq28cLpCe87mUzp0Wgi3R9J&#10;pGOxtJ5KGsQwQeOxjLFtW5N+8HB7W3dXsl5VXY2S7JFN04CuqxktE23NaLHOZCrYHYs0bYr0H35K&#10;VUNNw3QD0y4zYlUwSbijwiThjh28ayOfPYNtzG2SpUnRASKKortClDxlihyoDwSmzfUHGs/zB6ad&#10;4/bUzpQlJWCaJih0XRIJVWSRutyy6fUqmksRkqDphCjqCUmG6vdJ1OeTicslCV6vS/D7PblVTcxE&#10;UqV9/Skaj6lCKqVJqRSVNY0ohHglSsXpqbRmpFJpXVUNKZMxRNMkEIgAIoiGaRqipiWDyUT7tlis&#10;9bVo5Mi2ZLL7iGGke3QjnaRmJjfu0WM/K7O/+pCdK4wn1NM2HvZUY5Jwx45Cdbpu+9jc4jnMocAE&#10;IBMiVXg8NdM8npoZbk9VjdtTs8LlKvWKkrtcElyVgqhUCEQOiJLiIZBEQRQFQkRBEIQhS6aappGh&#10;1EybhqZRmIZp6pSaGtHNTIqaRswwM0FDV0OGFg+l1b4uVe1rT6WCoWSi83lNi2iwZF3enirCUhip&#10;9rP5YSnz4txtS2BphAcreCsP8dskhsAk4Y4duYQrINuG60J2alkgO48vG7z5JgB7FSeSIMguQZAU&#10;QiRFECSBEIkQIlBChFpCBIEIsiSJLpGIMtO+Wu+WUtM0Mrqup9IUZoqahkqpmQFM3TR106RGlJqG&#10;QalumqZG7GYwQgUsx/+0/Z1XijHkKpuYWSeOE0HgRF6xSWBy/I0Ck4Q7drjgKHwGCyVTYLlIGgDC&#10;cNhD3oFARDZLnS8gnJmP2OpKkG0OYXbowbTLhbKlg+V3ddvXT3H7mROyjuzVU7R/Y8o1RrC8giz3&#10;XpMoEJOEO3bkI1S+X1lidv435tBBYRE+W814yPZxxbZT5hIlq6qe63QicG1IDHItPvEau/ZgokM+&#10;LyfmzjiJEWKScCcxidMQk8m+JzGJ0xCThDuJSZyGmCTcSUziNMQk4U5iEqchJgl3EpM4DTFJuJOY&#10;xGmIScKdxCROQ0wS7iQmcRpiknAnMYnTEJOEO4lJnIaYJNxJTOI0xCThTmISpyEmCXcSkzgNMUm4&#10;k5jEaYhJwp3EJE5TsMBuPsUYnwZUgFO3NF9eI1YWgj/XxZ07HNh93Tn73fZ1hooXVnJ+V+BkacgH&#10;vr4PO489E5+mVEB2US++HpB7mDaNBn44Sdn5NuSCL5hVPsJ28M/gyvOblLOPHcOnm+Gzayhw3s9Q&#10;G+C8W1aihX1mCHD7PXl+P9WosP8LOHGcDvUOhuubfOfyv7ExUJbvIMDpNL6iN58VQYRTeLifO1dG&#10;/szyLC1oITmFWBYGVgtGxIk5mFxwcvCyNuWmiRnIsECISBRXxRleT+0ij6dyJhGkDICUaWpJVY2E&#10;1XToeCLR0QSYubmgZFglL4J59vMpRdkze5Bd7WA0UHBiAjmWoob1iRtWfqp8KKR/AadvCax+0mG9&#10;r9zrsiwWrD9lu40JOESV4o4rZPJgRMhn+mCTBRtnrH9d9neWqP1UZ4Hks3iyAmasYHcuSM45IwWf&#10;eogRLUtIn7H3KwBUqbpm5cclUZHh1MxhBMkap8BJ+u3uDW7/ra7Fw/aDsAHMEx4lRPHW1a38T/uc&#10;3EGZCwWAv7PzlXsAKuc5XrDbkoTzEn325xSAWgBJUfJIbnf1GTW1536gqmrFuzye0mpYSdpKkJ3j&#10;CQBiWibR0td3sKuz89UHE/HWZ3Q9FQFMAw7RTgPQYn9mA5TP2yRIkre8uvqsdw7zfEMio8WlUHD7&#10;L+2v/GTIXj4rpg0ACARmvtPvn7oAVrkUH/InZeNBYL1XCQAMI9MdCu9+ztCT/bD61AtAJ0SQy8qX&#10;/IvPW7dYknxEECW2srCk6UkALgoKamb0jJaIRCNHX43Hjj0/zP2pKHo81dVnvZcQwp7Nx7WfJcwz&#10;dV2N9wa3PQyqUwCoqTv/IyIRc7mDkwrD1NSe7s1/gvPeNQABQhSpvn7Vx4jgqpJElyhILomADCyA&#10;1MzolFJW5HwoEAAggigQIrEkgyIhAhEEicAav5JJadg00qaWSURi8WOvSrNm/esvXe6SodhLtsKl&#10;ASRisZZX4lp8C3e8BIdwTQBQXIHGufNv/qZ9zHCZ8pMApK6uLfdSmjGQTbgeWC86N3FaEvbAFgS5&#10;u67h4o9W15x1m9/XsEQUZTZ7G/ZDs87hZ8GArPgW19SumFdVvXxBKh3+XiR84MmOzlf+L5lo2w+r&#10;2HILrNk/dyJhL1BxuSpK586/+b5hnm9IqGq0qS+87xHTVKN2m1l/8ytZEnYZ0Okzrr29onLRGfbz&#10;+FDYijeAdDqyLxY/HknpyZdgvR9rxSVS2ZTGS2+qKJ9/PZzUq4D1vGxS51nlUGvLc1UFEK7P5apY&#10;Omvuu++RRBfP6rNJg/1HKtnX1t+//0VNi6UAkFmzbviponhL8lzzpEFNxzt7ujc/iuyKjhnFVVIz&#10;c/YN3xZFmdFOLoGyLJa5xdBzwSe0H+pdskkg3tWxpZGVLGSyX77s96xBPgA+WAWh+NoyOrJZasCZ&#10;VQuB1/6fRLZcRZGdKI0NUlYFvszna1y8YPHHnvR565gMkLLb4re/59bVYWwZywssC4I4xeetjvi8&#10;1Z+urTv3Q8ean/pGZ/vLaynVoshmI2nO/3zyzojhcpXMcXuqZiQT7W/l/MSStXFsmSCWls4+GyfK&#10;qEMhp/YPKQVIL3IqCBAgIRCxhrs26ytGwCK3n8BJdD4cEoIg9oISxk0ZcN45uM+GIBIdIN3s3oSc&#10;euUpEWk1HKJlLKtGQMJaJuoSPZWMMHPZY5aNczjkO4a/VgZWP7Ox5gcg8gooID/V99snpq0DSBrW&#10;TKJy57GbJ7n/BgqT/zLcxs7PVZQwds9mC8WqKdOu/NSSZZ+5z+etY4ObncdWeGofH0d29fJcGaIH&#10;NjstSi7/rFn/+tPFSz71gNtdc7b9e+6MycsxRVFSVVQuvpRrF7sfe2GsL7Sy8oXniZLLBWcgRQq4&#10;PHs3jFMogZMutRxWf3kBolGHwPmk5+y7Zv9n70gosL5ngBCxHCAlcHQVgJPWloESIlWDkBrYEy+l&#10;5iknXAqRiU58e70AiG5kjg4c5qTnzS3CrQ+zsfPZRMn2a/bmgjVJ8jSRYCwQ34F8USjGbjIZGMjW&#10;DLLyGhIc4gLsWQHWLGEOsyl2Q0u482Gfz4hQgDMJTJ3SuPrW6dOu/6LLVboUzkrMFGGMmAgsbaUf&#10;2cTHnkO1r1nDnacKgqBXVC66etHiW+4gglKLwQmXseTDPd9wGyorl9wASymWL10pe26tumrZJ+zP&#10;7CWWFnB99q40AClCqEaAPlh9HoHFpWiECBkBIs9V8Gwx018wfYPVBkEoZOWPEyJqXOVOVvRLhDUB&#10;DXA1AhEUYrF0bEJKFfB847oJIG44VheesyznFkamTJS4Y9kTS8Ns7Hz+GkwhyLhgxnlmAIAS0y9w&#10;BzIwUxC7EGuspRwihLHVgFOvNM1dwweLWFLcMUNtgKVEKkW2CcCwr8EPIP/UqVe8e9q0az4tSWId&#10;sllp9iwsYTcvF+t2G9Nw2D8XrImFEQbhrgF/oPGCxYv/7QlR9OayMjzh8gN6tJvh909bLIoefiJg&#10;YCy/IgiSGSiddSWcCgj8cw+1adxxMqwJkmeHAcBNQUUIAyap3KTlgylZcjmjfPASIrDc0ezarE1e&#10;OJNzjFIhDWv8CAC8oHSsfVuEjbJKEwOyOKwJJ0NNk5Vgyadh1jG8Ypb1B79Y5oJpkgFGuBSqYN+A&#10;n1mR85nNkKUABGJ9Z+YA3tzDXkwCFiF6BmlIvobXAehG9kDhV04dAErLFlzeOOPqe2TZVQdH28k4&#10;Bt6048n5LsGxC7P97D8vp/ITmL+0bN651TVn3wanL1hxasW+b6FyPEsobsLRArNrmqIol3m8dfNh&#10;s2DcMzACLVFcFTMkyc8IqBJOf+crC8KDPROb4cMA4WdzAIgRoMQWgzQ4dm5eAQlk6w8IAclXbSEX&#10;aUIENmmwiU6Bo7hhRFwOxxRkAkhSSkcy8HNhF1jLEtd4TT17niFBqcD3bYJrexkExHCiHwMDWxxy&#10;780jd+IfTPTirSkgBHQUMsRJz59uTxpiyYyZ1/+HLLmZSYHAmvkYh8DYfsBiBau4azBZl8BxrBhW&#10;cSCKEhobL79KFL3n2bsicAYEUJiDCeAQ+MCKDkcuEgHA521YiGwWi59Ew2535SJJdPm5fXwJj1OT&#10;1J4W5bZsNVEhIAPnuX0gZvkg5/DgOTcDzoTG7MR8iZQkdw5QwBgQBOpH9gTNrm8QKhQ6cfOrqQZn&#10;JR7OlAdkc1iMIxNGTrjklIwR97TpV72vtHTm5XBWOyD7oRRks+fQtMyR7q6tf3rrzR9c/9orX6nZ&#10;teOX1/f3H3nVMA3Aehm9w93Y461cOW36te9HNhvPE99wYIok1jY2WBjHIgAwvb66lchePRgnpAAw&#10;/f5pl0iyqxzZCo3BwJf5zEH+90fIUBP+IChw9NDhuylfe4kJcnSQ43kk4bxH3uMvd3U1kd3iOCyu&#10;yxhqo1Q4hvwdYxJRKkRUYFUO2b010zRcpmnCNI0y0zQwzCaaplFif5ZM06CgcBdy41MNl8tdFahv&#10;uOhr3D4Z1gsrRbaqnnVOia6nu5oOr7m/t2fbTwFDB0D6+/c/1b/j4PYpU1dfMn3GNT+XJHd1IQ2o&#10;rF56YWvLhnpdjx2HwwLxq8NQYMekkC0+8LN9yu2pXAIIqj3OmOlqYCCXlM6+EI7YwGT5fMg1W43L&#10;TGv5FozWQSgLjKDcoFmydLytZePvJME1nALMK8rekrraVbcoLh+vfeUndxecomowDE3t7tzy92Sq&#10;6xCGWfUopRJ3DO8PIBBSkKgwMOH3hQ++mkx1vkZNqlNqCKCmSQSp1Jo0B0UagEapKRpGJmWaGTMa&#10;bX5pxIQ7zE3GA2p5+eIrZNk/C9ZDuGERbhSWTMi00UwjlzFNA8eb1/+gt2frvfY+E9bLSwJmuL3t&#10;+d2lZXNfqKpacg0cmW1QKHJgut8/ZWF//4HjcFwRC0Wp/Z+3USPns+p2V9QLgiSYZgZ2m1kxaB2A&#10;XFoyc759LG/64r/zGIKiSFFImY6k9t/Q4Fcj5jEmADA721/8I4DQMOcrLlfF/Oqq5VcCvtnI9qsW&#10;cr4DgEFhBoOhnX/u79v3NIZXINXZ/3l5XAagCFQYSU9GQsFdGzo6XrwXlihnwnFcGgrMosPMjwqA&#10;2Cm3kxWCmpoVHxcEIYZsRRIv//Azn5ZKh7t7e9562t7PnDIY8aqAuaezY9PjKIBoARiCIFV4/VOY&#10;XVfFiWzvUBAMXQ/CkZOYsoiXewSXUlEhCFIt+86dT0tK510mK97ynN9EOCY7XivJXrCAPKsy4f6O&#10;GcW5DK8QZA4arF97MbzJJg2gi5Ks4JJ8xMDrBEpgTfzMF2Gorcs+j1/krMlFkAuRcdlk5KKgUVgT&#10;EWuLC47ZZ7CN2XMzdnsTQMFSioOT7cziclWeXVY+ZxmyhwmbpRnB8oEJvni07dVMpr8D1qCozDmP&#10;AkDLJXwgAAAbAUlEQVRfeM8GTUv2FdAEQRBEUhKYfs5onyEWPfoKd38GflX0Ky5fpcdbzxRU7MWK&#10;AKTKqmU3wF6FkC3ja6ZpmKZp8Eb/k6asomZRWGXAJjRKTeYToKFwjb0PlgjCHEsApw9YP+Y2NAAr&#10;YMaLbPk63wZYfZ5G9sSQEgWB9wAbDCyCzU3ICQoiFdkOSPk2IHtyM4FREG6R5JqCUVd//g2wOs0P&#10;qyg04LA3TJPM5FubKHdtgCX7Gsj2LmIzsR9AMBZt2VtAE0wAcHmqZtrfeTmqEJa5rze4bSscuzQP&#10;XmZFWdn8GbAGIRtwAoiolJfPX8ndjx+Qhq4nTV3XhlBGjQCFeUJxKA6vDOtdmYQgAIer4l1Lh9oy&#10;sLz7knAUlUw7zxPygOxsnxNF4ZFdrG+ZmAYAcVrYKuZ0Es2yX7PrisNsgDPePPZnsZAbs4vbHTkg&#10;5PJFkYFsretoZnw+9patHq7q2rM+A0c+rGD77e/MS2XAHkZNIxyJHH2Ruy6LcGIvSYH18irjsdbn&#10;MfyMKwKAx10xxz4/YV9zqMAMHqW9vTv+T9MyJjhnAzgrCwMtL19wq922AbdHj7uyTpED07m2w25T&#10;PwBPJHLscUrTLBiCebCxwcJHGVlO5mTAhlMolVI4PtO8LzoBIYXYWSmxZoQsjTGyx0g5AFBKk3D6&#10;Jgln3A21abC4qjQsgmDPns+PWoO1MjPf30JmHr4/mQMPAEjULMgBxeEMSdYKzbzkmGjAPivI1mwT&#10;WH1BuPsX5Aua62BRDifom19x+FmCDbxCCJjXgvJyiKgo5RWS6OZV/PnOy0JGS0VUNZTKOYY/lrUt&#10;kUx27Ud2EEK+DQDSgByGxV554HRiIS9eoNRQbQ0me+mMAPl7mP7AtHpBUEpgESEBALe7eqYgKDyr&#10;xJQ3ZQDQ33fgDVj+1rxTQe59sjDoSxknU1+hC/nYWYaTC1EoWDllvweTETrzQ2Abe0/MSYbAGmeD&#10;BrEUMmP0wSJWNwANIGxWZA1iDhHMXgXrOCRQuJzCVlg2+CQAostd0QjI+UwfvBKGt8/pajrYDdCh&#10;VPxs1Uj3Rw5uPXrksa8O0zY3ANUwMhTWKifAWeULitIhQCYVb99aWjJtnr2LncfLs4YkyTVud/Wi&#10;ZLJ9s33ftNfXcD4XGwvYcdEAoBtqbzTStIXSq6IAGu3feU+4cQRvGRkaBdhxnUuOgnQpUESuPf/l&#10;8/5QWC9n4IwZ3kavwOIQEnBYfB0ObTFnkrx3KYRwS7nPMRDC+Gw2QBI5x3sATIElzxVCuIxNGJBR&#10;7esSl1I6TRQFGYOHPmWxswDMdDrcCacj2OjiH57JlHpG7TvW1vrMDwtoI+BooJmrHmPPh4VJDSQS&#10;HbtM0/iYIAw8Cgu3y3IU8Pka5tuESwCgpHTWpYIg8iF1AyFefaF9L5jUCMJx5wScQTIiUDqYq+xQ&#10;5xR3fSRjuN6Jep+iIq8PMTULWnHZahqjdCBwhvnSZ+AE4yTgjCsmTw9qJy6UR2chdRXzF3zs15Rq&#10;P4Pt90up6TNMVeNmvLBARA2WyyHzex0OJKctJgBTkn0NhIiMdcg9nhFlFvFk1EgQ2YoNXttKka2Q&#10;GMk8zWRPnigKMcADFFIy2dWUM9DZrMuLB/D6G2bZfkA6AKGkZPYy7njAkZPjodCujbCekZ8gc10A&#10;x9EMUCCxjIQgJyavnJdwR2gR95SWzbvAnrh1kxo6KNUBxKipSaappwGIFGYS1jvzqGp0bzRyaGu+&#10;ixXqgDEgZ7pcPt4H2GvvZ6uYG5bBmiktMiiMcPnwM8C2TypKoFoQxHydM+hg1I1UP/eV9w9lK7uj&#10;sT3xvvlQBscJgM+NxF9/GFCaSHQ2ATQGSz/AFHuA8/JFABm3u2oeILgAUw2UzFrlcvlYojIW0CED&#10;gKYl+6PR5p2EZDnB8/2dn2hpftdGi3UZGdUUe5Er8gI+Hsg2t5GCCJdFFUk1NcsvralZfjHy+w8w&#10;kY+l8kFHx5bnopFD1+a7aCGzMWOF2c2YKh12g9z2b4xVGzBvoPAMETwxDLRJkrwV3H5eruU39roN&#10;AKZhqrx7Gm835bM5sN/ZMUNtYe4cfoX25Vx/UFBqqplM3yFNSzDfW7baAo7sIwGQPO6KBYRICgBU&#10;VZ1xM7IJe+B+aTUc0rVkq01tzBGDj6oaVD4qHgq9PC2MKMloBdVxV2sNsuIWJJHwmmQF2UTLu2Xy&#10;C4oMwBBgdmEQFEK47MYsI4MChzWLwPHmYJpc3mZWqKzFa6cHlgQh2zNlsLfDC/wmbJ/BQcA/b6FC&#10;HSN2lh6HERwfIjgkKLE8gkLBHa2w+pEfoQK44Ai3p6pRFBUBEFBeseBK7liecKOpZG9I1xP9cPo7&#10;N09UYWz8qEELXnILXcktS9XEX3YZiFiQeoqNbRUnPhyvu8hNUyyaGDyssVBzUByOBpm/Yal9DRYX&#10;y645El9ewGIf2crOzncLgsw/aF4XPmT7InspBtx5+CgctmngWZ38sjMzZ7GNPQtbyRl30A8n3+5Q&#10;MGAaEgB/MLj7K3DyETPC4lffqCR5Krze2qtd7spaSQpUI5uwWf/749GWJwHKUpuwPFwsdlqAo1Tk&#10;JwnWT2yVz3p+kp9mCHcs8zxjfV4IR2Vy5/F34Dkle4fJ3Pv4cwtBvkm4mNwGvwCxewnUFAoRA/m0&#10;SbmiKfuNV6AyOpABOqjVolDFhR/ZHcHSvqhwnKCZbZcNeGYSKhS54ViEkBE5cQMApeaI/fCYEwev&#10;0NG4bbA2FHofEaAmgHSk/3BU11NsleaD1NkACAiCSCsql67yeKqXiaLCCIMNYKbMMvojB3cO3GEE&#10;vUTI4IEiQ1BJ3mclhcbjFii8jlrGpSOXz4sBsbDhySd4Zyfkili87d0J26TmmFZc/mR2cZb2xcXt&#10;p3BsUIx1K8QclLtCDmhZaeFKX2YD5mWFkb5JthIzcwqbgIa7byGwE4AZ/clE8KC9L7fv06wNVdUr&#10;rvD5Gq62U3/mHptU0/H2eOz4VhTRejlCc4rVV4UpZ3A6sb+FgxY6YeZyEYAz1tn4cnP7mGjKi5wn&#10;YCSmApaGlbFtCWSzQYwVZShUxuJNN/x3k5p6Iek/2TlWtAgZhOEbHOy5+CgbftUdjK0u6D7UCtpn&#10;xyaTqc599ufcvh/wpvJ6KxfW1Z13BWe/5f2Xlb7w3pcxMEmOwmFhkKVtiJ7LdVe0dhZI7QXLuCN+&#10;dacOFAAhBalw+HI3gJPFkQXxs/BNpkNii2OKmnRQjrUQwmVLN3PN4r8zGy/j3Rm7zFjoQnxZc8Ee&#10;UtcNtZDUHlnnEiLwsm0hYK5lLDKFKccGI1gew440k2azRYl4537TPEEZzcLLWH8Rr7dmMZywNXC/&#10;KcHQ9ifBy0vFWHeHfpJ88mOuv3ERcBIcvoqGEU0yJOezBIsbZZwpoy0Z2XoD3vkpC4XYcdlKQAEg&#10;FNzzQloNp2CV6vDAyfsUANAJoFwU3Z66unM/gpF58PDqcAOArmupQsLuAKdjBEKEXPvocOAjdthk&#10;xHtcDUXAw749uwwFYMv9qVTXAdOkuiCcUJ8JcPLoZoggMnk2K7GZmo7F44n2LbBYquioDCFFog+h&#10;0BufEGMwGE4nwi24rSyrpRiLt21RU6FmXVP9EGgPIQJL0OcFkAaIC0SigGlQShPR2NHNg120EMLl&#10;swQmOtpfvq+vb+9mOMW/+CTaOgDF7a6aV1d37ntRmNYxV2Af4AI0LdZnmgY4N8GhIAAgApF5B/6R&#10;gHcV5AlmqJsXMhrZBGARbrL3MCw1P/MIo7CIlcJRZAxMRMipJKCqoYOmngrDmnBG7NpYcKsLOIMU&#10;7mRf2E1GrZ2a0ARvpeUB1J6uNx9rb3vhIYCmAfQSi9dmHF8CdnQTBU0SQKHUiGEMvsosKbXP3tJw&#10;7Jd+ZOfjAYCMSU3mP8s7YwwHfsUVAJi6Hk9aPrTDjs+BlVGSfHymxGERCMx6p8tdDtPImIaZ0Qwj&#10;kzCNTMwwM3HTUNOGkemlVIOzcI6QR7LktgFTlqqGug1DUyVJ5jM/AtZEWA5rApPhpOlh/swSAKRS&#10;vU26nmY2XQ8BIIzUcSFv79AROUAIgghaoIqEAkMK0A5G7i99ylD4JMM8olwAjQB6K+w3QCm8sDjW&#10;NJxUshSwFeVO9csTUAhRsXqwrAF87t9c4ZlfQQq9PoHjsC/BWUkCajqy3TSNqCjKrPBTFyyXSubE&#10;wFb0Hns/ZFegEdaEwtrGepilKwEcWd2sb7j45uqaM28GKKHUCFNqeiloglLDoCYVATNNqQk10x/Z&#10;tf1/FtvnM0fxYTMgUAre1grTzGjx6JHHXdVLP47sJNu5aWN5boUp3xCNHPu7NQAGXipvJ8wFm/XY&#10;u2OKRGZ358UAYvcPn1ong2wbvWg/hx8AiJVIjTkPsMmGXc9tt4+JUOz+KWSbRliklWSaNEKtxaEL&#10;VoxtaJDnOhHFSRU7HmC6CwOg5XBMqwlYRMvs47kiGVOOstmRn9XI+GR5HL3TKa9ZTqhqX4hSzQO4&#10;WYZE5vDAp2I1wBWF9nhrF8MaXCyhOCvUlMc7i0iy7C4VRcnuLDmA7CLPIqxOFyV5wFON5QECTlTz&#10;nwhqskmPIRoK79leaRFuIcWbGdFRAFpf/8Ej9v4kbDFzJOsts+PkQKLU1A0zK882z7rzLA/hfs91&#10;2WN9zWtSYwRkAazEaiyhAV/CZoBDotQwQSl7ryOoOzzhV2p7ISMmsrNK8rWWhwKvCAYwqoTo4wp+&#10;RJmZTH93Rk0cR3buZPbgvMOED/YK6vfWzrXHM3vxbFzzLIdt/hEVIrr5VZN31WQyqBuAbJoqY3d5&#10;b6rhM+FbS0GWI0cwuPslu32F5uUFADmdCu1Op7r2YvjSpSMBAUAopWlQnZ/c2KTEWHcGZ3IVBkIc&#10;re/OAGOJzawbCDJfE4nnJPgJQaOmalBq8oXjJtr4HA34CSjXJ7+Q2cZAdlURGYA0Th0zYraFsdg8&#10;SwaApsPh3euQHbDOCFHO+a8CMETJVRoITD8bOdpYOJ00kG5HFBWvLCl8vRx2DD+AKQCkk+GOnGMK&#10;WS1hl4pkrJAEALoW2ZNMBQd1IB8EYjC0+wU47BXfvIJhUpJ7BgVgUKplNDXGrwYDGfuz7+cQE6Gi&#10;O+c33gGG9btflr3lhKAj59p8LSECAIauqpQafML3iZv3u3CHlYGJioCwaoVM9CvET4FX3jKlqT5O&#10;hDtiwyIjXPbSBmbirs7X/gQnl5AJ56F53p9dQwaAioolH+Cuwx6cT4WpA4AkeatlqayBu14+G7AJ&#10;gKbSPbty7ldQ31Gaxf4PyI+JeMeRQU7JhQzbqhTs3fGcvY/N4sXiDykAGFTt4fYNlrd5oI8EUalG&#10;dqZNXm5lk63qcpWvIETgk8/znMrARKybapBSgyLHBHmaIwRrsk2BIAlHdi10UuK5nQHXyHEh3FH4&#10;jeYa81m75HS6Z18k2nIM2bM5U04xh3oNHPtYVrlolSh6anLO0ZFdgxd+/9QzFJefpW/lG83LbqJp&#10;Glo0cvTNnN90FDJDUTPXyd8NAMlEx3bTNAqZ4UQAajod708le3bCURQOvPiCPQ8BECGvpyIBIKpq&#10;hE0mTPwAskUS/jsJBKbNAAbq5+TGKg8kbQv4ZywXBNENDCQyYGUkefkduhY/Yq+4A044BT/YSUfB&#10;Y7wSlg7GAwhMAckyYBQi8vAyMHPQGEXtoOKDaTpzA+nZbwh2v/mQaYXrsRfKUuewWZ6f7TN+X/20&#10;iorFufV+cuRR8ezpM6+/RbAcHYBsmZgNQB0ADCMTTyTa3gCnAUWhg4pkeZqxkoyuZLLzLVq4AsZM&#10;q737DSMdRLYCb+Qr0okxGAMJBpLxdsZVMI08n56HL9eZAQC3p3L61GlX3QpgFnc9JhpoALySFDir&#10;omrpCvu3JJygDnbsAOEmUz37bBs3k6sLfr6TrVQe4e1iAJJ2cEcATp+yqpdDbTyY0s8cJ63yiI5m&#10;Mb7M/YtfJU0A6Ovbt7ZRv/JWRfGzPDx8UnAguyM8oig3zJn//tsNM9MeDu15/P83d3UxblxV+Lsz&#10;Y6/X9nr/0t1uEqUkcdOiSFAIUgkEhUi0Qmp5AKnijQiJF4TEM7wBUnlBUCp+FMRDG1UJAkGqqpRC&#10;m9DSqkSBdNuEpcnSeL1eO5tdr/9/xjOeuffyMHM8115n19vsKjmSlYk9O/fOvefce36+cy4gSBV3&#10;AMTD4bFd+z725Il4fOZLffqjgrt1AMK2yrVGPfc/BMJC6vYgCx9BQlX7OWya+ZTgrqsPBi5hVjO/&#10;IIRNWgaFELYuurfHTMhqNZVyuc0NfagBzySxEYSrehFeYU3TRx544PEftO1yOb/6rwwgKFPMBKAP&#10;Re7be/jwt34aDg8fgMe8dEg0aUxU1VACQK26sOQ/34W34w+KVb/XSQMQ3bPn+Hemph/9MqS7T0A2&#10;GWBJ4bqqfAohwTrxdB2MISolNxnTwbyzqSul0rWF7RBcEgqJzuopCSw9CFdSMXOqHQsEXlhvJTZv&#10;LeYL75/du/vYd/1n1tB9ZhAQqM4tAMMhI7L7oY+f/H2juvhKsTQ3a9ulOV2PJEZHkyfGxh46Hh4a&#10;nUF3TSwVtURuegZAy2XPf09Kp660RTV/N911hZRqDjCHx7ymZeWzACd10VbaJ+AFkQtguFpL/R3d&#10;ubsUdqHiYkS9494bK+mFcVKfLNdtpNfys+dmZo4+5v+uZnep15RPbOh6OHow+dTPp6aPniysXf6r&#10;1cq/axix0fHJTzwxPp58PBxOTCNwQNFCR3FfBj+WbdumWa2mXvLvScADpIyhu6D97UhdjXbCLlaz&#10;4gSAtgQbuFgg/LELD41MhodGJje7uYd6586pN7KZe9drF1AYgJlJvXh6InHoYDQ+9QS8ie1FZWno&#10;LgvihoyINT758FfGJx9+EsHp9lR4nQAGVHybIdhdKMzBKpXUi/n8pasIFqeu2s/YhFGY7ABMVGAD&#10;uGs1mvXcxbGJQyfQLWikOna8iUJwrVq5Qfm3qs1D9qDKuL3X3f2Tsp9HNAH/VLhs5rXf7tr1yIlQ&#10;aBjwyvZMIEjUJw+8WmrUCoUi0YmJ5LGJieQxBJku9C70DHVuaMFwAYSF4LiZe/37kC4lplT88aIK&#10;H/cKqVBYNZ69k9Tv/Xfq6L1tfZc2AHBuzaYzL//OcWyyv+oIwgoWgirvFFYy4DEL7ZxUH0vFARMs&#10;M4ZulTAEgLXbprWUefUUgGv+b712+OZMxQQJIjliOhU1CsW5c/61Wu2RYp7EJHqrmb9i28VZdO96&#10;dGTnZoK7nrqnhxBTAADLKrxeKn1w3v9vDJ7wxBEILdllpCmpTidaSIb8TwgBaMaBtwDQGTxUXNCw&#10;WsVrqysXT6E77LeVTUW193uZbzuZUXVI3i3/kIfJv0uNb5VGAaC49t7fVlcunuXcMeExlQaPgQjT&#10;qzqp1Gr+dBp5Ax7j0QT0TmrNfwY4d5ZWVv75y0r52iX/t36lc0gF3ODTQaep5/5oAFBYmz3vuq6l&#10;/E7tqGVljELxyl/6pNjI4J8t8ma3OBNUccxrW+Bm9vzPHKc1B0+Q1NQyqpapEvW1E/6BN8YtBCAM&#10;CoPEEZgBXqKy5OatlXeec5w65aMCwAyC84S3Qn3Gp+/vH82xp+y4DIxxlw8w/3f8WUdMajsVDtp2&#10;8oVQFhZS5360nPvHKc5d8lCSXavm/pKjS93FovAYhwq6E4aUwWPcKnym4sI1c9kLZxYXXvoxAqQW&#10;OVVU2nTHlXIdQIGehXa7nLKtQtr/rncuGAAmBEexcPVl+CYDApU78EjfHmI6yFSQINbhjU2s0Vj6&#10;94fzZ3/luO01vx9lAGn/XrKxCYmmMi8d+j3sf+hMoyiCWDzZ5DoA5Fcvn1rOvfkCAmwzEIzToGry&#10;VnfcrQpuv7mRQjp3w3kmAbFD2/32FsilE8F9BuO5xcU/P7Oce/s5xzHn/O+JUai6ABHZWL1hFxV+&#10;RyrbKICw45iZ5dxbP1zKvPprQJQRTLCD9XHbTZ1vUnLymvcjp15LX8b6cFgHfWTZlTXLKr2HAHjS&#10;QWAp9/bGijvN9zbYp2gFHaVCwf0mABQKs6ezi6887bpWFl4CxH4EMXPAG28VSNBE/xPwVPW36d/P&#10;XMFXlpcvPj9//cwzUroryt/p8JJGBi7EICHh5wT223HvdJcF1i8gDACXQvTN3NlmWrcQSbZT4aDt&#10;JdWmSAAoS+nk0uk/PVsuz11IHvr6s9Ho1EH/HgNBahRVPOytzdzwv4+iW6BarVbxyo0P/3C6XPrv&#10;WXiHEKu45E5mBgI7WgV+9yXGWAvdVR11KDHReiN7aUo8+lVN0+IIbFZq02211v7DudVGEFslhxr1&#10;o5/g0i7YUcuVHvVyoQPPfrURCIoBoHXz5hvP1xu5teSDT307Frv/GLyxqwEgtJnKVL31xQjsQgur&#10;4bcDq1W9mk6f+02xcPUFoJNzSu8+7LcTQTcgfyPaTEXud/9Wd1wVgMIAcCHbFhAdqLb2HZIaBRDY&#10;sTju9hIxnwNPZfNjvTJTqVzPzF5++s2Z3V/85q6pIyeHI5NJw4gMa5pO6iTZi6SehaFkEknJwXnb&#10;bpnF+VJp7o9LmdfOSGkvwGMyCgmRc4lizHTIGSSk5NzZcOKE4IQUIlLT34xm81bKda2Wrofiyrt2&#10;0FlmY/mGlA5DkCJX9+8bAmBJSCkEl5w7apE89dPdH877JazXEaTRUcpiTEperVaun31/9idvTd//&#10;+a9NTx35RiR63xFDHwLTdI4gnq5qC7bfv2EEC6PjOHbNtorlcuWDc9ml879wnXoagUOQyr1yZWxu&#10;m0S+jqSEkC44dzYS4M54SNF3DDai3hAapBTCaZtOKBTbacFVkxHoWrKRkf2fY15RMjUeSqsfrS5t&#10;+IzSbCzf4NxUMa20WhJjhxnT+Uhi/xcG7JgEIGrVG28rz1CRSZtNngSgGUZ0dGhoMpkYPXA0Mfbg&#10;8ZHEvs+EjcRewwiRIND7uZZZKjZby5fLpfk3arWFi1arMO+6jSICQYfSF/W7zsAB0JkWisTjex/Z&#10;sHOC243G0iy6d8UO8ouxUDgW3/Mp5sFq1EUqCsCyrNJNp13N+m2q46IBEIwZoWhs5tOaZqhoJIKA&#10;qh5c3xkkbLN5Ky1Ee9Bc185CouvRiUhkIpkYPfDZ8YnDj8WjM0ci0ckZdIfmaKxlyyqvmc3ldyul&#10;+QvVauodyyosum5jFUHMX3XCfVSSgBaKxXZ/UtNDfgkYDCM4L1iHt/PHQCFBKVmrlb/mumZ5gPbV&#10;viK41mOx2ExS00P9jhPZTlLHiQGwnXaj8X8cfFAPzJoSwwAAAABJRU5ErkJgglBLAwQUAAYACAAA&#10;ACEANuZVo+EAAAAMAQAADwAAAGRycy9kb3ducmV2LnhtbEyPQUvDQBCF74L/YRnBm90kJVZjNqUU&#10;9VQEW6H0ts1Ok9DsbMhuk/TfOz3pbd7M48338uVkWzFg7xtHCuJZBAKpdKahSsHP7uPpBYQPmoxu&#10;HaGCK3pYFvd3uc6MG+kbh22oBIeQz7SCOoQuk9KXNVrtZ65D4tvJ9VYHln0lTa9HDretTKLoWVrd&#10;EH+odYfrGsvz9mIVfI56XM3j92FzPq2vh136td/EqNTjw7R6AxFwCn9muOEzOhTMdHQXMl60rJM4&#10;YauCdL4AcTPwhssceUqT1wXIIpf/Sx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KE5Lh9CQAA50EAAA4AAAAAAAAAAAAAAAAAOgIAAGRycy9lMm9Eb2MueG1s&#10;UEsBAi0ACgAAAAAAAAAhAJi2Vx2p2wAAqdsAABQAAAAAAAAAAAAAAAAA4wsAAGRycy9tZWRpYS9p&#10;bWFnZTEucG5nUEsBAi0AFAAGAAgAAAAhADbmVaPhAAAADAEAAA8AAAAAAAAAAAAAAAAAvucAAGRy&#10;cy9kb3ducmV2LnhtbFBLAQItABQABgAIAAAAIQCqJg6+vAAAACEBAAAZAAAAAAAAAAAAAAAAAMzo&#10;AABkcnMvX3JlbHMvZTJvRG9jLnhtbC5yZWxzUEsFBgAAAAAGAAYAfAEAAL/pAAAAAA==&#10;">
                <v:shape id="Freeform 3" o:spid="_x0000_s1027" style="position:absolute;left:1215;top:465;width:79;height:14760;visibility:visible;mso-wrap-style:square;v-text-anchor:top" coordsize="79,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1MQyQAAAOIAAAAPAAAAZHJzL2Rvd25yZXYueG1sRI/NasJA&#10;FIX3Qt9huIXudGKjJUZHkYKlEBc2LerykrkmwcydkJlqfHtnIbg8nD++xao3jbhQ52rLCsajCARx&#10;YXXNpYK/380wAeE8ssbGMim4kYPV8mWwwFTbK//QJfelCCPsUlRQed+mUrqiIoNuZFvi4J1sZ9AH&#10;2ZVSd3gN46aR71H0IQ3WHB4qbOmzouKc/xsF0T7Tm2O2y3BLs6+DzN2pTLZKvb326zkIT71/hh/t&#10;b60gnsbJbBxPAkRACjggl3cAAAD//wMAUEsBAi0AFAAGAAgAAAAhANvh9svuAAAAhQEAABMAAAAA&#10;AAAAAAAAAAAAAAAAAFtDb250ZW50X1R5cGVzXS54bWxQSwECLQAUAAYACAAAACEAWvQsW78AAAAV&#10;AQAACwAAAAAAAAAAAAAAAAAfAQAAX3JlbHMvLnJlbHNQSwECLQAUAAYACAAAACEANU9TEMkAAADi&#10;AAAADwAAAAAAAAAAAAAAAAAHAgAAZHJzL2Rvd25yZXYueG1sUEsFBgAAAAADAAMAtwAAAP0CAAAA&#10;AA==&#10;" path="m,l,14760r79,-82l79,68,,xe" fillcolor="#afafaf" stroked="f">
                  <v:path arrowok="t" o:connecttype="custom" o:connectlocs="0,465;0,15225;79,15143;79,533;0,465" o:connectangles="0,0,0,0,0"/>
                </v:shape>
                <v:shape id="Freeform 4" o:spid="_x0000_s1028" style="position:absolute;left:1215;top:465;width:79;height:14760;visibility:visible;mso-wrap-style:square;v-text-anchor:top" coordsize="79,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wXxgAAAOMAAAAPAAAAZHJzL2Rvd25yZXYueG1sRE9LSwMx&#10;EL4L/ocwgjebtGXLdtu0qFAQL2If9DpspruLm0lI0u36740geJzvPevtaHsxUIidYw3TiQJBXDvT&#10;caPheNg9lSBiQjbYOyYN3xRhu7m/W2Nl3I0/adinRuQQjhVqaFPylZSxbslinDhPnLmLCxZTPkMj&#10;TcBbDre9nCm1kBY7zg0tenptqf7aX60GCrNhiNOFbz7O8xd1vfj+9F5o/fgwPq9AJBrTv/jP/Wby&#10;fLVUhSqXZQG/P2UA5OYHAAD//wMAUEsBAi0AFAAGAAgAAAAhANvh9svuAAAAhQEAABMAAAAAAAAA&#10;AAAAAAAAAAAAAFtDb250ZW50X1R5cGVzXS54bWxQSwECLQAUAAYACAAAACEAWvQsW78AAAAVAQAA&#10;CwAAAAAAAAAAAAAAAAAfAQAAX3JlbHMvLnJlbHNQSwECLQAUAAYACAAAACEAJX+cF8YAAADjAAAA&#10;DwAAAAAAAAAAAAAAAAAHAgAAZHJzL2Rvd25yZXYueG1sUEsFBgAAAAADAAMAtwAAAPoCAAAAAA==&#10;" path="m79,14678l,14760,,,79,68r,14610xe" filled="f" strokeweight="1.5pt">
                  <v:path arrowok="t" o:connecttype="custom" o:connectlocs="79,15143;0,15225;0,465;79,533;79,15143" o:connectangles="0,0,0,0,0"/>
                </v:shape>
                <v:shape id="Freeform 5" o:spid="_x0000_s1029" style="position:absolute;left:1215;top:466;width:10006;height:68;visibility:visible;mso-wrap-style:square;v-text-anchor:top" coordsize="100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H+HygAAAOIAAAAPAAAAZHJzL2Rvd25yZXYueG1sRI9BS8NA&#10;FITvBf/D8gQvYjc2NDax29KKFU9Cot4f2WcSkn0bsmu7/fddQehxmJlvmPU2mEEcaXKdZQWP8wQE&#10;cW11x42Cr8/DwwqE88gaB8uk4EwOtpub2RoLbU9c0rHyjYgQdgUqaL0fCyld3ZJBN7cjcfR+7GTQ&#10;Rzk1Uk94inAzyEWSZNJgx3GhxZFeWqr76tcoqMpQnq37yO+X3/vgXvt+fFv1St3dht0zCE/BX8P/&#10;7XetYJFnaZqnT0v4uxTvgNxcAAAA//8DAFBLAQItABQABgAIAAAAIQDb4fbL7gAAAIUBAAATAAAA&#10;AAAAAAAAAAAAAAAAAABbQ29udGVudF9UeXBlc10ueG1sUEsBAi0AFAAGAAgAAAAhAFr0LFu/AAAA&#10;FQEAAAsAAAAAAAAAAAAAAAAAHwEAAF9yZWxzLy5yZWxzUEsBAi0AFAAGAAgAAAAhAIpQf4fKAAAA&#10;4gAAAA8AAAAAAAAAAAAAAAAABwIAAGRycy9kb3ducmV2LnhtbFBLBQYAAAAAAwADALcAAAD+AgAA&#10;AAA=&#10;" path="m10006,l,,79,68r9860,l10006,xe" fillcolor="#afafaf" stroked="f">
                  <v:path arrowok="t" o:connecttype="custom" o:connectlocs="10006,466;0,466;79,534;9939,534;10006,466" o:connectangles="0,0,0,0,0"/>
                </v:shape>
                <v:shape id="Freeform 6" o:spid="_x0000_s1030" style="position:absolute;left:1215;top:466;width:10006;height:68;visibility:visible;mso-wrap-style:square;v-text-anchor:top" coordsize="100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83ygAAAOIAAAAPAAAAZHJzL2Rvd25yZXYueG1sRI9Ba8JA&#10;FITvhf6H5Qm91V0jTdPoKiIIHtpDtZfeHtlnEsy+TbNPTf99t1DocZiZb5jlevSdutIQ28AWZlMD&#10;irgKruXawsdx91iAioLssAtMFr4pwnp1f7fE0oUbv9P1ILVKEI4lWmhE+lLrWDXkMU5DT5y8Uxg8&#10;SpJDrd2AtwT3nc6MybXHltNCgz1tG6rOh4u3cL68jcacvra8l918k+VPMnv9tPZhMm4WoIRG+Q//&#10;tffOQvGSZ8VzVszh91K6A3r1AwAA//8DAFBLAQItABQABgAIAAAAIQDb4fbL7gAAAIUBAAATAAAA&#10;AAAAAAAAAAAAAAAAAABbQ29udGVudF9UeXBlc10ueG1sUEsBAi0AFAAGAAgAAAAhAFr0LFu/AAAA&#10;FQEAAAsAAAAAAAAAAAAAAAAAHwEAAF9yZWxzLy5yZWxzUEsBAi0AFAAGAAgAAAAhAPA53zfKAAAA&#10;4gAAAA8AAAAAAAAAAAAAAAAABwIAAGRycy9kb3ducmV2LnhtbFBLBQYAAAAAAwADALcAAAD+AgAA&#10;AAA=&#10;" path="m9939,68l10006,,,,79,68r9860,xe" filled="f" strokeweight="1.5pt">
                  <v:path arrowok="t" o:connecttype="custom" o:connectlocs="9939,534;10006,466;0,466;79,534;9939,534" o:connectangles="0,0,0,0,0"/>
                </v:shape>
                <v:shape id="Freeform 7" o:spid="_x0000_s1031" style="position:absolute;left:11155;top:465;width:66;height:14760;visibility:visible;mso-wrap-style:square;v-text-anchor:top" coordsize="66,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5MygAAAOMAAAAPAAAAZHJzL2Rvd25yZXYueG1sRI9BT8Mw&#10;DIXvSPsPkZG4IJaOimory6YOadLEBSj7AVZj2orE6ZpsK/8eH5A42u/5vc/r7eSdutAY+8AGFvMM&#10;FHETbM+tgePn/mEJKiZkiy4wGfihCNvN7GaNpQ1X/qBLnVolIRxLNNClNJRax6Yjj3EeBmLRvsLo&#10;Mck4ttqOeJVw7/RjlhXaY8/S0OFALx013/XZG2Bs/VNwr9Vbdhred/f1/lChM+budqqeQSWa0r/5&#10;7/pgBT9f5kWxyFcCLT/JAvTmFwAA//8DAFBLAQItABQABgAIAAAAIQDb4fbL7gAAAIUBAAATAAAA&#10;AAAAAAAAAAAAAAAAAABbQ29udGVudF9UeXBlc10ueG1sUEsBAi0AFAAGAAgAAAAhAFr0LFu/AAAA&#10;FQEAAAsAAAAAAAAAAAAAAAAAHwEAAF9yZWxzLy5yZWxzUEsBAi0AFAAGAAgAAAAhAEqDnkzKAAAA&#10;4wAAAA8AAAAAAAAAAAAAAAAABwIAAGRycy9kb3ducmV2LnhtbFBLBQYAAAAAAwADALcAAAD+AgAA&#10;AAA=&#10;" path="m66,l,68,,14678r66,82l66,xe" fillcolor="#afafaf" stroked="f">
                  <v:path arrowok="t" o:connecttype="custom" o:connectlocs="66,465;0,533;0,15143;66,15225;66,465" o:connectangles="0,0,0,0,0"/>
                </v:shape>
                <v:shape id="Freeform 8" o:spid="_x0000_s1032" style="position:absolute;left:11155;top:465;width:66;height:14760;visibility:visible;mso-wrap-style:square;v-text-anchor:top" coordsize="66,1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Y5yAAAAOIAAAAPAAAAZHJzL2Rvd25yZXYueG1sRI/LagIx&#10;FIb3Bd8hHMFN0WSkeBmNUorSQt14eYDD5DgzmJwMk6gzffpmUejy57/xrbeds+JBbag9a8gmCgRx&#10;4U3NpYbLeT9egAgR2aD1TBp6CrDdDF7WmBv/5CM9TrEUaYRDjhqqGJtcylBU5DBMfEOcvKtvHcYk&#10;21KaFp9p3Fk5VWomHdacHips6KOi4na6Ow0/l34XXzH7tud9OPjb58zKHrUeDbv3FYhIXfwP/7W/&#10;jIa3pVpkaq4SREJKOCA3vwAAAP//AwBQSwECLQAUAAYACAAAACEA2+H2y+4AAACFAQAAEwAAAAAA&#10;AAAAAAAAAAAAAAAAW0NvbnRlbnRfVHlwZXNdLnhtbFBLAQItABQABgAIAAAAIQBa9CxbvwAAABUB&#10;AAALAAAAAAAAAAAAAAAAAB8BAABfcmVscy8ucmVsc1BLAQItABQABgAIAAAAIQCfEsY5yAAAAOIA&#10;AAAPAAAAAAAAAAAAAAAAAAcCAABkcnMvZG93bnJldi54bWxQSwUGAAAAAAMAAwC3AAAA/AIAAAAA&#10;" path="m,14678r66,82l66,,,68,,14678xe" filled="f" strokeweight="1.5pt">
                  <v:path arrowok="t" o:connecttype="custom" o:connectlocs="0,15143;66,15225;66,465;0,533;0,15143" o:connectangles="0,0,0,0,0"/>
                </v:shape>
                <v:shape id="Freeform 9" o:spid="_x0000_s1033" style="position:absolute;left:1215;top:15143;width:10006;height:81;visibility:visible;mso-wrap-style:square;v-text-anchor:top" coordsize="100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02rygAAAOIAAAAPAAAAZHJzL2Rvd25yZXYueG1sRI/NasJA&#10;FIX3Bd9huEI3pZlo0ZroKCHS1o1IbMHtJXNNgpk7aWaq6dt3FgWXh/PHt9oMphVX6l1jWcEkikEQ&#10;l1Y3XCn4+nx7XoBwHllja5kU/JKDzXr0sMJU2xsXdD36SoQRdikqqL3vUildWZNBF9mOOHhn2xv0&#10;QfaV1D3ewrhp5TSO59Jgw+Ghxo7ymsrL8ccoOBUv8bbKPX4fkubp432b7fMsU+pxPGRLEJ4Gfw//&#10;t3dawWw2nSTzxWuACEgBB+T6DwAA//8DAFBLAQItABQABgAIAAAAIQDb4fbL7gAAAIUBAAATAAAA&#10;AAAAAAAAAAAAAAAAAABbQ29udGVudF9UeXBlc10ueG1sUEsBAi0AFAAGAAgAAAAhAFr0LFu/AAAA&#10;FQEAAAsAAAAAAAAAAAAAAAAAHwEAAF9yZWxzLy5yZWxzUEsBAi0AFAAGAAgAAAAhANNbTavKAAAA&#10;4gAAAA8AAAAAAAAAAAAAAAAABwIAAGRycy9kb3ducmV2LnhtbFBLBQYAAAAAAwADALcAAAD+AgAA&#10;AAA=&#10;" path="m9939,l79,,,81r10006,l9939,xe" fillcolor="#afafaf" stroked="f">
                  <v:path arrowok="t" o:connecttype="custom" o:connectlocs="9939,15143;79,15143;0,15224;10006,15224;9939,15143" o:connectangles="0,0,0,0,0"/>
                </v:shape>
                <v:shape id="Freeform 10" o:spid="_x0000_s1034" style="position:absolute;left:1215;top:15143;width:10006;height:81;visibility:visible;mso-wrap-style:square;v-text-anchor:top" coordsize="100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bbRyQAAAOIAAAAPAAAAZHJzL2Rvd25yZXYueG1sRI/NasJA&#10;FIX3Qt9huIXu6qQaNERHKa2FLuzC2ILuLpnbJDRzJ2TGTHz7zkJweTh/fOvtaFoxUO8aywpepgkI&#10;4tLqhisF38eP5wyE88gaW8uk4EoOtpuHyRpzbQMfaCh8JeIIuxwV1N53uZSurMmgm9qOOHq/tjfo&#10;o+wrqXsMcdy0cpYkC2mw4fhQY0dvNZV/xcUoGMJ59178tHv3pc+XNHA4mWul1NPj+LoC4Wn09/Ct&#10;/akVzJfpYpalWYSISBEH5OYfAAD//wMAUEsBAi0AFAAGAAgAAAAhANvh9svuAAAAhQEAABMAAAAA&#10;AAAAAAAAAAAAAAAAAFtDb250ZW50X1R5cGVzXS54bWxQSwECLQAUAAYACAAAACEAWvQsW78AAAAV&#10;AQAACwAAAAAAAAAAAAAAAAAfAQAAX3JlbHMvLnJlbHNQSwECLQAUAAYACAAAACEAUL220ckAAADi&#10;AAAADwAAAAAAAAAAAAAAAAAHAgAAZHJzL2Rvd25yZXYueG1sUEsFBgAAAAADAAMAtwAAAP0CAAAA&#10;AA==&#10;" path="m9939,r67,81l,81,79,,9939,xe" filled="f" strokeweight="1.5pt">
                  <v:path arrowok="t" o:connecttype="custom" o:connectlocs="9939,15143;10006,15224;0,15224;79,15143;9939,15143"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5" type="#_x0000_t75" style="position:absolute;left:5619;top:3799;width:15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7MyQAAAOIAAAAPAAAAZHJzL2Rvd25yZXYueG1sRI/dSgMx&#10;FITvBd8hHME7m3S1xa5NSxGFolf9eYDD5ri7mpxsN8l2+/ZGEHo5zMw3zHI9OisG6kPrWcN0okAQ&#10;V960XGs4Ht4fnkGEiGzQeiYNFwqwXt3eLLE0/sw7GvaxFhnCoUQNTYxdKWWoGnIYJr4jzt6X7x3G&#10;LPtamh7PGe6sLJSaS4ct54UGO3ptqPrZJ6chndLm9En2e3j8oN1c2rchJaX1/d24eQERaYzX8H97&#10;azQUxWy2mKrFE/xdyndArn4BAAD//wMAUEsBAi0AFAAGAAgAAAAhANvh9svuAAAAhQEAABMAAAAA&#10;AAAAAAAAAAAAAAAAAFtDb250ZW50X1R5cGVzXS54bWxQSwECLQAUAAYACAAAACEAWvQsW78AAAAV&#10;AQAACwAAAAAAAAAAAAAAAAAfAQAAX3JlbHMvLnJlbHNQSwECLQAUAAYACAAAACEA7XLuzMkAAADi&#10;AAAADwAAAAAAAAAAAAAAAAAHAgAAZHJzL2Rvd25yZXYueG1sUEsFBgAAAAADAAMAtwAAAP0CAAAA&#10;AA==&#10;">
                  <v:imagedata r:id="rId9" o:title=""/>
                </v:shape>
                <w10:wrap anchorx="page" anchory="page"/>
              </v:group>
            </w:pict>
          </mc:Fallback>
        </mc:AlternateContent>
      </w:r>
    </w:p>
    <w:p w14:paraId="7DF97C0D" w14:textId="77777777" w:rsidR="005F6A34" w:rsidRPr="008D0876" w:rsidRDefault="005F6A34" w:rsidP="005F6A34">
      <w:pPr>
        <w:tabs>
          <w:tab w:val="left" w:pos="8080"/>
        </w:tabs>
        <w:spacing w:before="240" w:line="434" w:lineRule="auto"/>
        <w:ind w:left="1418" w:right="996"/>
        <w:jc w:val="center"/>
        <w:rPr>
          <w:rFonts w:ascii="Times New Roman" w:hAnsi="Times New Roman" w:cs="Times New Roman"/>
          <w:b/>
          <w:sz w:val="28"/>
        </w:rPr>
      </w:pPr>
      <w:r w:rsidRPr="008D0876">
        <w:rPr>
          <w:rFonts w:ascii="Times New Roman" w:hAnsi="Times New Roman" w:cs="Times New Roman"/>
          <w:b/>
          <w:sz w:val="28"/>
        </w:rPr>
        <w:t xml:space="preserve">TRƯỜNG ĐẠI HỌC SƯ PHẠM KỸ THUẬT TP.HCM </w:t>
      </w:r>
      <w:r w:rsidRPr="008D0876">
        <w:rPr>
          <w:rFonts w:ascii="Times New Roman" w:hAnsi="Times New Roman" w:cs="Times New Roman"/>
          <w:b/>
          <w:spacing w:val="-67"/>
          <w:sz w:val="28"/>
        </w:rPr>
        <w:t xml:space="preserve">   </w:t>
      </w:r>
      <w:r w:rsidRPr="008D0876">
        <w:rPr>
          <w:rFonts w:ascii="Times New Roman" w:hAnsi="Times New Roman" w:cs="Times New Roman"/>
          <w:b/>
          <w:sz w:val="28"/>
        </w:rPr>
        <w:t>KHOA</w:t>
      </w:r>
      <w:r w:rsidRPr="008D0876">
        <w:rPr>
          <w:rFonts w:ascii="Times New Roman" w:hAnsi="Times New Roman" w:cs="Times New Roman"/>
          <w:b/>
          <w:spacing w:val="-2"/>
          <w:sz w:val="28"/>
        </w:rPr>
        <w:t xml:space="preserve"> </w:t>
      </w:r>
      <w:r w:rsidRPr="008D0876">
        <w:rPr>
          <w:rFonts w:ascii="Times New Roman" w:hAnsi="Times New Roman" w:cs="Times New Roman"/>
          <w:b/>
          <w:sz w:val="28"/>
        </w:rPr>
        <w:t>CÔNG NGHỆ THÔNG TIN</w:t>
      </w:r>
    </w:p>
    <w:p w14:paraId="6718F27C" w14:textId="77777777" w:rsidR="005F6A34" w:rsidRPr="008D0876" w:rsidRDefault="005F6A34" w:rsidP="005F6A34">
      <w:pPr>
        <w:pStyle w:val="BodyText"/>
        <w:ind w:firstLine="567"/>
        <w:jc w:val="center"/>
        <w:rPr>
          <w:sz w:val="30"/>
          <w:lang w:val="vi-VN"/>
        </w:rPr>
      </w:pPr>
      <w:r w:rsidRPr="008D0876">
        <w:rPr>
          <w:sz w:val="30"/>
          <w:lang w:val="vi-VN"/>
        </w:rPr>
        <w:sym w:font="Symbol" w:char="F02A"/>
      </w:r>
      <w:r w:rsidRPr="008D0876">
        <w:rPr>
          <w:sz w:val="30"/>
          <w:lang w:val="vi-VN"/>
        </w:rPr>
        <w:sym w:font="Symbol" w:char="F02A"/>
      </w:r>
      <w:r w:rsidRPr="008D0876">
        <w:rPr>
          <w:sz w:val="30"/>
          <w:lang w:val="vi-VN"/>
        </w:rPr>
        <w:sym w:font="Symbol" w:char="F02A"/>
      </w:r>
      <w:r w:rsidRPr="008D0876">
        <w:rPr>
          <w:sz w:val="30"/>
          <w:lang w:val="vi-VN"/>
        </w:rPr>
        <w:sym w:font="Symbol" w:char="F02A"/>
      </w:r>
      <w:r w:rsidRPr="008D0876">
        <w:rPr>
          <w:sz w:val="30"/>
          <w:lang w:val="vi-VN"/>
        </w:rPr>
        <w:sym w:font="Symbol" w:char="F02A"/>
      </w:r>
      <w:r w:rsidRPr="008D0876">
        <w:rPr>
          <w:sz w:val="30"/>
          <w:lang w:val="vi-VN"/>
        </w:rPr>
        <w:sym w:font="Symbol" w:char="F02A"/>
      </w:r>
      <w:r w:rsidRPr="008D0876">
        <w:rPr>
          <w:sz w:val="30"/>
          <w:lang w:val="vi-VN"/>
        </w:rPr>
        <w:sym w:font="Symbol" w:char="F02A"/>
      </w:r>
      <w:r w:rsidRPr="008D0876">
        <w:rPr>
          <w:sz w:val="30"/>
          <w:lang w:val="vi-VN"/>
        </w:rPr>
        <w:sym w:font="Symbol" w:char="F02A"/>
      </w:r>
    </w:p>
    <w:p w14:paraId="431B7150" w14:textId="77777777" w:rsidR="005F6A34" w:rsidRPr="008D0876" w:rsidRDefault="005F6A34" w:rsidP="005F6A34">
      <w:pPr>
        <w:pStyle w:val="BodyText"/>
        <w:rPr>
          <w:sz w:val="30"/>
          <w:lang w:val="vi-VN"/>
        </w:rPr>
      </w:pPr>
    </w:p>
    <w:p w14:paraId="0ED6E3FB" w14:textId="77777777" w:rsidR="005F6A34" w:rsidRPr="008D0876" w:rsidRDefault="005F6A34" w:rsidP="005F6A34">
      <w:pPr>
        <w:pStyle w:val="BodyText"/>
        <w:rPr>
          <w:sz w:val="30"/>
          <w:lang w:val="vi-VN"/>
        </w:rPr>
      </w:pPr>
    </w:p>
    <w:p w14:paraId="64F4C675" w14:textId="77777777" w:rsidR="005F6A34" w:rsidRPr="008D0876" w:rsidRDefault="005F6A34" w:rsidP="005F6A34">
      <w:pPr>
        <w:pStyle w:val="BodyText"/>
        <w:rPr>
          <w:sz w:val="30"/>
          <w:lang w:val="vi-VN"/>
        </w:rPr>
      </w:pPr>
    </w:p>
    <w:p w14:paraId="1D6E7223" w14:textId="77777777" w:rsidR="005F6A34" w:rsidRPr="008D0876" w:rsidRDefault="005F6A34" w:rsidP="005F6A34">
      <w:pPr>
        <w:pStyle w:val="BodyText"/>
        <w:rPr>
          <w:sz w:val="30"/>
          <w:lang w:val="vi-VN"/>
        </w:rPr>
      </w:pPr>
    </w:p>
    <w:p w14:paraId="311D7751" w14:textId="77777777" w:rsidR="005F6A34" w:rsidRPr="008D0876" w:rsidRDefault="005F6A34" w:rsidP="005F6A34">
      <w:pPr>
        <w:pStyle w:val="BodyText"/>
        <w:rPr>
          <w:sz w:val="30"/>
          <w:lang w:val="vi-VN"/>
        </w:rPr>
      </w:pPr>
    </w:p>
    <w:p w14:paraId="527726A8" w14:textId="77777777" w:rsidR="005F6A34" w:rsidRPr="008D0876" w:rsidRDefault="005F6A34" w:rsidP="005F6A34">
      <w:pPr>
        <w:pStyle w:val="BodyText"/>
        <w:rPr>
          <w:sz w:val="30"/>
          <w:lang w:val="vi-VN"/>
        </w:rPr>
      </w:pPr>
    </w:p>
    <w:p w14:paraId="4012D8C4" w14:textId="77777777" w:rsidR="005F6A34" w:rsidRPr="008D0876" w:rsidRDefault="005F6A34" w:rsidP="005F6A34">
      <w:pPr>
        <w:pStyle w:val="BodyText"/>
        <w:rPr>
          <w:sz w:val="30"/>
          <w:lang w:val="vi-VN"/>
        </w:rPr>
      </w:pPr>
    </w:p>
    <w:p w14:paraId="2E12B9F6" w14:textId="77777777" w:rsidR="005F6A34" w:rsidRPr="008D0876" w:rsidRDefault="005F6A34" w:rsidP="005F6A34">
      <w:pPr>
        <w:pStyle w:val="BodyText"/>
        <w:spacing w:before="5"/>
        <w:rPr>
          <w:sz w:val="43"/>
          <w:lang w:val="vi-VN"/>
        </w:rPr>
      </w:pPr>
    </w:p>
    <w:p w14:paraId="1F74D548" w14:textId="3E0E9DA7" w:rsidR="005F6A34" w:rsidRPr="008D0876" w:rsidRDefault="005F6A34" w:rsidP="005F6A34">
      <w:pPr>
        <w:ind w:left="667" w:right="97"/>
        <w:jc w:val="center"/>
        <w:rPr>
          <w:rFonts w:ascii="Times New Roman" w:hAnsi="Times New Roman" w:cs="Times New Roman"/>
          <w:b/>
          <w:sz w:val="28"/>
        </w:rPr>
      </w:pPr>
      <w:bookmarkStart w:id="0" w:name="_Hlk140609997"/>
      <w:r w:rsidRPr="008D0876">
        <w:rPr>
          <w:rFonts w:ascii="Times New Roman" w:hAnsi="Times New Roman" w:cs="Times New Roman"/>
          <w:b/>
          <w:sz w:val="28"/>
        </w:rPr>
        <w:t>BÁO CÁO CUỐI KỲ</w:t>
      </w:r>
    </w:p>
    <w:p w14:paraId="6026E67F" w14:textId="3F41F7F9" w:rsidR="005F6A34" w:rsidRPr="008D0876" w:rsidRDefault="005F6A34" w:rsidP="005F6A34">
      <w:pPr>
        <w:spacing w:before="256"/>
        <w:ind w:left="666" w:right="97"/>
        <w:jc w:val="center"/>
        <w:rPr>
          <w:rFonts w:ascii="Times New Roman" w:hAnsi="Times New Roman" w:cs="Times New Roman"/>
          <w:b/>
          <w:sz w:val="28"/>
        </w:rPr>
      </w:pPr>
      <w:r w:rsidRPr="008D0876">
        <w:rPr>
          <w:rFonts w:ascii="Times New Roman" w:hAnsi="Times New Roman" w:cs="Times New Roman"/>
          <w:b/>
          <w:sz w:val="28"/>
        </w:rPr>
        <w:t>MÔN HỌC:</w:t>
      </w:r>
      <w:r w:rsidRPr="008D0876">
        <w:rPr>
          <w:rFonts w:ascii="Times New Roman" w:hAnsi="Times New Roman" w:cs="Times New Roman"/>
          <w:b/>
          <w:spacing w:val="-4"/>
          <w:sz w:val="28"/>
        </w:rPr>
        <w:t xml:space="preserve"> </w:t>
      </w:r>
      <w:r w:rsidRPr="008D0876">
        <w:rPr>
          <w:rFonts w:ascii="Times New Roman" w:hAnsi="Times New Roman" w:cs="Times New Roman"/>
          <w:b/>
          <w:sz w:val="28"/>
        </w:rPr>
        <w:t>TRÍ TUỆ NHÂN TẠO CHO IOT</w:t>
      </w:r>
    </w:p>
    <w:p w14:paraId="4F6590F2" w14:textId="77777777" w:rsidR="005F6A34" w:rsidRPr="008D0876" w:rsidRDefault="005F6A34" w:rsidP="005F6A34">
      <w:pPr>
        <w:pStyle w:val="BodyText"/>
        <w:rPr>
          <w:b/>
          <w:sz w:val="30"/>
          <w:lang w:val="vi-VN"/>
        </w:rPr>
      </w:pPr>
    </w:p>
    <w:bookmarkEnd w:id="0"/>
    <w:p w14:paraId="06766298" w14:textId="77777777" w:rsidR="005F6A34" w:rsidRPr="008D0876" w:rsidRDefault="005F6A34" w:rsidP="005F6A34">
      <w:pPr>
        <w:pStyle w:val="BodyText"/>
        <w:rPr>
          <w:b/>
          <w:sz w:val="30"/>
          <w:lang w:val="vi-VN"/>
        </w:rPr>
      </w:pPr>
    </w:p>
    <w:p w14:paraId="67223922" w14:textId="3DFBDB7E" w:rsidR="003A1BC4" w:rsidRPr="008D0876" w:rsidRDefault="003A1BC4" w:rsidP="003A1BC4">
      <w:pPr>
        <w:pStyle w:val="BodyText"/>
        <w:jc w:val="center"/>
        <w:rPr>
          <w:rFonts w:eastAsia="Arial"/>
          <w:b/>
          <w:bCs/>
          <w:sz w:val="40"/>
          <w:szCs w:val="40"/>
          <w:lang w:val="vi-VN"/>
        </w:rPr>
      </w:pPr>
      <w:r w:rsidRPr="008D0876">
        <w:rPr>
          <w:rFonts w:eastAsia="Arial"/>
          <w:b/>
          <w:bCs/>
          <w:sz w:val="40"/>
          <w:szCs w:val="40"/>
          <w:lang w:val="vi-VN"/>
        </w:rPr>
        <w:t xml:space="preserve">BÁO CÁO ỨNG DỤNG AI TẠO SINH TRONG TÁI TẠO TÍN HIỆU PPG: ĐÁNH GIÁ </w:t>
      </w:r>
      <w:r w:rsidR="00E836A3">
        <w:rPr>
          <w:rFonts w:eastAsia="Arial"/>
          <w:b/>
          <w:bCs/>
          <w:sz w:val="40"/>
          <w:szCs w:val="40"/>
          <w:lang w:val="en-US"/>
        </w:rPr>
        <w:t xml:space="preserve">MÔ HÌNH </w:t>
      </w:r>
      <w:r w:rsidRPr="008D0876">
        <w:rPr>
          <w:rFonts w:eastAsia="Arial"/>
          <w:b/>
          <w:bCs/>
          <w:sz w:val="40"/>
          <w:szCs w:val="40"/>
          <w:lang w:val="vi-VN"/>
        </w:rPr>
        <w:t>CVAE, VAE, CGAN VÀ GAN TRÊN DỮ LIỆU Y TẾ</w:t>
      </w:r>
    </w:p>
    <w:p w14:paraId="06B10A0F" w14:textId="26F6C96F" w:rsidR="005F6A34" w:rsidRPr="008D0876" w:rsidRDefault="005F6A34" w:rsidP="005F6A34">
      <w:pPr>
        <w:pStyle w:val="BodyText"/>
        <w:jc w:val="center"/>
        <w:rPr>
          <w:b/>
          <w:sz w:val="44"/>
          <w:lang w:val="vi-VN"/>
        </w:rPr>
      </w:pPr>
    </w:p>
    <w:p w14:paraId="24030FE1" w14:textId="77777777" w:rsidR="003A1BC4" w:rsidRPr="008D0876" w:rsidRDefault="003A1BC4" w:rsidP="003A1BC4">
      <w:pPr>
        <w:pStyle w:val="BodyText"/>
        <w:jc w:val="center"/>
        <w:rPr>
          <w:b/>
          <w:sz w:val="36"/>
          <w:szCs w:val="22"/>
          <w:lang w:val="vi-VN"/>
        </w:rPr>
      </w:pPr>
    </w:p>
    <w:p w14:paraId="622F3648" w14:textId="4C3E12D0" w:rsidR="005F6A34" w:rsidRPr="008D0876" w:rsidRDefault="005F6A34" w:rsidP="009A75D6">
      <w:pPr>
        <w:spacing w:before="328" w:after="0" w:line="480" w:lineRule="auto"/>
        <w:ind w:left="4820" w:right="-138" w:hanging="1"/>
        <w:rPr>
          <w:rFonts w:ascii="Times New Roman" w:hAnsi="Times New Roman" w:cs="Times New Roman"/>
          <w:b/>
          <w:spacing w:val="1"/>
          <w:sz w:val="28"/>
        </w:rPr>
      </w:pPr>
      <w:r w:rsidRPr="008D0876">
        <w:rPr>
          <w:rFonts w:ascii="Times New Roman" w:hAnsi="Times New Roman" w:cs="Times New Roman"/>
          <w:b/>
          <w:sz w:val="28"/>
        </w:rPr>
        <w:t>GVHD: ThS. Hồ Nhựt Minh</w:t>
      </w:r>
    </w:p>
    <w:p w14:paraId="48425B9F" w14:textId="77777777" w:rsidR="005F6A34" w:rsidRPr="008D0876" w:rsidRDefault="005F6A34" w:rsidP="003A1BC4">
      <w:pPr>
        <w:pStyle w:val="BodyText"/>
        <w:spacing w:line="276" w:lineRule="auto"/>
        <w:ind w:left="4820"/>
        <w:rPr>
          <w:b/>
          <w:sz w:val="30"/>
          <w:lang w:val="vi-VN"/>
        </w:rPr>
      </w:pPr>
      <w:r w:rsidRPr="008D0876">
        <w:rPr>
          <w:b/>
          <w:sz w:val="30"/>
          <w:lang w:val="vi-VN"/>
        </w:rPr>
        <w:t>Sinh viên thực hiện:</w:t>
      </w:r>
    </w:p>
    <w:p w14:paraId="34C1B915" w14:textId="24D3EA4E" w:rsidR="005F6A34" w:rsidRPr="008D0876" w:rsidRDefault="005F6A34" w:rsidP="003A1BC4">
      <w:pPr>
        <w:pStyle w:val="BodyText"/>
        <w:spacing w:line="276" w:lineRule="auto"/>
        <w:ind w:left="4820"/>
        <w:rPr>
          <w:b/>
          <w:sz w:val="30"/>
          <w:lang w:val="vi-VN"/>
        </w:rPr>
      </w:pPr>
      <w:r w:rsidRPr="008D0876">
        <w:rPr>
          <w:b/>
          <w:sz w:val="30"/>
          <w:lang w:val="vi-VN"/>
        </w:rPr>
        <w:t>Hồng Anh Khoa - 2211035</w:t>
      </w:r>
      <w:r w:rsidR="009A75D6" w:rsidRPr="008D0876">
        <w:rPr>
          <w:b/>
          <w:sz w:val="30"/>
          <w:lang w:val="vi-VN"/>
        </w:rPr>
        <w:t>1</w:t>
      </w:r>
    </w:p>
    <w:p w14:paraId="7B1E5EF8" w14:textId="77777777" w:rsidR="005F6A34" w:rsidRPr="008D0876" w:rsidRDefault="005F6A34" w:rsidP="005F6A34">
      <w:pPr>
        <w:pStyle w:val="BodyText"/>
        <w:rPr>
          <w:b/>
          <w:sz w:val="30"/>
          <w:lang w:val="vi-VN"/>
        </w:rPr>
      </w:pPr>
    </w:p>
    <w:p w14:paraId="3F9C44AC" w14:textId="77777777" w:rsidR="005F6A34" w:rsidRPr="008D0876" w:rsidRDefault="005F6A34" w:rsidP="005F6A34">
      <w:pPr>
        <w:pStyle w:val="BodyText"/>
        <w:rPr>
          <w:b/>
          <w:sz w:val="27"/>
          <w:lang w:val="vi-VN"/>
        </w:rPr>
      </w:pPr>
    </w:p>
    <w:p w14:paraId="572E4C06" w14:textId="77777777" w:rsidR="005F6A34" w:rsidRPr="008D0876" w:rsidRDefault="005F6A34" w:rsidP="005F6A34">
      <w:pPr>
        <w:pStyle w:val="BodyText"/>
        <w:rPr>
          <w:b/>
          <w:sz w:val="27"/>
          <w:lang w:val="vi-VN"/>
        </w:rPr>
      </w:pPr>
    </w:p>
    <w:p w14:paraId="26276CCE" w14:textId="77777777" w:rsidR="005F6A34" w:rsidRPr="008D0876" w:rsidRDefault="005F6A34" w:rsidP="005F6A34">
      <w:pPr>
        <w:pStyle w:val="BodyText"/>
        <w:rPr>
          <w:b/>
          <w:sz w:val="27"/>
          <w:lang w:val="vi-VN"/>
        </w:rPr>
      </w:pPr>
    </w:p>
    <w:p w14:paraId="5185E085" w14:textId="77777777" w:rsidR="005F6A34" w:rsidRPr="008D0876" w:rsidRDefault="005F6A34" w:rsidP="005F6A34">
      <w:pPr>
        <w:pStyle w:val="BodyText"/>
        <w:spacing w:before="7"/>
        <w:rPr>
          <w:b/>
          <w:sz w:val="27"/>
          <w:lang w:val="vi-VN"/>
        </w:rPr>
      </w:pPr>
    </w:p>
    <w:p w14:paraId="18032550" w14:textId="7629658C" w:rsidR="005F6A34" w:rsidRPr="008D0876" w:rsidRDefault="005F6A34" w:rsidP="005F6A34">
      <w:pPr>
        <w:ind w:left="439" w:right="97"/>
        <w:jc w:val="center"/>
        <w:rPr>
          <w:rFonts w:ascii="Times New Roman" w:hAnsi="Times New Roman" w:cs="Times New Roman"/>
          <w:b/>
          <w:sz w:val="28"/>
        </w:rPr>
      </w:pPr>
      <w:bookmarkStart w:id="1" w:name="_Hlk140611217"/>
      <w:r w:rsidRPr="008D0876">
        <w:rPr>
          <w:rFonts w:ascii="Times New Roman" w:hAnsi="Times New Roman" w:cs="Times New Roman"/>
          <w:b/>
          <w:sz w:val="28"/>
        </w:rPr>
        <w:t>Tp.</w:t>
      </w:r>
      <w:r w:rsidRPr="008D0876">
        <w:rPr>
          <w:rFonts w:ascii="Times New Roman" w:hAnsi="Times New Roman" w:cs="Times New Roman"/>
          <w:b/>
          <w:spacing w:val="-3"/>
          <w:sz w:val="28"/>
        </w:rPr>
        <w:t xml:space="preserve"> </w:t>
      </w:r>
      <w:r w:rsidRPr="008D0876">
        <w:rPr>
          <w:rFonts w:ascii="Times New Roman" w:hAnsi="Times New Roman" w:cs="Times New Roman"/>
          <w:b/>
          <w:sz w:val="28"/>
        </w:rPr>
        <w:t>Hồ</w:t>
      </w:r>
      <w:r w:rsidRPr="008D0876">
        <w:rPr>
          <w:rFonts w:ascii="Times New Roman" w:hAnsi="Times New Roman" w:cs="Times New Roman"/>
          <w:b/>
          <w:spacing w:val="-1"/>
          <w:sz w:val="28"/>
        </w:rPr>
        <w:t xml:space="preserve"> </w:t>
      </w:r>
      <w:r w:rsidRPr="008D0876">
        <w:rPr>
          <w:rFonts w:ascii="Times New Roman" w:hAnsi="Times New Roman" w:cs="Times New Roman"/>
          <w:b/>
          <w:sz w:val="28"/>
        </w:rPr>
        <w:t>Chí Minh,</w:t>
      </w:r>
      <w:r w:rsidRPr="008D0876">
        <w:rPr>
          <w:rFonts w:ascii="Times New Roman" w:hAnsi="Times New Roman" w:cs="Times New Roman"/>
          <w:b/>
          <w:spacing w:val="-2"/>
          <w:sz w:val="28"/>
        </w:rPr>
        <w:t xml:space="preserve"> ngày </w:t>
      </w:r>
      <w:r w:rsidR="00E836A3">
        <w:rPr>
          <w:rFonts w:ascii="Times New Roman" w:hAnsi="Times New Roman" w:cs="Times New Roman"/>
          <w:b/>
          <w:spacing w:val="-2"/>
          <w:sz w:val="28"/>
          <w:lang w:val="en-US"/>
        </w:rPr>
        <w:t xml:space="preserve">18 </w:t>
      </w:r>
      <w:r w:rsidRPr="008D0876">
        <w:rPr>
          <w:rFonts w:ascii="Times New Roman" w:hAnsi="Times New Roman" w:cs="Times New Roman"/>
          <w:b/>
          <w:sz w:val="28"/>
        </w:rPr>
        <w:t xml:space="preserve">tháng </w:t>
      </w:r>
      <w:r w:rsidR="00E836A3">
        <w:rPr>
          <w:rFonts w:ascii="Times New Roman" w:hAnsi="Times New Roman" w:cs="Times New Roman"/>
          <w:b/>
          <w:sz w:val="28"/>
          <w:lang w:val="en-US"/>
        </w:rPr>
        <w:t>5</w:t>
      </w:r>
      <w:r w:rsidRPr="008D0876">
        <w:rPr>
          <w:rFonts w:ascii="Times New Roman" w:hAnsi="Times New Roman" w:cs="Times New Roman"/>
          <w:b/>
          <w:spacing w:val="-1"/>
          <w:sz w:val="28"/>
        </w:rPr>
        <w:t xml:space="preserve"> </w:t>
      </w:r>
      <w:r w:rsidRPr="008D0876">
        <w:rPr>
          <w:rFonts w:ascii="Times New Roman" w:hAnsi="Times New Roman" w:cs="Times New Roman"/>
          <w:b/>
          <w:sz w:val="28"/>
        </w:rPr>
        <w:t>năm</w:t>
      </w:r>
      <w:r w:rsidRPr="008D0876">
        <w:rPr>
          <w:rFonts w:ascii="Times New Roman" w:hAnsi="Times New Roman" w:cs="Times New Roman"/>
          <w:b/>
          <w:spacing w:val="-6"/>
          <w:sz w:val="28"/>
        </w:rPr>
        <w:t xml:space="preserve"> </w:t>
      </w:r>
      <w:r w:rsidRPr="008D0876">
        <w:rPr>
          <w:rFonts w:ascii="Times New Roman" w:hAnsi="Times New Roman" w:cs="Times New Roman"/>
          <w:b/>
          <w:sz w:val="28"/>
        </w:rPr>
        <w:t>2025</w:t>
      </w:r>
    </w:p>
    <w:bookmarkEnd w:id="1"/>
    <w:p w14:paraId="6E21E390" w14:textId="50D99132" w:rsidR="006A5F67" w:rsidRPr="008D0876" w:rsidRDefault="006A5F67" w:rsidP="006A5F67">
      <w:pPr>
        <w:spacing w:after="0" w:line="360" w:lineRule="auto"/>
        <w:jc w:val="center"/>
        <w:rPr>
          <w:rFonts w:ascii="Times New Roman" w:hAnsi="Times New Roman" w:cs="Times New Roman"/>
          <w:b/>
          <w:bCs/>
          <w:sz w:val="26"/>
          <w:szCs w:val="26"/>
        </w:rPr>
      </w:pPr>
      <w:r w:rsidRPr="008D0876">
        <w:rPr>
          <w:rFonts w:ascii="Times New Roman" w:hAnsi="Times New Roman" w:cs="Times New Roman"/>
          <w:b/>
          <w:bCs/>
          <w:sz w:val="26"/>
          <w:szCs w:val="26"/>
        </w:rPr>
        <w:lastRenderedPageBreak/>
        <w:t>DANH MỤC HÌNH ẢNH VÀ BẢNG THỐNG KÊ</w:t>
      </w:r>
    </w:p>
    <w:p w14:paraId="4382C4F4" w14:textId="7BAEB372" w:rsidR="006A5F67" w:rsidRPr="00E836A3" w:rsidRDefault="006007AD" w:rsidP="006A5F67">
      <w:pPr>
        <w:spacing w:after="0" w:line="360" w:lineRule="auto"/>
        <w:rPr>
          <w:rFonts w:ascii="Times New Roman" w:hAnsi="Times New Roman" w:cs="Times New Roman"/>
          <w:b/>
          <w:bCs/>
          <w:sz w:val="26"/>
          <w:szCs w:val="26"/>
        </w:rPr>
      </w:pPr>
      <w:r w:rsidRPr="00E836A3">
        <w:rPr>
          <w:rFonts w:ascii="Times New Roman" w:hAnsi="Times New Roman" w:cs="Times New Roman"/>
          <w:b/>
          <w:bCs/>
          <w:sz w:val="26"/>
          <w:szCs w:val="26"/>
        </w:rPr>
        <w:t>A. Danh mục h</w:t>
      </w:r>
      <w:r w:rsidR="006A5F67" w:rsidRPr="00E836A3">
        <w:rPr>
          <w:rFonts w:ascii="Times New Roman" w:hAnsi="Times New Roman" w:cs="Times New Roman"/>
          <w:b/>
          <w:bCs/>
          <w:sz w:val="26"/>
          <w:szCs w:val="26"/>
        </w:rPr>
        <w:t xml:space="preserve">ình </w:t>
      </w:r>
      <w:r w:rsidRPr="00E836A3">
        <w:rPr>
          <w:rFonts w:ascii="Times New Roman" w:hAnsi="Times New Roman" w:cs="Times New Roman"/>
          <w:b/>
          <w:bCs/>
          <w:sz w:val="26"/>
          <w:szCs w:val="26"/>
        </w:rPr>
        <w:t>ả</w:t>
      </w:r>
      <w:r w:rsidR="006A5F67" w:rsidRPr="00E836A3">
        <w:rPr>
          <w:rFonts w:ascii="Times New Roman" w:hAnsi="Times New Roman" w:cs="Times New Roman"/>
          <w:b/>
          <w:bCs/>
          <w:sz w:val="26"/>
          <w:szCs w:val="26"/>
        </w:rPr>
        <w:t>nh:</w:t>
      </w:r>
    </w:p>
    <w:p w14:paraId="114F7ACE" w14:textId="156443B2"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A4.1.</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Model CVAE: Kiến trúc mô hình CVAE</w:t>
      </w:r>
    </w:p>
    <w:p w14:paraId="746F2D79" w14:textId="183DC967"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A4.2.</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Model VAE: Kiến trúc mô hình VAE</w:t>
      </w:r>
    </w:p>
    <w:p w14:paraId="64BA0EE3" w14:textId="66F676F0"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A4.3.</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Model CGAN: Kiến trúc mô hình CGAN</w:t>
      </w:r>
      <w:r w:rsidR="008D0876" w:rsidRPr="00E836A3">
        <w:rPr>
          <w:rFonts w:ascii="Times New Roman" w:hAnsi="Times New Roman" w:cs="Times New Roman"/>
          <w:sz w:val="26"/>
          <w:szCs w:val="26"/>
        </w:rPr>
        <w:t>.</w:t>
      </w:r>
    </w:p>
    <w:p w14:paraId="17658B49" w14:textId="53B1CC46"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A4.4.</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Model GAN: Kiến trúc mô hình GAN</w:t>
      </w:r>
      <w:r w:rsidR="008D0876" w:rsidRPr="00E836A3">
        <w:rPr>
          <w:rFonts w:ascii="Times New Roman" w:hAnsi="Times New Roman" w:cs="Times New Roman"/>
          <w:sz w:val="26"/>
          <w:szCs w:val="26"/>
        </w:rPr>
        <w:t>.</w:t>
      </w:r>
    </w:p>
    <w:p w14:paraId="18ECD2C1" w14:textId="5F978AB9"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A5.1.</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Process CVAE and VAE: Quy trình huấn luyện cho mô hình CVAE và VAE</w:t>
      </w:r>
      <w:r w:rsidR="008D0876" w:rsidRPr="00E836A3">
        <w:rPr>
          <w:rFonts w:ascii="Times New Roman" w:hAnsi="Times New Roman" w:cs="Times New Roman"/>
          <w:sz w:val="26"/>
          <w:szCs w:val="26"/>
        </w:rPr>
        <w:t>.</w:t>
      </w:r>
    </w:p>
    <w:p w14:paraId="5DE5F51A" w14:textId="1DB5B96F"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A5.2.</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Process CGAN and GAN: Quy trình huấn luyện cho mô hình CGAN và GAN</w:t>
      </w:r>
      <w:r w:rsidR="008D0876" w:rsidRPr="00E836A3">
        <w:rPr>
          <w:rFonts w:ascii="Times New Roman" w:hAnsi="Times New Roman" w:cs="Times New Roman"/>
          <w:sz w:val="26"/>
          <w:szCs w:val="26"/>
        </w:rPr>
        <w:t>.</w:t>
      </w:r>
    </w:p>
    <w:p w14:paraId="06CE40F7" w14:textId="4285BDE2"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A6.1.</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 xml:space="preserve">Compare CVAE </w:t>
      </w:r>
      <w:r w:rsidR="008D0876" w:rsidRPr="00E836A3">
        <w:rPr>
          <w:rFonts w:ascii="Times New Roman" w:hAnsi="Times New Roman" w:cs="Times New Roman"/>
          <w:sz w:val="26"/>
          <w:szCs w:val="26"/>
        </w:rPr>
        <w:t>–</w:t>
      </w:r>
      <w:r w:rsidRPr="00E836A3">
        <w:rPr>
          <w:rFonts w:ascii="Times New Roman" w:hAnsi="Times New Roman" w:cs="Times New Roman"/>
          <w:sz w:val="26"/>
          <w:szCs w:val="26"/>
        </w:rPr>
        <w:t xml:space="preserve"> BIDMC</w:t>
      </w:r>
      <w:r w:rsidR="008D0876" w:rsidRPr="00E836A3">
        <w:rPr>
          <w:rFonts w:ascii="Times New Roman" w:hAnsi="Times New Roman" w:cs="Times New Roman"/>
          <w:sz w:val="26"/>
          <w:szCs w:val="26"/>
        </w:rPr>
        <w:t>: Biểu đồ so sánh tín hiệu thật và tín hiệu tạo sinh trên tập dữ liệu BIDMC với mô hình CVAE.</w:t>
      </w:r>
    </w:p>
    <w:p w14:paraId="60D18764" w14:textId="1FD2661D"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A6.2.</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 xml:space="preserve">Compare CVAE </w:t>
      </w:r>
      <w:r w:rsidR="008D0876" w:rsidRPr="00E836A3">
        <w:rPr>
          <w:rFonts w:ascii="Times New Roman" w:hAnsi="Times New Roman" w:cs="Times New Roman"/>
          <w:sz w:val="26"/>
          <w:szCs w:val="26"/>
        </w:rPr>
        <w:t>–</w:t>
      </w:r>
      <w:r w:rsidRPr="00E836A3">
        <w:rPr>
          <w:rFonts w:ascii="Times New Roman" w:hAnsi="Times New Roman" w:cs="Times New Roman"/>
          <w:sz w:val="26"/>
          <w:szCs w:val="26"/>
        </w:rPr>
        <w:t xml:space="preserve"> CAPNO</w:t>
      </w:r>
      <w:r w:rsidR="008D0876" w:rsidRPr="00E836A3">
        <w:rPr>
          <w:rFonts w:ascii="Times New Roman" w:hAnsi="Times New Roman" w:cs="Times New Roman"/>
          <w:sz w:val="26"/>
          <w:szCs w:val="26"/>
        </w:rPr>
        <w:t>: Biểu đồ so sánh tín hiệu thật và tín hiệu tạo sinh trên tập dữ liệu Capno với mô hình CVAE.</w:t>
      </w:r>
    </w:p>
    <w:p w14:paraId="741C888F" w14:textId="65A4264C"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A6.3.</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CVAE - COMBINED</w:t>
      </w:r>
      <w:r w:rsidR="008D0876" w:rsidRPr="00E836A3">
        <w:rPr>
          <w:rFonts w:ascii="Times New Roman" w:hAnsi="Times New Roman" w:cs="Times New Roman"/>
          <w:sz w:val="26"/>
          <w:szCs w:val="26"/>
        </w:rPr>
        <w:t>: Biểu đồ so sánh tín hiệu thật và tín hiệu tạo sinh trên tập dữ liệu Kết hợp với mô hình CVAE.</w:t>
      </w:r>
    </w:p>
    <w:p w14:paraId="0F280619" w14:textId="655E218D"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A6.4.</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VAE - BIDMC</w:t>
      </w:r>
      <w:r w:rsidR="008D0876" w:rsidRPr="00E836A3">
        <w:rPr>
          <w:rFonts w:ascii="Times New Roman" w:hAnsi="Times New Roman" w:cs="Times New Roman"/>
          <w:sz w:val="26"/>
          <w:szCs w:val="26"/>
        </w:rPr>
        <w:t>: Biểu đồ so sánh tín hiệu thật và tín hiệu tạo sinh trên tập dữ liệu BIDMC với mô hình VAE.</w:t>
      </w:r>
    </w:p>
    <w:p w14:paraId="7814B391" w14:textId="673A064C" w:rsidR="008D0876"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A6.5.</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VAE - CAPNO</w:t>
      </w:r>
      <w:r w:rsidR="008D0876" w:rsidRPr="00E836A3">
        <w:rPr>
          <w:rFonts w:ascii="Times New Roman" w:hAnsi="Times New Roman" w:cs="Times New Roman"/>
          <w:sz w:val="26"/>
          <w:szCs w:val="26"/>
        </w:rPr>
        <w:t>: Biểu đồ so sánh tín hiệu thật và tín hiệu tạo sinh trên tập dữ liệu Capno với mô hình VAE.</w:t>
      </w:r>
    </w:p>
    <w:p w14:paraId="5785A5C1" w14:textId="6AAEB8A9"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A6.6.</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VAE - COMBINED</w:t>
      </w:r>
      <w:r w:rsidR="008D0876" w:rsidRPr="00E836A3">
        <w:rPr>
          <w:rFonts w:ascii="Times New Roman" w:hAnsi="Times New Roman" w:cs="Times New Roman"/>
          <w:sz w:val="26"/>
          <w:szCs w:val="26"/>
        </w:rPr>
        <w:t>: Biểu đồ so sánh tín hiệu thật và tín hiệu tạo sinh trên tập dữ liệu Kết hợp với mô hình VAE.</w:t>
      </w:r>
    </w:p>
    <w:p w14:paraId="2B4F165F" w14:textId="4BEF1A70"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A6.7.</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CGAN - BIDMC</w:t>
      </w:r>
      <w:r w:rsidR="008D0876" w:rsidRPr="00E836A3">
        <w:rPr>
          <w:rFonts w:ascii="Times New Roman" w:hAnsi="Times New Roman" w:cs="Times New Roman"/>
          <w:sz w:val="26"/>
          <w:szCs w:val="26"/>
        </w:rPr>
        <w:t>: Biểu đồ so sánh tín hiệu thật và tín hiệu tạo sinh trên tập dữ liệu BIDMC với mô hình CGAN.</w:t>
      </w:r>
    </w:p>
    <w:p w14:paraId="1BAE4A14" w14:textId="2ED61BDF"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A6.8.</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CGAN - CAPNO</w:t>
      </w:r>
      <w:r w:rsidR="008D0876" w:rsidRPr="00E836A3">
        <w:rPr>
          <w:rFonts w:ascii="Times New Roman" w:hAnsi="Times New Roman" w:cs="Times New Roman"/>
          <w:sz w:val="26"/>
          <w:szCs w:val="26"/>
        </w:rPr>
        <w:t>: Biểu đồ so sánh tín hiệu thật và tín hiệu tạo sinh trên tập dữ liệu Capno với mô hình CGAN.</w:t>
      </w:r>
    </w:p>
    <w:p w14:paraId="1FE592E8" w14:textId="66F8040A"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A6.9.</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CGAN - COMBINED</w:t>
      </w:r>
      <w:r w:rsidR="008D0876" w:rsidRPr="00E836A3">
        <w:rPr>
          <w:rFonts w:ascii="Times New Roman" w:hAnsi="Times New Roman" w:cs="Times New Roman"/>
          <w:sz w:val="26"/>
          <w:szCs w:val="26"/>
        </w:rPr>
        <w:t>: Biểu đồ so sánh tín hiệu thật và tín hiệu tạo sinh trên tập dữ liệu Kết hợp với mô hình CGAN.</w:t>
      </w:r>
    </w:p>
    <w:p w14:paraId="50D97989" w14:textId="054FD414"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A6.10.</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GAN - BIDMC</w:t>
      </w:r>
      <w:r w:rsidR="008D0876" w:rsidRPr="00E836A3">
        <w:rPr>
          <w:rFonts w:ascii="Times New Roman" w:hAnsi="Times New Roman" w:cs="Times New Roman"/>
          <w:sz w:val="26"/>
          <w:szCs w:val="26"/>
        </w:rPr>
        <w:t>: Biểu đồ so sánh tín hiệu thật và tín hiệu tạo sinh trên tập dữ liệu BIDMC với mô hình GAN.</w:t>
      </w:r>
    </w:p>
    <w:p w14:paraId="7D2C69C5" w14:textId="6287B6D1" w:rsidR="009F5827" w:rsidRPr="00E836A3" w:rsidRDefault="009F5827" w:rsidP="00E836A3">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A6.11.</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GAN - CAPNO</w:t>
      </w:r>
      <w:r w:rsidR="008D0876" w:rsidRPr="00E836A3">
        <w:rPr>
          <w:rFonts w:ascii="Times New Roman" w:hAnsi="Times New Roman" w:cs="Times New Roman"/>
          <w:sz w:val="26"/>
          <w:szCs w:val="26"/>
        </w:rPr>
        <w:t>: Biểu đồ so sánh tín hiệu thật và tín hiệu tạo sinh trên tập dữ liệu Capno với mô hình GAN.</w:t>
      </w:r>
    </w:p>
    <w:p w14:paraId="6AE79178" w14:textId="26428970" w:rsidR="006007AD" w:rsidRPr="00A5230B" w:rsidRDefault="009F5827" w:rsidP="00A5230B">
      <w:pPr>
        <w:pStyle w:val="ListParagraph"/>
        <w:numPr>
          <w:ilvl w:val="0"/>
          <w:numId w:val="56"/>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A6.12.</w:t>
      </w:r>
      <w:r w:rsidR="00A5230B">
        <w:rPr>
          <w:rFonts w:ascii="Times New Roman" w:hAnsi="Times New Roman" w:cs="Times New Roman"/>
          <w:sz w:val="26"/>
          <w:szCs w:val="26"/>
          <w:lang w:val="en-US"/>
        </w:rPr>
        <w:t xml:space="preserve"> </w:t>
      </w:r>
      <w:r w:rsidRPr="00E836A3">
        <w:rPr>
          <w:rFonts w:ascii="Times New Roman" w:hAnsi="Times New Roman" w:cs="Times New Roman"/>
          <w:sz w:val="26"/>
          <w:szCs w:val="26"/>
        </w:rPr>
        <w:t>Compare GAN - COMBINED</w:t>
      </w:r>
      <w:r w:rsidR="008D0876" w:rsidRPr="00E836A3">
        <w:rPr>
          <w:rFonts w:ascii="Times New Roman" w:hAnsi="Times New Roman" w:cs="Times New Roman"/>
          <w:sz w:val="26"/>
          <w:szCs w:val="26"/>
        </w:rPr>
        <w:t>: Biểu đồ so sánh tín hiệu thật và tín hiệu tạo sinh trên tập dữ liệu Kết hợp với mô hình GAN.</w:t>
      </w:r>
    </w:p>
    <w:p w14:paraId="14857CC6" w14:textId="7301C420" w:rsidR="006A5F67" w:rsidRPr="00E836A3" w:rsidRDefault="00FB6D8F" w:rsidP="006A5F67">
      <w:pPr>
        <w:spacing w:after="0" w:line="360" w:lineRule="auto"/>
        <w:rPr>
          <w:rFonts w:ascii="Times New Roman" w:hAnsi="Times New Roman" w:cs="Times New Roman"/>
          <w:b/>
          <w:bCs/>
          <w:sz w:val="26"/>
          <w:szCs w:val="26"/>
        </w:rPr>
      </w:pPr>
      <w:r w:rsidRPr="00E836A3">
        <w:rPr>
          <w:rFonts w:ascii="Times New Roman" w:hAnsi="Times New Roman" w:cs="Times New Roman"/>
          <w:b/>
          <w:bCs/>
          <w:sz w:val="26"/>
          <w:szCs w:val="26"/>
        </w:rPr>
        <w:t>B. Bảng thống kê</w:t>
      </w:r>
    </w:p>
    <w:p w14:paraId="2F445A80" w14:textId="2FA693AE" w:rsidR="009F5827" w:rsidRPr="00E836A3" w:rsidRDefault="009F5827" w:rsidP="00E836A3">
      <w:pPr>
        <w:pStyle w:val="ListParagraph"/>
        <w:numPr>
          <w:ilvl w:val="0"/>
          <w:numId w:val="58"/>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B5.</w:t>
      </w:r>
      <w:r w:rsidR="00E836A3">
        <w:rPr>
          <w:rFonts w:ascii="Times New Roman" w:hAnsi="Times New Roman" w:cs="Times New Roman"/>
          <w:sz w:val="26"/>
          <w:szCs w:val="26"/>
          <w:lang w:val="en-US"/>
        </w:rPr>
        <w:t xml:space="preserve"> Result</w:t>
      </w:r>
      <w:r w:rsidRPr="00E836A3">
        <w:rPr>
          <w:rFonts w:ascii="Times New Roman" w:hAnsi="Times New Roman" w:cs="Times New Roman"/>
          <w:sz w:val="26"/>
          <w:szCs w:val="26"/>
        </w:rPr>
        <w:t xml:space="preserve"> comparison table</w:t>
      </w:r>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Bảng</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tổng</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hợp</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kết</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quả</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huấn</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luyện</w:t>
      </w:r>
      <w:proofErr w:type="spellEnd"/>
      <w:r w:rsidR="00E836A3">
        <w:rPr>
          <w:rFonts w:ascii="Times New Roman" w:hAnsi="Times New Roman" w:cs="Times New Roman"/>
          <w:sz w:val="26"/>
          <w:szCs w:val="26"/>
          <w:lang w:val="en-US"/>
        </w:rPr>
        <w:t>.</w:t>
      </w:r>
    </w:p>
    <w:p w14:paraId="75861CC5" w14:textId="125240C5" w:rsidR="006A5F67" w:rsidRPr="00E836A3" w:rsidRDefault="009F5827" w:rsidP="00E836A3">
      <w:pPr>
        <w:pStyle w:val="ListParagraph"/>
        <w:numPr>
          <w:ilvl w:val="0"/>
          <w:numId w:val="58"/>
        </w:numPr>
        <w:spacing w:after="0" w:line="276" w:lineRule="auto"/>
        <w:ind w:left="567"/>
        <w:rPr>
          <w:rFonts w:ascii="Times New Roman" w:hAnsi="Times New Roman" w:cs="Times New Roman"/>
          <w:sz w:val="26"/>
          <w:szCs w:val="26"/>
        </w:rPr>
      </w:pPr>
      <w:r w:rsidRPr="00E836A3">
        <w:rPr>
          <w:rFonts w:ascii="Times New Roman" w:hAnsi="Times New Roman" w:cs="Times New Roman"/>
          <w:sz w:val="26"/>
          <w:szCs w:val="26"/>
        </w:rPr>
        <w:t>B6.</w:t>
      </w:r>
      <w:r w:rsidR="00E836A3">
        <w:rPr>
          <w:rFonts w:ascii="Times New Roman" w:hAnsi="Times New Roman" w:cs="Times New Roman"/>
          <w:sz w:val="26"/>
          <w:szCs w:val="26"/>
          <w:lang w:val="en-US"/>
        </w:rPr>
        <w:t xml:space="preserve"> </w:t>
      </w:r>
      <w:r w:rsidRPr="00E836A3">
        <w:rPr>
          <w:rFonts w:ascii="Times New Roman" w:hAnsi="Times New Roman" w:cs="Times New Roman"/>
          <w:sz w:val="26"/>
          <w:szCs w:val="26"/>
        </w:rPr>
        <w:t>Performance evaluation table</w:t>
      </w:r>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Bảng</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đánh</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giá</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hiệu</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suất</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mô</w:t>
      </w:r>
      <w:proofErr w:type="spellEnd"/>
      <w:r w:rsidR="00E836A3">
        <w:rPr>
          <w:rFonts w:ascii="Times New Roman" w:hAnsi="Times New Roman" w:cs="Times New Roman"/>
          <w:sz w:val="26"/>
          <w:szCs w:val="26"/>
          <w:lang w:val="en-US"/>
        </w:rPr>
        <w:t xml:space="preserve"> </w:t>
      </w:r>
      <w:proofErr w:type="spellStart"/>
      <w:r w:rsidR="00E836A3">
        <w:rPr>
          <w:rFonts w:ascii="Times New Roman" w:hAnsi="Times New Roman" w:cs="Times New Roman"/>
          <w:sz w:val="26"/>
          <w:szCs w:val="26"/>
          <w:lang w:val="en-US"/>
        </w:rPr>
        <w:t>hình</w:t>
      </w:r>
      <w:proofErr w:type="spellEnd"/>
      <w:r w:rsidR="00E836A3">
        <w:rPr>
          <w:rFonts w:ascii="Times New Roman" w:hAnsi="Times New Roman" w:cs="Times New Roman"/>
          <w:sz w:val="26"/>
          <w:szCs w:val="26"/>
          <w:lang w:val="en-US"/>
        </w:rPr>
        <w:t>.</w:t>
      </w:r>
    </w:p>
    <w:sdt>
      <w:sdtPr>
        <w:rPr>
          <w:rFonts w:asciiTheme="minorHAnsi" w:eastAsiaTheme="minorHAnsi" w:hAnsiTheme="minorHAnsi" w:cstheme="minorBidi"/>
          <w:b/>
          <w:bCs/>
          <w:color w:val="auto"/>
          <w:kern w:val="2"/>
          <w:sz w:val="36"/>
          <w:szCs w:val="36"/>
          <w:lang w:val="vi-VN"/>
          <w14:ligatures w14:val="standardContextual"/>
        </w:rPr>
        <w:id w:val="-660621426"/>
        <w:docPartObj>
          <w:docPartGallery w:val="Table of Contents"/>
          <w:docPartUnique/>
        </w:docPartObj>
      </w:sdtPr>
      <w:sdtEndPr>
        <w:rPr>
          <w:noProof/>
          <w:sz w:val="22"/>
          <w:szCs w:val="22"/>
        </w:rPr>
      </w:sdtEndPr>
      <w:sdtContent>
        <w:p w14:paraId="02799427" w14:textId="4E13C630" w:rsidR="006A5F67" w:rsidRPr="008D0876" w:rsidRDefault="006A5F67" w:rsidP="006A5F67">
          <w:pPr>
            <w:pStyle w:val="TOCHeading"/>
            <w:jc w:val="center"/>
            <w:rPr>
              <w:rFonts w:ascii="Times New Roman" w:hAnsi="Times New Roman" w:cs="Times New Roman"/>
              <w:b/>
              <w:bCs/>
              <w:color w:val="auto"/>
              <w:lang w:val="vi-VN"/>
            </w:rPr>
          </w:pPr>
          <w:r w:rsidRPr="008D0876">
            <w:rPr>
              <w:rFonts w:ascii="Times New Roman" w:hAnsi="Times New Roman" w:cs="Times New Roman"/>
              <w:b/>
              <w:bCs/>
              <w:color w:val="auto"/>
              <w:lang w:val="vi-VN"/>
            </w:rPr>
            <w:t>MỤC LỤC</w:t>
          </w:r>
        </w:p>
        <w:p w14:paraId="7395D08B" w14:textId="3F9D95A0" w:rsidR="006A5F67" w:rsidRPr="008D0876" w:rsidRDefault="006A5F67">
          <w:pPr>
            <w:pStyle w:val="TOC1"/>
            <w:tabs>
              <w:tab w:val="right" w:leader="dot" w:pos="9350"/>
            </w:tabs>
            <w:rPr>
              <w:rFonts w:ascii="Times New Roman" w:hAnsi="Times New Roman" w:cs="Times New Roman"/>
              <w:noProof/>
              <w:sz w:val="28"/>
              <w:szCs w:val="28"/>
            </w:rPr>
          </w:pPr>
          <w:r w:rsidRPr="008D0876">
            <w:rPr>
              <w:rFonts w:ascii="Times New Roman" w:hAnsi="Times New Roman" w:cs="Times New Roman"/>
              <w:sz w:val="28"/>
              <w:szCs w:val="28"/>
            </w:rPr>
            <w:fldChar w:fldCharType="begin"/>
          </w:r>
          <w:r w:rsidRPr="008D0876">
            <w:rPr>
              <w:rFonts w:ascii="Times New Roman" w:hAnsi="Times New Roman" w:cs="Times New Roman"/>
              <w:sz w:val="28"/>
              <w:szCs w:val="28"/>
            </w:rPr>
            <w:instrText xml:space="preserve"> TOC \o "1-3" \h \z \u </w:instrText>
          </w:r>
          <w:r w:rsidRPr="008D0876">
            <w:rPr>
              <w:rFonts w:ascii="Times New Roman" w:hAnsi="Times New Roman" w:cs="Times New Roman"/>
              <w:sz w:val="28"/>
              <w:szCs w:val="28"/>
            </w:rPr>
            <w:fldChar w:fldCharType="separate"/>
          </w:r>
          <w:hyperlink w:anchor="_Toc198484610" w:history="1">
            <w:r w:rsidRPr="008D0876">
              <w:rPr>
                <w:rStyle w:val="Hyperlink"/>
                <w:rFonts w:ascii="Times New Roman" w:hAnsi="Times New Roman" w:cs="Times New Roman"/>
                <w:b/>
                <w:bCs/>
                <w:noProof/>
                <w:sz w:val="28"/>
                <w:szCs w:val="28"/>
              </w:rPr>
              <w:t>1. Giới thiệu</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_Toc198484610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1</w:t>
            </w:r>
            <w:r w:rsidRPr="008D0876">
              <w:rPr>
                <w:rFonts w:ascii="Times New Roman" w:hAnsi="Times New Roman" w:cs="Times New Roman"/>
                <w:noProof/>
                <w:webHidden/>
                <w:sz w:val="28"/>
                <w:szCs w:val="28"/>
              </w:rPr>
              <w:fldChar w:fldCharType="end"/>
            </w:r>
          </w:hyperlink>
        </w:p>
        <w:p w14:paraId="556E6020" w14:textId="61CAEE7B" w:rsidR="006A5F67" w:rsidRPr="008D0876" w:rsidRDefault="006A5F67">
          <w:pPr>
            <w:pStyle w:val="TOC2"/>
            <w:tabs>
              <w:tab w:val="right" w:leader="dot" w:pos="9350"/>
            </w:tabs>
            <w:rPr>
              <w:rFonts w:ascii="Times New Roman" w:hAnsi="Times New Roman" w:cs="Times New Roman"/>
              <w:noProof/>
              <w:sz w:val="28"/>
              <w:szCs w:val="28"/>
            </w:rPr>
          </w:pPr>
          <w:hyperlink w:anchor="_Toc198484611" w:history="1">
            <w:r w:rsidRPr="008D0876">
              <w:rPr>
                <w:rStyle w:val="Hyperlink"/>
                <w:rFonts w:ascii="Times New Roman" w:eastAsia="Times New Roman" w:hAnsi="Times New Roman" w:cs="Times New Roman"/>
                <w:b/>
                <w:bCs/>
                <w:noProof/>
                <w:kern w:val="0"/>
                <w:sz w:val="28"/>
                <w:szCs w:val="28"/>
                <w14:ligatures w14:val="none"/>
              </w:rPr>
              <w:t>1.1. Tính cấp thiết của đề tài</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_Toc198484611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1</w:t>
            </w:r>
            <w:r w:rsidRPr="008D0876">
              <w:rPr>
                <w:rFonts w:ascii="Times New Roman" w:hAnsi="Times New Roman" w:cs="Times New Roman"/>
                <w:noProof/>
                <w:webHidden/>
                <w:sz w:val="28"/>
                <w:szCs w:val="28"/>
              </w:rPr>
              <w:fldChar w:fldCharType="end"/>
            </w:r>
          </w:hyperlink>
        </w:p>
        <w:p w14:paraId="066AA0BE" w14:textId="4915EB60" w:rsidR="006A5F67" w:rsidRPr="008D0876" w:rsidRDefault="006A5F67">
          <w:pPr>
            <w:pStyle w:val="TOC2"/>
            <w:tabs>
              <w:tab w:val="right" w:leader="dot" w:pos="9350"/>
            </w:tabs>
            <w:rPr>
              <w:rFonts w:ascii="Times New Roman" w:hAnsi="Times New Roman" w:cs="Times New Roman"/>
              <w:noProof/>
              <w:sz w:val="28"/>
              <w:szCs w:val="28"/>
            </w:rPr>
          </w:pPr>
          <w:hyperlink w:anchor="_Toc198484612" w:history="1">
            <w:r w:rsidRPr="008D0876">
              <w:rPr>
                <w:rStyle w:val="Hyperlink"/>
                <w:rFonts w:ascii="Times New Roman" w:eastAsia="Times New Roman" w:hAnsi="Times New Roman" w:cs="Times New Roman"/>
                <w:b/>
                <w:bCs/>
                <w:noProof/>
                <w:kern w:val="0"/>
                <w:sz w:val="28"/>
                <w:szCs w:val="28"/>
                <w14:ligatures w14:val="none"/>
              </w:rPr>
              <w:t>1.2. Mục đích nghiên cứu</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_Toc198484612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1</w:t>
            </w:r>
            <w:r w:rsidRPr="008D0876">
              <w:rPr>
                <w:rFonts w:ascii="Times New Roman" w:hAnsi="Times New Roman" w:cs="Times New Roman"/>
                <w:noProof/>
                <w:webHidden/>
                <w:sz w:val="28"/>
                <w:szCs w:val="28"/>
              </w:rPr>
              <w:fldChar w:fldCharType="end"/>
            </w:r>
          </w:hyperlink>
        </w:p>
        <w:p w14:paraId="43A548D4" w14:textId="625687EC" w:rsidR="006A5F67" w:rsidRPr="008D0876" w:rsidRDefault="006A5F67">
          <w:pPr>
            <w:pStyle w:val="TOC2"/>
            <w:tabs>
              <w:tab w:val="right" w:leader="dot" w:pos="9350"/>
            </w:tabs>
            <w:rPr>
              <w:rFonts w:ascii="Times New Roman" w:hAnsi="Times New Roman" w:cs="Times New Roman"/>
              <w:noProof/>
              <w:sz w:val="28"/>
              <w:szCs w:val="28"/>
            </w:rPr>
          </w:pPr>
          <w:hyperlink w:anchor="_Toc198484613" w:history="1">
            <w:r w:rsidRPr="008D0876">
              <w:rPr>
                <w:rStyle w:val="Hyperlink"/>
                <w:rFonts w:ascii="Times New Roman" w:eastAsia="Times New Roman" w:hAnsi="Times New Roman" w:cs="Times New Roman"/>
                <w:b/>
                <w:bCs/>
                <w:noProof/>
                <w:kern w:val="0"/>
                <w:sz w:val="28"/>
                <w:szCs w:val="28"/>
                <w14:ligatures w14:val="none"/>
              </w:rPr>
              <w:t>1.3. Phương pháp nghiên cứu</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_Toc198484613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2</w:t>
            </w:r>
            <w:r w:rsidRPr="008D0876">
              <w:rPr>
                <w:rFonts w:ascii="Times New Roman" w:hAnsi="Times New Roman" w:cs="Times New Roman"/>
                <w:noProof/>
                <w:webHidden/>
                <w:sz w:val="28"/>
                <w:szCs w:val="28"/>
              </w:rPr>
              <w:fldChar w:fldCharType="end"/>
            </w:r>
          </w:hyperlink>
        </w:p>
        <w:p w14:paraId="36E7C282" w14:textId="75B66433" w:rsidR="006A5F67" w:rsidRPr="008D0876" w:rsidRDefault="006A5F67">
          <w:pPr>
            <w:pStyle w:val="TOC1"/>
            <w:tabs>
              <w:tab w:val="right" w:leader="dot" w:pos="9350"/>
            </w:tabs>
            <w:rPr>
              <w:rFonts w:ascii="Times New Roman" w:hAnsi="Times New Roman" w:cs="Times New Roman"/>
              <w:noProof/>
              <w:sz w:val="28"/>
              <w:szCs w:val="28"/>
            </w:rPr>
          </w:pPr>
          <w:hyperlink w:anchor="_Toc198484614" w:history="1">
            <w:r w:rsidRPr="008D0876">
              <w:rPr>
                <w:rStyle w:val="Hyperlink"/>
                <w:rFonts w:ascii="Times New Roman" w:hAnsi="Times New Roman" w:cs="Times New Roman"/>
                <w:b/>
                <w:bCs/>
                <w:noProof/>
                <w:sz w:val="28"/>
                <w:szCs w:val="28"/>
              </w:rPr>
              <w:t>2. Mô tả dữ liệu và quy trình:</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_Toc198484614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2</w:t>
            </w:r>
            <w:r w:rsidRPr="008D0876">
              <w:rPr>
                <w:rFonts w:ascii="Times New Roman" w:hAnsi="Times New Roman" w:cs="Times New Roman"/>
                <w:noProof/>
                <w:webHidden/>
                <w:sz w:val="28"/>
                <w:szCs w:val="28"/>
              </w:rPr>
              <w:fldChar w:fldCharType="end"/>
            </w:r>
          </w:hyperlink>
        </w:p>
        <w:p w14:paraId="741DD8BA" w14:textId="2FEF67CA" w:rsidR="006A5F67" w:rsidRPr="008D0876" w:rsidRDefault="006A5F67">
          <w:pPr>
            <w:pStyle w:val="TOC2"/>
            <w:tabs>
              <w:tab w:val="right" w:leader="dot" w:pos="9350"/>
            </w:tabs>
            <w:rPr>
              <w:rFonts w:ascii="Times New Roman" w:hAnsi="Times New Roman" w:cs="Times New Roman"/>
              <w:noProof/>
              <w:sz w:val="28"/>
              <w:szCs w:val="28"/>
            </w:rPr>
          </w:pPr>
          <w:hyperlink w:anchor="_Toc198484615" w:history="1">
            <w:r w:rsidRPr="008D0876">
              <w:rPr>
                <w:rStyle w:val="Hyperlink"/>
                <w:rFonts w:ascii="Times New Roman" w:hAnsi="Times New Roman" w:cs="Times New Roman"/>
                <w:b/>
                <w:bCs/>
                <w:noProof/>
                <w:sz w:val="28"/>
                <w:szCs w:val="28"/>
              </w:rPr>
              <w:t>2.1. Mô tả dữ liệu:</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_Toc198484615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2</w:t>
            </w:r>
            <w:r w:rsidRPr="008D0876">
              <w:rPr>
                <w:rFonts w:ascii="Times New Roman" w:hAnsi="Times New Roman" w:cs="Times New Roman"/>
                <w:noProof/>
                <w:webHidden/>
                <w:sz w:val="28"/>
                <w:szCs w:val="28"/>
              </w:rPr>
              <w:fldChar w:fldCharType="end"/>
            </w:r>
          </w:hyperlink>
        </w:p>
        <w:p w14:paraId="3810602A" w14:textId="1BCF7935" w:rsidR="006A5F67" w:rsidRPr="008D0876" w:rsidRDefault="006A5F67">
          <w:pPr>
            <w:pStyle w:val="TOC2"/>
            <w:tabs>
              <w:tab w:val="right" w:leader="dot" w:pos="9350"/>
            </w:tabs>
            <w:rPr>
              <w:rFonts w:ascii="Times New Roman" w:hAnsi="Times New Roman" w:cs="Times New Roman"/>
              <w:noProof/>
              <w:sz w:val="28"/>
              <w:szCs w:val="28"/>
            </w:rPr>
          </w:pPr>
          <w:hyperlink w:anchor="_Toc198484616" w:history="1">
            <w:r w:rsidRPr="008D0876">
              <w:rPr>
                <w:rStyle w:val="Hyperlink"/>
                <w:rFonts w:ascii="Times New Roman" w:hAnsi="Times New Roman" w:cs="Times New Roman"/>
                <w:b/>
                <w:bCs/>
                <w:noProof/>
                <w:sz w:val="28"/>
                <w:szCs w:val="28"/>
              </w:rPr>
              <w:t>2.2. Quy trình chung</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_Toc198484616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3</w:t>
            </w:r>
            <w:r w:rsidRPr="008D0876">
              <w:rPr>
                <w:rFonts w:ascii="Times New Roman" w:hAnsi="Times New Roman" w:cs="Times New Roman"/>
                <w:noProof/>
                <w:webHidden/>
                <w:sz w:val="28"/>
                <w:szCs w:val="28"/>
              </w:rPr>
              <w:fldChar w:fldCharType="end"/>
            </w:r>
          </w:hyperlink>
        </w:p>
        <w:p w14:paraId="67460A31" w14:textId="4F34FED3" w:rsidR="006A5F67" w:rsidRPr="008D0876" w:rsidRDefault="006A5F67">
          <w:pPr>
            <w:pStyle w:val="TOC1"/>
            <w:tabs>
              <w:tab w:val="right" w:leader="dot" w:pos="9350"/>
            </w:tabs>
            <w:rPr>
              <w:rFonts w:ascii="Times New Roman" w:hAnsi="Times New Roman" w:cs="Times New Roman"/>
              <w:noProof/>
              <w:sz w:val="28"/>
              <w:szCs w:val="28"/>
            </w:rPr>
          </w:pPr>
          <w:hyperlink w:anchor="_Toc198484617" w:history="1">
            <w:r w:rsidRPr="008D0876">
              <w:rPr>
                <w:rStyle w:val="Hyperlink"/>
                <w:rFonts w:ascii="Times New Roman" w:hAnsi="Times New Roman" w:cs="Times New Roman"/>
                <w:b/>
                <w:bCs/>
                <w:noProof/>
                <w:sz w:val="28"/>
                <w:szCs w:val="28"/>
              </w:rPr>
              <w:t>3. Đọc và tiền xử lý dữ liệu</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_Toc198484617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4</w:t>
            </w:r>
            <w:r w:rsidRPr="008D0876">
              <w:rPr>
                <w:rFonts w:ascii="Times New Roman" w:hAnsi="Times New Roman" w:cs="Times New Roman"/>
                <w:noProof/>
                <w:webHidden/>
                <w:sz w:val="28"/>
                <w:szCs w:val="28"/>
              </w:rPr>
              <w:fldChar w:fldCharType="end"/>
            </w:r>
          </w:hyperlink>
        </w:p>
        <w:p w14:paraId="0501D8F7" w14:textId="65FF477E" w:rsidR="006A5F67" w:rsidRPr="008D0876" w:rsidRDefault="006A5F67">
          <w:pPr>
            <w:pStyle w:val="TOC2"/>
            <w:tabs>
              <w:tab w:val="right" w:leader="dot" w:pos="9350"/>
            </w:tabs>
            <w:rPr>
              <w:rFonts w:ascii="Times New Roman" w:hAnsi="Times New Roman" w:cs="Times New Roman"/>
              <w:noProof/>
              <w:sz w:val="28"/>
              <w:szCs w:val="28"/>
            </w:rPr>
          </w:pPr>
          <w:hyperlink w:anchor="_Toc198484618" w:history="1">
            <w:r w:rsidRPr="008D0876">
              <w:rPr>
                <w:rStyle w:val="Hyperlink"/>
                <w:rFonts w:ascii="Times New Roman" w:hAnsi="Times New Roman" w:cs="Times New Roman"/>
                <w:b/>
                <w:bCs/>
                <w:noProof/>
                <w:sz w:val="28"/>
                <w:szCs w:val="28"/>
              </w:rPr>
              <w:t>3.1. Bộ dữ liệu BIDMC:</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_Toc198484618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4</w:t>
            </w:r>
            <w:r w:rsidRPr="008D0876">
              <w:rPr>
                <w:rFonts w:ascii="Times New Roman" w:hAnsi="Times New Roman" w:cs="Times New Roman"/>
                <w:noProof/>
                <w:webHidden/>
                <w:sz w:val="28"/>
                <w:szCs w:val="28"/>
              </w:rPr>
              <w:fldChar w:fldCharType="end"/>
            </w:r>
          </w:hyperlink>
        </w:p>
        <w:p w14:paraId="32ED2312" w14:textId="369C6947" w:rsidR="006A5F67" w:rsidRPr="008D0876" w:rsidRDefault="006A5F67">
          <w:pPr>
            <w:pStyle w:val="TOC2"/>
            <w:tabs>
              <w:tab w:val="right" w:leader="dot" w:pos="9350"/>
            </w:tabs>
            <w:rPr>
              <w:rFonts w:ascii="Times New Roman" w:hAnsi="Times New Roman" w:cs="Times New Roman"/>
              <w:noProof/>
              <w:sz w:val="28"/>
              <w:szCs w:val="28"/>
            </w:rPr>
          </w:pPr>
          <w:hyperlink w:anchor="_Toc198484619" w:history="1">
            <w:r w:rsidRPr="008D0876">
              <w:rPr>
                <w:rStyle w:val="Hyperlink"/>
                <w:rFonts w:ascii="Times New Roman" w:hAnsi="Times New Roman" w:cs="Times New Roman"/>
                <w:b/>
                <w:bCs/>
                <w:noProof/>
                <w:sz w:val="28"/>
                <w:szCs w:val="28"/>
              </w:rPr>
              <w:t>3.2. Bộ dữ liệu Capnobase:</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_Toc198484619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6</w:t>
            </w:r>
            <w:r w:rsidRPr="008D0876">
              <w:rPr>
                <w:rFonts w:ascii="Times New Roman" w:hAnsi="Times New Roman" w:cs="Times New Roman"/>
                <w:noProof/>
                <w:webHidden/>
                <w:sz w:val="28"/>
                <w:szCs w:val="28"/>
              </w:rPr>
              <w:fldChar w:fldCharType="end"/>
            </w:r>
          </w:hyperlink>
        </w:p>
        <w:p w14:paraId="4E672AE0" w14:textId="205854FC" w:rsidR="006A5F67" w:rsidRPr="008D0876" w:rsidRDefault="006A5F67">
          <w:pPr>
            <w:pStyle w:val="TOC2"/>
            <w:tabs>
              <w:tab w:val="right" w:leader="dot" w:pos="9350"/>
            </w:tabs>
            <w:rPr>
              <w:rFonts w:ascii="Times New Roman" w:hAnsi="Times New Roman" w:cs="Times New Roman"/>
              <w:noProof/>
              <w:sz w:val="28"/>
              <w:szCs w:val="28"/>
            </w:rPr>
          </w:pPr>
          <w:hyperlink w:anchor="_Toc198484620" w:history="1">
            <w:r w:rsidRPr="008D0876">
              <w:rPr>
                <w:rStyle w:val="Hyperlink"/>
                <w:rFonts w:ascii="Times New Roman" w:hAnsi="Times New Roman" w:cs="Times New Roman"/>
                <w:b/>
                <w:bCs/>
                <w:noProof/>
                <w:sz w:val="28"/>
                <w:szCs w:val="28"/>
              </w:rPr>
              <w:t>3.3. Bộ dữ liệu kết hợp:</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_Toc198484620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10</w:t>
            </w:r>
            <w:r w:rsidRPr="008D0876">
              <w:rPr>
                <w:rFonts w:ascii="Times New Roman" w:hAnsi="Times New Roman" w:cs="Times New Roman"/>
                <w:noProof/>
                <w:webHidden/>
                <w:sz w:val="28"/>
                <w:szCs w:val="28"/>
              </w:rPr>
              <w:fldChar w:fldCharType="end"/>
            </w:r>
          </w:hyperlink>
        </w:p>
        <w:p w14:paraId="66E4BC33" w14:textId="419604E9" w:rsidR="006A5F67" w:rsidRPr="008D0876" w:rsidRDefault="006A5F67">
          <w:pPr>
            <w:pStyle w:val="TOC1"/>
            <w:tabs>
              <w:tab w:val="right" w:leader="dot" w:pos="9350"/>
            </w:tabs>
            <w:rPr>
              <w:rFonts w:ascii="Times New Roman" w:hAnsi="Times New Roman" w:cs="Times New Roman"/>
              <w:noProof/>
              <w:sz w:val="28"/>
              <w:szCs w:val="28"/>
            </w:rPr>
          </w:pPr>
          <w:hyperlink w:anchor="_Toc198484621" w:history="1">
            <w:r w:rsidRPr="008D0876">
              <w:rPr>
                <w:rStyle w:val="Hyperlink"/>
                <w:rFonts w:ascii="Times New Roman" w:hAnsi="Times New Roman" w:cs="Times New Roman"/>
                <w:b/>
                <w:bCs/>
                <w:noProof/>
                <w:sz w:val="28"/>
                <w:szCs w:val="28"/>
              </w:rPr>
              <w:t>4. Xây dựng mô hình</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_Toc198484621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14</w:t>
            </w:r>
            <w:r w:rsidRPr="008D0876">
              <w:rPr>
                <w:rFonts w:ascii="Times New Roman" w:hAnsi="Times New Roman" w:cs="Times New Roman"/>
                <w:noProof/>
                <w:webHidden/>
                <w:sz w:val="28"/>
                <w:szCs w:val="28"/>
              </w:rPr>
              <w:fldChar w:fldCharType="end"/>
            </w:r>
          </w:hyperlink>
        </w:p>
        <w:p w14:paraId="7014CEC9" w14:textId="507C65A1" w:rsidR="006A5F67" w:rsidRPr="008D0876" w:rsidRDefault="006A5F67">
          <w:pPr>
            <w:pStyle w:val="TOC2"/>
            <w:tabs>
              <w:tab w:val="right" w:leader="dot" w:pos="9350"/>
            </w:tabs>
            <w:rPr>
              <w:rFonts w:ascii="Times New Roman" w:hAnsi="Times New Roman" w:cs="Times New Roman"/>
              <w:noProof/>
              <w:sz w:val="28"/>
              <w:szCs w:val="28"/>
            </w:rPr>
          </w:pPr>
          <w:hyperlink w:anchor="_Toc198484622" w:history="1">
            <w:r w:rsidRPr="008D0876">
              <w:rPr>
                <w:rStyle w:val="Hyperlink"/>
                <w:rFonts w:ascii="Times New Roman" w:hAnsi="Times New Roman" w:cs="Times New Roman"/>
                <w:b/>
                <w:bCs/>
                <w:noProof/>
                <w:sz w:val="28"/>
                <w:szCs w:val="28"/>
              </w:rPr>
              <w:t>4.1. Kiến trúc mô hình CVAE và VAE</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_Toc198484622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14</w:t>
            </w:r>
            <w:r w:rsidRPr="008D0876">
              <w:rPr>
                <w:rFonts w:ascii="Times New Roman" w:hAnsi="Times New Roman" w:cs="Times New Roman"/>
                <w:noProof/>
                <w:webHidden/>
                <w:sz w:val="28"/>
                <w:szCs w:val="28"/>
              </w:rPr>
              <w:fldChar w:fldCharType="end"/>
            </w:r>
          </w:hyperlink>
        </w:p>
        <w:p w14:paraId="694DE230" w14:textId="58BAFD5C" w:rsidR="006A5F67" w:rsidRPr="008D0876" w:rsidRDefault="006A5F67">
          <w:pPr>
            <w:pStyle w:val="TOC2"/>
            <w:tabs>
              <w:tab w:val="right" w:leader="dot" w:pos="9350"/>
            </w:tabs>
            <w:rPr>
              <w:rFonts w:ascii="Times New Roman" w:hAnsi="Times New Roman" w:cs="Times New Roman"/>
              <w:noProof/>
              <w:sz w:val="28"/>
              <w:szCs w:val="28"/>
            </w:rPr>
          </w:pPr>
          <w:hyperlink w:anchor="_Toc198484623" w:history="1">
            <w:r w:rsidRPr="008D0876">
              <w:rPr>
                <w:rStyle w:val="Hyperlink"/>
                <w:rFonts w:ascii="Times New Roman" w:hAnsi="Times New Roman" w:cs="Times New Roman"/>
                <w:b/>
                <w:bCs/>
                <w:noProof/>
                <w:sz w:val="28"/>
                <w:szCs w:val="28"/>
              </w:rPr>
              <w:t>4.2. Kiến trúc mô hình CGAN và GAN</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_Toc198484623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16</w:t>
            </w:r>
            <w:r w:rsidRPr="008D0876">
              <w:rPr>
                <w:rFonts w:ascii="Times New Roman" w:hAnsi="Times New Roman" w:cs="Times New Roman"/>
                <w:noProof/>
                <w:webHidden/>
                <w:sz w:val="28"/>
                <w:szCs w:val="28"/>
              </w:rPr>
              <w:fldChar w:fldCharType="end"/>
            </w:r>
          </w:hyperlink>
        </w:p>
        <w:p w14:paraId="6BEB3E4D" w14:textId="618D03A6" w:rsidR="006A5F67" w:rsidRPr="008D0876" w:rsidRDefault="006A5F67">
          <w:pPr>
            <w:pStyle w:val="TOC1"/>
            <w:tabs>
              <w:tab w:val="right" w:leader="dot" w:pos="9350"/>
            </w:tabs>
            <w:rPr>
              <w:rFonts w:ascii="Times New Roman" w:hAnsi="Times New Roman" w:cs="Times New Roman"/>
              <w:noProof/>
              <w:sz w:val="28"/>
              <w:szCs w:val="28"/>
            </w:rPr>
          </w:pPr>
          <w:hyperlink w:anchor="_Toc198484624" w:history="1">
            <w:r w:rsidRPr="008D0876">
              <w:rPr>
                <w:rStyle w:val="Hyperlink"/>
                <w:rFonts w:ascii="Times New Roman" w:hAnsi="Times New Roman" w:cs="Times New Roman"/>
                <w:b/>
                <w:bCs/>
                <w:noProof/>
                <w:sz w:val="28"/>
                <w:szCs w:val="28"/>
              </w:rPr>
              <w:t>5. Quy trình huấn luyện:</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_Toc198484624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18</w:t>
            </w:r>
            <w:r w:rsidRPr="008D0876">
              <w:rPr>
                <w:rFonts w:ascii="Times New Roman" w:hAnsi="Times New Roman" w:cs="Times New Roman"/>
                <w:noProof/>
                <w:webHidden/>
                <w:sz w:val="28"/>
                <w:szCs w:val="28"/>
              </w:rPr>
              <w:fldChar w:fldCharType="end"/>
            </w:r>
          </w:hyperlink>
        </w:p>
        <w:p w14:paraId="3AC1FB45" w14:textId="05171EAA" w:rsidR="006A5F67" w:rsidRPr="008D0876" w:rsidRDefault="006A5F67">
          <w:pPr>
            <w:pStyle w:val="TOC2"/>
            <w:tabs>
              <w:tab w:val="right" w:leader="dot" w:pos="9350"/>
            </w:tabs>
            <w:rPr>
              <w:rFonts w:ascii="Times New Roman" w:hAnsi="Times New Roman" w:cs="Times New Roman"/>
              <w:noProof/>
              <w:sz w:val="28"/>
              <w:szCs w:val="28"/>
            </w:rPr>
          </w:pPr>
          <w:hyperlink w:anchor="_Toc198484625" w:history="1">
            <w:r w:rsidRPr="008D0876">
              <w:rPr>
                <w:rStyle w:val="Hyperlink"/>
                <w:rFonts w:ascii="Times New Roman" w:hAnsi="Times New Roman" w:cs="Times New Roman"/>
                <w:b/>
                <w:bCs/>
                <w:noProof/>
                <w:sz w:val="28"/>
                <w:szCs w:val="28"/>
              </w:rPr>
              <w:t>5.1. Mô hình CVAE</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_Toc198484625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18</w:t>
            </w:r>
            <w:r w:rsidRPr="008D0876">
              <w:rPr>
                <w:rFonts w:ascii="Times New Roman" w:hAnsi="Times New Roman" w:cs="Times New Roman"/>
                <w:noProof/>
                <w:webHidden/>
                <w:sz w:val="28"/>
                <w:szCs w:val="28"/>
              </w:rPr>
              <w:fldChar w:fldCharType="end"/>
            </w:r>
          </w:hyperlink>
        </w:p>
        <w:p w14:paraId="3ED1641A" w14:textId="14593D32" w:rsidR="006A5F67" w:rsidRPr="008D0876" w:rsidRDefault="006A5F67">
          <w:pPr>
            <w:pStyle w:val="TOC2"/>
            <w:tabs>
              <w:tab w:val="right" w:leader="dot" w:pos="9350"/>
            </w:tabs>
            <w:rPr>
              <w:rFonts w:ascii="Times New Roman" w:hAnsi="Times New Roman" w:cs="Times New Roman"/>
              <w:noProof/>
              <w:sz w:val="28"/>
              <w:szCs w:val="28"/>
            </w:rPr>
          </w:pPr>
          <w:hyperlink w:anchor="_Toc198484626" w:history="1">
            <w:r w:rsidRPr="008D0876">
              <w:rPr>
                <w:rStyle w:val="Hyperlink"/>
                <w:rFonts w:ascii="Times New Roman" w:hAnsi="Times New Roman" w:cs="Times New Roman"/>
                <w:b/>
                <w:bCs/>
                <w:noProof/>
                <w:sz w:val="28"/>
                <w:szCs w:val="28"/>
              </w:rPr>
              <w:t>5.2. Mô hình VAE</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_Toc198484626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20</w:t>
            </w:r>
            <w:r w:rsidRPr="008D0876">
              <w:rPr>
                <w:rFonts w:ascii="Times New Roman" w:hAnsi="Times New Roman" w:cs="Times New Roman"/>
                <w:noProof/>
                <w:webHidden/>
                <w:sz w:val="28"/>
                <w:szCs w:val="28"/>
              </w:rPr>
              <w:fldChar w:fldCharType="end"/>
            </w:r>
          </w:hyperlink>
        </w:p>
        <w:p w14:paraId="01FA11B7" w14:textId="5328313A" w:rsidR="006A5F67" w:rsidRPr="008D0876" w:rsidRDefault="006A5F67">
          <w:pPr>
            <w:pStyle w:val="TOC2"/>
            <w:tabs>
              <w:tab w:val="right" w:leader="dot" w:pos="9350"/>
            </w:tabs>
            <w:rPr>
              <w:rFonts w:ascii="Times New Roman" w:hAnsi="Times New Roman" w:cs="Times New Roman"/>
              <w:noProof/>
              <w:sz w:val="28"/>
              <w:szCs w:val="28"/>
            </w:rPr>
          </w:pPr>
          <w:hyperlink w:anchor="_Toc198484627" w:history="1">
            <w:r w:rsidRPr="008D0876">
              <w:rPr>
                <w:rStyle w:val="Hyperlink"/>
                <w:rFonts w:ascii="Times New Roman" w:hAnsi="Times New Roman" w:cs="Times New Roman"/>
                <w:b/>
                <w:bCs/>
                <w:noProof/>
                <w:sz w:val="28"/>
                <w:szCs w:val="28"/>
              </w:rPr>
              <w:t>5.3. Mô hình cGAN</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_Toc198484627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22</w:t>
            </w:r>
            <w:r w:rsidRPr="008D0876">
              <w:rPr>
                <w:rFonts w:ascii="Times New Roman" w:hAnsi="Times New Roman" w:cs="Times New Roman"/>
                <w:noProof/>
                <w:webHidden/>
                <w:sz w:val="28"/>
                <w:szCs w:val="28"/>
              </w:rPr>
              <w:fldChar w:fldCharType="end"/>
            </w:r>
          </w:hyperlink>
        </w:p>
        <w:p w14:paraId="71864BE8" w14:textId="2C903C6B" w:rsidR="006A5F67" w:rsidRPr="008D0876" w:rsidRDefault="006A5F67">
          <w:pPr>
            <w:pStyle w:val="TOC2"/>
            <w:tabs>
              <w:tab w:val="right" w:leader="dot" w:pos="9350"/>
            </w:tabs>
            <w:rPr>
              <w:rFonts w:ascii="Times New Roman" w:hAnsi="Times New Roman" w:cs="Times New Roman"/>
              <w:noProof/>
              <w:sz w:val="28"/>
              <w:szCs w:val="28"/>
            </w:rPr>
          </w:pPr>
          <w:hyperlink w:anchor="_Toc198484628" w:history="1">
            <w:r w:rsidRPr="008D0876">
              <w:rPr>
                <w:rStyle w:val="Hyperlink"/>
                <w:rFonts w:ascii="Times New Roman" w:hAnsi="Times New Roman" w:cs="Times New Roman"/>
                <w:b/>
                <w:bCs/>
                <w:noProof/>
                <w:sz w:val="28"/>
                <w:szCs w:val="28"/>
              </w:rPr>
              <w:t>5.4. Mô hình GAN</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_Toc198484628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25</w:t>
            </w:r>
            <w:r w:rsidRPr="008D0876">
              <w:rPr>
                <w:rFonts w:ascii="Times New Roman" w:hAnsi="Times New Roman" w:cs="Times New Roman"/>
                <w:noProof/>
                <w:webHidden/>
                <w:sz w:val="28"/>
                <w:szCs w:val="28"/>
              </w:rPr>
              <w:fldChar w:fldCharType="end"/>
            </w:r>
          </w:hyperlink>
        </w:p>
        <w:p w14:paraId="481AE67D" w14:textId="79B22553" w:rsidR="006A5F67" w:rsidRPr="008D0876" w:rsidRDefault="006A5F67">
          <w:pPr>
            <w:pStyle w:val="TOC2"/>
            <w:tabs>
              <w:tab w:val="right" w:leader="dot" w:pos="9350"/>
            </w:tabs>
            <w:rPr>
              <w:rFonts w:ascii="Times New Roman" w:hAnsi="Times New Roman" w:cs="Times New Roman"/>
              <w:noProof/>
              <w:sz w:val="28"/>
              <w:szCs w:val="28"/>
            </w:rPr>
          </w:pPr>
          <w:hyperlink w:anchor="_Toc198484629" w:history="1">
            <w:r w:rsidRPr="008D0876">
              <w:rPr>
                <w:rStyle w:val="Hyperlink"/>
                <w:rFonts w:ascii="Times New Roman" w:hAnsi="Times New Roman" w:cs="Times New Roman"/>
                <w:b/>
                <w:bCs/>
                <w:noProof/>
                <w:sz w:val="28"/>
                <w:szCs w:val="28"/>
              </w:rPr>
              <w:t>5.5. So sánh tổng quan</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_Toc198484629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27</w:t>
            </w:r>
            <w:r w:rsidRPr="008D0876">
              <w:rPr>
                <w:rFonts w:ascii="Times New Roman" w:hAnsi="Times New Roman" w:cs="Times New Roman"/>
                <w:noProof/>
                <w:webHidden/>
                <w:sz w:val="28"/>
                <w:szCs w:val="28"/>
              </w:rPr>
              <w:fldChar w:fldCharType="end"/>
            </w:r>
          </w:hyperlink>
        </w:p>
        <w:p w14:paraId="4B0926D8" w14:textId="6481D053" w:rsidR="006A5F67" w:rsidRPr="008D0876" w:rsidRDefault="006A5F67">
          <w:pPr>
            <w:pStyle w:val="TOC1"/>
            <w:tabs>
              <w:tab w:val="right" w:leader="dot" w:pos="9350"/>
            </w:tabs>
            <w:rPr>
              <w:rFonts w:ascii="Times New Roman" w:hAnsi="Times New Roman" w:cs="Times New Roman"/>
              <w:noProof/>
              <w:sz w:val="28"/>
              <w:szCs w:val="28"/>
            </w:rPr>
          </w:pPr>
          <w:hyperlink w:anchor="_Toc198484630" w:history="1">
            <w:r w:rsidRPr="008D0876">
              <w:rPr>
                <w:rStyle w:val="Hyperlink"/>
                <w:rFonts w:ascii="Times New Roman" w:hAnsi="Times New Roman" w:cs="Times New Roman"/>
                <w:b/>
                <w:bCs/>
                <w:noProof/>
                <w:sz w:val="28"/>
                <w:szCs w:val="28"/>
              </w:rPr>
              <w:t>6. Trực quan hóa và đánh giá</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_Toc198484630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30</w:t>
            </w:r>
            <w:r w:rsidRPr="008D0876">
              <w:rPr>
                <w:rFonts w:ascii="Times New Roman" w:hAnsi="Times New Roman" w:cs="Times New Roman"/>
                <w:noProof/>
                <w:webHidden/>
                <w:sz w:val="28"/>
                <w:szCs w:val="28"/>
              </w:rPr>
              <w:fldChar w:fldCharType="end"/>
            </w:r>
          </w:hyperlink>
        </w:p>
        <w:p w14:paraId="392419B7" w14:textId="27B4346B" w:rsidR="006A5F67" w:rsidRPr="008D0876" w:rsidRDefault="006A5F67">
          <w:pPr>
            <w:pStyle w:val="TOC2"/>
            <w:tabs>
              <w:tab w:val="right" w:leader="dot" w:pos="9350"/>
            </w:tabs>
            <w:rPr>
              <w:rFonts w:ascii="Times New Roman" w:hAnsi="Times New Roman" w:cs="Times New Roman"/>
              <w:noProof/>
              <w:sz w:val="28"/>
              <w:szCs w:val="28"/>
            </w:rPr>
          </w:pPr>
          <w:hyperlink w:anchor="_Toc198484631" w:history="1">
            <w:r w:rsidRPr="008D0876">
              <w:rPr>
                <w:rStyle w:val="Hyperlink"/>
                <w:rFonts w:ascii="Times New Roman" w:eastAsia="Times New Roman" w:hAnsi="Times New Roman" w:cs="Times New Roman"/>
                <w:b/>
                <w:bCs/>
                <w:noProof/>
                <w:kern w:val="0"/>
                <w:sz w:val="28"/>
                <w:szCs w:val="28"/>
                <w14:ligatures w14:val="none"/>
              </w:rPr>
              <w:t>6.1. Tổng quan về tín hiệu PPG</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_Toc198484631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30</w:t>
            </w:r>
            <w:r w:rsidRPr="008D0876">
              <w:rPr>
                <w:rFonts w:ascii="Times New Roman" w:hAnsi="Times New Roman" w:cs="Times New Roman"/>
                <w:noProof/>
                <w:webHidden/>
                <w:sz w:val="28"/>
                <w:szCs w:val="28"/>
              </w:rPr>
              <w:fldChar w:fldCharType="end"/>
            </w:r>
          </w:hyperlink>
        </w:p>
        <w:p w14:paraId="38FB54E0" w14:textId="3D1693B3" w:rsidR="006A5F67" w:rsidRPr="008D0876" w:rsidRDefault="006A5F67">
          <w:pPr>
            <w:pStyle w:val="TOC2"/>
            <w:tabs>
              <w:tab w:val="right" w:leader="dot" w:pos="9350"/>
            </w:tabs>
            <w:rPr>
              <w:rFonts w:ascii="Times New Roman" w:hAnsi="Times New Roman" w:cs="Times New Roman"/>
              <w:noProof/>
              <w:sz w:val="28"/>
              <w:szCs w:val="28"/>
            </w:rPr>
          </w:pPr>
          <w:hyperlink w:anchor="_Toc198484632" w:history="1">
            <w:r w:rsidRPr="008D0876">
              <w:rPr>
                <w:rStyle w:val="Hyperlink"/>
                <w:rFonts w:ascii="Times New Roman" w:eastAsia="Times New Roman" w:hAnsi="Times New Roman" w:cs="Times New Roman"/>
                <w:b/>
                <w:bCs/>
                <w:noProof/>
                <w:kern w:val="0"/>
                <w:sz w:val="28"/>
                <w:szCs w:val="28"/>
                <w14:ligatures w14:val="none"/>
              </w:rPr>
              <w:t>6.2. Đánh giá từng mô hình</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_Toc198484632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31</w:t>
            </w:r>
            <w:r w:rsidRPr="008D0876">
              <w:rPr>
                <w:rFonts w:ascii="Times New Roman" w:hAnsi="Times New Roman" w:cs="Times New Roman"/>
                <w:noProof/>
                <w:webHidden/>
                <w:sz w:val="28"/>
                <w:szCs w:val="28"/>
              </w:rPr>
              <w:fldChar w:fldCharType="end"/>
            </w:r>
          </w:hyperlink>
        </w:p>
        <w:p w14:paraId="1CF3F596" w14:textId="2B15152D" w:rsidR="006A5F67" w:rsidRPr="008D0876" w:rsidRDefault="006A5F67">
          <w:pPr>
            <w:pStyle w:val="TOC2"/>
            <w:tabs>
              <w:tab w:val="right" w:leader="dot" w:pos="9350"/>
            </w:tabs>
            <w:rPr>
              <w:rFonts w:ascii="Times New Roman" w:hAnsi="Times New Roman" w:cs="Times New Roman"/>
              <w:noProof/>
              <w:sz w:val="28"/>
              <w:szCs w:val="28"/>
            </w:rPr>
          </w:pPr>
          <w:hyperlink w:anchor="_Toc198484633" w:history="1">
            <w:r w:rsidRPr="008D0876">
              <w:rPr>
                <w:rStyle w:val="Hyperlink"/>
                <w:rFonts w:ascii="Times New Roman" w:hAnsi="Times New Roman" w:cs="Times New Roman"/>
                <w:b/>
                <w:bCs/>
                <w:noProof/>
                <w:sz w:val="28"/>
                <w:szCs w:val="28"/>
              </w:rPr>
              <w:t>6.3. Bảng đánh giá và so sánh hiệu suất trực quan</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_Toc198484633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33</w:t>
            </w:r>
            <w:r w:rsidRPr="008D0876">
              <w:rPr>
                <w:rFonts w:ascii="Times New Roman" w:hAnsi="Times New Roman" w:cs="Times New Roman"/>
                <w:noProof/>
                <w:webHidden/>
                <w:sz w:val="28"/>
                <w:szCs w:val="28"/>
              </w:rPr>
              <w:fldChar w:fldCharType="end"/>
            </w:r>
          </w:hyperlink>
        </w:p>
        <w:p w14:paraId="562137A9" w14:textId="6455CBB5" w:rsidR="006A5F67" w:rsidRPr="008D0876" w:rsidRDefault="006A5F67">
          <w:pPr>
            <w:pStyle w:val="TOC1"/>
            <w:tabs>
              <w:tab w:val="right" w:leader="dot" w:pos="9350"/>
            </w:tabs>
            <w:rPr>
              <w:rFonts w:ascii="Times New Roman" w:hAnsi="Times New Roman" w:cs="Times New Roman"/>
              <w:noProof/>
              <w:sz w:val="28"/>
              <w:szCs w:val="28"/>
            </w:rPr>
          </w:pPr>
          <w:hyperlink w:anchor="_Toc198484634" w:history="1">
            <w:r w:rsidRPr="008D0876">
              <w:rPr>
                <w:rStyle w:val="Hyperlink"/>
                <w:rFonts w:ascii="Times New Roman" w:hAnsi="Times New Roman" w:cs="Times New Roman"/>
                <w:b/>
                <w:bCs/>
                <w:noProof/>
                <w:sz w:val="28"/>
                <w:szCs w:val="28"/>
              </w:rPr>
              <w:t>7. Tính ứng dụng và mở rộng của dự án</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_Toc198484634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34</w:t>
            </w:r>
            <w:r w:rsidRPr="008D0876">
              <w:rPr>
                <w:rFonts w:ascii="Times New Roman" w:hAnsi="Times New Roman" w:cs="Times New Roman"/>
                <w:noProof/>
                <w:webHidden/>
                <w:sz w:val="28"/>
                <w:szCs w:val="28"/>
              </w:rPr>
              <w:fldChar w:fldCharType="end"/>
            </w:r>
          </w:hyperlink>
        </w:p>
        <w:p w14:paraId="536122C3" w14:textId="7FBCD8A1" w:rsidR="006A5F67" w:rsidRPr="008D0876" w:rsidRDefault="006A5F67">
          <w:pPr>
            <w:pStyle w:val="TOC1"/>
            <w:tabs>
              <w:tab w:val="right" w:leader="dot" w:pos="9350"/>
            </w:tabs>
            <w:rPr>
              <w:rFonts w:ascii="Times New Roman" w:hAnsi="Times New Roman" w:cs="Times New Roman"/>
              <w:noProof/>
              <w:sz w:val="28"/>
              <w:szCs w:val="28"/>
            </w:rPr>
          </w:pPr>
          <w:hyperlink w:anchor="_Toc198484635" w:history="1">
            <w:r w:rsidRPr="008D0876">
              <w:rPr>
                <w:rStyle w:val="Hyperlink"/>
                <w:rFonts w:ascii="Times New Roman" w:hAnsi="Times New Roman" w:cs="Times New Roman"/>
                <w:b/>
                <w:bCs/>
                <w:noProof/>
                <w:sz w:val="28"/>
                <w:szCs w:val="28"/>
              </w:rPr>
              <w:t>Tài liệu tham khảo</w:t>
            </w:r>
            <w:r w:rsidRPr="008D0876">
              <w:rPr>
                <w:rFonts w:ascii="Times New Roman" w:hAnsi="Times New Roman" w:cs="Times New Roman"/>
                <w:noProof/>
                <w:webHidden/>
                <w:sz w:val="28"/>
                <w:szCs w:val="28"/>
              </w:rPr>
              <w:tab/>
            </w:r>
            <w:r w:rsidRPr="008D0876">
              <w:rPr>
                <w:rFonts w:ascii="Times New Roman" w:hAnsi="Times New Roman" w:cs="Times New Roman"/>
                <w:noProof/>
                <w:webHidden/>
                <w:sz w:val="28"/>
                <w:szCs w:val="28"/>
              </w:rPr>
              <w:fldChar w:fldCharType="begin"/>
            </w:r>
            <w:r w:rsidRPr="008D0876">
              <w:rPr>
                <w:rFonts w:ascii="Times New Roman" w:hAnsi="Times New Roman" w:cs="Times New Roman"/>
                <w:noProof/>
                <w:webHidden/>
                <w:sz w:val="28"/>
                <w:szCs w:val="28"/>
              </w:rPr>
              <w:instrText xml:space="preserve"> PAGEREF _Toc198484635 \h </w:instrText>
            </w:r>
            <w:r w:rsidRPr="008D0876">
              <w:rPr>
                <w:rFonts w:ascii="Times New Roman" w:hAnsi="Times New Roman" w:cs="Times New Roman"/>
                <w:noProof/>
                <w:webHidden/>
                <w:sz w:val="28"/>
                <w:szCs w:val="28"/>
              </w:rPr>
            </w:r>
            <w:r w:rsidRPr="008D0876">
              <w:rPr>
                <w:rFonts w:ascii="Times New Roman" w:hAnsi="Times New Roman" w:cs="Times New Roman"/>
                <w:noProof/>
                <w:webHidden/>
                <w:sz w:val="28"/>
                <w:szCs w:val="28"/>
              </w:rPr>
              <w:fldChar w:fldCharType="separate"/>
            </w:r>
            <w:r w:rsidRPr="008D0876">
              <w:rPr>
                <w:rFonts w:ascii="Times New Roman" w:hAnsi="Times New Roman" w:cs="Times New Roman"/>
                <w:noProof/>
                <w:webHidden/>
                <w:sz w:val="28"/>
                <w:szCs w:val="28"/>
              </w:rPr>
              <w:t>38</w:t>
            </w:r>
            <w:r w:rsidRPr="008D0876">
              <w:rPr>
                <w:rFonts w:ascii="Times New Roman" w:hAnsi="Times New Roman" w:cs="Times New Roman"/>
                <w:noProof/>
                <w:webHidden/>
                <w:sz w:val="28"/>
                <w:szCs w:val="28"/>
              </w:rPr>
              <w:fldChar w:fldCharType="end"/>
            </w:r>
          </w:hyperlink>
        </w:p>
        <w:p w14:paraId="0D354E99" w14:textId="6CD61F22" w:rsidR="006A5F67" w:rsidRPr="008D0876" w:rsidRDefault="006A5F67">
          <w:r w:rsidRPr="008D0876">
            <w:rPr>
              <w:rFonts w:ascii="Times New Roman" w:hAnsi="Times New Roman" w:cs="Times New Roman"/>
              <w:b/>
              <w:bCs/>
              <w:noProof/>
              <w:sz w:val="28"/>
              <w:szCs w:val="28"/>
            </w:rPr>
            <w:fldChar w:fldCharType="end"/>
          </w:r>
        </w:p>
      </w:sdtContent>
    </w:sdt>
    <w:p w14:paraId="133815A4" w14:textId="77777777" w:rsidR="006A5F67" w:rsidRPr="008D0876" w:rsidRDefault="006A5F67">
      <w:pPr>
        <w:rPr>
          <w:rFonts w:ascii="Times New Roman" w:hAnsi="Times New Roman" w:cs="Times New Roman"/>
          <w:b/>
          <w:bCs/>
          <w:sz w:val="26"/>
          <w:szCs w:val="26"/>
        </w:rPr>
        <w:sectPr w:rsidR="006A5F67" w:rsidRPr="008D0876">
          <w:footerReference w:type="default" r:id="rId10"/>
          <w:pgSz w:w="12240" w:h="15840"/>
          <w:pgMar w:top="1440" w:right="1440" w:bottom="1440" w:left="1440" w:header="720" w:footer="720" w:gutter="0"/>
          <w:cols w:space="720"/>
          <w:docGrid w:linePitch="360"/>
        </w:sectPr>
      </w:pPr>
    </w:p>
    <w:p w14:paraId="1F5EEA38" w14:textId="58B99EB6" w:rsidR="00EC7D1F" w:rsidRPr="008D0876" w:rsidRDefault="006A5F67" w:rsidP="006A5F67">
      <w:pPr>
        <w:pStyle w:val="Heading1"/>
        <w:rPr>
          <w:rFonts w:ascii="Times New Roman" w:hAnsi="Times New Roman" w:cs="Times New Roman"/>
          <w:b/>
          <w:bCs/>
          <w:color w:val="auto"/>
          <w:sz w:val="26"/>
          <w:szCs w:val="26"/>
        </w:rPr>
      </w:pPr>
      <w:bookmarkStart w:id="2" w:name="_Toc198484610"/>
      <w:r w:rsidRPr="008D0876">
        <w:rPr>
          <w:rFonts w:ascii="Times New Roman" w:hAnsi="Times New Roman" w:cs="Times New Roman"/>
          <w:b/>
          <w:bCs/>
          <w:color w:val="auto"/>
          <w:sz w:val="26"/>
          <w:szCs w:val="26"/>
        </w:rPr>
        <w:lastRenderedPageBreak/>
        <w:t>1. Giới thiệu</w:t>
      </w:r>
      <w:bookmarkEnd w:id="2"/>
    </w:p>
    <w:p w14:paraId="5433EBB7" w14:textId="764C2C5C" w:rsidR="006A5F67" w:rsidRPr="006A5F67" w:rsidRDefault="006A5F67" w:rsidP="006A5F67">
      <w:pPr>
        <w:pStyle w:val="Heading2"/>
        <w:rPr>
          <w:rFonts w:ascii="Times New Roman" w:eastAsia="Times New Roman" w:hAnsi="Times New Roman" w:cs="Times New Roman"/>
          <w:b/>
          <w:bCs/>
          <w:color w:val="auto"/>
          <w:kern w:val="0"/>
          <w:sz w:val="26"/>
          <w:szCs w:val="26"/>
          <w14:ligatures w14:val="none"/>
        </w:rPr>
      </w:pPr>
      <w:bookmarkStart w:id="3" w:name="_Toc198484611"/>
      <w:r w:rsidRPr="008D0876">
        <w:rPr>
          <w:rFonts w:ascii="Times New Roman" w:eastAsia="Times New Roman" w:hAnsi="Times New Roman" w:cs="Times New Roman"/>
          <w:b/>
          <w:bCs/>
          <w:color w:val="auto"/>
          <w:kern w:val="0"/>
          <w:sz w:val="26"/>
          <w:szCs w:val="26"/>
          <w14:ligatures w14:val="none"/>
        </w:rPr>
        <w:t xml:space="preserve">1.1. </w:t>
      </w:r>
      <w:r w:rsidRPr="006A5F67">
        <w:rPr>
          <w:rFonts w:ascii="Times New Roman" w:eastAsia="Times New Roman" w:hAnsi="Times New Roman" w:cs="Times New Roman"/>
          <w:b/>
          <w:bCs/>
          <w:color w:val="auto"/>
          <w:kern w:val="0"/>
          <w:sz w:val="26"/>
          <w:szCs w:val="26"/>
          <w14:ligatures w14:val="none"/>
        </w:rPr>
        <w:t>Tính cấp thiết của đề tài</w:t>
      </w:r>
      <w:bookmarkEnd w:id="3"/>
    </w:p>
    <w:p w14:paraId="66E69CC7" w14:textId="77777777" w:rsidR="006A5F67" w:rsidRPr="006A5F67" w:rsidRDefault="006A5F67" w:rsidP="006A5F67">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Tín hiệu sinh học, như tín hiệu nhịp tim (PPG) và hô hấp, là nền tảng quan trọng trong giám sát sức khỏe và chẩn đoán y tế, đặc biệt trong bối cảnh các thiết bị đeo thông minh ngày càng phổ biến. Tuy nhiên, việc thu thập dữ liệu thực tế thường gặp hạn chế do chi phí cao, quyền riêng tư của bệnh nhân, và sự thiếu hụt trong các tình huống hiếm gặp. Các mô hình AI tạo sinh, chẳng hạn như VAE, GAN, và các biến thể có điều kiện (cVAE, cGAN), đã nổi lên như một giải pháp tiềm năng để tái tạo và mở rộng dữ liệu này, hỗ trợ nghiên cứu y sinh và phát triển hệ thống giám sát thời gian thực. Đề tài này đặc biệt cấp thiết khi cần so sánh hiệu suất của các mô hình trên các tập dữ liệu đa dạng (BIDMC, Capnobase, và kết hợp), nhằm tìm ra phương pháp tối ưu cho việc tạo sinh tín hiệu PPG chất lượng cao, góp phần thúc đẩy ứng dụng AI trong y tế.</w:t>
      </w:r>
    </w:p>
    <w:p w14:paraId="38195B34" w14:textId="5977F238" w:rsidR="006A5F67" w:rsidRPr="006A5F67" w:rsidRDefault="006A5F67" w:rsidP="006A5F67">
      <w:pPr>
        <w:pStyle w:val="Heading2"/>
        <w:rPr>
          <w:rFonts w:ascii="Times New Roman" w:eastAsia="Times New Roman" w:hAnsi="Times New Roman" w:cs="Times New Roman"/>
          <w:b/>
          <w:bCs/>
          <w:color w:val="auto"/>
          <w:kern w:val="0"/>
          <w:sz w:val="26"/>
          <w:szCs w:val="26"/>
          <w14:ligatures w14:val="none"/>
        </w:rPr>
      </w:pPr>
      <w:bookmarkStart w:id="4" w:name="_Toc198484612"/>
      <w:r w:rsidRPr="008D0876">
        <w:rPr>
          <w:rFonts w:ascii="Times New Roman" w:eastAsia="Times New Roman" w:hAnsi="Times New Roman" w:cs="Times New Roman"/>
          <w:b/>
          <w:bCs/>
          <w:color w:val="auto"/>
          <w:kern w:val="0"/>
          <w:sz w:val="26"/>
          <w:szCs w:val="26"/>
          <w14:ligatures w14:val="none"/>
        </w:rPr>
        <w:t xml:space="preserve">1.2. </w:t>
      </w:r>
      <w:r w:rsidRPr="006A5F67">
        <w:rPr>
          <w:rFonts w:ascii="Times New Roman" w:eastAsia="Times New Roman" w:hAnsi="Times New Roman" w:cs="Times New Roman"/>
          <w:b/>
          <w:bCs/>
          <w:color w:val="auto"/>
          <w:kern w:val="0"/>
          <w:sz w:val="26"/>
          <w:szCs w:val="26"/>
          <w14:ligatures w14:val="none"/>
        </w:rPr>
        <w:t>Mục đích nghiên cứu</w:t>
      </w:r>
      <w:bookmarkEnd w:id="4"/>
    </w:p>
    <w:p w14:paraId="3FCCBCB9" w14:textId="77777777" w:rsidR="006A5F67" w:rsidRPr="006A5F67" w:rsidRDefault="006A5F67" w:rsidP="006A5F67">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Mục đích của dự án là phát triển và đánh giá bốn mô hình tạo sinh (cVAE, VAE, cGAN, GAN) trên ba tập dữ liệu tín hiệu sinh học: BIDMC (chứa tín hiệu PPG và nhịp tim), Capnobase (chứa tín hiệu hô hấp), và một tập dữ liệu kết hợp từ cả hai. Nghiên cứu hướng đến:</w:t>
      </w:r>
    </w:p>
    <w:p w14:paraId="2C70CF16" w14:textId="77777777" w:rsidR="006A5F67" w:rsidRPr="006A5F67" w:rsidRDefault="006A5F67" w:rsidP="006A5F67">
      <w:pPr>
        <w:numPr>
          <w:ilvl w:val="0"/>
          <w:numId w:val="52"/>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Xây dựng và huấn luyện tổng cộng 12 mô hình (4 loại mô hình × 3 bộ dữ liệu).</w:t>
      </w:r>
    </w:p>
    <w:p w14:paraId="7EC55C93" w14:textId="77777777" w:rsidR="006A5F67" w:rsidRPr="006A5F67" w:rsidRDefault="006A5F67" w:rsidP="006A5F67">
      <w:pPr>
        <w:numPr>
          <w:ilvl w:val="0"/>
          <w:numId w:val="52"/>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Đánh giá chất lượng tín hiệu tạo sinh thông qua phân tích trực quan và so sánh với tín hiệu thật.</w:t>
      </w:r>
    </w:p>
    <w:p w14:paraId="747D6E95" w14:textId="77777777" w:rsidR="006A5F67" w:rsidRPr="006A5F67" w:rsidRDefault="006A5F67" w:rsidP="006A5F67">
      <w:pPr>
        <w:numPr>
          <w:ilvl w:val="0"/>
          <w:numId w:val="52"/>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Phân tích ưu, nhược điểm của từng mô hình để xác định mô hình hiệu quả nhất trên từng tập dữ liệu.</w:t>
      </w:r>
    </w:p>
    <w:p w14:paraId="0B083BA6" w14:textId="77777777" w:rsidR="006A5F67" w:rsidRPr="006A5F67" w:rsidRDefault="006A5F67" w:rsidP="006A5F67">
      <w:pPr>
        <w:numPr>
          <w:ilvl w:val="0"/>
          <w:numId w:val="52"/>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Đánh giá tiềm năng của bộ dữ liệu kết hợp trong việc cải thiện hiệu suất tổng quát của các mô hình.</w:t>
      </w:r>
    </w:p>
    <w:p w14:paraId="55E509F9" w14:textId="7707F5CC" w:rsidR="006A5F67" w:rsidRPr="006A5F67" w:rsidRDefault="006A5F67" w:rsidP="006A5F67">
      <w:pPr>
        <w:pStyle w:val="Heading2"/>
        <w:rPr>
          <w:rFonts w:ascii="Times New Roman" w:eastAsia="Times New Roman" w:hAnsi="Times New Roman" w:cs="Times New Roman"/>
          <w:b/>
          <w:bCs/>
          <w:color w:val="auto"/>
          <w:kern w:val="0"/>
          <w:sz w:val="26"/>
          <w:szCs w:val="26"/>
          <w14:ligatures w14:val="none"/>
        </w:rPr>
      </w:pPr>
      <w:bookmarkStart w:id="5" w:name="_Toc198484613"/>
      <w:r w:rsidRPr="008D0876">
        <w:rPr>
          <w:rFonts w:ascii="Times New Roman" w:eastAsia="Times New Roman" w:hAnsi="Times New Roman" w:cs="Times New Roman"/>
          <w:b/>
          <w:bCs/>
          <w:color w:val="auto"/>
          <w:kern w:val="0"/>
          <w:sz w:val="26"/>
          <w:szCs w:val="26"/>
          <w14:ligatures w14:val="none"/>
        </w:rPr>
        <w:lastRenderedPageBreak/>
        <w:t xml:space="preserve">1.3. </w:t>
      </w:r>
      <w:r w:rsidRPr="006A5F67">
        <w:rPr>
          <w:rFonts w:ascii="Times New Roman" w:eastAsia="Times New Roman" w:hAnsi="Times New Roman" w:cs="Times New Roman"/>
          <w:b/>
          <w:bCs/>
          <w:color w:val="auto"/>
          <w:kern w:val="0"/>
          <w:sz w:val="26"/>
          <w:szCs w:val="26"/>
          <w14:ligatures w14:val="none"/>
        </w:rPr>
        <w:t>Phương pháp nghiên cứu</w:t>
      </w:r>
      <w:bookmarkEnd w:id="5"/>
    </w:p>
    <w:p w14:paraId="4EBC77EA" w14:textId="77777777" w:rsidR="006A5F67" w:rsidRPr="006A5F67" w:rsidRDefault="006A5F67" w:rsidP="006A5F67">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Phương pháp nghiên cứu bao gồm các bước sau:</w:t>
      </w:r>
    </w:p>
    <w:p w14:paraId="2F511969" w14:textId="77777777" w:rsidR="006A5F67" w:rsidRPr="006A5F67" w:rsidRDefault="006A5F67" w:rsidP="006A5F67">
      <w:pPr>
        <w:numPr>
          <w:ilvl w:val="0"/>
          <w:numId w:val="53"/>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Thu thập và tiền xử lý dữ liệu từ ba tập dữ liệu BIDMC, Capnobase, và bộ dữ liệu kết hợp, đảm bảo tính đồng nhất và chất lượng đầu vào.</w:t>
      </w:r>
    </w:p>
    <w:p w14:paraId="55489CF9" w14:textId="77777777" w:rsidR="006A5F67" w:rsidRPr="006A5F67" w:rsidRDefault="006A5F67" w:rsidP="006A5F67">
      <w:pPr>
        <w:numPr>
          <w:ilvl w:val="0"/>
          <w:numId w:val="53"/>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Xây dựng và huấn luyện 12 mô hình tạo sinh (cVAE, VAE, cGAN, GAN) trên từng tập dữ liệu, sử dụng các kỹ thuật học sâu hiện đại.</w:t>
      </w:r>
    </w:p>
    <w:p w14:paraId="5DBACF67" w14:textId="77777777" w:rsidR="006A5F67" w:rsidRPr="006A5F67" w:rsidRDefault="006A5F67" w:rsidP="006A5F67">
      <w:pPr>
        <w:numPr>
          <w:ilvl w:val="0"/>
          <w:numId w:val="53"/>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Đánh giá hiệu suất thông qua phân tích trực quan bằng cách so sánh tín hiệu PPG thật và tín hiệu tạo sinh, tập trung vào nhịp điệu, biên độ dao động, và chi tiết tín hiệu.</w:t>
      </w:r>
    </w:p>
    <w:p w14:paraId="6D8648CA" w14:textId="5A3F8473" w:rsidR="00EC7D1F" w:rsidRPr="008D0876" w:rsidRDefault="006A5F67" w:rsidP="006007AD">
      <w:pPr>
        <w:numPr>
          <w:ilvl w:val="0"/>
          <w:numId w:val="53"/>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6A5F67">
        <w:rPr>
          <w:rFonts w:ascii="Times New Roman" w:eastAsia="Times New Roman" w:hAnsi="Times New Roman" w:cs="Times New Roman"/>
          <w:kern w:val="0"/>
          <w:sz w:val="26"/>
          <w:szCs w:val="26"/>
          <w14:ligatures w14:val="none"/>
        </w:rPr>
        <w:t>Tổng hợp kết quả dưới dạng bảng so sánh và phân tích định tính để rút ra nhận định về hiệu quả của từng mô hình trên các tập dữ liệu khác nhau.</w:t>
      </w:r>
    </w:p>
    <w:p w14:paraId="53A35A54" w14:textId="59D6438C" w:rsidR="00EC7D1F" w:rsidRPr="008D0876" w:rsidRDefault="00EC7D1F" w:rsidP="00E72EB8">
      <w:pPr>
        <w:pStyle w:val="Heading1"/>
        <w:rPr>
          <w:rFonts w:ascii="Times New Roman" w:hAnsi="Times New Roman" w:cs="Times New Roman"/>
          <w:b/>
          <w:bCs/>
          <w:color w:val="auto"/>
          <w:sz w:val="26"/>
          <w:szCs w:val="26"/>
        </w:rPr>
      </w:pPr>
      <w:bookmarkStart w:id="6" w:name="_Toc198484614"/>
      <w:r w:rsidRPr="008D0876">
        <w:rPr>
          <w:rFonts w:ascii="Times New Roman" w:hAnsi="Times New Roman" w:cs="Times New Roman"/>
          <w:b/>
          <w:bCs/>
          <w:color w:val="auto"/>
          <w:sz w:val="26"/>
          <w:szCs w:val="26"/>
        </w:rPr>
        <w:t xml:space="preserve">2. </w:t>
      </w:r>
      <w:r w:rsidR="00243F4A" w:rsidRPr="008D0876">
        <w:rPr>
          <w:rFonts w:ascii="Times New Roman" w:hAnsi="Times New Roman" w:cs="Times New Roman"/>
          <w:b/>
          <w:bCs/>
          <w:color w:val="auto"/>
          <w:sz w:val="26"/>
          <w:szCs w:val="26"/>
        </w:rPr>
        <w:t>Mô tả dữ liệu và quy trình:</w:t>
      </w:r>
      <w:bookmarkEnd w:id="6"/>
      <w:r w:rsidRPr="008D0876">
        <w:rPr>
          <w:rFonts w:ascii="Times New Roman" w:hAnsi="Times New Roman" w:cs="Times New Roman"/>
          <w:b/>
          <w:bCs/>
          <w:color w:val="auto"/>
          <w:sz w:val="26"/>
          <w:szCs w:val="26"/>
        </w:rPr>
        <w:t xml:space="preserve"> </w:t>
      </w:r>
    </w:p>
    <w:p w14:paraId="0C2BA963" w14:textId="6B558E2B" w:rsidR="00243F4A" w:rsidRPr="008D0876" w:rsidRDefault="00243F4A" w:rsidP="00E72EB8">
      <w:pPr>
        <w:pStyle w:val="Heading2"/>
        <w:rPr>
          <w:rFonts w:ascii="Times New Roman" w:hAnsi="Times New Roman" w:cs="Times New Roman"/>
          <w:b/>
          <w:bCs/>
          <w:color w:val="auto"/>
          <w:sz w:val="26"/>
          <w:szCs w:val="26"/>
        </w:rPr>
      </w:pPr>
      <w:bookmarkStart w:id="7" w:name="_Toc198484615"/>
      <w:r w:rsidRPr="008D0876">
        <w:rPr>
          <w:rFonts w:ascii="Times New Roman" w:hAnsi="Times New Roman" w:cs="Times New Roman"/>
          <w:b/>
          <w:bCs/>
          <w:color w:val="auto"/>
          <w:sz w:val="26"/>
          <w:szCs w:val="26"/>
        </w:rPr>
        <w:t>2.1. Mô tả dữ liệu:</w:t>
      </w:r>
      <w:bookmarkEnd w:id="7"/>
    </w:p>
    <w:p w14:paraId="254CC77D" w14:textId="77777777" w:rsidR="00EC7D1F" w:rsidRPr="008D0876" w:rsidRDefault="00EC7D1F" w:rsidP="00F72406">
      <w:pPr>
        <w:spacing w:after="0" w:line="360" w:lineRule="auto"/>
        <w:rPr>
          <w:rFonts w:ascii="Times New Roman" w:hAnsi="Times New Roman" w:cs="Times New Roman"/>
          <w:sz w:val="26"/>
          <w:szCs w:val="26"/>
        </w:rPr>
      </w:pPr>
      <w:r w:rsidRPr="008D0876">
        <w:rPr>
          <w:rFonts w:ascii="Times New Roman" w:hAnsi="Times New Roman" w:cs="Times New Roman"/>
          <w:sz w:val="26"/>
          <w:szCs w:val="26"/>
        </w:rPr>
        <w:t>Dự án sử dụng ba bộ dữ liệu tín hiệu sinh học:</w:t>
      </w:r>
    </w:p>
    <w:p w14:paraId="1042B902" w14:textId="464B077F" w:rsidR="00F72406" w:rsidRPr="008D0876" w:rsidRDefault="00F72406" w:rsidP="00F72406">
      <w:pPr>
        <w:pStyle w:val="ListParagraph"/>
        <w:numPr>
          <w:ilvl w:val="0"/>
          <w:numId w:val="3"/>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 BIDMC</w:t>
      </w:r>
      <w:r w:rsidRPr="008D0876">
        <w:rPr>
          <w:rFonts w:ascii="Times New Roman" w:eastAsia="Times New Roman" w:hAnsi="Times New Roman" w:cs="Times New Roman"/>
          <w:kern w:val="0"/>
          <w:sz w:val="26"/>
          <w:szCs w:val="26"/>
          <w14:ligatures w14:val="none"/>
        </w:rPr>
        <w:t xml:space="preserve"> (Beth Israel Deaconess Medical Center): là một tập hợp tín hiệu sinh lý công khai, được trích xuất từ nguồn </w:t>
      </w:r>
      <w:r w:rsidRPr="008D0876">
        <w:rPr>
          <w:rFonts w:ascii="Times New Roman" w:eastAsia="Times New Roman" w:hAnsi="Times New Roman" w:cs="Times New Roman"/>
          <w:b/>
          <w:bCs/>
          <w:i/>
          <w:iCs/>
          <w:kern w:val="0"/>
          <w:sz w:val="26"/>
          <w:szCs w:val="26"/>
          <w14:ligatures w14:val="none"/>
        </w:rPr>
        <w:t>MIMIC-II</w:t>
      </w:r>
      <w:r w:rsidRPr="008D0876">
        <w:rPr>
          <w:rFonts w:ascii="Times New Roman" w:eastAsia="Times New Roman" w:hAnsi="Times New Roman" w:cs="Times New Roman"/>
          <w:kern w:val="0"/>
          <w:sz w:val="26"/>
          <w:szCs w:val="26"/>
          <w14:ligatures w14:val="none"/>
        </w:rPr>
        <w:t xml:space="preserve"> của Bệnh viện Beth Israel Deaconess, Boston, Hoa Kỳ. Tập dữ liệu này bao gồm các bản ghi 8 phút của </w:t>
      </w:r>
      <w:r w:rsidRPr="008D0876">
        <w:rPr>
          <w:rFonts w:ascii="Times New Roman" w:eastAsia="Times New Roman" w:hAnsi="Times New Roman" w:cs="Times New Roman"/>
          <w:b/>
          <w:bCs/>
          <w:i/>
          <w:iCs/>
          <w:kern w:val="0"/>
          <w:sz w:val="26"/>
          <w:szCs w:val="26"/>
          <w14:ligatures w14:val="none"/>
        </w:rPr>
        <w:t>điện tâm đồ (ECG)</w:t>
      </w:r>
      <w:r w:rsidRPr="008D0876">
        <w:rPr>
          <w:rFonts w:ascii="Times New Roman" w:eastAsia="Times New Roman" w:hAnsi="Times New Roman" w:cs="Times New Roman"/>
          <w:i/>
          <w:iCs/>
          <w:kern w:val="0"/>
          <w:sz w:val="26"/>
          <w:szCs w:val="26"/>
          <w14:ligatures w14:val="none"/>
        </w:rPr>
        <w:t xml:space="preserve">, </w:t>
      </w:r>
      <w:r w:rsidRPr="008D0876">
        <w:rPr>
          <w:rFonts w:ascii="Times New Roman" w:eastAsia="Times New Roman" w:hAnsi="Times New Roman" w:cs="Times New Roman"/>
          <w:b/>
          <w:bCs/>
          <w:i/>
          <w:iCs/>
          <w:kern w:val="0"/>
          <w:sz w:val="26"/>
          <w:szCs w:val="26"/>
          <w14:ligatures w14:val="none"/>
        </w:rPr>
        <w:t>tín hiệu quang thể tích (PPG)</w:t>
      </w:r>
      <w:r w:rsidRPr="008D0876">
        <w:rPr>
          <w:rFonts w:ascii="Times New Roman" w:eastAsia="Times New Roman" w:hAnsi="Times New Roman" w:cs="Times New Roman"/>
          <w:i/>
          <w:iCs/>
          <w:kern w:val="0"/>
          <w:sz w:val="26"/>
          <w:szCs w:val="26"/>
          <w14:ligatures w14:val="none"/>
        </w:rPr>
        <w:t xml:space="preserve">, và </w:t>
      </w:r>
      <w:r w:rsidRPr="008D0876">
        <w:rPr>
          <w:rFonts w:ascii="Times New Roman" w:eastAsia="Times New Roman" w:hAnsi="Times New Roman" w:cs="Times New Roman"/>
          <w:b/>
          <w:bCs/>
          <w:i/>
          <w:iCs/>
          <w:kern w:val="0"/>
          <w:sz w:val="26"/>
          <w:szCs w:val="26"/>
          <w14:ligatures w14:val="none"/>
        </w:rPr>
        <w:t>tín hiệu trở kháng hô hấp</w:t>
      </w:r>
      <w:r w:rsidRPr="008D0876">
        <w:rPr>
          <w:rFonts w:ascii="Times New Roman" w:eastAsia="Times New Roman" w:hAnsi="Times New Roman" w:cs="Times New Roman"/>
          <w:kern w:val="0"/>
          <w:sz w:val="26"/>
          <w:szCs w:val="26"/>
          <w14:ligatures w14:val="none"/>
        </w:rPr>
        <w:t xml:space="preserve"> từ 53 bệnh nhân người lớn (tuổi từ 19 đến trên 90, gồm 32 nữ) tại các đơn vị chăm sóc đặc biệt (ICU), bao gồm ICU y khoa, ICU phẫu thuật, và ICU tim mạch. Các tín hiệu được thu thập với tần số lấy mẫu 125 Hz và được hai nhà nghiên cứu độc lập chú thích thủ công cho từng chu kỳ hô hấp dựa trên tín hiệu trở kháng, đảm bảo độ chính xác của nhịp hô hấp tham chiếu (RR). BIDMC được sử dụng rộng rãi trong nghiên cứu xử lý tín hiệu sinh lý, đặc biệt để phát triển và đánh giá các thuật toán ước lượng nhịp hô hấp từ PPG và ECG, nhờ chất lượng tín hiệu cao và tính đại diện cho bệnh nhân ICU.</w:t>
      </w:r>
    </w:p>
    <w:p w14:paraId="6C63CAF0" w14:textId="6C319C6E" w:rsidR="00F72406" w:rsidRPr="008D0876" w:rsidRDefault="00F72406" w:rsidP="00F72406">
      <w:pPr>
        <w:pStyle w:val="ListParagraph"/>
        <w:numPr>
          <w:ilvl w:val="0"/>
          <w:numId w:val="3"/>
        </w:numPr>
        <w:spacing w:before="100" w:beforeAutospacing="1" w:after="0" w:line="360" w:lineRule="auto"/>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 xml:space="preserve">Tập dữ liệu CapnoBase: </w:t>
      </w:r>
      <w:r w:rsidRPr="008D0876">
        <w:rPr>
          <w:rFonts w:ascii="Times New Roman" w:eastAsia="Times New Roman" w:hAnsi="Times New Roman" w:cs="Times New Roman"/>
          <w:kern w:val="0"/>
          <w:sz w:val="26"/>
          <w:szCs w:val="26"/>
          <w14:ligatures w14:val="none"/>
        </w:rPr>
        <w:t xml:space="preserve">là một cơ sở dữ liệu trực tuyến chứa các tín hiệu hô hấp và sinh lý được thu thập trong các ca phẫu thuật tự chọn và gây mê. Tập dữ liệu bao gồm 42 bản ghi 8 phút từ 29 bệnh nhân nhi và 13 bệnh nhân người lớn, với các tín hiệu như </w:t>
      </w:r>
      <w:r w:rsidRPr="008D0876">
        <w:rPr>
          <w:rFonts w:ascii="Times New Roman" w:eastAsia="Times New Roman" w:hAnsi="Times New Roman" w:cs="Times New Roman"/>
          <w:b/>
          <w:bCs/>
          <w:i/>
          <w:iCs/>
          <w:kern w:val="0"/>
          <w:sz w:val="26"/>
          <w:szCs w:val="26"/>
          <w14:ligatures w14:val="none"/>
        </w:rPr>
        <w:t>capnography (CO2 hô hấp)</w:t>
      </w:r>
      <w:r w:rsidRPr="008D0876">
        <w:rPr>
          <w:rFonts w:ascii="Times New Roman" w:eastAsia="Times New Roman" w:hAnsi="Times New Roman" w:cs="Times New Roman"/>
          <w:i/>
          <w:iCs/>
          <w:kern w:val="0"/>
          <w:sz w:val="26"/>
          <w:szCs w:val="26"/>
          <w14:ligatures w14:val="none"/>
        </w:rPr>
        <w:t xml:space="preserve">, </w:t>
      </w:r>
      <w:r w:rsidRPr="008D0876">
        <w:rPr>
          <w:rFonts w:ascii="Times New Roman" w:eastAsia="Times New Roman" w:hAnsi="Times New Roman" w:cs="Times New Roman"/>
          <w:b/>
          <w:bCs/>
          <w:i/>
          <w:iCs/>
          <w:kern w:val="0"/>
          <w:sz w:val="26"/>
          <w:szCs w:val="26"/>
          <w14:ligatures w14:val="none"/>
        </w:rPr>
        <w:t>ECG</w:t>
      </w:r>
      <w:r w:rsidRPr="008D0876">
        <w:rPr>
          <w:rFonts w:ascii="Times New Roman" w:eastAsia="Times New Roman" w:hAnsi="Times New Roman" w:cs="Times New Roman"/>
          <w:i/>
          <w:iCs/>
          <w:kern w:val="0"/>
          <w:sz w:val="26"/>
          <w:szCs w:val="26"/>
          <w14:ligatures w14:val="none"/>
        </w:rPr>
        <w:t xml:space="preserve">, </w:t>
      </w:r>
      <w:r w:rsidRPr="008D0876">
        <w:rPr>
          <w:rFonts w:ascii="Times New Roman" w:eastAsia="Times New Roman" w:hAnsi="Times New Roman" w:cs="Times New Roman"/>
          <w:b/>
          <w:bCs/>
          <w:i/>
          <w:iCs/>
          <w:kern w:val="0"/>
          <w:sz w:val="26"/>
          <w:szCs w:val="26"/>
          <w14:ligatures w14:val="none"/>
        </w:rPr>
        <w:t>PPG</w:t>
      </w:r>
      <w:r w:rsidRPr="008D0876">
        <w:rPr>
          <w:rFonts w:ascii="Times New Roman" w:eastAsia="Times New Roman" w:hAnsi="Times New Roman" w:cs="Times New Roman"/>
          <w:i/>
          <w:iCs/>
          <w:kern w:val="0"/>
          <w:sz w:val="26"/>
          <w:szCs w:val="26"/>
          <w14:ligatures w14:val="none"/>
        </w:rPr>
        <w:t xml:space="preserve">, và </w:t>
      </w:r>
      <w:r w:rsidRPr="008D0876">
        <w:rPr>
          <w:rFonts w:ascii="Times New Roman" w:eastAsia="Times New Roman" w:hAnsi="Times New Roman" w:cs="Times New Roman"/>
          <w:b/>
          <w:bCs/>
          <w:i/>
          <w:iCs/>
          <w:kern w:val="0"/>
          <w:sz w:val="26"/>
          <w:szCs w:val="26"/>
          <w14:ligatures w14:val="none"/>
        </w:rPr>
        <w:t>tín hiệu lưu lượng hô hấp</w:t>
      </w:r>
      <w:r w:rsidRPr="008D0876">
        <w:rPr>
          <w:rFonts w:ascii="Times New Roman" w:eastAsia="Times New Roman" w:hAnsi="Times New Roman" w:cs="Times New Roman"/>
          <w:kern w:val="0"/>
          <w:sz w:val="26"/>
          <w:szCs w:val="26"/>
          <w14:ligatures w14:val="none"/>
        </w:rPr>
        <w:t>, được lấy mẫu ở tần số 300 Hz. Mỗi chu kỳ hô hấp trong tín hiệu capnography được chú thích thủ công bởi một nhà nghiên cứu, cung cấp nhịp hô hấp tham chiếu chính xác. CapnoBase bao gồm hai bộ dữ liệu chuẩn: một để phát hiện sự kiện hô hấp và một để ước lượng nhịp hô hấp từ PPG (IEEE TBME Respiratory Rate Benchmark). Với tính đa dạng về độ tuổi và điều kiện hô hấp (thở tự nhiên và kiểm soát), CapnoBase là nguồn tài nguyên quan trọng để kiểm tra tính mạnh mẽ của các thuật toán xử lý tín hiệu trong các ứng dụng theo dõi sức khỏe không xâm lấn.</w:t>
      </w:r>
    </w:p>
    <w:p w14:paraId="40AF14A8" w14:textId="77777777" w:rsidR="00EC7D1F" w:rsidRPr="008D0876" w:rsidRDefault="00EC7D1F" w:rsidP="00F72406">
      <w:pPr>
        <w:numPr>
          <w:ilvl w:val="0"/>
          <w:numId w:val="3"/>
        </w:numPr>
        <w:spacing w:after="0" w:line="360" w:lineRule="auto"/>
        <w:rPr>
          <w:rFonts w:ascii="Times New Roman" w:hAnsi="Times New Roman" w:cs="Times New Roman"/>
          <w:sz w:val="26"/>
          <w:szCs w:val="26"/>
        </w:rPr>
      </w:pPr>
      <w:r w:rsidRPr="008D0876">
        <w:rPr>
          <w:rFonts w:ascii="Times New Roman" w:hAnsi="Times New Roman" w:cs="Times New Roman"/>
          <w:b/>
          <w:bCs/>
          <w:sz w:val="26"/>
          <w:szCs w:val="26"/>
        </w:rPr>
        <w:t>Kết hợp (Combined)</w:t>
      </w:r>
      <w:r w:rsidRPr="008D0876">
        <w:rPr>
          <w:rFonts w:ascii="Times New Roman" w:hAnsi="Times New Roman" w:cs="Times New Roman"/>
          <w:sz w:val="26"/>
          <w:szCs w:val="26"/>
        </w:rPr>
        <w:t>: Gộp dữ liệu từ BIDMC và Capnobase, tổng cộng 14,946 mẫu (11,956 mẫu huấn luyện, 2,990 mẫu kiểm tra), được chuẩn hóa và lưu trong file combined_data.mat.</w:t>
      </w:r>
    </w:p>
    <w:p w14:paraId="0FF0FA36" w14:textId="324E4918" w:rsidR="00243F4A" w:rsidRPr="008D0876" w:rsidRDefault="00243F4A" w:rsidP="00E72EB8">
      <w:pPr>
        <w:pStyle w:val="Heading2"/>
        <w:rPr>
          <w:rFonts w:ascii="Times New Roman" w:hAnsi="Times New Roman" w:cs="Times New Roman"/>
          <w:b/>
          <w:bCs/>
          <w:color w:val="auto"/>
          <w:sz w:val="26"/>
          <w:szCs w:val="26"/>
        </w:rPr>
      </w:pPr>
      <w:bookmarkStart w:id="8" w:name="_Toc198484616"/>
      <w:r w:rsidRPr="008D0876">
        <w:rPr>
          <w:rFonts w:ascii="Times New Roman" w:hAnsi="Times New Roman" w:cs="Times New Roman"/>
          <w:b/>
          <w:bCs/>
          <w:color w:val="auto"/>
          <w:sz w:val="26"/>
          <w:szCs w:val="26"/>
        </w:rPr>
        <w:t>2.2. Quy trình chung</w:t>
      </w:r>
      <w:bookmarkEnd w:id="8"/>
    </w:p>
    <w:p w14:paraId="2ABB9CCB" w14:textId="77777777" w:rsidR="00243F4A" w:rsidRPr="008D0876" w:rsidRDefault="00243F4A" w:rsidP="00F72406">
      <w:pPr>
        <w:spacing w:after="0" w:line="360" w:lineRule="auto"/>
        <w:rPr>
          <w:rFonts w:ascii="Times New Roman" w:hAnsi="Times New Roman" w:cs="Times New Roman"/>
          <w:sz w:val="26"/>
          <w:szCs w:val="26"/>
        </w:rPr>
      </w:pPr>
      <w:r w:rsidRPr="008D0876">
        <w:rPr>
          <w:rFonts w:ascii="Times New Roman" w:hAnsi="Times New Roman" w:cs="Times New Roman"/>
          <w:sz w:val="26"/>
          <w:szCs w:val="26"/>
        </w:rPr>
        <w:t>Tất cả các mô hình được xây dựng theo quy trình sau:</w:t>
      </w:r>
    </w:p>
    <w:p w14:paraId="7A7AF3E8" w14:textId="77777777" w:rsidR="00243F4A" w:rsidRPr="008D0876" w:rsidRDefault="00243F4A" w:rsidP="00F72406">
      <w:pPr>
        <w:numPr>
          <w:ilvl w:val="0"/>
          <w:numId w:val="4"/>
        </w:numPr>
        <w:spacing w:after="0" w:line="360" w:lineRule="auto"/>
        <w:rPr>
          <w:rFonts w:ascii="Times New Roman" w:hAnsi="Times New Roman" w:cs="Times New Roman"/>
          <w:sz w:val="26"/>
          <w:szCs w:val="26"/>
        </w:rPr>
      </w:pPr>
      <w:r w:rsidRPr="008D0876">
        <w:rPr>
          <w:rFonts w:ascii="Times New Roman" w:hAnsi="Times New Roman" w:cs="Times New Roman"/>
          <w:b/>
          <w:bCs/>
          <w:sz w:val="26"/>
          <w:szCs w:val="26"/>
        </w:rPr>
        <w:t>Đọc dữ liệu</w:t>
      </w:r>
      <w:r w:rsidRPr="008D0876">
        <w:rPr>
          <w:rFonts w:ascii="Times New Roman" w:hAnsi="Times New Roman" w:cs="Times New Roman"/>
          <w:sz w:val="26"/>
          <w:szCs w:val="26"/>
        </w:rPr>
        <w:t>: Tải dữ liệu từ file .mat bằng thư viện scipy.io.</w:t>
      </w:r>
    </w:p>
    <w:p w14:paraId="59EBF527" w14:textId="77777777" w:rsidR="00243F4A" w:rsidRPr="008D0876" w:rsidRDefault="00243F4A" w:rsidP="00F72406">
      <w:pPr>
        <w:numPr>
          <w:ilvl w:val="0"/>
          <w:numId w:val="4"/>
        </w:numPr>
        <w:spacing w:after="0" w:line="360" w:lineRule="auto"/>
        <w:rPr>
          <w:rFonts w:ascii="Times New Roman" w:hAnsi="Times New Roman" w:cs="Times New Roman"/>
          <w:sz w:val="26"/>
          <w:szCs w:val="26"/>
        </w:rPr>
      </w:pPr>
      <w:r w:rsidRPr="008D0876">
        <w:rPr>
          <w:rFonts w:ascii="Times New Roman" w:hAnsi="Times New Roman" w:cs="Times New Roman"/>
          <w:b/>
          <w:bCs/>
          <w:sz w:val="26"/>
          <w:szCs w:val="26"/>
        </w:rPr>
        <w:t>Tiền xử lý</w:t>
      </w:r>
      <w:r w:rsidRPr="008D0876">
        <w:rPr>
          <w:rFonts w:ascii="Times New Roman" w:hAnsi="Times New Roman" w:cs="Times New Roman"/>
          <w:sz w:val="26"/>
          <w:szCs w:val="26"/>
        </w:rPr>
        <w:t>: Chuẩn hóa tín hiệu và nhãn (nếu có). Chuyển đổi dữ liệu thành định dạng phù hợp (ví dụ: tensor cho TensorFlow).</w:t>
      </w:r>
    </w:p>
    <w:p w14:paraId="4C28CC55" w14:textId="77777777" w:rsidR="00243F4A" w:rsidRPr="008D0876" w:rsidRDefault="00243F4A" w:rsidP="00F72406">
      <w:pPr>
        <w:numPr>
          <w:ilvl w:val="0"/>
          <w:numId w:val="4"/>
        </w:numPr>
        <w:spacing w:after="0" w:line="360" w:lineRule="auto"/>
        <w:rPr>
          <w:rFonts w:ascii="Times New Roman" w:hAnsi="Times New Roman" w:cs="Times New Roman"/>
          <w:sz w:val="26"/>
          <w:szCs w:val="26"/>
        </w:rPr>
      </w:pPr>
      <w:r w:rsidRPr="008D0876">
        <w:rPr>
          <w:rFonts w:ascii="Times New Roman" w:hAnsi="Times New Roman" w:cs="Times New Roman"/>
          <w:b/>
          <w:bCs/>
          <w:sz w:val="26"/>
          <w:szCs w:val="26"/>
        </w:rPr>
        <w:t>Xây dựng mô hình</w:t>
      </w:r>
      <w:r w:rsidRPr="008D0876">
        <w:rPr>
          <w:rFonts w:ascii="Times New Roman" w:hAnsi="Times New Roman" w:cs="Times New Roman"/>
          <w:sz w:val="26"/>
          <w:szCs w:val="26"/>
        </w:rPr>
        <w:t>: Sử dụng các thư viện như TensorFlow/Keras để thiết kế kiến trúc mô hình.</w:t>
      </w:r>
    </w:p>
    <w:p w14:paraId="5433B9AF" w14:textId="77777777" w:rsidR="00243F4A" w:rsidRPr="008D0876" w:rsidRDefault="00243F4A" w:rsidP="00F72406">
      <w:pPr>
        <w:numPr>
          <w:ilvl w:val="0"/>
          <w:numId w:val="4"/>
        </w:numPr>
        <w:spacing w:after="0" w:line="360" w:lineRule="auto"/>
        <w:rPr>
          <w:rFonts w:ascii="Times New Roman" w:hAnsi="Times New Roman" w:cs="Times New Roman"/>
          <w:sz w:val="26"/>
          <w:szCs w:val="26"/>
        </w:rPr>
      </w:pPr>
      <w:r w:rsidRPr="008D0876">
        <w:rPr>
          <w:rFonts w:ascii="Times New Roman" w:hAnsi="Times New Roman" w:cs="Times New Roman"/>
          <w:b/>
          <w:bCs/>
          <w:sz w:val="26"/>
          <w:szCs w:val="26"/>
        </w:rPr>
        <w:t>Huấn luyện</w:t>
      </w:r>
      <w:r w:rsidRPr="008D0876">
        <w:rPr>
          <w:rFonts w:ascii="Times New Roman" w:hAnsi="Times New Roman" w:cs="Times New Roman"/>
          <w:sz w:val="26"/>
          <w:szCs w:val="26"/>
        </w:rPr>
        <w:t>: Huấn luyện với số epoch, batch size và hàm mất mát được tối ưu hóa.</w:t>
      </w:r>
    </w:p>
    <w:p w14:paraId="5F67627D" w14:textId="77777777" w:rsidR="00243F4A" w:rsidRPr="008D0876" w:rsidRDefault="00243F4A" w:rsidP="00F72406">
      <w:pPr>
        <w:numPr>
          <w:ilvl w:val="0"/>
          <w:numId w:val="4"/>
        </w:numPr>
        <w:spacing w:after="0" w:line="360" w:lineRule="auto"/>
        <w:rPr>
          <w:rFonts w:ascii="Times New Roman" w:hAnsi="Times New Roman" w:cs="Times New Roman"/>
          <w:sz w:val="26"/>
          <w:szCs w:val="26"/>
        </w:rPr>
      </w:pPr>
      <w:r w:rsidRPr="008D0876">
        <w:rPr>
          <w:rFonts w:ascii="Times New Roman" w:hAnsi="Times New Roman" w:cs="Times New Roman"/>
          <w:b/>
          <w:bCs/>
          <w:sz w:val="26"/>
          <w:szCs w:val="26"/>
        </w:rPr>
        <w:t>Trực quan hóa</w:t>
      </w:r>
      <w:r w:rsidRPr="008D0876">
        <w:rPr>
          <w:rFonts w:ascii="Times New Roman" w:hAnsi="Times New Roman" w:cs="Times New Roman"/>
          <w:sz w:val="26"/>
          <w:szCs w:val="26"/>
        </w:rPr>
        <w:t>: Vẽ biểu đồ tín hiệu gốc và tín hiệu tạo sinh, hàm mất mát qua các epoch.</w:t>
      </w:r>
    </w:p>
    <w:p w14:paraId="75317BEE" w14:textId="77777777" w:rsidR="00243F4A" w:rsidRPr="008D0876" w:rsidRDefault="00243F4A" w:rsidP="00F72406">
      <w:pPr>
        <w:spacing w:after="0" w:line="360" w:lineRule="auto"/>
        <w:rPr>
          <w:rFonts w:ascii="Times New Roman" w:hAnsi="Times New Roman" w:cs="Times New Roman"/>
          <w:sz w:val="26"/>
          <w:szCs w:val="26"/>
        </w:rPr>
      </w:pPr>
    </w:p>
    <w:p w14:paraId="11965BC9" w14:textId="7ADADC60" w:rsidR="00EC7D1F" w:rsidRPr="008D0876" w:rsidRDefault="00243F4A" w:rsidP="00E72EB8">
      <w:pPr>
        <w:pStyle w:val="Heading1"/>
        <w:rPr>
          <w:rFonts w:ascii="Times New Roman" w:hAnsi="Times New Roman" w:cs="Times New Roman"/>
          <w:b/>
          <w:bCs/>
          <w:color w:val="auto"/>
          <w:sz w:val="26"/>
          <w:szCs w:val="26"/>
        </w:rPr>
      </w:pPr>
      <w:bookmarkStart w:id="9" w:name="_Toc198484617"/>
      <w:r w:rsidRPr="008D0876">
        <w:rPr>
          <w:rFonts w:ascii="Times New Roman" w:hAnsi="Times New Roman" w:cs="Times New Roman"/>
          <w:b/>
          <w:bCs/>
          <w:color w:val="auto"/>
          <w:sz w:val="26"/>
          <w:szCs w:val="26"/>
        </w:rPr>
        <w:lastRenderedPageBreak/>
        <w:t>3</w:t>
      </w:r>
      <w:r w:rsidR="00EC7D1F" w:rsidRPr="008D0876">
        <w:rPr>
          <w:rFonts w:ascii="Times New Roman" w:hAnsi="Times New Roman" w:cs="Times New Roman"/>
          <w:b/>
          <w:bCs/>
          <w:color w:val="auto"/>
          <w:sz w:val="26"/>
          <w:szCs w:val="26"/>
        </w:rPr>
        <w:t xml:space="preserve">. </w:t>
      </w:r>
      <w:r w:rsidR="00203E51" w:rsidRPr="008D0876">
        <w:rPr>
          <w:rFonts w:ascii="Times New Roman" w:hAnsi="Times New Roman" w:cs="Times New Roman"/>
          <w:b/>
          <w:bCs/>
          <w:color w:val="auto"/>
          <w:sz w:val="26"/>
          <w:szCs w:val="26"/>
        </w:rPr>
        <w:t>Đọc và t</w:t>
      </w:r>
      <w:r w:rsidRPr="008D0876">
        <w:rPr>
          <w:rFonts w:ascii="Times New Roman" w:hAnsi="Times New Roman" w:cs="Times New Roman"/>
          <w:b/>
          <w:bCs/>
          <w:color w:val="auto"/>
          <w:sz w:val="26"/>
          <w:szCs w:val="26"/>
        </w:rPr>
        <w:t>iền xử lý dữ liệu</w:t>
      </w:r>
      <w:bookmarkEnd w:id="9"/>
    </w:p>
    <w:p w14:paraId="31359499" w14:textId="753E3E35" w:rsidR="00EC7D1F" w:rsidRPr="008D0876" w:rsidRDefault="00243F4A" w:rsidP="00E72EB8">
      <w:pPr>
        <w:pStyle w:val="Heading2"/>
        <w:rPr>
          <w:rFonts w:ascii="Times New Roman" w:hAnsi="Times New Roman" w:cs="Times New Roman"/>
          <w:b/>
          <w:bCs/>
          <w:color w:val="auto"/>
          <w:sz w:val="26"/>
          <w:szCs w:val="26"/>
        </w:rPr>
      </w:pPr>
      <w:bookmarkStart w:id="10" w:name="_Toc198484618"/>
      <w:r w:rsidRPr="008D0876">
        <w:rPr>
          <w:rFonts w:ascii="Times New Roman" w:hAnsi="Times New Roman" w:cs="Times New Roman"/>
          <w:b/>
          <w:bCs/>
          <w:color w:val="auto"/>
          <w:sz w:val="26"/>
          <w:szCs w:val="26"/>
        </w:rPr>
        <w:t>3</w:t>
      </w:r>
      <w:r w:rsidR="00EC7D1F" w:rsidRPr="008D0876">
        <w:rPr>
          <w:rFonts w:ascii="Times New Roman" w:hAnsi="Times New Roman" w:cs="Times New Roman"/>
          <w:b/>
          <w:bCs/>
          <w:color w:val="auto"/>
          <w:sz w:val="26"/>
          <w:szCs w:val="26"/>
        </w:rPr>
        <w:t>.</w:t>
      </w:r>
      <w:r w:rsidRPr="008D0876">
        <w:rPr>
          <w:rFonts w:ascii="Times New Roman" w:hAnsi="Times New Roman" w:cs="Times New Roman"/>
          <w:b/>
          <w:bCs/>
          <w:color w:val="auto"/>
          <w:sz w:val="26"/>
          <w:szCs w:val="26"/>
        </w:rPr>
        <w:t>1. Bộ dữ liệu BIDMC:</w:t>
      </w:r>
      <w:bookmarkEnd w:id="10"/>
    </w:p>
    <w:p w14:paraId="7259D075" w14:textId="77777777" w:rsidR="00243F4A" w:rsidRPr="008D0876" w:rsidRDefault="00243F4A" w:rsidP="00F72406">
      <w:p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Tiền xử lý dữ liệu BIDMC được thiết kế để chuẩn bị tín hiệu PPG (photoplethysmogram) và nhịp tim (HR) cho các mô hình cVAE, VAE, cGAN và GAN, đảm bảo dữ liệu phù hợp với yêu cầu của từng mô hình. Quy trình bao gồm các bước sau:</w:t>
      </w:r>
    </w:p>
    <w:p w14:paraId="7A9F00E0" w14:textId="77777777" w:rsidR="00243F4A" w:rsidRPr="008D0876" w:rsidRDefault="00243F4A" w:rsidP="00F72406">
      <w:pPr>
        <w:numPr>
          <w:ilvl w:val="0"/>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Tải và kiểm tra dữ liệu</w:t>
      </w:r>
      <w:r w:rsidRPr="008D0876">
        <w:rPr>
          <w:rFonts w:ascii="Times New Roman" w:eastAsia="Times New Roman" w:hAnsi="Times New Roman" w:cs="Times New Roman"/>
          <w:kern w:val="0"/>
          <w:sz w:val="26"/>
          <w:szCs w:val="26"/>
          <w14:ligatures w14:val="none"/>
        </w:rPr>
        <w:t xml:space="preserve">: </w:t>
      </w:r>
    </w:p>
    <w:p w14:paraId="40F192A0"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Dữ liệu được tải từ file bidmc_data.mat bằng thư viện scipy.io, chứa 53 bản ghi tín hiệu PPG và thông số nhịp tim tương ứng.</w:t>
      </w:r>
    </w:p>
    <w:p w14:paraId="0E92EAB5"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Mỗi bản ghi được kiểm tra để đảm bảo trường dữ liệu (v cho PPG và hr cho nhịp tim) tồn tại và không chứa giá trị nan. Hàm extract_flat_array được sử dụng để trích xuất và làm phẳng mảng dữ liệu, xử lý các trường hợp mảng lồng nhau hoặc định dạng không nhất quán.</w:t>
      </w:r>
    </w:p>
    <w:p w14:paraId="3542C86B" w14:textId="77777777" w:rsidR="00243F4A" w:rsidRPr="008D0876" w:rsidRDefault="00243F4A" w:rsidP="00F72406">
      <w:pPr>
        <w:numPr>
          <w:ilvl w:val="0"/>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Thống kê và chuẩn hóa nhịp tim (HR)</w:t>
      </w:r>
      <w:r w:rsidRPr="008D0876">
        <w:rPr>
          <w:rFonts w:ascii="Times New Roman" w:eastAsia="Times New Roman" w:hAnsi="Times New Roman" w:cs="Times New Roman"/>
          <w:kern w:val="0"/>
          <w:sz w:val="26"/>
          <w:szCs w:val="26"/>
          <w14:ligatures w14:val="none"/>
        </w:rPr>
        <w:t xml:space="preserve">: </w:t>
      </w:r>
    </w:p>
    <w:p w14:paraId="5E0F8038"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Toàn bộ giá trị HR từ 53 bản ghi được thu thập để tính giá trị trung bình (mean), độ lệch chuẩn (std), giá trị tối thiểu (HR_MIN) và tối đa (HR_MAX). Các thống kê này được sử dụng để hiểu phân phối HR và hỗ trợ các mô hình có điều kiện (cVAE, cGAN).</w:t>
      </w:r>
    </w:p>
    <w:p w14:paraId="13B6CBE6"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Ví dụ, HR có phạm vi từ [HR_MIN] đến [HR_MAX] BPM, với trung bình [hr_mean] và độ lệch chuẩn [hr_std].</w:t>
      </w:r>
    </w:p>
    <w:p w14:paraId="66B8EB14" w14:textId="77777777" w:rsidR="00243F4A" w:rsidRPr="008D0876" w:rsidRDefault="00243F4A" w:rsidP="00F72406">
      <w:pPr>
        <w:numPr>
          <w:ilvl w:val="0"/>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Lọc tín hiệu PPG</w:t>
      </w:r>
      <w:r w:rsidRPr="008D0876">
        <w:rPr>
          <w:rFonts w:ascii="Times New Roman" w:eastAsia="Times New Roman" w:hAnsi="Times New Roman" w:cs="Times New Roman"/>
          <w:kern w:val="0"/>
          <w:sz w:val="26"/>
          <w:szCs w:val="26"/>
          <w14:ligatures w14:val="none"/>
        </w:rPr>
        <w:t xml:space="preserve">: </w:t>
      </w:r>
    </w:p>
    <w:p w14:paraId="5F1F44C4"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Tín hiệu PPG được lọc bằng bộ lọc Butterworth bậc 4 trong dải tần [0.5-8] Hz để loại bỏ nhiễu tần số thấp (như chuyển động) và nhiễu tần số cao (như nhiễu điện). Tần số lấy mẫu là 125 Hz, đảm bảo tín hiệu được xử lý phù hợp với đặc tính sinh lý.</w:t>
      </w:r>
    </w:p>
    <w:p w14:paraId="4D9DFFA0"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Kết quả lọc được trực quan hóa bằng cách vẽ tín hiệu PPG gốc và tín hiệu đã lọc cho mỗi bản ghi, lưu vào thư mục figures (ví dụ: ppg_filter_comparison_record_{i}.png).</w:t>
      </w:r>
    </w:p>
    <w:p w14:paraId="41647098" w14:textId="77777777" w:rsidR="00243F4A" w:rsidRPr="008D0876" w:rsidRDefault="00243F4A" w:rsidP="00F72406">
      <w:pPr>
        <w:numPr>
          <w:ilvl w:val="0"/>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Phân đoạn tín hiệu</w:t>
      </w:r>
      <w:r w:rsidRPr="008D0876">
        <w:rPr>
          <w:rFonts w:ascii="Times New Roman" w:eastAsia="Times New Roman" w:hAnsi="Times New Roman" w:cs="Times New Roman"/>
          <w:kern w:val="0"/>
          <w:sz w:val="26"/>
          <w:szCs w:val="26"/>
          <w14:ligatures w14:val="none"/>
        </w:rPr>
        <w:t xml:space="preserve">: </w:t>
      </w:r>
    </w:p>
    <w:p w14:paraId="45405E65"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lastRenderedPageBreak/>
        <w:t>Tín hiệu PPG được chia thành các đoạn dài 750 mẫu (tương đương 6 giây tại tần số 125 Hz) với mức chồng lấp 50% (overlap = 0.5). Điều này đảm bảo đủ mẫu dữ liệu mà không bỏ sót thông tin quan trọng.</w:t>
      </w:r>
    </w:p>
    <w:p w14:paraId="5172271A"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Mỗi đoạn PPG được chuẩn hóa riêng lẻ về khoảng [-1, 1] bằng MinMaxScaler để đảm bảo biên độ phù hợp với các mô hình học sâu, đặc biệt là GAN và cGAN, vốn nhạy cảm với phạm vi đầu vào.</w:t>
      </w:r>
    </w:p>
    <w:p w14:paraId="2352E531"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Nhịp tim tương ứng cho mỗi đoạn được tính bằng trung bình các giá trị HR trong khoảng thời gian của đoạn, dựa trên tần số lấy mẫu của HR (hr_fs). Các đoạn chứa giá trị nan hoặc không đủ dữ liệu HR bị loại bỏ.</w:t>
      </w:r>
    </w:p>
    <w:p w14:paraId="3E2F4CFC" w14:textId="77777777" w:rsidR="00243F4A" w:rsidRPr="008D0876" w:rsidRDefault="00243F4A" w:rsidP="00F72406">
      <w:pPr>
        <w:numPr>
          <w:ilvl w:val="0"/>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Chia tập huấn luyện và kiểm tra</w:t>
      </w:r>
      <w:r w:rsidRPr="008D0876">
        <w:rPr>
          <w:rFonts w:ascii="Times New Roman" w:eastAsia="Times New Roman" w:hAnsi="Times New Roman" w:cs="Times New Roman"/>
          <w:kern w:val="0"/>
          <w:sz w:val="26"/>
          <w:szCs w:val="26"/>
          <w14:ligatures w14:val="none"/>
        </w:rPr>
        <w:t xml:space="preserve">: </w:t>
      </w:r>
    </w:p>
    <w:p w14:paraId="37A944A0"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Tổng cộng [len(ppg_segments)] đoạn tín hiệu được tạo ra từ [valid_records] bản ghi hợp lệ. Dữ liệu được chia ngẫu nhiên thành tập huấn luyện (80%) và tập kiểm tra (20%) bằng cách sử dụng hoán vị ngẫu nhiên (np.random.permutation).</w:t>
      </w:r>
    </w:p>
    <w:p w14:paraId="73BA893C"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Kết quả: tập huấn luyện có [X_train.shape[0]] mẫu, tập kiểm tra có [X_test.shape[0]] mẫu, mỗi mẫu có kích thước (750,).</w:t>
      </w:r>
    </w:p>
    <w:p w14:paraId="562FBE34" w14:textId="77777777" w:rsidR="00243F4A" w:rsidRPr="008D0876" w:rsidRDefault="00243F4A" w:rsidP="00F72406">
      <w:pPr>
        <w:numPr>
          <w:ilvl w:val="0"/>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Đặc biệt cho từng mô hình</w:t>
      </w:r>
      <w:r w:rsidRPr="008D0876">
        <w:rPr>
          <w:rFonts w:ascii="Times New Roman" w:eastAsia="Times New Roman" w:hAnsi="Times New Roman" w:cs="Times New Roman"/>
          <w:kern w:val="0"/>
          <w:sz w:val="26"/>
          <w:szCs w:val="26"/>
          <w14:ligatures w14:val="none"/>
        </w:rPr>
        <w:t xml:space="preserve">: </w:t>
      </w:r>
    </w:p>
    <w:p w14:paraId="00A0B107"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cVAE</w:t>
      </w:r>
      <w:r w:rsidRPr="008D0876">
        <w:rPr>
          <w:rFonts w:ascii="Times New Roman" w:eastAsia="Times New Roman" w:hAnsi="Times New Roman" w:cs="Times New Roman"/>
          <w:kern w:val="0"/>
          <w:sz w:val="26"/>
          <w:szCs w:val="26"/>
          <w14:ligatures w14:val="none"/>
        </w:rPr>
        <w:t>: Tín hiệu PPG và nhịp tim được giữ nguyên dạng chuẩn hóa [-1, 1] cho PPG và giá trị thô cho HR. HR được sử dụng làm nhãn điều kiện, nhập vào cả bộ mã hóa và giải mã. Dữ liệu được lưu dưới dạng X_train_norm, X_test_norm, hr_raw_train, hr_raw_test để dễ dàng tích hợp vào mô hình.</w:t>
      </w:r>
    </w:p>
    <w:p w14:paraId="2FB40EBE"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VAE</w:t>
      </w:r>
      <w:r w:rsidRPr="008D0876">
        <w:rPr>
          <w:rFonts w:ascii="Times New Roman" w:eastAsia="Times New Roman" w:hAnsi="Times New Roman" w:cs="Times New Roman"/>
          <w:kern w:val="0"/>
          <w:sz w:val="26"/>
          <w:szCs w:val="26"/>
          <w14:ligatures w14:val="none"/>
        </w:rPr>
        <w:t>: Chỉ sử dụng tín hiệu PPG (bỏ qua HR), giữ nguyên chuẩn hóa [-1, 1]. Dữ liệu được xử lý tương tự nhưng không yêu cầu nhãn điều kiện, giảm độ phức tạp trong pipeline.</w:t>
      </w:r>
    </w:p>
    <w:p w14:paraId="29A66784"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cGAN</w:t>
      </w:r>
      <w:r w:rsidRPr="008D0876">
        <w:rPr>
          <w:rFonts w:ascii="Times New Roman" w:eastAsia="Times New Roman" w:hAnsi="Times New Roman" w:cs="Times New Roman"/>
          <w:kern w:val="0"/>
          <w:sz w:val="26"/>
          <w:szCs w:val="26"/>
          <w14:ligatures w14:val="none"/>
        </w:rPr>
        <w:t>: Tương tự cVAE, sử dụng cả PPG và HR. Chuẩn hóa [-1, 1] đặc biệt quan trọng để đảm bảo Generator và Discriminator hoạt động ổn định. HR được mã hóa thành vector điều kiện và nối vào đầu vào của Generator và Discriminator.</w:t>
      </w:r>
    </w:p>
    <w:p w14:paraId="6FDE05C9"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GAN</w:t>
      </w:r>
      <w:r w:rsidRPr="008D0876">
        <w:rPr>
          <w:rFonts w:ascii="Times New Roman" w:eastAsia="Times New Roman" w:hAnsi="Times New Roman" w:cs="Times New Roman"/>
          <w:kern w:val="0"/>
          <w:sz w:val="26"/>
          <w:szCs w:val="26"/>
          <w14:ligatures w14:val="none"/>
        </w:rPr>
        <w:t>: Chỉ sử dụng PPG, tương tự VAE, với chuẩn hóa [-1, 1]. Không yêu cầu xử lý nhãn HR, giúp đơn giản hóa quy trình nhưng có thể làm giảm khả năng kiểm soát đặc trưng tín hiệu.</w:t>
      </w:r>
    </w:p>
    <w:p w14:paraId="3390D583" w14:textId="77777777" w:rsidR="00243F4A" w:rsidRPr="008D0876" w:rsidRDefault="00243F4A" w:rsidP="00F72406">
      <w:pPr>
        <w:numPr>
          <w:ilvl w:val="0"/>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Lưu trữ và trực quan hóa</w:t>
      </w:r>
      <w:r w:rsidRPr="008D0876">
        <w:rPr>
          <w:rFonts w:ascii="Times New Roman" w:eastAsia="Times New Roman" w:hAnsi="Times New Roman" w:cs="Times New Roman"/>
          <w:kern w:val="0"/>
          <w:sz w:val="26"/>
          <w:szCs w:val="26"/>
          <w14:ligatures w14:val="none"/>
        </w:rPr>
        <w:t xml:space="preserve">: </w:t>
      </w:r>
    </w:p>
    <w:p w14:paraId="565BCA98"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Dữ liệu đã xử lý được lưu vào file processed_bidmc_data.mat với các trường: X_train_norm, X_test_norm, hr_raw_train, hr_raw_test, X_total_norm, hr_raw_total.</w:t>
      </w:r>
    </w:p>
    <w:p w14:paraId="1A78186A"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Thông tin tiền xử lý được ghi vào file preprocessing_info.txt, bao gồm số bản ghi hợp lệ, số đoạn tín hiệu, tham số (tần số lấy mẫu, độ dài đoạn, mức chồng lấp), kích thước tập dữ liệu, và thống kê HR.</w:t>
      </w:r>
    </w:p>
    <w:p w14:paraId="0C4D6344"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Phân phối HR được vẽ dưới dạng histogram (hr_distribution.png), cho thấy sự phân bố của nhịp tim trong khoảng [HR_MIN, HR_MAX]. Năm đoạn PPG mẫu được vẽ (preprocessed_ppg_segments.png) để kiểm tra chất lượng tín hiệu sau xử lý.</w:t>
      </w:r>
    </w:p>
    <w:p w14:paraId="0FE5E97E" w14:textId="77777777" w:rsidR="00243F4A" w:rsidRPr="008D0876" w:rsidRDefault="00243F4A" w:rsidP="00F72406">
      <w:pPr>
        <w:numPr>
          <w:ilvl w:val="0"/>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Kiểm tra và xử lý lỗi</w:t>
      </w:r>
      <w:r w:rsidRPr="008D0876">
        <w:rPr>
          <w:rFonts w:ascii="Times New Roman" w:eastAsia="Times New Roman" w:hAnsi="Times New Roman" w:cs="Times New Roman"/>
          <w:kern w:val="0"/>
          <w:sz w:val="26"/>
          <w:szCs w:val="26"/>
          <w14:ligatures w14:val="none"/>
        </w:rPr>
        <w:t xml:space="preserve">: </w:t>
      </w:r>
    </w:p>
    <w:p w14:paraId="023B4CB0"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Các bản ghi không hợp lệ (chứa nan hoặc không đủ dữ liệu HR) bị bỏ qua, đảm bảo chỉ dữ liệu chất lượng cao được sử dụng.</w:t>
      </w:r>
    </w:p>
    <w:p w14:paraId="37F99B1C" w14:textId="77777777" w:rsidR="00243F4A" w:rsidRPr="008D0876" w:rsidRDefault="00243F4A" w:rsidP="00F72406">
      <w:pPr>
        <w:numPr>
          <w:ilvl w:val="1"/>
          <w:numId w:val="26"/>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Trong trường hợp không có dữ liệu hợp lệ, code tạo dữ liệu giả lập (100 mẫu ngẫu nhiên) để minh họa, nhưng điều này không xảy ra với BIDMC do dữ liệu thực tế đủ lớn.</w:t>
      </w:r>
    </w:p>
    <w:p w14:paraId="3CAEED1F" w14:textId="70F1AA31" w:rsidR="00243F4A" w:rsidRPr="008D0876" w:rsidRDefault="00243F4A" w:rsidP="00E72EB8">
      <w:pPr>
        <w:pStyle w:val="Heading2"/>
        <w:rPr>
          <w:rFonts w:ascii="Times New Roman" w:hAnsi="Times New Roman" w:cs="Times New Roman"/>
          <w:b/>
          <w:bCs/>
          <w:color w:val="auto"/>
          <w:sz w:val="26"/>
          <w:szCs w:val="26"/>
        </w:rPr>
      </w:pPr>
      <w:bookmarkStart w:id="11" w:name="_Toc198484619"/>
      <w:r w:rsidRPr="008D0876">
        <w:rPr>
          <w:rFonts w:ascii="Times New Roman" w:hAnsi="Times New Roman" w:cs="Times New Roman"/>
          <w:b/>
          <w:bCs/>
          <w:color w:val="auto"/>
          <w:sz w:val="26"/>
          <w:szCs w:val="26"/>
        </w:rPr>
        <w:t>3.2. Bộ dữ liệu Capnobase:</w:t>
      </w:r>
      <w:bookmarkEnd w:id="11"/>
    </w:p>
    <w:p w14:paraId="3DE85C76" w14:textId="77777777" w:rsidR="00E21E29" w:rsidRPr="008D0876" w:rsidRDefault="00E21E29" w:rsidP="00F72406">
      <w:p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Quy trình tiền xử lý dữ liệu Capnobase được thiết kế để chuẩn bị tín hiệu PPG (photoplethysmogram) và nhịp tim (HR) từ bộ dữ liệu Capnobase cho các mô hình cVAE, VAE, cGAN và GAN. Tiền xử lý đảm bảo tín hiệu được đồng bộ về tần số lấy mẫu, loại bỏ nhiễu, chuẩn hóa phù hợp và sẵn sàng cho huấn luyện. Dưới đây là mô tả chi tiết các bước và cách áp dụng cho từng mô hình:</w:t>
      </w:r>
    </w:p>
    <w:p w14:paraId="162FED11" w14:textId="77777777" w:rsidR="00E21E29" w:rsidRPr="008D0876" w:rsidRDefault="00E21E29" w:rsidP="00F72406">
      <w:pPr>
        <w:numPr>
          <w:ilvl w:val="0"/>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Tải và kiểm tra dữ liệu</w:t>
      </w:r>
      <w:r w:rsidRPr="008D0876">
        <w:rPr>
          <w:rFonts w:ascii="Times New Roman" w:eastAsia="Times New Roman" w:hAnsi="Times New Roman" w:cs="Times New Roman"/>
          <w:kern w:val="0"/>
          <w:sz w:val="26"/>
          <w:szCs w:val="26"/>
          <w14:ligatures w14:val="none"/>
        </w:rPr>
        <w:t xml:space="preserve">: </w:t>
      </w:r>
    </w:p>
    <w:p w14:paraId="47A6629E"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lastRenderedPageBreak/>
        <w:t>Dữ liệu được tải từ các file .mat trong thư mục Capnobase bằng thư viện h5py, với mỗi file chứa tín hiệu PPG (signal/pleth/y), nhịp tim từ ECG (reference/hr/ecg/y), và tần số lấy mẫu (param/samplingrate/pleth). Hàm load_mat_file kiểm tra tính toàn vẹn của dữ liệu, đảm bảo các trường cần thiết tồn tại và xử lý lỗi nếu dữ liệu không đầy đủ.</w:t>
      </w:r>
    </w:p>
    <w:p w14:paraId="55221F23"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Mỗi file được in thông tin (khóa dữ liệu, độ dài tín hiệu PPG, HR, tần số lấy mẫu) để debug. Tổng cộng [len(all_data)] file được đọc thành công, mỗi file đại diện cho một bản ghi bệnh nhân.</w:t>
      </w:r>
    </w:p>
    <w:p w14:paraId="19117675" w14:textId="77777777" w:rsidR="00E21E29" w:rsidRPr="008D0876" w:rsidRDefault="00E21E29" w:rsidP="00F72406">
      <w:pPr>
        <w:numPr>
          <w:ilvl w:val="0"/>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Downsample tín hiệu</w:t>
      </w:r>
      <w:r w:rsidRPr="008D0876">
        <w:rPr>
          <w:rFonts w:ascii="Times New Roman" w:eastAsia="Times New Roman" w:hAnsi="Times New Roman" w:cs="Times New Roman"/>
          <w:kern w:val="0"/>
          <w:sz w:val="26"/>
          <w:szCs w:val="26"/>
          <w14:ligatures w14:val="none"/>
        </w:rPr>
        <w:t xml:space="preserve">: </w:t>
      </w:r>
    </w:p>
    <w:p w14:paraId="4DFA19D4"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Tín hiệu PPG có tần số lấy mẫu gốc là 300 Hz, được downsample xuống 125 Hz bằng phương pháp Fourier (scipy.signal.resample) để đồng bộ với tần số của bộ dữ liệu BIDMC và giảm khối lượng tính toán. Hàm downsample_signal đảm bảo tín hiệu giữ được các đặc trưng quan trọng sau khi giảm tần số.</w:t>
      </w:r>
    </w:p>
    <w:p w14:paraId="0EBDC41E"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Tần số lấy mẫu sau downsample được cập nhật thành 125 Hz, đảm bảo tính nhất quán cho tất cả các mẫu dữ liệu.</w:t>
      </w:r>
    </w:p>
    <w:p w14:paraId="21196E2B" w14:textId="77777777" w:rsidR="00E21E29" w:rsidRPr="008D0876" w:rsidRDefault="00E21E29" w:rsidP="00F72406">
      <w:pPr>
        <w:numPr>
          <w:ilvl w:val="0"/>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Lọc tín hiệu PPG</w:t>
      </w:r>
      <w:r w:rsidRPr="008D0876">
        <w:rPr>
          <w:rFonts w:ascii="Times New Roman" w:eastAsia="Times New Roman" w:hAnsi="Times New Roman" w:cs="Times New Roman"/>
          <w:kern w:val="0"/>
          <w:sz w:val="26"/>
          <w:szCs w:val="26"/>
          <w14:ligatures w14:val="none"/>
        </w:rPr>
        <w:t xml:space="preserve">: </w:t>
      </w:r>
    </w:p>
    <w:p w14:paraId="67A43518"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Tín hiệu PPG được lọc bằng bộ lọc Butterworth bậc 4 trong dải tần [0.5-8] Hz để loại bỏ nhiễu tần số thấp (như chuyển động cơ thể) và nhiễu tần số cao (như nhiễu điện). Hàm filter_signal áp dụng lọc băng thông (filtfilt) để đảm bảo tín hiệu sạch mà không làm méo dạng sóng.</w:t>
      </w:r>
    </w:p>
    <w:p w14:paraId="2195D2E1"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Tín hiệu sau khi lọc giữ được các đặc trưng sinh lý của PPG, phù hợp cho các mô hình học sâu.</w:t>
      </w:r>
    </w:p>
    <w:p w14:paraId="0BC7D091" w14:textId="77777777" w:rsidR="00E21E29" w:rsidRPr="008D0876" w:rsidRDefault="00E21E29" w:rsidP="00F72406">
      <w:pPr>
        <w:numPr>
          <w:ilvl w:val="0"/>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Phân đoạn tín hiệu</w:t>
      </w:r>
      <w:r w:rsidRPr="008D0876">
        <w:rPr>
          <w:rFonts w:ascii="Times New Roman" w:eastAsia="Times New Roman" w:hAnsi="Times New Roman" w:cs="Times New Roman"/>
          <w:kern w:val="0"/>
          <w:sz w:val="26"/>
          <w:szCs w:val="26"/>
          <w14:ligatures w14:val="none"/>
        </w:rPr>
        <w:t xml:space="preserve">: </w:t>
      </w:r>
    </w:p>
    <w:p w14:paraId="0B990174"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Tín hiệu PPG được chia thành các đoạn dài 750 mẫu (tương đương 6 giây tại 125 Hz) với mức chồng lấp 50% (overlap=0.5). Hàm segment_all_signals tính số đoạn dựa trên độ dài tín hiệu và bước di chuyển (step = segment_length * (1 - overlap)).</w:t>
      </w:r>
    </w:p>
    <w:p w14:paraId="07D96A27"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lastRenderedPageBreak/>
        <w:t>Mỗi đoạn PPG được chuẩn hóa riêng lẻ về khoảng [-1, 1] bằng MinMaxScaler để đảm bảo biên độ phù hợp, đặc biệt quan trọng cho GAN và cGAN do tính nhạy cảm với phạm vi đầu vào.</w:t>
      </w:r>
    </w:p>
    <w:p w14:paraId="3ACA17AF"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Nhịp tim (HR) tương ứng cho mỗi đoạn được tính bằng trung bình các giá trị HR trong khoảng thời gian của đoạn, dựa trên tỷ lệ độ dài giữa tín hiệu PPG và HR. Nếu không có giá trị HR trong khoảng, giá trị HR gần nhất được sử dụng để tránh dữ liệu trống.</w:t>
      </w:r>
    </w:p>
    <w:p w14:paraId="75FB7348"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Kết quả: [len(all_ppg_segments)] đoạn tín hiệu được tạo ra, với PPG chuẩn hóa (all_ppg_normalized) và HR thô (all_hr_raw).</w:t>
      </w:r>
    </w:p>
    <w:p w14:paraId="4A8281C6" w14:textId="77777777" w:rsidR="00E21E29" w:rsidRPr="008D0876" w:rsidRDefault="00E21E29" w:rsidP="00F72406">
      <w:pPr>
        <w:numPr>
          <w:ilvl w:val="0"/>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Thống kê và trực quan hóa HR</w:t>
      </w:r>
      <w:r w:rsidRPr="008D0876">
        <w:rPr>
          <w:rFonts w:ascii="Times New Roman" w:eastAsia="Times New Roman" w:hAnsi="Times New Roman" w:cs="Times New Roman"/>
          <w:kern w:val="0"/>
          <w:sz w:val="26"/>
          <w:szCs w:val="26"/>
          <w14:ligatures w14:val="none"/>
        </w:rPr>
        <w:t xml:space="preserve">: </w:t>
      </w:r>
    </w:p>
    <w:p w14:paraId="0BB96312"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Phân phối nhịp tim được tính toán, với giá trị trung bình [hr_mean], độ lệch chuẩn [hr_std], tối thiểu [hr_min], và tối đa [hr_max]. Biểu đồ histogram được vẽ để hiển thị phân bố HR, giúp đánh giá tính đa dạng của nhịp tim trong dữ liệu.</w:t>
      </w:r>
    </w:p>
    <w:p w14:paraId="621A70B8"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Năm đoạn PPG mẫu được vẽ cùng với giá trị HR tương ứng, lưu vào file để kiểm tra chất lượng tín hiệu sau xử lý.</w:t>
      </w:r>
    </w:p>
    <w:p w14:paraId="2B63321D" w14:textId="77777777" w:rsidR="00E21E29" w:rsidRPr="008D0876" w:rsidRDefault="00E21E29" w:rsidP="00F72406">
      <w:pPr>
        <w:numPr>
          <w:ilvl w:val="0"/>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Chia tập huấn luyện và kiểm tra</w:t>
      </w:r>
      <w:r w:rsidRPr="008D0876">
        <w:rPr>
          <w:rFonts w:ascii="Times New Roman" w:eastAsia="Times New Roman" w:hAnsi="Times New Roman" w:cs="Times New Roman"/>
          <w:kern w:val="0"/>
          <w:sz w:val="26"/>
          <w:szCs w:val="26"/>
          <w14:ligatures w14:val="none"/>
        </w:rPr>
        <w:t xml:space="preserve">: </w:t>
      </w:r>
    </w:p>
    <w:p w14:paraId="17865243"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Dữ liệu được chia ngẫu nhiên thành tập huấn luyện (80%) và tập kiểm tra (20%) bằng hoán vị ngẫu nhiên (np.random.permutation). Hàm prepare_data_loaders tạo các DataLoader cho huấn luyện và kiểm tra, với batch size 64 và dữ liệu được chuyển thành tensor (torch.FloatTensor).</w:t>
      </w:r>
    </w:p>
    <w:p w14:paraId="170E9202"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Kết quả: tập huấn luyện có [X_train.shape[0]] mẫu, tập kiểm tra có [X_test.shape[0]] mẫu, mỗi mẫu có kích thước (750,). HR được định dạng thành vector cột để phù hợp với các mô hình có điều kiện.</w:t>
      </w:r>
    </w:p>
    <w:p w14:paraId="25041D03" w14:textId="77777777" w:rsidR="00E21E29" w:rsidRPr="008D0876" w:rsidRDefault="00E21E29" w:rsidP="00F72406">
      <w:pPr>
        <w:numPr>
          <w:ilvl w:val="0"/>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Đặc biệt cho từng mô hình</w:t>
      </w:r>
      <w:r w:rsidRPr="008D0876">
        <w:rPr>
          <w:rFonts w:ascii="Times New Roman" w:eastAsia="Times New Roman" w:hAnsi="Times New Roman" w:cs="Times New Roman"/>
          <w:kern w:val="0"/>
          <w:sz w:val="26"/>
          <w:szCs w:val="26"/>
          <w14:ligatures w14:val="none"/>
        </w:rPr>
        <w:t xml:space="preserve">: </w:t>
      </w:r>
    </w:p>
    <w:p w14:paraId="29D9BE1A"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cVAE</w:t>
      </w:r>
      <w:r w:rsidRPr="008D0876">
        <w:rPr>
          <w:rFonts w:ascii="Times New Roman" w:eastAsia="Times New Roman" w:hAnsi="Times New Roman" w:cs="Times New Roman"/>
          <w:kern w:val="0"/>
          <w:sz w:val="26"/>
          <w:szCs w:val="26"/>
          <w14:ligatures w14:val="none"/>
        </w:rPr>
        <w:t>: Sử dụng cả PPG chuẩn hóa [-1, 1] và HR thô làm nhãn điều kiện. Dữ liệu được tổ chức thành X_train_norm, X_test_norm, hr_raw_train, hr_raw_test, với HR được nhập vào bộ mã hóa và giải mã. DataLoader đảm bảo dữ liệu được cung cấp theo cặp (PPG, HR) cho huấn luyện.</w:t>
      </w:r>
    </w:p>
    <w:p w14:paraId="215EC643"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VAE</w:t>
      </w:r>
      <w:r w:rsidRPr="008D0876">
        <w:rPr>
          <w:rFonts w:ascii="Times New Roman" w:eastAsia="Times New Roman" w:hAnsi="Times New Roman" w:cs="Times New Roman"/>
          <w:kern w:val="0"/>
          <w:sz w:val="26"/>
          <w:szCs w:val="26"/>
          <w14:ligatures w14:val="none"/>
        </w:rPr>
        <w:t>: Chỉ sử dụng PPG chuẩn hóa [-1, 1], bỏ qua HR. Quy trình đơn giản hơn do không cần xử lý nhãn điều kiện, nhưng vẫn giữ nguyên chuẩn hóa để đảm bảo tính nhất quán với cVAE.</w:t>
      </w:r>
    </w:p>
    <w:p w14:paraId="4BE8B182"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cGAN</w:t>
      </w:r>
      <w:r w:rsidRPr="008D0876">
        <w:rPr>
          <w:rFonts w:ascii="Times New Roman" w:eastAsia="Times New Roman" w:hAnsi="Times New Roman" w:cs="Times New Roman"/>
          <w:kern w:val="0"/>
          <w:sz w:val="26"/>
          <w:szCs w:val="26"/>
          <w14:ligatures w14:val="none"/>
        </w:rPr>
        <w:t>: Sử dụng PPG chuẩn hóa [-1, 1] và HR thô. HR được mã hóa thành vector điều kiện, nối vào đầu vào của Generator và Discriminator. Chuẩn hóa [-1, 1] giúp ổn định quá trình huấn luyện đối kháng, đặc biệt khi Discriminator đánh giá tín hiệu giả.</w:t>
      </w:r>
    </w:p>
    <w:p w14:paraId="38EEB8C5"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GAN</w:t>
      </w:r>
      <w:r w:rsidRPr="008D0876">
        <w:rPr>
          <w:rFonts w:ascii="Times New Roman" w:eastAsia="Times New Roman" w:hAnsi="Times New Roman" w:cs="Times New Roman"/>
          <w:kern w:val="0"/>
          <w:sz w:val="26"/>
          <w:szCs w:val="26"/>
          <w14:ligatures w14:val="none"/>
        </w:rPr>
        <w:t>: Chỉ sử dụng PPG chuẩn hóa [-1, 1], không cần HR. Quy trình tương tự VAE, tập trung vào tín hiệu PPG mà không cần xử lý nhãn, giúp giảm độ phức tạp nhưng có thể hạn chế khả năng tạo tín hiệu có đặc trưng cụ thể.</w:t>
      </w:r>
    </w:p>
    <w:p w14:paraId="393330AA" w14:textId="77777777" w:rsidR="00E21E29" w:rsidRPr="008D0876" w:rsidRDefault="00E21E29" w:rsidP="00F72406">
      <w:pPr>
        <w:numPr>
          <w:ilvl w:val="0"/>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Lưu trữ dữ liệu</w:t>
      </w:r>
      <w:r w:rsidRPr="008D0876">
        <w:rPr>
          <w:rFonts w:ascii="Times New Roman" w:eastAsia="Times New Roman" w:hAnsi="Times New Roman" w:cs="Times New Roman"/>
          <w:kern w:val="0"/>
          <w:sz w:val="26"/>
          <w:szCs w:val="26"/>
          <w14:ligatures w14:val="none"/>
        </w:rPr>
        <w:t xml:space="preserve">: </w:t>
      </w:r>
    </w:p>
    <w:p w14:paraId="7BDEAE17"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Dữ liệu đã xử lý được lưu vào file processed_capno_data.mat với các trường: X_train_norm, X_test_norm, hr_raw_train, hr_raw_test, X_total_norm, hr_raw_total. Điều này cho phép tái sử dụng dữ liệu mà không cần lặp lại tiền xử lý.</w:t>
      </w:r>
    </w:p>
    <w:p w14:paraId="28C99B5F"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Thông tin về kích thước dữ liệu được in ra, bao gồm: X_train ([X_train.shape]), X_test ([X_test.shape]), và dữ liệu chuẩn hóa tương ứng.</w:t>
      </w:r>
    </w:p>
    <w:p w14:paraId="595A5E75" w14:textId="77777777" w:rsidR="00E21E29" w:rsidRPr="008D0876" w:rsidRDefault="00E21E29" w:rsidP="00F72406">
      <w:pPr>
        <w:numPr>
          <w:ilvl w:val="0"/>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Kiểm tra và xử lý lỗi</w:t>
      </w:r>
      <w:r w:rsidRPr="008D0876">
        <w:rPr>
          <w:rFonts w:ascii="Times New Roman" w:eastAsia="Times New Roman" w:hAnsi="Times New Roman" w:cs="Times New Roman"/>
          <w:kern w:val="0"/>
          <w:sz w:val="26"/>
          <w:szCs w:val="26"/>
          <w14:ligatures w14:val="none"/>
        </w:rPr>
        <w:t xml:space="preserve">: </w:t>
      </w:r>
    </w:p>
    <w:p w14:paraId="7AE68B43"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Các file không hợp lệ (thiếu PPG hoặc HR) bị bỏ qua, đảm bảo chỉ dữ liệu chất lượng cao được sử dụng. Hàm load_mat_file xử lý các lỗi như dữ liệu không đầy đủ hoặc định dạng không đúng.</w:t>
      </w:r>
    </w:p>
    <w:p w14:paraId="79798498" w14:textId="77777777" w:rsidR="00E21E29" w:rsidRPr="008D0876" w:rsidRDefault="00E21E29" w:rsidP="00F72406">
      <w:pPr>
        <w:numPr>
          <w:ilvl w:val="1"/>
          <w:numId w:val="27"/>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Dữ liệu được kiểm tra kỹ lưỡng qua các bước in thông tin (độ dài tín hiệu, tần số lấy mẫu) và trực quan hóa để xác nhận chất lượng.</w:t>
      </w:r>
    </w:p>
    <w:p w14:paraId="63517AA9" w14:textId="77777777" w:rsidR="00243F4A" w:rsidRPr="008D0876" w:rsidRDefault="00243F4A" w:rsidP="00F72406">
      <w:pPr>
        <w:spacing w:after="0" w:line="360" w:lineRule="auto"/>
        <w:rPr>
          <w:rFonts w:ascii="Times New Roman" w:hAnsi="Times New Roman" w:cs="Times New Roman"/>
          <w:b/>
          <w:bCs/>
          <w:sz w:val="26"/>
          <w:szCs w:val="26"/>
        </w:rPr>
      </w:pPr>
    </w:p>
    <w:p w14:paraId="2D18BC8E" w14:textId="7E00C6E6" w:rsidR="00243F4A" w:rsidRPr="008D0876" w:rsidRDefault="00E21E29" w:rsidP="00E72EB8">
      <w:pPr>
        <w:pStyle w:val="Heading2"/>
        <w:rPr>
          <w:rFonts w:ascii="Times New Roman" w:hAnsi="Times New Roman" w:cs="Times New Roman"/>
          <w:b/>
          <w:bCs/>
          <w:color w:val="auto"/>
          <w:sz w:val="26"/>
          <w:szCs w:val="26"/>
        </w:rPr>
      </w:pPr>
      <w:bookmarkStart w:id="12" w:name="_Toc198484620"/>
      <w:r w:rsidRPr="008D0876">
        <w:rPr>
          <w:rFonts w:ascii="Times New Roman" w:hAnsi="Times New Roman" w:cs="Times New Roman"/>
          <w:b/>
          <w:bCs/>
          <w:color w:val="auto"/>
          <w:sz w:val="26"/>
          <w:szCs w:val="26"/>
        </w:rPr>
        <w:t>3.3. Bộ dữ liệu kết hợp:</w:t>
      </w:r>
      <w:bookmarkEnd w:id="12"/>
    </w:p>
    <w:p w14:paraId="0197AB1B" w14:textId="77777777" w:rsidR="00203E51" w:rsidRPr="008D0876" w:rsidRDefault="00203E51" w:rsidP="00F72406">
      <w:p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 xml:space="preserve">Quy trình tiền xử lý bộ dữ liệu Combined nhằm kết hợp dữ liệu đã được xử lý từ hai bộ BIDMC và Capnobase, tạo ra một tập dữ liệu thống nhất để huấn luyện và đánh giá các mô hình cVAE, VAE, cGAN và GAN. Mục tiêu là tận dụng sự đa dạng của cả hai bộ dữ </w:t>
      </w:r>
      <w:r w:rsidRPr="008D0876">
        <w:rPr>
          <w:rFonts w:ascii="Times New Roman" w:eastAsia="Times New Roman" w:hAnsi="Times New Roman" w:cs="Times New Roman"/>
          <w:kern w:val="0"/>
          <w:sz w:val="26"/>
          <w:szCs w:val="26"/>
          <w14:ligatures w14:val="none"/>
        </w:rPr>
        <w:lastRenderedPageBreak/>
        <w:t>liệu để cải thiện khả năng tổng quát hóa của các mô hình. Dưới đây là mô tả chi tiết các bước và cách áp dụng cho từng mô hình:</w:t>
      </w:r>
    </w:p>
    <w:p w14:paraId="328BEB2C" w14:textId="77777777" w:rsidR="00203E51" w:rsidRPr="008D0876" w:rsidRDefault="00203E51" w:rsidP="00F72406">
      <w:pPr>
        <w:numPr>
          <w:ilvl w:val="0"/>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Tải dữ liệu đã xử lý</w:t>
      </w:r>
      <w:r w:rsidRPr="008D0876">
        <w:rPr>
          <w:rFonts w:ascii="Times New Roman" w:eastAsia="Times New Roman" w:hAnsi="Times New Roman" w:cs="Times New Roman"/>
          <w:kern w:val="0"/>
          <w:sz w:val="26"/>
          <w:szCs w:val="26"/>
          <w14:ligatures w14:val="none"/>
        </w:rPr>
        <w:t xml:space="preserve">: </w:t>
      </w:r>
    </w:p>
    <w:p w14:paraId="3CC9D1F3"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 xml:space="preserve">Dữ liệu được tải từ hai file processed_capno_data.mat (Capnobase) và processed_bidmc_data.mat (BIDMC) bằng thư viện scipy.io. Mỗi file chứa các trường dữ liệu đã được tiền xử lý trước đó, bao gồm: </w:t>
      </w:r>
    </w:p>
    <w:p w14:paraId="258829E3" w14:textId="77777777" w:rsidR="00203E51" w:rsidRPr="008D0876" w:rsidRDefault="00203E51" w:rsidP="00F72406">
      <w:pPr>
        <w:numPr>
          <w:ilvl w:val="2"/>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X_train_norm, X_test_norm: Tín hiệu PPG chuẩn hóa về khoảng [-1, 1].</w:t>
      </w:r>
    </w:p>
    <w:p w14:paraId="73BBBA16" w14:textId="77777777" w:rsidR="00203E51" w:rsidRPr="008D0876" w:rsidRDefault="00203E51" w:rsidP="00F72406">
      <w:pPr>
        <w:numPr>
          <w:ilvl w:val="2"/>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hr_raw_train, hr_raw_test: Giá trị nhịp tim (HR) thô.</w:t>
      </w:r>
    </w:p>
    <w:p w14:paraId="03DEC8EB" w14:textId="77777777" w:rsidR="00203E51" w:rsidRPr="008D0876" w:rsidRDefault="00203E51" w:rsidP="00F72406">
      <w:pPr>
        <w:numPr>
          <w:ilvl w:val="2"/>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X_total_norm, hr_raw_total: Toàn bộ dữ liệu PPG và HR (gộp train và test).</w:t>
      </w:r>
    </w:p>
    <w:p w14:paraId="14CE9AA4"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Các trường dữ liệu được trích xuất và làm phẳng (.flatten()) để đảm bảo định dạng nhất quán, chuyển từ mảng 2D (1, n) thành mảng 1D (n,).</w:t>
      </w:r>
    </w:p>
    <w:p w14:paraId="550F530E" w14:textId="77777777" w:rsidR="00203E51" w:rsidRPr="008D0876" w:rsidRDefault="00203E51" w:rsidP="00F72406">
      <w:pPr>
        <w:numPr>
          <w:ilvl w:val="0"/>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Kết hợp dữ liệu</w:t>
      </w:r>
      <w:r w:rsidRPr="008D0876">
        <w:rPr>
          <w:rFonts w:ascii="Times New Roman" w:eastAsia="Times New Roman" w:hAnsi="Times New Roman" w:cs="Times New Roman"/>
          <w:kern w:val="0"/>
          <w:sz w:val="26"/>
          <w:szCs w:val="26"/>
          <w14:ligatures w14:val="none"/>
        </w:rPr>
        <w:t xml:space="preserve">: </w:t>
      </w:r>
    </w:p>
    <w:p w14:paraId="47F212E2"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 xml:space="preserve">Tín hiệu PPG và nhịp tim từ hai bộ dữ liệu được gộp lại bằng cách sử dụng np.vstack (cho PPG) và np.hstack (cho HR): </w:t>
      </w:r>
    </w:p>
    <w:p w14:paraId="2CCB36ED" w14:textId="77777777" w:rsidR="00203E51" w:rsidRPr="008D0876" w:rsidRDefault="00203E51" w:rsidP="00F72406">
      <w:pPr>
        <w:numPr>
          <w:ilvl w:val="2"/>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Tập huấn luyện</w:t>
      </w:r>
      <w:r w:rsidRPr="008D0876">
        <w:rPr>
          <w:rFonts w:ascii="Times New Roman" w:eastAsia="Times New Roman" w:hAnsi="Times New Roman" w:cs="Times New Roman"/>
          <w:kern w:val="0"/>
          <w:sz w:val="26"/>
          <w:szCs w:val="26"/>
          <w14:ligatures w14:val="none"/>
        </w:rPr>
        <w:t>: Gộp capno_X_train_norm và bidmc_X_train_norm thành combined_X_train_norm; gộp capno_hr_raw_train và bidmc_hr_raw_train thành combined_hr_raw_train.</w:t>
      </w:r>
    </w:p>
    <w:p w14:paraId="0B06FF3D" w14:textId="77777777" w:rsidR="00203E51" w:rsidRPr="008D0876" w:rsidRDefault="00203E51" w:rsidP="00F72406">
      <w:pPr>
        <w:numPr>
          <w:ilvl w:val="2"/>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Tập kiểm tra</w:t>
      </w:r>
      <w:r w:rsidRPr="008D0876">
        <w:rPr>
          <w:rFonts w:ascii="Times New Roman" w:eastAsia="Times New Roman" w:hAnsi="Times New Roman" w:cs="Times New Roman"/>
          <w:kern w:val="0"/>
          <w:sz w:val="26"/>
          <w:szCs w:val="26"/>
          <w14:ligatures w14:val="none"/>
        </w:rPr>
        <w:t>: Tương tự, gộp capno_X_test_norm và bidmc_X_test_norm thành combined_X_test_norm; gộp capno_hr_raw_test và bidmc_hr_raw_test thành combined_hr_raw_test.</w:t>
      </w:r>
    </w:p>
    <w:p w14:paraId="267A722C" w14:textId="77777777" w:rsidR="00203E51" w:rsidRPr="008D0876" w:rsidRDefault="00203E51" w:rsidP="00F72406">
      <w:pPr>
        <w:numPr>
          <w:ilvl w:val="2"/>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Tập tổng</w:t>
      </w:r>
      <w:r w:rsidRPr="008D0876">
        <w:rPr>
          <w:rFonts w:ascii="Times New Roman" w:eastAsia="Times New Roman" w:hAnsi="Times New Roman" w:cs="Times New Roman"/>
          <w:kern w:val="0"/>
          <w:sz w:val="26"/>
          <w:szCs w:val="26"/>
          <w14:ligatures w14:val="none"/>
        </w:rPr>
        <w:t>: Gộp capno_X_total_norm và bidmc_X_total_norm thành combined_X_total_norm; gộp capno_hr_raw_total và bidmc_hr_raw_total thành combined_hr_raw_total.</w:t>
      </w:r>
    </w:p>
    <w:p w14:paraId="427ABF80"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lastRenderedPageBreak/>
        <w:t>Kết quả: Bộ dữ liệu Combined có tổng cộng [combined_X_total_norm.shape[0]] mẫu, với [combined_X_train_norm.shape[0]] mẫu huấn luyện và [combined_X_test_norm.shape[0]] mẫu kiểm tra, mỗi mẫu PPG có độ dài 750 điểm và nhịp tim tương ứng.</w:t>
      </w:r>
    </w:p>
    <w:p w14:paraId="7A117035" w14:textId="77777777" w:rsidR="00203E51" w:rsidRPr="008D0876" w:rsidRDefault="00203E51" w:rsidP="00F72406">
      <w:pPr>
        <w:numPr>
          <w:ilvl w:val="0"/>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Kiểm tra và đảm bảo tính nhất quán</w:t>
      </w:r>
      <w:r w:rsidRPr="008D0876">
        <w:rPr>
          <w:rFonts w:ascii="Times New Roman" w:eastAsia="Times New Roman" w:hAnsi="Times New Roman" w:cs="Times New Roman"/>
          <w:kern w:val="0"/>
          <w:sz w:val="26"/>
          <w:szCs w:val="26"/>
          <w14:ligatures w14:val="none"/>
        </w:rPr>
        <w:t xml:space="preserve">: </w:t>
      </w:r>
    </w:p>
    <w:p w14:paraId="0A0A91E0"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 xml:space="preserve">Kích thước của các tập dữ liệu được in ra để xác nhận rằng quá trình gộp không làm mất dữ liệu hoặc gây lỗi định dạng. Ví dụ: </w:t>
      </w:r>
    </w:p>
    <w:p w14:paraId="528AF226" w14:textId="77777777" w:rsidR="00203E51" w:rsidRPr="008D0876" w:rsidRDefault="00203E51" w:rsidP="00F72406">
      <w:pPr>
        <w:numPr>
          <w:ilvl w:val="2"/>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combined_X_train_norm: ([combined_X_train_norm.shape[0]], 750)</w:t>
      </w:r>
    </w:p>
    <w:p w14:paraId="3778895A" w14:textId="77777777" w:rsidR="00203E51" w:rsidRPr="008D0876" w:rsidRDefault="00203E51" w:rsidP="00F72406">
      <w:pPr>
        <w:numPr>
          <w:ilvl w:val="2"/>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combined_X_test_norm: ([combined_X_test_norm.shape[0]], 750)</w:t>
      </w:r>
    </w:p>
    <w:p w14:paraId="263A0A9A" w14:textId="77777777" w:rsidR="00203E51" w:rsidRPr="008D0876" w:rsidRDefault="00203E51" w:rsidP="00F72406">
      <w:pPr>
        <w:numPr>
          <w:ilvl w:val="2"/>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combined_hr_raw_total: ([combined_hr_raw_total.shape[0]],)</w:t>
      </w:r>
    </w:p>
    <w:p w14:paraId="1BB585AC"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Dữ liệu PPG đã được chuẩn hóa về [-1, 1] từ các bước tiền xử lý trước đó (BIDMC và Capnobase), đảm bảo tính nhất quán về biên độ. Nhịp tim giữ nguyên giá trị thô, phù hợp cho các mô hình có điều kiện.</w:t>
      </w:r>
    </w:p>
    <w:p w14:paraId="1DD5D527" w14:textId="77777777" w:rsidR="00203E51" w:rsidRPr="008D0876" w:rsidRDefault="00203E51" w:rsidP="00F72406">
      <w:pPr>
        <w:numPr>
          <w:ilvl w:val="0"/>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Lưu trữ dữ liệu</w:t>
      </w:r>
      <w:r w:rsidRPr="008D0876">
        <w:rPr>
          <w:rFonts w:ascii="Times New Roman" w:eastAsia="Times New Roman" w:hAnsi="Times New Roman" w:cs="Times New Roman"/>
          <w:kern w:val="0"/>
          <w:sz w:val="26"/>
          <w:szCs w:val="26"/>
          <w14:ligatures w14:val="none"/>
        </w:rPr>
        <w:t xml:space="preserve">: </w:t>
      </w:r>
    </w:p>
    <w:p w14:paraId="2F5EFF74"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Dữ liệu Combined được lưu vào file combined_data.mat với các trường: X_train_norm, X_test_norm, hr_raw_train, hr_raw_test, X_total_norm, hr_raw_total. File này cho phép tái sử dụng dữ liệu mà không cần lặp lại quá trình gộp.</w:t>
      </w:r>
    </w:p>
    <w:p w14:paraId="6A7AC726"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Việc lưu trữ đảm bảo tất cả dữ liệu được tổ chức gọn gàng, dễ dàng truy cập cho các bước huấn luyện và đánh giá.</w:t>
      </w:r>
    </w:p>
    <w:p w14:paraId="0336FDFC" w14:textId="77777777" w:rsidR="00203E51" w:rsidRPr="008D0876" w:rsidRDefault="00203E51" w:rsidP="00F72406">
      <w:pPr>
        <w:numPr>
          <w:ilvl w:val="0"/>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Trực quan hóa dữ liệu</w:t>
      </w:r>
      <w:r w:rsidRPr="008D0876">
        <w:rPr>
          <w:rFonts w:ascii="Times New Roman" w:eastAsia="Times New Roman" w:hAnsi="Times New Roman" w:cs="Times New Roman"/>
          <w:kern w:val="0"/>
          <w:sz w:val="26"/>
          <w:szCs w:val="26"/>
          <w14:ligatures w14:val="none"/>
        </w:rPr>
        <w:t xml:space="preserve">: </w:t>
      </w:r>
    </w:p>
    <w:p w14:paraId="6FBA65B7"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Để kiểm tra chất lượng dữ liệu Combined, năm mẫu ngẫu nhiên từ tập huấn luyện và bốn mẫu từ tập kiểm tra được vẽ bằng matplotlib. Mỗi biểu đồ hiển thị tín hiệu PPG (chuẩn hóa [-1, 1]) cùng giá trị nhịp tim tương ứng (ví dụ: “Mẫu train [idx], HR=[hr_raw_train_loaded[idx]]”).</w:t>
      </w:r>
    </w:p>
    <w:p w14:paraId="5CDD0E06"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lastRenderedPageBreak/>
        <w:t>Các biểu đồ này giúp xác nhận rằng tín hiệu PPG từ cả BIDMC và Capnobase được gộp đúng cách, giữ được đặc trưng sinh lý và nhịp tim hợp lý.</w:t>
      </w:r>
    </w:p>
    <w:p w14:paraId="276FE65B" w14:textId="77777777" w:rsidR="00203E51" w:rsidRPr="008D0876" w:rsidRDefault="00203E51" w:rsidP="00F72406">
      <w:pPr>
        <w:numPr>
          <w:ilvl w:val="0"/>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Đặc biệt cho từng mô hình</w:t>
      </w:r>
      <w:r w:rsidRPr="008D0876">
        <w:rPr>
          <w:rFonts w:ascii="Times New Roman" w:eastAsia="Times New Roman" w:hAnsi="Times New Roman" w:cs="Times New Roman"/>
          <w:kern w:val="0"/>
          <w:sz w:val="26"/>
          <w:szCs w:val="26"/>
          <w14:ligatures w14:val="none"/>
        </w:rPr>
        <w:t xml:space="preserve">: </w:t>
      </w:r>
    </w:p>
    <w:p w14:paraId="0AE4F34C" w14:textId="367F0387" w:rsidR="00203E51" w:rsidRPr="008D0876" w:rsidRDefault="00085C82"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w:t>
      </w:r>
      <w:r w:rsidR="00203E51" w:rsidRPr="008D0876">
        <w:rPr>
          <w:rFonts w:ascii="Times New Roman" w:eastAsia="Times New Roman" w:hAnsi="Times New Roman" w:cs="Times New Roman"/>
          <w:b/>
          <w:bCs/>
          <w:kern w:val="0"/>
          <w:sz w:val="26"/>
          <w:szCs w:val="26"/>
          <w14:ligatures w14:val="none"/>
        </w:rPr>
        <w:t>VAE</w:t>
      </w:r>
      <w:r w:rsidR="00203E51" w:rsidRPr="008D0876">
        <w:rPr>
          <w:rFonts w:ascii="Times New Roman" w:eastAsia="Times New Roman" w:hAnsi="Times New Roman" w:cs="Times New Roman"/>
          <w:kern w:val="0"/>
          <w:sz w:val="26"/>
          <w:szCs w:val="26"/>
          <w14:ligatures w14:val="none"/>
        </w:rPr>
        <w:t>: Sử dụng cả PPG chuẩn hóa [-1, 1] và HR thô làm nhãn điều kiện. Dữ liệu Combined cung cấp sự đa dạng lớn hơn về tín hiệu PPG và nhịp tim, giúp mô hình học được các đặc trưng tổng quát hơn. HR được nhập vào bộ mã hóa và giải mã, tận dụng phân phối nhịp tim rộng từ cả hai bộ dữ liệu.</w:t>
      </w:r>
    </w:p>
    <w:p w14:paraId="0C5673F8"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VAE</w:t>
      </w:r>
      <w:r w:rsidRPr="008D0876">
        <w:rPr>
          <w:rFonts w:ascii="Times New Roman" w:eastAsia="Times New Roman" w:hAnsi="Times New Roman" w:cs="Times New Roman"/>
          <w:kern w:val="0"/>
          <w:sz w:val="26"/>
          <w:szCs w:val="26"/>
          <w14:ligatures w14:val="none"/>
        </w:rPr>
        <w:t>: Chỉ sử dụng PPG chuẩn hóa [-1, 1], bỏ qua HR. Dữ liệu Combined tăng số lượng mẫu huấn luyện ([combined_X_train_norm.shape[0]]), giúp cải thiện khả năng học các đặc trưng tiềm ẩn mà không cần nhãn điều kiện.</w:t>
      </w:r>
    </w:p>
    <w:p w14:paraId="6BAB9DE6" w14:textId="2A12DAAC" w:rsidR="00203E51" w:rsidRPr="008D0876" w:rsidRDefault="00085C82"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w:t>
      </w:r>
      <w:r w:rsidR="00203E51" w:rsidRPr="008D0876">
        <w:rPr>
          <w:rFonts w:ascii="Times New Roman" w:eastAsia="Times New Roman" w:hAnsi="Times New Roman" w:cs="Times New Roman"/>
          <w:b/>
          <w:bCs/>
          <w:kern w:val="0"/>
          <w:sz w:val="26"/>
          <w:szCs w:val="26"/>
          <w14:ligatures w14:val="none"/>
        </w:rPr>
        <w:t>GAN</w:t>
      </w:r>
      <w:r w:rsidR="00203E51" w:rsidRPr="008D0876">
        <w:rPr>
          <w:rFonts w:ascii="Times New Roman" w:eastAsia="Times New Roman" w:hAnsi="Times New Roman" w:cs="Times New Roman"/>
          <w:kern w:val="0"/>
          <w:sz w:val="26"/>
          <w:szCs w:val="26"/>
          <w14:ligatures w14:val="none"/>
        </w:rPr>
        <w:t>: Sử dụng PPG chuẩn hóa [-1, 1] và HR thô. HR được mã hóa thành vector điều kiện, nối vào đầu vào của Generator và Discriminator. Sự đa dạng của dữ liệu Combined giúp Generator tạo ra tín hiệu PPG phong phú hơn, trong khi Discriminator được huấn luyện trên tập dữ liệu lớn hơn để phân biệt tín hiệu thật/giả chính xác hơn.</w:t>
      </w:r>
    </w:p>
    <w:p w14:paraId="31D57239"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GAN</w:t>
      </w:r>
      <w:r w:rsidRPr="008D0876">
        <w:rPr>
          <w:rFonts w:ascii="Times New Roman" w:eastAsia="Times New Roman" w:hAnsi="Times New Roman" w:cs="Times New Roman"/>
          <w:kern w:val="0"/>
          <w:sz w:val="26"/>
          <w:szCs w:val="26"/>
          <w14:ligatures w14:val="none"/>
        </w:rPr>
        <w:t>: Chỉ sử dụng PPG chuẩn hóa [-1, 1], không cần HR. Dữ liệu Combined cung cấp nhiều mẫu hơn ([combined_X_total_norm.shape[0]]), hỗ trợ huấn luyện ổn định hơn nhưng có thể kém kiểm soát đặc trưng so với cGAN do thiếu nhãn điều kiện.</w:t>
      </w:r>
    </w:p>
    <w:p w14:paraId="648BBD50" w14:textId="77777777" w:rsidR="00203E51" w:rsidRPr="008D0876" w:rsidRDefault="00203E51" w:rsidP="00F72406">
      <w:pPr>
        <w:numPr>
          <w:ilvl w:val="0"/>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Xử lý lỗi và kiểm tra</w:t>
      </w:r>
      <w:r w:rsidRPr="008D0876">
        <w:rPr>
          <w:rFonts w:ascii="Times New Roman" w:eastAsia="Times New Roman" w:hAnsi="Times New Roman" w:cs="Times New Roman"/>
          <w:kern w:val="0"/>
          <w:sz w:val="26"/>
          <w:szCs w:val="26"/>
          <w14:ligatures w14:val="none"/>
        </w:rPr>
        <w:t xml:space="preserve">: </w:t>
      </w:r>
    </w:p>
    <w:p w14:paraId="5FEA8046" w14:textId="77777777" w:rsidR="00203E51"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Quá trình gộp được thực hiện trên dữ liệu đã tiền xử lý, giảm thiểu nguy cơ lỗi như giá trị nan hoặc định dạng không nhất quán. Các bước kiểm tra kích thước (print shape) đảm bảo dữ liệu được gộp chính xác.</w:t>
      </w:r>
    </w:p>
    <w:p w14:paraId="3E5ABD93" w14:textId="6CDCED21" w:rsidR="00F72406" w:rsidRPr="008D0876" w:rsidRDefault="00203E51" w:rsidP="00F72406">
      <w:pPr>
        <w:numPr>
          <w:ilvl w:val="1"/>
          <w:numId w:val="28"/>
        </w:numPr>
        <w:spacing w:before="100" w:beforeAutospacing="1" w:after="0"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Nếu có lỗi (ví dụ: kích thước không khớp), chúng đã được xử lý ở giai đoạn tiền xử lý BIDMC và Capnobase, đảm bảo dữ liệu đầu vào cho Combined là sạch.</w:t>
      </w:r>
    </w:p>
    <w:p w14:paraId="0455DBC6" w14:textId="00397C78" w:rsidR="00E21E29" w:rsidRPr="008D0876" w:rsidRDefault="00F72406" w:rsidP="00F72406">
      <w:pPr>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br w:type="page"/>
      </w:r>
    </w:p>
    <w:p w14:paraId="5DDB4DED" w14:textId="5D3F442C" w:rsidR="00203E51" w:rsidRPr="008D0876" w:rsidRDefault="00203E51" w:rsidP="00E72EB8">
      <w:pPr>
        <w:pStyle w:val="Heading1"/>
        <w:rPr>
          <w:rFonts w:ascii="Times New Roman" w:hAnsi="Times New Roman" w:cs="Times New Roman"/>
          <w:b/>
          <w:bCs/>
          <w:color w:val="auto"/>
          <w:sz w:val="26"/>
          <w:szCs w:val="26"/>
        </w:rPr>
      </w:pPr>
      <w:bookmarkStart w:id="13" w:name="_Toc198484621"/>
      <w:r w:rsidRPr="008D0876">
        <w:rPr>
          <w:rFonts w:ascii="Times New Roman" w:hAnsi="Times New Roman" w:cs="Times New Roman"/>
          <w:b/>
          <w:bCs/>
          <w:color w:val="auto"/>
          <w:sz w:val="26"/>
          <w:szCs w:val="26"/>
        </w:rPr>
        <w:lastRenderedPageBreak/>
        <w:t>4. Xây dựng mô hình</w:t>
      </w:r>
      <w:bookmarkEnd w:id="13"/>
    </w:p>
    <w:p w14:paraId="399C1F82" w14:textId="4EB62327" w:rsidR="00B020D0" w:rsidRPr="008D0876" w:rsidRDefault="00085C82" w:rsidP="00E72EB8">
      <w:pPr>
        <w:pStyle w:val="Heading2"/>
        <w:rPr>
          <w:rFonts w:ascii="Times New Roman" w:hAnsi="Times New Roman" w:cs="Times New Roman"/>
          <w:b/>
          <w:bCs/>
          <w:color w:val="auto"/>
          <w:sz w:val="26"/>
          <w:szCs w:val="26"/>
        </w:rPr>
      </w:pPr>
      <w:bookmarkStart w:id="14" w:name="_Toc198484622"/>
      <w:r w:rsidRPr="008D0876">
        <w:rPr>
          <w:rFonts w:ascii="Times New Roman" w:hAnsi="Times New Roman" w:cs="Times New Roman"/>
          <w:b/>
          <w:bCs/>
          <w:noProof/>
          <w:color w:val="auto"/>
          <w:sz w:val="26"/>
          <w:szCs w:val="26"/>
        </w:rPr>
        <mc:AlternateContent>
          <mc:Choice Requires="wps">
            <w:drawing>
              <wp:anchor distT="45720" distB="45720" distL="114300" distR="114300" simplePos="0" relativeHeight="251665408" behindDoc="0" locked="0" layoutInCell="1" allowOverlap="1" wp14:anchorId="326814DA" wp14:editId="486B9A86">
                <wp:simplePos x="0" y="0"/>
                <wp:positionH relativeFrom="column">
                  <wp:posOffset>396240</wp:posOffset>
                </wp:positionH>
                <wp:positionV relativeFrom="paragraph">
                  <wp:posOffset>7920355</wp:posOffset>
                </wp:positionV>
                <wp:extent cx="1356360" cy="281940"/>
                <wp:effectExtent l="0" t="0" r="1524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281940"/>
                        </a:xfrm>
                        <a:prstGeom prst="rect">
                          <a:avLst/>
                        </a:prstGeom>
                        <a:solidFill>
                          <a:srgbClr val="FFFFFF"/>
                        </a:solidFill>
                        <a:ln w="9525">
                          <a:solidFill>
                            <a:srgbClr val="000000"/>
                          </a:solidFill>
                          <a:miter lim="800000"/>
                          <a:headEnd/>
                          <a:tailEnd/>
                        </a:ln>
                      </wps:spPr>
                      <wps:txbx>
                        <w:txbxContent>
                          <w:p w14:paraId="5ADDD37D" w14:textId="2F5F7A77" w:rsidR="00085C82" w:rsidRDefault="00085C82" w:rsidP="00085C82">
                            <w:r>
                              <w:rPr>
                                <w:lang w:val="en-US"/>
                              </w:rPr>
                              <w:t>A4.1.Model CVAE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6814DA" id="_x0000_t202" coordsize="21600,21600" o:spt="202" path="m,l,21600r21600,l21600,xe">
                <v:stroke joinstyle="miter"/>
                <v:path gradientshapeok="t" o:connecttype="rect"/>
              </v:shapetype>
              <v:shape id="Text Box 2" o:spid="_x0000_s1026" type="#_x0000_t202" style="position:absolute;margin-left:31.2pt;margin-top:623.65pt;width:106.8pt;height:22.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OEAIAAB8EAAAOAAAAZHJzL2Uyb0RvYy54bWysk81u2zAMx+8D9g6C7ouTNMkSI07Rpcsw&#10;oPsAuj0ALcuxMFnUJCV29/Sl5DQNuu0yzAdBNKm/yB+p9XXfanaUzis0BZ+MxpxJI7BSZl/w7992&#10;b5ac+QCmAo1GFvxBen69ef1q3dlcTrFBXUnHSMT4vLMFb0KweZZ50cgW/AitNOSs0bUQyHT7rHLQ&#10;kXqrs+l4vMg6dJV1KKT39Pd2cPJN0q9rKcKXuvYyMF1wyi2k1aW1jGu2WUO+d2AbJU5pwD9k0YIy&#10;dOlZ6hYCsINTv0m1Sjj0WIeRwDbDulZCphqomsn4RTX3DViZaiE43p4x+f8nKz4f7+1Xx0L/Dntq&#10;YCrC2zsUPzwzuG3A7OWNc9g1Eiq6eBKRZZ31+eloRO1zH0XK7hNW1GQ4BExCfe3aSIXqZKRODXg4&#10;Q5d9YCJeeTVfXC3IJcg3XU5Ws9SVDPKn09b58EFiy+Km4I6amtTheOdDzAbyp5B4mUetqp3SOhlu&#10;X261Y0egAdilLxXwIkwb1hV8NZ/OBwB/lRin708SrQo0yVq1BV+egyCP2N6bKs1ZAKWHPaWszYlj&#10;RDdADH3ZU2DkWWL1QEQdDhNLL4w2DbpfnHU0rQX3Pw/gJGf6o6GurCYzwsZCMmbzt1My3KWnvPSA&#10;ESRV8MDZsN2G9CQiMIM31L1aJbDPmZxypSlMvE8vJo75pZ2int/15hEAAP//AwBQSwMEFAAGAAgA&#10;AAAhAPYc+kDhAAAADAEAAA8AAABkcnMvZG93bnJldi54bWxMj8tOwzAQRfdI/IM1SGwQdZpGSRvi&#10;VAgJBLtSqrJ1YzeJsMfBdtPw90xXsJw7R/dRrSdr2Kh96B0KmM8SYBobp3psBew+nu+XwEKUqKRx&#10;qAX86ADr+vqqkqVyZ3zX4za2jEwwlFJAF+NQch6aTlsZZm7QSL+j81ZGOn3LlZdnMreGp0mScyt7&#10;pIRODvqp083X9mQFLLPX8TO8LTb7Jj+aVbwrxpdvL8TtzfT4ACzqKf7BcKlP1aGmTgd3QhWYEZCn&#10;GZGkp1mxAEZEWuS07nCRVvMCeF3x/yPqXwAAAP//AwBQSwECLQAUAAYACAAAACEAtoM4kv4AAADh&#10;AQAAEwAAAAAAAAAAAAAAAAAAAAAAW0NvbnRlbnRfVHlwZXNdLnhtbFBLAQItABQABgAIAAAAIQA4&#10;/SH/1gAAAJQBAAALAAAAAAAAAAAAAAAAAC8BAABfcmVscy8ucmVsc1BLAQItABQABgAIAAAAIQA+&#10;FubOEAIAAB8EAAAOAAAAAAAAAAAAAAAAAC4CAABkcnMvZTJvRG9jLnhtbFBLAQItABQABgAIAAAA&#10;IQD2HPpA4QAAAAwBAAAPAAAAAAAAAAAAAAAAAGoEAABkcnMvZG93bnJldi54bWxQSwUGAAAAAAQA&#10;BADzAAAAeAUAAAAA&#10;">
                <v:textbox>
                  <w:txbxContent>
                    <w:p w14:paraId="5ADDD37D" w14:textId="2F5F7A77" w:rsidR="00085C82" w:rsidRDefault="00085C82" w:rsidP="00085C82">
                      <w:r>
                        <w:rPr>
                          <w:lang w:val="en-US"/>
                        </w:rPr>
                        <w:t>A4.1.Model CVAE</w:t>
                      </w:r>
                    </w:p>
                  </w:txbxContent>
                </v:textbox>
              </v:shape>
            </w:pict>
          </mc:Fallback>
        </mc:AlternateContent>
      </w:r>
      <w:r w:rsidRPr="008D0876">
        <w:rPr>
          <w:rFonts w:ascii="Times New Roman" w:hAnsi="Times New Roman" w:cs="Times New Roman"/>
          <w:b/>
          <w:bCs/>
          <w:noProof/>
          <w:color w:val="auto"/>
          <w:sz w:val="26"/>
          <w:szCs w:val="26"/>
        </w:rPr>
        <mc:AlternateContent>
          <mc:Choice Requires="wps">
            <w:drawing>
              <wp:anchor distT="45720" distB="45720" distL="114300" distR="114300" simplePos="0" relativeHeight="251667456" behindDoc="0" locked="0" layoutInCell="1" allowOverlap="1" wp14:anchorId="47D22844" wp14:editId="352AB3D7">
                <wp:simplePos x="0" y="0"/>
                <wp:positionH relativeFrom="column">
                  <wp:posOffset>3893820</wp:posOffset>
                </wp:positionH>
                <wp:positionV relativeFrom="paragraph">
                  <wp:posOffset>7893685</wp:posOffset>
                </wp:positionV>
                <wp:extent cx="1257300" cy="281940"/>
                <wp:effectExtent l="0" t="0" r="19050" b="22860"/>
                <wp:wrapNone/>
                <wp:docPr id="1981559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81940"/>
                        </a:xfrm>
                        <a:prstGeom prst="rect">
                          <a:avLst/>
                        </a:prstGeom>
                        <a:solidFill>
                          <a:srgbClr val="FFFFFF"/>
                        </a:solidFill>
                        <a:ln w="9525">
                          <a:solidFill>
                            <a:srgbClr val="000000"/>
                          </a:solidFill>
                          <a:miter lim="800000"/>
                          <a:headEnd/>
                          <a:tailEnd/>
                        </a:ln>
                      </wps:spPr>
                      <wps:txbx>
                        <w:txbxContent>
                          <w:p w14:paraId="75796C31" w14:textId="785FF8A6" w:rsidR="00085C82" w:rsidRDefault="00085C82" w:rsidP="00085C82">
                            <w:r>
                              <w:rPr>
                                <w:lang w:val="en-US"/>
                              </w:rPr>
                              <w:t>A4.</w:t>
                            </w:r>
                            <w:r>
                              <w:rPr>
                                <w:lang w:val="en-US"/>
                              </w:rPr>
                              <w:t>2.Model VAE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22844" id="_x0000_s1027" type="#_x0000_t202" style="position:absolute;margin-left:306.6pt;margin-top:621.55pt;width:99pt;height:22.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gYEgIAACYEAAAOAAAAZHJzL2Uyb0RvYy54bWysk82O0zAQx+9IvIPlO00aWraNmq6WLkVI&#10;y4e08ACO7TQWjsfYbpPl6Rk72W61wAWRg+XJ2H/P/GZmcz10mpyk8wpMReeznBJpOAhlDhX99nX/&#10;akWJD8wIpsHIij5IT6+3L19selvKAlrQQjqCIsaXva1oG4Its8zzVnbMz8BKg84GXMcCmu6QCcd6&#10;VO90VuT5m6wHJ6wDLr3Hv7ejk26TftNIHj43jZeB6IpibCGtLq11XLPthpUHx2yr+BQG+4coOqYM&#10;PnqWumWBkaNTv0l1ijvw0IQZhy6DplFcphwwm3n+LJv7llmZckE43p4x+f8nyz+d7u0XR8LwFgYs&#10;YErC2zvg3z0xsGuZOcgb56BvJRP48Dwiy3rry+lqRO1LH0Xq/iMILDI7BkhCQ+O6SAXzJKiOBXg4&#10;Q5dDIDw+WSyvXufo4ugrVvP1IlUlY+Xjbet8eC+hI3FTUYdFTersdOdDjIaVj0fiYx60EnuldTLc&#10;od5pR04MG2CfvpTAs2PakL6i62WxHAH8VSJP358kOhWwk7XqKro6H2JlxPbOiNRngSk97jFkbSaO&#10;Ed0IMQz1QJSYIEesNYgHBOtgbFwcNNy04H5S0mPTVtT/ODInKdEfDBZnPV8gPRKSsVheFWi4S099&#10;6WGGo1RFAyXjdhfSZERuBm6wiI1KfJ8imULGZkzYp8GJ3X5pp1NP4739BQAA//8DAFBLAwQUAAYA&#10;CAAAACEA654L7eEAAAANAQAADwAAAGRycy9kb3ducmV2LnhtbEyPwU7DMBBE70j8g7VIXBB1nJQ0&#10;hDgVQgLRGxQEVzd2k4h4HWw3DX/P9gTHnXmananWsx3YZHzoHUoQiwSYwcbpHlsJ72+P1wWwEBVq&#10;NTg0En5MgHV9flapUrsjvpppG1tGIRhKJaGLcSw5D01nrAoLNxokb++8VZFO33Lt1ZHC7cDTJMm5&#10;VT3Sh06N5qEzzdf2YCUUy+fpM2yyl48m3w+38Wo1PX17KS8v5vs7YNHM8Q+GU32qDjV12rkD6sAG&#10;CbnIUkLJSJeZAEZIIQRJu5NUrG6A1xX/v6L+BQAA//8DAFBLAQItABQABgAIAAAAIQC2gziS/gAA&#10;AOEBAAATAAAAAAAAAAAAAAAAAAAAAABbQ29udGVudF9UeXBlc10ueG1sUEsBAi0AFAAGAAgAAAAh&#10;ADj9If/WAAAAlAEAAAsAAAAAAAAAAAAAAAAALwEAAF9yZWxzLy5yZWxzUEsBAi0AFAAGAAgAAAAh&#10;APy9eBgSAgAAJgQAAA4AAAAAAAAAAAAAAAAALgIAAGRycy9lMm9Eb2MueG1sUEsBAi0AFAAGAAgA&#10;AAAhAOueC+3hAAAADQEAAA8AAAAAAAAAAAAAAAAAbAQAAGRycy9kb3ducmV2LnhtbFBLBQYAAAAA&#10;BAAEAPMAAAB6BQAAAAA=&#10;">
                <v:textbox>
                  <w:txbxContent>
                    <w:p w14:paraId="75796C31" w14:textId="785FF8A6" w:rsidR="00085C82" w:rsidRDefault="00085C82" w:rsidP="00085C82">
                      <w:r>
                        <w:rPr>
                          <w:lang w:val="en-US"/>
                        </w:rPr>
                        <w:t>A4.</w:t>
                      </w:r>
                      <w:r>
                        <w:rPr>
                          <w:lang w:val="en-US"/>
                        </w:rPr>
                        <w:t>2.Model VAE</w:t>
                      </w:r>
                    </w:p>
                  </w:txbxContent>
                </v:textbox>
              </v:shape>
            </w:pict>
          </mc:Fallback>
        </mc:AlternateContent>
      </w:r>
      <w:r w:rsidR="00B020D0" w:rsidRPr="008D0876">
        <w:rPr>
          <w:rFonts w:ascii="Times New Roman" w:hAnsi="Times New Roman" w:cs="Times New Roman"/>
          <w:b/>
          <w:bCs/>
          <w:noProof/>
          <w:color w:val="auto"/>
          <w:sz w:val="26"/>
          <w:szCs w:val="26"/>
        </w:rPr>
        <w:drawing>
          <wp:anchor distT="0" distB="0" distL="114300" distR="114300" simplePos="0" relativeHeight="251658240" behindDoc="0" locked="0" layoutInCell="1" allowOverlap="1" wp14:anchorId="48E1CBCA" wp14:editId="06BBD2DC">
            <wp:simplePos x="0" y="0"/>
            <wp:positionH relativeFrom="column">
              <wp:posOffset>0</wp:posOffset>
            </wp:positionH>
            <wp:positionV relativeFrom="paragraph">
              <wp:posOffset>371475</wp:posOffset>
            </wp:positionV>
            <wp:extent cx="2236470" cy="7539990"/>
            <wp:effectExtent l="0" t="0" r="0" b="3810"/>
            <wp:wrapTopAndBottom/>
            <wp:docPr id="139224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7557" name="Picture 13922475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6470" cy="7539990"/>
                    </a:xfrm>
                    <a:prstGeom prst="rect">
                      <a:avLst/>
                    </a:prstGeom>
                  </pic:spPr>
                </pic:pic>
              </a:graphicData>
            </a:graphic>
            <wp14:sizeRelH relativeFrom="margin">
              <wp14:pctWidth>0</wp14:pctWidth>
            </wp14:sizeRelH>
            <wp14:sizeRelV relativeFrom="margin">
              <wp14:pctHeight>0</wp14:pctHeight>
            </wp14:sizeRelV>
          </wp:anchor>
        </w:drawing>
      </w:r>
      <w:r w:rsidR="00B020D0" w:rsidRPr="008D0876">
        <w:rPr>
          <w:rFonts w:ascii="Times New Roman" w:hAnsi="Times New Roman" w:cs="Times New Roman"/>
          <w:b/>
          <w:bCs/>
          <w:color w:val="auto"/>
          <w:sz w:val="26"/>
          <w:szCs w:val="26"/>
        </w:rPr>
        <w:t>4.1. Kiến trúc mô hình CVAE</w:t>
      </w:r>
      <w:r w:rsidR="00B020D0" w:rsidRPr="008D0876">
        <w:rPr>
          <w:rFonts w:ascii="Times New Roman" w:hAnsi="Times New Roman" w:cs="Times New Roman"/>
          <w:b/>
          <w:bCs/>
          <w:noProof/>
          <w:color w:val="auto"/>
          <w:sz w:val="26"/>
          <w:szCs w:val="26"/>
        </w:rPr>
        <w:drawing>
          <wp:anchor distT="0" distB="0" distL="114300" distR="114300" simplePos="0" relativeHeight="251659264" behindDoc="0" locked="0" layoutInCell="1" allowOverlap="1" wp14:anchorId="1A6B99D3" wp14:editId="07313B47">
            <wp:simplePos x="0" y="0"/>
            <wp:positionH relativeFrom="column">
              <wp:posOffset>3665220</wp:posOffset>
            </wp:positionH>
            <wp:positionV relativeFrom="paragraph">
              <wp:posOffset>327660</wp:posOffset>
            </wp:positionV>
            <wp:extent cx="1768475" cy="7589520"/>
            <wp:effectExtent l="0" t="0" r="3175" b="0"/>
            <wp:wrapTopAndBottom/>
            <wp:docPr id="1362519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19407" name="Picture 13625194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8475" cy="7589520"/>
                    </a:xfrm>
                    <a:prstGeom prst="rect">
                      <a:avLst/>
                    </a:prstGeom>
                  </pic:spPr>
                </pic:pic>
              </a:graphicData>
            </a:graphic>
            <wp14:sizeRelH relativeFrom="margin">
              <wp14:pctWidth>0</wp14:pctWidth>
            </wp14:sizeRelH>
            <wp14:sizeRelV relativeFrom="margin">
              <wp14:pctHeight>0</wp14:pctHeight>
            </wp14:sizeRelV>
          </wp:anchor>
        </w:drawing>
      </w:r>
      <w:r w:rsidR="00B020D0" w:rsidRPr="008D0876">
        <w:rPr>
          <w:rFonts w:ascii="Times New Roman" w:hAnsi="Times New Roman" w:cs="Times New Roman"/>
          <w:b/>
          <w:bCs/>
          <w:color w:val="auto"/>
          <w:sz w:val="26"/>
          <w:szCs w:val="26"/>
        </w:rPr>
        <w:t xml:space="preserve"> và VAE</w:t>
      </w:r>
      <w:bookmarkEnd w:id="14"/>
    </w:p>
    <w:tbl>
      <w:tblPr>
        <w:tblStyle w:val="TableGrid"/>
        <w:tblW w:w="0" w:type="auto"/>
        <w:tblLook w:val="04A0" w:firstRow="1" w:lastRow="0" w:firstColumn="1" w:lastColumn="0" w:noHBand="0" w:noVBand="1"/>
      </w:tblPr>
      <w:tblGrid>
        <w:gridCol w:w="9350"/>
      </w:tblGrid>
      <w:tr w:rsidR="00F72406" w:rsidRPr="008D0876" w14:paraId="36E2D3D5" w14:textId="77777777" w:rsidTr="00F72406">
        <w:tc>
          <w:tcPr>
            <w:tcW w:w="9350" w:type="dxa"/>
          </w:tcPr>
          <w:p w14:paraId="50A54557" w14:textId="77777777" w:rsidR="00F72406" w:rsidRPr="008D0876" w:rsidRDefault="00F72406" w:rsidP="00F72406">
            <w:pPr>
              <w:rPr>
                <w:rFonts w:ascii="Times New Roman" w:hAnsi="Times New Roman" w:cs="Times New Roman"/>
                <w:b/>
                <w:bCs/>
                <w:sz w:val="26"/>
                <w:szCs w:val="26"/>
              </w:rPr>
            </w:pPr>
            <w:r w:rsidRPr="008D0876">
              <w:rPr>
                <w:rFonts w:ascii="Times New Roman" w:hAnsi="Times New Roman" w:cs="Times New Roman"/>
                <w:b/>
                <w:bCs/>
                <w:sz w:val="26"/>
                <w:szCs w:val="26"/>
              </w:rPr>
              <w:lastRenderedPageBreak/>
              <w:t>=== Cấu trúc CVAE ===</w:t>
            </w:r>
          </w:p>
          <w:p w14:paraId="6F61F232"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CVAEFixed(</w:t>
            </w:r>
          </w:p>
          <w:p w14:paraId="1B954EF8"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(encoder): EncoderFixed(</w:t>
            </w:r>
          </w:p>
          <w:p w14:paraId="4A033BA9"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(input_layer): Linear(in_features=751, out_features=256, bias=True)</w:t>
            </w:r>
          </w:p>
          <w:p w14:paraId="7914ABB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(hidden_layers): ModuleList(</w:t>
            </w:r>
          </w:p>
          <w:p w14:paraId="290D80B3"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(0): Linear(in_features=256, out_features=128, bias=True)</w:t>
            </w:r>
          </w:p>
          <w:p w14:paraId="060F236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(1): Linear(in_features=128, out_features=64, bias=True)</w:t>
            </w:r>
          </w:p>
          <w:p w14:paraId="0DCEE29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54D88EF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(z_mean): Linear(in_features=64, out_features=64, bias=True)</w:t>
            </w:r>
          </w:p>
          <w:p w14:paraId="12F1126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(z_log_var): Linear(in_features=64, out_features=64, bias=True)</w:t>
            </w:r>
          </w:p>
          <w:p w14:paraId="455B4172"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(sampling): Sampling()</w:t>
            </w:r>
          </w:p>
          <w:p w14:paraId="58EA9851"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3AE23677"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(decoder): DecoderFixed(</w:t>
            </w:r>
          </w:p>
          <w:p w14:paraId="1350414F"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(hidden_layers): ModuleList(</w:t>
            </w:r>
          </w:p>
          <w:p w14:paraId="08E63185"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(0): Linear(in_features=64, out_features=128, bias=True)</w:t>
            </w:r>
          </w:p>
          <w:p w14:paraId="0206692D"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(1): Linear(in_features=128, out_features=256, bias=True)</w:t>
            </w:r>
          </w:p>
          <w:p w14:paraId="4AFD9D1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7E816376"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(input_layer): Linear(in_features=65, out_features=64, bias=True)</w:t>
            </w:r>
          </w:p>
          <w:p w14:paraId="44D1955C"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(output_layer): Linear(in_features=256, out_features=750, bias=True)</w:t>
            </w:r>
          </w:p>
          <w:p w14:paraId="375BCF0D"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02BA0F1F" w14:textId="5822FD63"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w:t>
            </w:r>
          </w:p>
        </w:tc>
      </w:tr>
      <w:tr w:rsidR="00F72406" w:rsidRPr="008D0876" w14:paraId="1708D077" w14:textId="77777777" w:rsidTr="00F72406">
        <w:tc>
          <w:tcPr>
            <w:tcW w:w="9350" w:type="dxa"/>
          </w:tcPr>
          <w:p w14:paraId="67255AED" w14:textId="77777777" w:rsidR="00F72406" w:rsidRPr="008D0876" w:rsidRDefault="00F72406" w:rsidP="00F72406">
            <w:pPr>
              <w:rPr>
                <w:rFonts w:ascii="Times New Roman" w:hAnsi="Times New Roman" w:cs="Times New Roman"/>
                <w:b/>
                <w:bCs/>
                <w:sz w:val="26"/>
                <w:szCs w:val="26"/>
              </w:rPr>
            </w:pPr>
            <w:r w:rsidRPr="008D0876">
              <w:rPr>
                <w:rFonts w:ascii="Times New Roman" w:hAnsi="Times New Roman" w:cs="Times New Roman"/>
                <w:b/>
                <w:bCs/>
                <w:sz w:val="26"/>
                <w:szCs w:val="26"/>
              </w:rPr>
              <w:t>=== Cấu trúc VAE ===</w:t>
            </w:r>
          </w:p>
          <w:p w14:paraId="1F1E1A21"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VAE(</w:t>
            </w:r>
          </w:p>
          <w:p w14:paraId="60DD2A45"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(encoder): Encoder(</w:t>
            </w:r>
          </w:p>
          <w:p w14:paraId="1FAB8172"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(input_layer): Linear(in_features=750, out_features=256, bias=True)</w:t>
            </w:r>
          </w:p>
          <w:p w14:paraId="1191A6D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(hidden_layers): ModuleList(</w:t>
            </w:r>
          </w:p>
          <w:p w14:paraId="1BBB4BD2"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(0): Linear(in_features=256, out_features=128, bias=True)</w:t>
            </w:r>
          </w:p>
          <w:p w14:paraId="7B588177"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(1): Linear(in_features=128, out_features=64, bias=True)</w:t>
            </w:r>
          </w:p>
          <w:p w14:paraId="0D6BABB1"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76A669B5"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(z_mean): Linear(in_features=64, out_features=64, bias=True)</w:t>
            </w:r>
          </w:p>
          <w:p w14:paraId="69323EBC"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(z_log_var): Linear(in_features=64, out_features=64, bias=True)</w:t>
            </w:r>
          </w:p>
          <w:p w14:paraId="479DA769"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(sampling): Sampling()</w:t>
            </w:r>
          </w:p>
          <w:p w14:paraId="062C3D51"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6A38FB8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(decoder): Decoder(</w:t>
            </w:r>
          </w:p>
          <w:p w14:paraId="27175A18"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(input_layer): Linear(in_features=64, out_features=64, bias=True)</w:t>
            </w:r>
          </w:p>
          <w:p w14:paraId="45E80696"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(hidden_layers): ModuleList(</w:t>
            </w:r>
          </w:p>
          <w:p w14:paraId="71518759"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(0): Linear(in_features=64, out_features=128, bias=True)</w:t>
            </w:r>
          </w:p>
          <w:p w14:paraId="5FC25FE2"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(1): Linear(in_features=128, out_features=256, bias=True)</w:t>
            </w:r>
          </w:p>
          <w:p w14:paraId="3EE5595D"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7FA20CB6"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(output_layer): Linear(in_features=256, out_features=750, bias=True)</w:t>
            </w:r>
          </w:p>
          <w:p w14:paraId="06CEB0B6"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36E5555E" w14:textId="425DDCB5"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w:t>
            </w:r>
          </w:p>
        </w:tc>
      </w:tr>
    </w:tbl>
    <w:p w14:paraId="6AD71C84" w14:textId="77777777" w:rsidR="00F72406" w:rsidRPr="008D0876" w:rsidRDefault="00F72406">
      <w:pPr>
        <w:rPr>
          <w:rFonts w:ascii="Times New Roman" w:hAnsi="Times New Roman" w:cs="Times New Roman"/>
          <w:b/>
          <w:bCs/>
          <w:sz w:val="26"/>
          <w:szCs w:val="26"/>
        </w:rPr>
      </w:pPr>
      <w:r w:rsidRPr="008D0876">
        <w:rPr>
          <w:rFonts w:ascii="Times New Roman" w:hAnsi="Times New Roman" w:cs="Times New Roman"/>
          <w:b/>
          <w:bCs/>
          <w:sz w:val="26"/>
          <w:szCs w:val="26"/>
        </w:rPr>
        <w:br w:type="page"/>
      </w:r>
    </w:p>
    <w:p w14:paraId="42C16195" w14:textId="7785CB87" w:rsidR="00B020D0" w:rsidRPr="008D0876" w:rsidRDefault="00085C82" w:rsidP="00E72EB8">
      <w:pPr>
        <w:pStyle w:val="Heading2"/>
        <w:rPr>
          <w:rFonts w:ascii="Times New Roman" w:hAnsi="Times New Roman" w:cs="Times New Roman"/>
          <w:b/>
          <w:bCs/>
          <w:color w:val="auto"/>
          <w:sz w:val="26"/>
          <w:szCs w:val="26"/>
        </w:rPr>
      </w:pPr>
      <w:bookmarkStart w:id="15" w:name="_Toc198484623"/>
      <w:r w:rsidRPr="008D0876">
        <w:rPr>
          <w:rFonts w:ascii="Times New Roman" w:hAnsi="Times New Roman" w:cs="Times New Roman"/>
          <w:b/>
          <w:bCs/>
          <w:noProof/>
          <w:color w:val="auto"/>
          <w:sz w:val="26"/>
          <w:szCs w:val="26"/>
        </w:rPr>
        <w:lastRenderedPageBreak/>
        <mc:AlternateContent>
          <mc:Choice Requires="wps">
            <w:drawing>
              <wp:anchor distT="45720" distB="45720" distL="114300" distR="114300" simplePos="0" relativeHeight="251671552" behindDoc="0" locked="0" layoutInCell="1" allowOverlap="1" wp14:anchorId="62DDE0B1" wp14:editId="65704435">
                <wp:simplePos x="0" y="0"/>
                <wp:positionH relativeFrom="column">
                  <wp:posOffset>3642360</wp:posOffset>
                </wp:positionH>
                <wp:positionV relativeFrom="paragraph">
                  <wp:posOffset>8168640</wp:posOffset>
                </wp:positionV>
                <wp:extent cx="1356360" cy="281940"/>
                <wp:effectExtent l="0" t="0" r="15240" b="22860"/>
                <wp:wrapNone/>
                <wp:docPr id="1945411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281940"/>
                        </a:xfrm>
                        <a:prstGeom prst="rect">
                          <a:avLst/>
                        </a:prstGeom>
                        <a:solidFill>
                          <a:srgbClr val="FFFFFF"/>
                        </a:solidFill>
                        <a:ln w="9525">
                          <a:solidFill>
                            <a:srgbClr val="000000"/>
                          </a:solidFill>
                          <a:miter lim="800000"/>
                          <a:headEnd/>
                          <a:tailEnd/>
                        </a:ln>
                      </wps:spPr>
                      <wps:txbx>
                        <w:txbxContent>
                          <w:p w14:paraId="6C1AC490" w14:textId="06F91AA0" w:rsidR="00085C82" w:rsidRDefault="00085C82" w:rsidP="00085C82">
                            <w:r>
                              <w:rPr>
                                <w:lang w:val="en-US"/>
                              </w:rPr>
                              <w:t>A4.</w:t>
                            </w:r>
                            <w:r>
                              <w:rPr>
                                <w:lang w:val="en-US"/>
                              </w:rPr>
                              <w:t>4.Model GAN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DE0B1" id="_x0000_s1028" type="#_x0000_t202" style="position:absolute;margin-left:286.8pt;margin-top:643.2pt;width:106.8pt;height:22.2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AGAFAIAACYEAAAOAAAAZHJzL2Uyb0RvYy54bWysk81u2zAMx+8D9g6C7ouTNMkSI07Rpcsw&#10;oPsAuj0ALcuxMFnUJCV29/Sl5DQNuu0yzAdBNKU/yR+p9XXfanaUzis0BZ+MxpxJI7BSZl/w7992&#10;b5ac+QCmAo1GFvxBen69ef1q3dlcTrFBXUnHSMT4vLMFb0KweZZ50cgW/AitNOSs0bUQyHT7rHLQ&#10;kXqrs+l4vMg6dJV1KKT39Pd2cPJN0q9rKcKXuvYyMF1wyi2k1aW1jGu2WUO+d2AbJU5pwD9k0YIy&#10;FPQsdQsB2MGp36RaJRx6rMNIYJthXSshUw1UzWT8opr7BqxMtRAcb8+Y/P+TFZ+P9/arY6F/hz01&#10;MBXh7R2KH54Z3DZg9vLGOewaCRUFnkRkWWd9froaUfvcR5Gy+4QVNRkOAZNQX7s2UqE6GalTAx7O&#10;0GUfmIghr+aLqwW5BPmmy8lqlrqSQf502zofPkhsWdwU3FFTkzoc73yI2UD+dCQG86hVtVNaJ8Pt&#10;y6127Ag0ALv0pQJeHNOGdQVfzafzAcBfJcbp+5NEqwJNslZtwZfnQ5BHbO9NleYsgNLDnlLW5sQx&#10;ohsghr7smaoIQwwQsZZYPRBYh8Pg0kOjTYPuF2cdDW3B/c8DOMmZ/mioOavJjOixkIzZ/O2UDHfp&#10;KS89YARJFTxwNmy3Ib2MyM3gDTWxVonvcyanlGkYE/bTw4nTfmmnU8/Pe/MIAAD//wMAUEsDBBQA&#10;BgAIAAAAIQBfnRzX4gAAAA0BAAAPAAAAZHJzL2Rvd25yZXYueG1sTI/BTsMwDIbvSLxDZCQuaEtp&#10;R1tK0wkhgdgNNgTXrMnaisQpSdaVt8ec4Gj/n35/rtezNWzSPgwOBVwvE2AaW6cG7AS87R4XJbAQ&#10;JSppHGoB3zrAujk/q2Wl3Alf9bSNHaMSDJUU0Mc4VpyHttdWhqUbNVJ2cN7KSKPvuPLyROXW8DRJ&#10;cm7lgHShl6N+6HX7uT1aAeXqefoIm+zlvc0P5jZeFdPTlxfi8mK+vwMW9Rz/YPjVJ3VoyGnvjqgC&#10;MwJuiiwnlIK0zFfACCnKIgW2p1WWJSXwpub/v2h+AAAA//8DAFBLAQItABQABgAIAAAAIQC2gziS&#10;/gAAAOEBAAATAAAAAAAAAAAAAAAAAAAAAABbQ29udGVudF9UeXBlc10ueG1sUEsBAi0AFAAGAAgA&#10;AAAhADj9If/WAAAAlAEAAAsAAAAAAAAAAAAAAAAALwEAAF9yZWxzLy5yZWxzUEsBAi0AFAAGAAgA&#10;AAAhANjYAYAUAgAAJgQAAA4AAAAAAAAAAAAAAAAALgIAAGRycy9lMm9Eb2MueG1sUEsBAi0AFAAG&#10;AAgAAAAhAF+dHNfiAAAADQEAAA8AAAAAAAAAAAAAAAAAbgQAAGRycy9kb3ducmV2LnhtbFBLBQYA&#10;AAAABAAEAPMAAAB9BQAAAAA=&#10;">
                <v:textbox>
                  <w:txbxContent>
                    <w:p w14:paraId="6C1AC490" w14:textId="06F91AA0" w:rsidR="00085C82" w:rsidRDefault="00085C82" w:rsidP="00085C82">
                      <w:r>
                        <w:rPr>
                          <w:lang w:val="en-US"/>
                        </w:rPr>
                        <w:t>A4.</w:t>
                      </w:r>
                      <w:r>
                        <w:rPr>
                          <w:lang w:val="en-US"/>
                        </w:rPr>
                        <w:t>4.Model GAN</w:t>
                      </w:r>
                    </w:p>
                  </w:txbxContent>
                </v:textbox>
              </v:shape>
            </w:pict>
          </mc:Fallback>
        </mc:AlternateContent>
      </w:r>
      <w:r w:rsidRPr="008D0876">
        <w:rPr>
          <w:rFonts w:ascii="Times New Roman" w:hAnsi="Times New Roman" w:cs="Times New Roman"/>
          <w:b/>
          <w:bCs/>
          <w:noProof/>
          <w:color w:val="auto"/>
          <w:sz w:val="26"/>
          <w:szCs w:val="26"/>
        </w:rPr>
        <mc:AlternateContent>
          <mc:Choice Requires="wps">
            <w:drawing>
              <wp:anchor distT="45720" distB="45720" distL="114300" distR="114300" simplePos="0" relativeHeight="251669504" behindDoc="0" locked="0" layoutInCell="1" allowOverlap="1" wp14:anchorId="591DE006" wp14:editId="3031F0EA">
                <wp:simplePos x="0" y="0"/>
                <wp:positionH relativeFrom="column">
                  <wp:posOffset>205740</wp:posOffset>
                </wp:positionH>
                <wp:positionV relativeFrom="paragraph">
                  <wp:posOffset>8183880</wp:posOffset>
                </wp:positionV>
                <wp:extent cx="1356360" cy="281940"/>
                <wp:effectExtent l="0" t="0" r="15240" b="22860"/>
                <wp:wrapNone/>
                <wp:docPr id="112608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281940"/>
                        </a:xfrm>
                        <a:prstGeom prst="rect">
                          <a:avLst/>
                        </a:prstGeom>
                        <a:solidFill>
                          <a:srgbClr val="FFFFFF"/>
                        </a:solidFill>
                        <a:ln w="9525">
                          <a:solidFill>
                            <a:srgbClr val="000000"/>
                          </a:solidFill>
                          <a:miter lim="800000"/>
                          <a:headEnd/>
                          <a:tailEnd/>
                        </a:ln>
                      </wps:spPr>
                      <wps:txbx>
                        <w:txbxContent>
                          <w:p w14:paraId="2124AACD" w14:textId="1D7F1543" w:rsidR="00085C82" w:rsidRDefault="00085C82" w:rsidP="00085C82">
                            <w:r>
                              <w:rPr>
                                <w:lang w:val="en-US"/>
                              </w:rPr>
                              <w:t>A4.</w:t>
                            </w:r>
                            <w:r>
                              <w:rPr>
                                <w:lang w:val="en-US"/>
                              </w:rPr>
                              <w:t>3.Model CGAN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DE006" id="_x0000_s1029" type="#_x0000_t202" style="position:absolute;margin-left:16.2pt;margin-top:644.4pt;width:106.8pt;height:22.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292FAIAACYEAAAOAAAAZHJzL2Uyb0RvYy54bWysk9tu2zAMhu8H7B0E3S/OeYkRp+jSZRjQ&#10;HYBuD0DLcixMFjVJiZ09fSklTYNuuxnmC0E0pZ/kR2p107eaHaTzCk3BR4MhZ9IIrJTZFfz7t+2b&#10;BWc+gKlAo5EFP0rPb9avX606m8sxNqgr6RiJGJ93tuBNCDbPMi8a2YIfoJWGnDW6FgKZbpdVDjpS&#10;b3U2Hg7nWYeusg6F9J7+3p2cfJ3061qK8KWuvQxMF5xyC2l1aS3jmq1XkO8c2EaJcxrwD1m0oAwF&#10;vUjdQQC2d+o3qVYJhx7rMBDYZljXSshUA1UzGr6o5qEBK1MtBMfbCyb//2TF58OD/epY6N9hTw1M&#10;RXh7j+KHZwY3DZidvHUOu0ZCRYFHEVnWWZ+fr0bUPvdRpOw+YUVNhn3AJNTXro1UqE5G6tSA4wW6&#10;7AMTMeRkNp/MySXIN16MltPUlQzyp9vW+fBBYsvipuCOmprU4XDvQ8wG8qcjMZhHraqt0joZbldu&#10;tGMHoAHYpi8V8OKYNqwr+HI2np0A/FVimL4/SbQq0CRr1RZ8cTkEecT23lRpzgIofdpTytqcOUZ0&#10;J4ihL3umqoJPYoCItcTqSGAdngaXHhptGnS/OOtoaAvuf+7BSc70R0PNWY6mRI+FZExnb8dkuGtP&#10;ee0BI0iq4IGz03YT0suI3AzeUhNrlfg+Z3JOmYYxYT8/nDjt13Y69fy8148AAAD//wMAUEsDBBQA&#10;BgAIAAAAIQDKnYDz3wAAAAwBAAAPAAAAZHJzL2Rvd25yZXYueG1sTI9NT4QwEIbvJv6HZky8GLfY&#10;EkSkbIyJRm/ravTapV0g0im2XRb/veNJj/POk/ejXi9uZLMNcfCo4GqVAbPYejNgp+Dt9eGyBBaT&#10;RqNHj1bBt42wbk5Pal0Zf8QXO29Tx8gEY6UV9ClNFeex7a3TceUni/Tb++B0ojN03AR9JHM3cpFl&#10;BXd6QEro9WTve9t+bg9OQZk/zR/xWW7e22I/3qSL6/nxKyh1frbc3QJLdkl/MPzWp+rQUKedP6CJ&#10;bFQgRU4k6aIsaQMRIi9o3Y4kKaUA3tT8/4jmBwAA//8DAFBLAQItABQABgAIAAAAIQC2gziS/gAA&#10;AOEBAAATAAAAAAAAAAAAAAAAAAAAAABbQ29udGVudF9UeXBlc10ueG1sUEsBAi0AFAAGAAgAAAAh&#10;ADj9If/WAAAAlAEAAAsAAAAAAAAAAAAAAAAALwEAAF9yZWxzLy5yZWxzUEsBAi0AFAAGAAgAAAAh&#10;AApvb3YUAgAAJgQAAA4AAAAAAAAAAAAAAAAALgIAAGRycy9lMm9Eb2MueG1sUEsBAi0AFAAGAAgA&#10;AAAhAMqdgPPfAAAADAEAAA8AAAAAAAAAAAAAAAAAbgQAAGRycy9kb3ducmV2LnhtbFBLBQYAAAAA&#10;BAAEAPMAAAB6BQAAAAA=&#10;">
                <v:textbox>
                  <w:txbxContent>
                    <w:p w14:paraId="2124AACD" w14:textId="1D7F1543" w:rsidR="00085C82" w:rsidRDefault="00085C82" w:rsidP="00085C82">
                      <w:r>
                        <w:rPr>
                          <w:lang w:val="en-US"/>
                        </w:rPr>
                        <w:t>A4.</w:t>
                      </w:r>
                      <w:r>
                        <w:rPr>
                          <w:lang w:val="en-US"/>
                        </w:rPr>
                        <w:t>3.Model CGAN</w:t>
                      </w:r>
                    </w:p>
                  </w:txbxContent>
                </v:textbox>
              </v:shape>
            </w:pict>
          </mc:Fallback>
        </mc:AlternateContent>
      </w:r>
      <w:r w:rsidR="00B020D0" w:rsidRPr="008D0876">
        <w:rPr>
          <w:rFonts w:ascii="Times New Roman" w:hAnsi="Times New Roman" w:cs="Times New Roman"/>
          <w:b/>
          <w:bCs/>
          <w:noProof/>
          <w:color w:val="auto"/>
          <w:sz w:val="26"/>
          <w:szCs w:val="26"/>
        </w:rPr>
        <w:drawing>
          <wp:anchor distT="0" distB="0" distL="114300" distR="114300" simplePos="0" relativeHeight="251661312" behindDoc="0" locked="0" layoutInCell="1" allowOverlap="1" wp14:anchorId="0D31F72F" wp14:editId="16E92F7D">
            <wp:simplePos x="0" y="0"/>
            <wp:positionH relativeFrom="column">
              <wp:posOffset>0</wp:posOffset>
            </wp:positionH>
            <wp:positionV relativeFrom="paragraph">
              <wp:posOffset>426720</wp:posOffset>
            </wp:positionV>
            <wp:extent cx="1729740" cy="7799070"/>
            <wp:effectExtent l="0" t="0" r="3810" b="0"/>
            <wp:wrapTopAndBottom/>
            <wp:docPr id="1740442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42397" name="Picture 17404423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9740" cy="7799070"/>
                    </a:xfrm>
                    <a:prstGeom prst="rect">
                      <a:avLst/>
                    </a:prstGeom>
                  </pic:spPr>
                </pic:pic>
              </a:graphicData>
            </a:graphic>
            <wp14:sizeRelH relativeFrom="margin">
              <wp14:pctWidth>0</wp14:pctWidth>
            </wp14:sizeRelH>
            <wp14:sizeRelV relativeFrom="margin">
              <wp14:pctHeight>0</wp14:pctHeight>
            </wp14:sizeRelV>
          </wp:anchor>
        </w:drawing>
      </w:r>
      <w:r w:rsidR="00B020D0" w:rsidRPr="008D0876">
        <w:rPr>
          <w:rFonts w:ascii="Times New Roman" w:hAnsi="Times New Roman" w:cs="Times New Roman"/>
          <w:b/>
          <w:bCs/>
          <w:noProof/>
          <w:color w:val="auto"/>
          <w:sz w:val="26"/>
          <w:szCs w:val="26"/>
        </w:rPr>
        <w:drawing>
          <wp:anchor distT="0" distB="0" distL="114300" distR="114300" simplePos="0" relativeHeight="251660288" behindDoc="0" locked="0" layoutInCell="1" allowOverlap="1" wp14:anchorId="29CAC09B" wp14:editId="0B8BF265">
            <wp:simplePos x="0" y="0"/>
            <wp:positionH relativeFrom="column">
              <wp:posOffset>3368040</wp:posOffset>
            </wp:positionH>
            <wp:positionV relativeFrom="paragraph">
              <wp:posOffset>485775</wp:posOffset>
            </wp:positionV>
            <wp:extent cx="1889760" cy="7735570"/>
            <wp:effectExtent l="0" t="0" r="0" b="0"/>
            <wp:wrapTopAndBottom/>
            <wp:docPr id="622172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2714" name="Picture 622172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9760" cy="7735570"/>
                    </a:xfrm>
                    <a:prstGeom prst="rect">
                      <a:avLst/>
                    </a:prstGeom>
                  </pic:spPr>
                </pic:pic>
              </a:graphicData>
            </a:graphic>
            <wp14:sizeRelH relativeFrom="margin">
              <wp14:pctWidth>0</wp14:pctWidth>
            </wp14:sizeRelH>
            <wp14:sizeRelV relativeFrom="margin">
              <wp14:pctHeight>0</wp14:pctHeight>
            </wp14:sizeRelV>
          </wp:anchor>
        </w:drawing>
      </w:r>
      <w:r w:rsidR="00B020D0" w:rsidRPr="008D0876">
        <w:rPr>
          <w:rFonts w:ascii="Times New Roman" w:hAnsi="Times New Roman" w:cs="Times New Roman"/>
          <w:b/>
          <w:bCs/>
          <w:color w:val="auto"/>
          <w:sz w:val="26"/>
          <w:szCs w:val="26"/>
        </w:rPr>
        <w:t>4.2. Kiến trúc mô hình CGAN và GAN</w:t>
      </w:r>
      <w:bookmarkEnd w:id="15"/>
    </w:p>
    <w:tbl>
      <w:tblPr>
        <w:tblStyle w:val="TableGrid"/>
        <w:tblW w:w="0" w:type="auto"/>
        <w:tblLook w:val="04A0" w:firstRow="1" w:lastRow="0" w:firstColumn="1" w:lastColumn="0" w:noHBand="0" w:noVBand="1"/>
      </w:tblPr>
      <w:tblGrid>
        <w:gridCol w:w="9350"/>
      </w:tblGrid>
      <w:tr w:rsidR="00F72406" w:rsidRPr="008D0876" w14:paraId="23457ED4" w14:textId="77777777" w:rsidTr="00F72406">
        <w:tc>
          <w:tcPr>
            <w:tcW w:w="9350" w:type="dxa"/>
          </w:tcPr>
          <w:p w14:paraId="328997A6" w14:textId="77777777" w:rsidR="00F72406" w:rsidRPr="008D0876" w:rsidRDefault="00F72406" w:rsidP="00F72406">
            <w:pPr>
              <w:rPr>
                <w:rFonts w:ascii="Times New Roman" w:hAnsi="Times New Roman" w:cs="Times New Roman"/>
                <w:b/>
                <w:bCs/>
                <w:sz w:val="26"/>
                <w:szCs w:val="26"/>
              </w:rPr>
            </w:pPr>
            <w:r w:rsidRPr="008D0876">
              <w:rPr>
                <w:rFonts w:ascii="Times New Roman" w:hAnsi="Times New Roman" w:cs="Times New Roman"/>
                <w:b/>
                <w:bCs/>
                <w:sz w:val="26"/>
                <w:szCs w:val="26"/>
              </w:rPr>
              <w:lastRenderedPageBreak/>
              <w:t>=== Cấu trúc CGAN ===</w:t>
            </w:r>
          </w:p>
          <w:p w14:paraId="638B930B"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CGAN(</w:t>
            </w:r>
          </w:p>
          <w:p w14:paraId="7C9501BB"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(generator): Generator(</w:t>
            </w:r>
          </w:p>
          <w:p w14:paraId="7B7062FC"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(input_layer): Linear(in_features=129, out_features=512, bias=True)</w:t>
            </w:r>
          </w:p>
          <w:p w14:paraId="219247B9"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(conv_layers): Sequential(</w:t>
            </w:r>
          </w:p>
          <w:p w14:paraId="03D64686"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(0): ConvTranspose1d(128, 64, kernel_size=(4,), stride=(2,), padding=(1,))</w:t>
            </w:r>
          </w:p>
          <w:p w14:paraId="4E5C2CA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(1): BatchNorm1d(64, eps=1e-05, momentum=0.1, affine=True, track_running_stats=True)</w:t>
            </w:r>
          </w:p>
          <w:p w14:paraId="41295EA1"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(2): LeakyReLU(negative_slope=0.2)</w:t>
            </w:r>
          </w:p>
          <w:p w14:paraId="6B20122A"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(3): ConvTranspose1d(64, 32, kernel_size=(4,), stride=(2,), padding=(1,))</w:t>
            </w:r>
          </w:p>
          <w:p w14:paraId="4865C0A1"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(4): BatchNorm1d(32, eps=1e-05, momentum=0.1, affine=True, track_running_stats=True)</w:t>
            </w:r>
          </w:p>
          <w:p w14:paraId="029BC592"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(5): LeakyReLU(negative_slope=0.2)</w:t>
            </w:r>
          </w:p>
          <w:p w14:paraId="2CF726CA"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(6): ConvTranspose1d(32, 16, kernel_size=(4,), stride=(2,), padding=(1,))</w:t>
            </w:r>
          </w:p>
          <w:p w14:paraId="2097E86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(7): BatchNorm1d(16, eps=1e-05, momentum=0.1, affine=True, track_running_stats=True)</w:t>
            </w:r>
          </w:p>
          <w:p w14:paraId="7EBC94A8"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(8): LeakyReLU(negative_slope=0.2)</w:t>
            </w:r>
          </w:p>
          <w:p w14:paraId="239FE2ED"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(9): ConvTranspose1d(16, 1, kernel_size=(39,), stride=(23,), padding=(1,))</w:t>
            </w:r>
          </w:p>
          <w:p w14:paraId="47D1552B"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44BD3FD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(output_layer): Tanh()</w:t>
            </w:r>
          </w:p>
          <w:p w14:paraId="2B47FB0C"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0376B535"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(discriminator): Discriminator(</w:t>
            </w:r>
          </w:p>
          <w:p w14:paraId="7C126E6B"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(condition_embed): Linear(in_features=1, out_features=16, bias=True)</w:t>
            </w:r>
          </w:p>
          <w:p w14:paraId="6A22F99A"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(conv_layers): Sequential(</w:t>
            </w:r>
          </w:p>
          <w:p w14:paraId="5ACE772A"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(0): Conv1d(17, 32, kernel_size=(4,), stride=(2,), padding=(1,))</w:t>
            </w:r>
          </w:p>
          <w:p w14:paraId="3DBE678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(1): LeakyReLU(negative_slope=0.2)</w:t>
            </w:r>
          </w:p>
          <w:p w14:paraId="4C9603F3"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(2): Dropout(p=0.3, inplace=False)</w:t>
            </w:r>
          </w:p>
          <w:p w14:paraId="322268A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(3): Conv1d(32, 64, kernel_size=(4,), stride=(2,), padding=(1,))</w:t>
            </w:r>
          </w:p>
          <w:p w14:paraId="6D16A829"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(4): LeakyReLU(negative_slope=0.2)</w:t>
            </w:r>
          </w:p>
          <w:p w14:paraId="193E1BA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(5): Dropout(p=0.3, inplace=False)</w:t>
            </w:r>
          </w:p>
          <w:p w14:paraId="7EB72808"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(6): Conv1d(64, 128, kernel_size=(4,), stride=(2,), padding=(1,))</w:t>
            </w:r>
          </w:p>
          <w:p w14:paraId="5387C9B8"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(7): LeakyReLU(negative_slope=0.2)</w:t>
            </w:r>
          </w:p>
          <w:p w14:paraId="1B5279C7"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(8): AdaptiveAvgPool1d(output_size=93)</w:t>
            </w:r>
          </w:p>
          <w:p w14:paraId="46168A47"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69C3AE77"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(output_layer): Linear(in_features=11904, out_features=1, bias=True)</w:t>
            </w:r>
          </w:p>
          <w:p w14:paraId="130901EC"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50E60473" w14:textId="5B9B636B" w:rsidR="00F72406" w:rsidRPr="008D0876" w:rsidRDefault="00F72406" w:rsidP="00F72406">
            <w:pPr>
              <w:rPr>
                <w:rFonts w:ascii="Times New Roman" w:hAnsi="Times New Roman" w:cs="Times New Roman"/>
                <w:b/>
                <w:bCs/>
                <w:sz w:val="26"/>
                <w:szCs w:val="26"/>
              </w:rPr>
            </w:pPr>
            <w:r w:rsidRPr="008D0876">
              <w:rPr>
                <w:rFonts w:ascii="Times New Roman" w:hAnsi="Times New Roman" w:cs="Times New Roman"/>
                <w:sz w:val="26"/>
                <w:szCs w:val="26"/>
              </w:rPr>
              <w:t>)</w:t>
            </w:r>
          </w:p>
        </w:tc>
      </w:tr>
      <w:tr w:rsidR="00F72406" w:rsidRPr="008D0876" w14:paraId="194DAFAD" w14:textId="77777777" w:rsidTr="00F72406">
        <w:tc>
          <w:tcPr>
            <w:tcW w:w="9350" w:type="dxa"/>
          </w:tcPr>
          <w:p w14:paraId="340C92A6" w14:textId="77777777" w:rsidR="00F72406" w:rsidRPr="008D0876" w:rsidRDefault="00F72406" w:rsidP="00F72406">
            <w:pPr>
              <w:rPr>
                <w:rFonts w:ascii="Times New Roman" w:hAnsi="Times New Roman" w:cs="Times New Roman"/>
                <w:b/>
                <w:bCs/>
                <w:sz w:val="26"/>
                <w:szCs w:val="26"/>
              </w:rPr>
            </w:pPr>
            <w:r w:rsidRPr="008D0876">
              <w:rPr>
                <w:rFonts w:ascii="Times New Roman" w:hAnsi="Times New Roman" w:cs="Times New Roman"/>
                <w:b/>
                <w:bCs/>
                <w:sz w:val="26"/>
                <w:szCs w:val="26"/>
              </w:rPr>
              <w:t>=== GAN Architecture ===</w:t>
            </w:r>
          </w:p>
          <w:p w14:paraId="6162C2B8"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GAN(</w:t>
            </w:r>
          </w:p>
          <w:p w14:paraId="24D4F393"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(generator): Generator(</w:t>
            </w:r>
          </w:p>
          <w:p w14:paraId="18910301"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(input_layer): Linear(in_features=128, out_features=512, bias=True)</w:t>
            </w:r>
          </w:p>
          <w:p w14:paraId="0E2D0479"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(conv_layers): Sequential(</w:t>
            </w:r>
          </w:p>
          <w:p w14:paraId="701157E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(0): ConvTranspose1d(128, 64, kernel_size=(4,), stride=(2,), padding=(1,))</w:t>
            </w:r>
          </w:p>
          <w:p w14:paraId="6465C009"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lastRenderedPageBreak/>
              <w:t xml:space="preserve">      (1): BatchNorm1d(64, eps=1e-05, momentum=0.1, affine=True, track_running_stats=True)</w:t>
            </w:r>
          </w:p>
          <w:p w14:paraId="2E84FD00"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(2): LeakyReLU(negative_slope=0.2)</w:t>
            </w:r>
          </w:p>
          <w:p w14:paraId="3EEAB9C6"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(3): ConvTranspose1d(64, 32, kernel_size=(4,), stride=(2,), padding=(1,))</w:t>
            </w:r>
          </w:p>
          <w:p w14:paraId="4DE5B36D"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(4): BatchNorm1d(32, eps=1e-05, momentum=0.1, affine=True, track_running_stats=True)</w:t>
            </w:r>
          </w:p>
          <w:p w14:paraId="002135EB"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(5): LeakyReLU(negative_slope=0.2)</w:t>
            </w:r>
          </w:p>
          <w:p w14:paraId="151E194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(6): ConvTranspose1d(32, 16, kernel_size=(4,), stride=(2,), padding=(1,))</w:t>
            </w:r>
          </w:p>
          <w:p w14:paraId="3EBC159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(7): BatchNorm1d(16, eps=1e-05, momentum=0.1, affine=True, track_running_stats=True)</w:t>
            </w:r>
          </w:p>
          <w:p w14:paraId="5094A8BC"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(8): LeakyReLU(negative_slope=0.2)</w:t>
            </w:r>
          </w:p>
          <w:p w14:paraId="721A1BC5"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(9): ConvTranspose1d(16, 1, kernel_size=(39,), stride=(23,), padding=(1,))</w:t>
            </w:r>
          </w:p>
          <w:p w14:paraId="6EA84ED9"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49E5C57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(output_layer): Tanh()</w:t>
            </w:r>
          </w:p>
          <w:p w14:paraId="0ED4DF4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1785EB4D"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(discriminator): Discriminator(</w:t>
            </w:r>
          </w:p>
          <w:p w14:paraId="07A0BA46"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(conv_layers): Sequential(</w:t>
            </w:r>
          </w:p>
          <w:p w14:paraId="3C16C5FA"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(0): Conv1d(1, 32, kernel_size=(4,), stride=(2,), padding=(1,))</w:t>
            </w:r>
          </w:p>
          <w:p w14:paraId="50B5EAA6"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(1): LeakyReLU(negative_slope=0.2)</w:t>
            </w:r>
          </w:p>
          <w:p w14:paraId="6DF7D28B"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(2): Dropout(p=0.3, inplace=False)</w:t>
            </w:r>
          </w:p>
          <w:p w14:paraId="57552272"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(3): Conv1d(32, 64, kernel_size=(4,), stride=(2,), padding=(1,))</w:t>
            </w:r>
          </w:p>
          <w:p w14:paraId="7817444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(4): LeakyReLU(negative_slope=0.2)</w:t>
            </w:r>
          </w:p>
          <w:p w14:paraId="2FA45CD2"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(5): Dropout(p=0.3, inplace=False)</w:t>
            </w:r>
          </w:p>
          <w:p w14:paraId="4F89C120"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(6): Conv1d(64, 128, kernel_size=(4,), stride=(2,), padding=(1,))</w:t>
            </w:r>
          </w:p>
          <w:p w14:paraId="72C2C47C"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(7): LeakyReLU(negative_slope=0.2)</w:t>
            </w:r>
          </w:p>
          <w:p w14:paraId="34F8BD69"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(8): AdaptiveAvgPool1d(output_size=93)</w:t>
            </w:r>
          </w:p>
          <w:p w14:paraId="4587426E"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710C5544"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(output_layer): Linear(in_features=11904, out_features=1, bias=True)</w:t>
            </w:r>
          </w:p>
          <w:p w14:paraId="013013B5" w14:textId="77777777" w:rsidR="00F72406" w:rsidRPr="008D0876" w:rsidRDefault="00F72406" w:rsidP="00F72406">
            <w:pPr>
              <w:rPr>
                <w:rFonts w:ascii="Times New Roman" w:hAnsi="Times New Roman" w:cs="Times New Roman"/>
                <w:sz w:val="26"/>
                <w:szCs w:val="26"/>
              </w:rPr>
            </w:pPr>
            <w:r w:rsidRPr="008D0876">
              <w:rPr>
                <w:rFonts w:ascii="Times New Roman" w:hAnsi="Times New Roman" w:cs="Times New Roman"/>
                <w:sz w:val="26"/>
                <w:szCs w:val="26"/>
              </w:rPr>
              <w:t xml:space="preserve">  )</w:t>
            </w:r>
          </w:p>
          <w:p w14:paraId="3C1F56B2" w14:textId="2C70BFED" w:rsidR="00F72406" w:rsidRPr="008D0876" w:rsidRDefault="00F72406" w:rsidP="00F72406">
            <w:pPr>
              <w:rPr>
                <w:rFonts w:ascii="Times New Roman" w:hAnsi="Times New Roman" w:cs="Times New Roman"/>
                <w:b/>
                <w:bCs/>
                <w:sz w:val="26"/>
                <w:szCs w:val="26"/>
              </w:rPr>
            </w:pPr>
            <w:r w:rsidRPr="008D0876">
              <w:rPr>
                <w:rFonts w:ascii="Times New Roman" w:hAnsi="Times New Roman" w:cs="Times New Roman"/>
                <w:sz w:val="26"/>
                <w:szCs w:val="26"/>
              </w:rPr>
              <w:t>)</w:t>
            </w:r>
          </w:p>
        </w:tc>
      </w:tr>
    </w:tbl>
    <w:p w14:paraId="23022826" w14:textId="794AED11" w:rsidR="00085C82" w:rsidRPr="008D0876" w:rsidRDefault="00085C82" w:rsidP="00F72406">
      <w:pPr>
        <w:spacing w:after="0" w:line="360" w:lineRule="auto"/>
        <w:rPr>
          <w:rFonts w:ascii="Times New Roman" w:hAnsi="Times New Roman" w:cs="Times New Roman"/>
          <w:sz w:val="26"/>
          <w:szCs w:val="26"/>
        </w:rPr>
      </w:pPr>
    </w:p>
    <w:p w14:paraId="010A0ABF" w14:textId="1DBDFE4E" w:rsidR="00EC7D1F" w:rsidRPr="008D0876" w:rsidRDefault="00085C82" w:rsidP="00085C82">
      <w:pPr>
        <w:rPr>
          <w:rFonts w:ascii="Times New Roman" w:hAnsi="Times New Roman" w:cs="Times New Roman"/>
          <w:sz w:val="26"/>
          <w:szCs w:val="26"/>
        </w:rPr>
      </w:pPr>
      <w:r w:rsidRPr="008D0876">
        <w:rPr>
          <w:rFonts w:ascii="Times New Roman" w:hAnsi="Times New Roman" w:cs="Times New Roman"/>
          <w:sz w:val="26"/>
          <w:szCs w:val="26"/>
        </w:rPr>
        <w:br w:type="page"/>
      </w:r>
    </w:p>
    <w:p w14:paraId="24CAFA2C" w14:textId="2EF4B415" w:rsidR="00EC7D1F" w:rsidRPr="008D0876" w:rsidRDefault="0048025C" w:rsidP="00E72EB8">
      <w:pPr>
        <w:pStyle w:val="Heading1"/>
        <w:rPr>
          <w:rFonts w:ascii="Times New Roman" w:hAnsi="Times New Roman" w:cs="Times New Roman"/>
          <w:b/>
          <w:bCs/>
          <w:color w:val="auto"/>
          <w:sz w:val="26"/>
          <w:szCs w:val="26"/>
        </w:rPr>
      </w:pPr>
      <w:bookmarkStart w:id="16" w:name="_Toc198484624"/>
      <w:r w:rsidRPr="008D0876">
        <w:rPr>
          <w:rFonts w:ascii="Times New Roman" w:hAnsi="Times New Roman" w:cs="Times New Roman"/>
          <w:b/>
          <w:bCs/>
          <w:color w:val="auto"/>
          <w:sz w:val="26"/>
          <w:szCs w:val="26"/>
        </w:rPr>
        <w:lastRenderedPageBreak/>
        <w:t>5. Quy trình huấn luyện:</w:t>
      </w:r>
      <w:bookmarkEnd w:id="16"/>
    </w:p>
    <w:p w14:paraId="1B9019A2" w14:textId="0D4A6136" w:rsidR="00085C82" w:rsidRPr="008D0876" w:rsidRDefault="00085C82" w:rsidP="00E72EB8">
      <w:pPr>
        <w:pStyle w:val="Heading2"/>
        <w:rPr>
          <w:rFonts w:ascii="Times New Roman" w:hAnsi="Times New Roman" w:cs="Times New Roman"/>
          <w:b/>
          <w:bCs/>
          <w:color w:val="auto"/>
          <w:sz w:val="26"/>
          <w:szCs w:val="26"/>
        </w:rPr>
      </w:pPr>
      <w:bookmarkStart w:id="17" w:name="_Toc198484625"/>
      <w:r w:rsidRPr="008D0876">
        <w:rPr>
          <w:rFonts w:ascii="Times New Roman" w:hAnsi="Times New Roman" w:cs="Times New Roman"/>
          <w:b/>
          <w:bCs/>
          <w:color w:val="auto"/>
          <w:sz w:val="26"/>
          <w:szCs w:val="26"/>
        </w:rPr>
        <w:t>5.1. Tổng quát quy trình:</w:t>
      </w:r>
    </w:p>
    <w:tbl>
      <w:tblPr>
        <w:tblStyle w:val="TableGrid"/>
        <w:tblW w:w="11285" w:type="dxa"/>
        <w:tblInd w:w="-998" w:type="dxa"/>
        <w:tblLayout w:type="fixed"/>
        <w:tblLook w:val="04A0" w:firstRow="1" w:lastRow="0" w:firstColumn="1" w:lastColumn="0" w:noHBand="0" w:noVBand="1"/>
      </w:tblPr>
      <w:tblGrid>
        <w:gridCol w:w="5671"/>
        <w:gridCol w:w="5614"/>
      </w:tblGrid>
      <w:tr w:rsidR="00085C82" w:rsidRPr="008D0876" w14:paraId="64E8B537" w14:textId="77777777" w:rsidTr="00085C82">
        <w:trPr>
          <w:trHeight w:val="514"/>
        </w:trPr>
        <w:tc>
          <w:tcPr>
            <w:tcW w:w="5671" w:type="dxa"/>
            <w:vAlign w:val="center"/>
          </w:tcPr>
          <w:p w14:paraId="7C70C91B" w14:textId="1978CA0E" w:rsidR="00085C82" w:rsidRPr="008D0876" w:rsidRDefault="00085C82" w:rsidP="00085C82">
            <w:pPr>
              <w:jc w:val="center"/>
              <w:rPr>
                <w:rFonts w:ascii="Times New Roman" w:hAnsi="Times New Roman" w:cs="Times New Roman"/>
                <w:b/>
                <w:bCs/>
                <w:noProof/>
                <w:sz w:val="24"/>
                <w:szCs w:val="24"/>
              </w:rPr>
            </w:pPr>
            <w:r w:rsidRPr="008D0876">
              <w:rPr>
                <w:rFonts w:ascii="Times New Roman" w:hAnsi="Times New Roman" w:cs="Times New Roman"/>
                <w:b/>
                <w:bCs/>
                <w:noProof/>
                <w:sz w:val="24"/>
                <w:szCs w:val="24"/>
              </w:rPr>
              <w:t>QUY TRÌNH HUẤN LUYỆN CVAE và VAE</w:t>
            </w:r>
          </w:p>
        </w:tc>
        <w:tc>
          <w:tcPr>
            <w:tcW w:w="5614" w:type="dxa"/>
            <w:vAlign w:val="center"/>
          </w:tcPr>
          <w:p w14:paraId="0DDFFC8F" w14:textId="65ADAB26" w:rsidR="00085C82" w:rsidRPr="008D0876" w:rsidRDefault="00085C82" w:rsidP="00085C82">
            <w:pPr>
              <w:jc w:val="center"/>
              <w:rPr>
                <w:rFonts w:ascii="Times New Roman" w:hAnsi="Times New Roman" w:cs="Times New Roman"/>
                <w:b/>
                <w:bCs/>
                <w:noProof/>
                <w:sz w:val="24"/>
                <w:szCs w:val="24"/>
              </w:rPr>
            </w:pPr>
            <w:r w:rsidRPr="008D0876">
              <w:rPr>
                <w:rFonts w:ascii="Times New Roman" w:hAnsi="Times New Roman" w:cs="Times New Roman"/>
                <w:b/>
                <w:bCs/>
                <w:noProof/>
                <w:sz w:val="24"/>
                <w:szCs w:val="24"/>
              </w:rPr>
              <w:t>QUY TRÌNH HUẤN LUYỆN CGAN VÀ GAN</w:t>
            </w:r>
          </w:p>
        </w:tc>
      </w:tr>
      <w:tr w:rsidR="00085C82" w:rsidRPr="008D0876" w14:paraId="31EB491D" w14:textId="77777777" w:rsidTr="00085C82">
        <w:tc>
          <w:tcPr>
            <w:tcW w:w="5671" w:type="dxa"/>
          </w:tcPr>
          <w:p w14:paraId="7EC1CDA8" w14:textId="56CD2492" w:rsidR="00085C82" w:rsidRPr="008D0876" w:rsidRDefault="00085C82" w:rsidP="00085C82">
            <w:r w:rsidRPr="008D0876">
              <w:rPr>
                <w:noProof/>
              </w:rPr>
              <w:drawing>
                <wp:inline distT="0" distB="0" distL="0" distR="0" wp14:anchorId="1700D014" wp14:editId="2E39B920">
                  <wp:extent cx="3147060" cy="6690186"/>
                  <wp:effectExtent l="0" t="0" r="0" b="0"/>
                  <wp:docPr id="610566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6828" name="Picture 610566828"/>
                          <pic:cNvPicPr/>
                        </pic:nvPicPr>
                        <pic:blipFill>
                          <a:blip r:embed="rId15">
                            <a:extLst>
                              <a:ext uri="{28A0092B-C50C-407E-A947-70E740481C1C}">
                                <a14:useLocalDpi xmlns:a14="http://schemas.microsoft.com/office/drawing/2010/main" val="0"/>
                              </a:ext>
                            </a:extLst>
                          </a:blip>
                          <a:stretch>
                            <a:fillRect/>
                          </a:stretch>
                        </pic:blipFill>
                        <pic:spPr>
                          <a:xfrm>
                            <a:off x="0" y="0"/>
                            <a:ext cx="3159393" cy="6716404"/>
                          </a:xfrm>
                          <a:prstGeom prst="rect">
                            <a:avLst/>
                          </a:prstGeom>
                        </pic:spPr>
                      </pic:pic>
                    </a:graphicData>
                  </a:graphic>
                </wp:inline>
              </w:drawing>
            </w:r>
          </w:p>
        </w:tc>
        <w:tc>
          <w:tcPr>
            <w:tcW w:w="5614" w:type="dxa"/>
          </w:tcPr>
          <w:p w14:paraId="6BFBB212" w14:textId="452214B2" w:rsidR="00085C82" w:rsidRPr="008D0876" w:rsidRDefault="00085C82" w:rsidP="00085C82">
            <w:r w:rsidRPr="008D0876">
              <w:rPr>
                <w:noProof/>
              </w:rPr>
              <w:drawing>
                <wp:inline distT="0" distB="0" distL="0" distR="0" wp14:anchorId="4780B825" wp14:editId="67905D32">
                  <wp:extent cx="3345180" cy="6733454"/>
                  <wp:effectExtent l="0" t="0" r="7620" b="0"/>
                  <wp:docPr id="16532777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77704" name="Picture 1653277704"/>
                          <pic:cNvPicPr/>
                        </pic:nvPicPr>
                        <pic:blipFill>
                          <a:blip r:embed="rId16">
                            <a:extLst>
                              <a:ext uri="{28A0092B-C50C-407E-A947-70E740481C1C}">
                                <a14:useLocalDpi xmlns:a14="http://schemas.microsoft.com/office/drawing/2010/main" val="0"/>
                              </a:ext>
                            </a:extLst>
                          </a:blip>
                          <a:stretch>
                            <a:fillRect/>
                          </a:stretch>
                        </pic:blipFill>
                        <pic:spPr>
                          <a:xfrm>
                            <a:off x="0" y="0"/>
                            <a:ext cx="3362777" cy="6768874"/>
                          </a:xfrm>
                          <a:prstGeom prst="rect">
                            <a:avLst/>
                          </a:prstGeom>
                        </pic:spPr>
                      </pic:pic>
                    </a:graphicData>
                  </a:graphic>
                </wp:inline>
              </w:drawing>
            </w:r>
          </w:p>
        </w:tc>
      </w:tr>
      <w:tr w:rsidR="00085C82" w:rsidRPr="008D0876" w14:paraId="2C00DF3A" w14:textId="77777777" w:rsidTr="00085C82">
        <w:trPr>
          <w:trHeight w:val="728"/>
        </w:trPr>
        <w:tc>
          <w:tcPr>
            <w:tcW w:w="5671" w:type="dxa"/>
          </w:tcPr>
          <w:p w14:paraId="074973CD" w14:textId="0803E85D" w:rsidR="00085C82" w:rsidRPr="008D0876" w:rsidRDefault="00085C82" w:rsidP="00085C82">
            <w:pPr>
              <w:rPr>
                <w:noProof/>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73600" behindDoc="0" locked="0" layoutInCell="1" allowOverlap="1" wp14:anchorId="223456DF" wp14:editId="09A3F54B">
                      <wp:simplePos x="0" y="0"/>
                      <wp:positionH relativeFrom="column">
                        <wp:posOffset>836295</wp:posOffset>
                      </wp:positionH>
                      <wp:positionV relativeFrom="paragraph">
                        <wp:posOffset>48260</wp:posOffset>
                      </wp:positionV>
                      <wp:extent cx="1981200" cy="281940"/>
                      <wp:effectExtent l="0" t="0" r="19050" b="22860"/>
                      <wp:wrapNone/>
                      <wp:docPr id="865831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81940"/>
                              </a:xfrm>
                              <a:prstGeom prst="rect">
                                <a:avLst/>
                              </a:prstGeom>
                              <a:solidFill>
                                <a:srgbClr val="FFFFFF"/>
                              </a:solidFill>
                              <a:ln w="9525">
                                <a:solidFill>
                                  <a:srgbClr val="000000"/>
                                </a:solidFill>
                                <a:miter lim="800000"/>
                                <a:headEnd/>
                                <a:tailEnd/>
                              </a:ln>
                            </wps:spPr>
                            <wps:txbx>
                              <w:txbxContent>
                                <w:p w14:paraId="1F5BB024" w14:textId="67549E1E" w:rsidR="00085C82" w:rsidRDefault="00085C82" w:rsidP="00085C82">
                                  <w:r>
                                    <w:rPr>
                                      <w:lang w:val="en-US"/>
                                    </w:rPr>
                                    <w:t>A5.</w:t>
                                  </w:r>
                                  <w:r>
                                    <w:rPr>
                                      <w:lang w:val="en-US"/>
                                    </w:rPr>
                                    <w:t>1.Process CVAE and VAE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456DF" id="_x0000_s1030" type="#_x0000_t202" style="position:absolute;margin-left:65.85pt;margin-top:3.8pt;width:156pt;height:22.2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s7bFAIAACYEAAAOAAAAZHJzL2Uyb0RvYy54bWysk82O0zAQx+9IvIPlO01TtdBGTVdLlyKk&#10;5UNaeICJ4zQWjsfYbpPy9Iydbrda4ILIwfJk7P/M/Ga8vhk6zY7SeYWm5Plkypk0Amtl9iX/9nX3&#10;asmZD2Bq0GhkyU/S85vNyxfr3hZyhi3qWjpGIsYXvS15G4ItssyLVnbgJ2ilIWeDroNApttntYOe&#10;1DudzabT11mPrrYOhfSe/t6NTr5J+k0jRfjcNF4GpktOuYW0urRWcc02ayj2DmyrxDkN+IcsOlCG&#10;gl6k7iAAOzj1m1SnhEOPTZgI7DJsGiVkqoGqyafPqnlowcpUC8Hx9oLJ/z9Z8en4YL84Foa3OFAD&#10;UxHe3qP47pnBbQtmL2+dw76VUFPgPCLLeuuL89WI2hc+ilT9R6ypyXAImISGxnWRCtXJSJ0acLpA&#10;l0NgIoZcLXPqJGeCfLNlvpqnrmRQPN62zof3EjsWNyV31NSkDsd7H2I2UDweicE8alXvlNbJcPtq&#10;qx07Ag3ALn2pgGfHtGF9yVeL2WIE8FeJafr+JNGpQJOsVVfy5eUQFBHbO1OnOQug9LinlLU5c4zo&#10;RohhqAam6pLPY4CItcL6RGAdjoNLD402LbqfnPU0tCX3Pw7gJGf6g6HmrPI50WMhGfPFmxkZ7tpT&#10;XXvACJIqeeBs3G5DehmRm8FbamKjEt+nTM4p0zAm7OeHE6f92k6nnp735hcAAAD//wMAUEsDBBQA&#10;BgAIAAAAIQBEE6G/3QAAAAgBAAAPAAAAZHJzL2Rvd25yZXYueG1sTI/BTsMwEETvSPyDtUhcEHXa&#10;hKSEOBVCAsENCoKrG2+TiHgdbDcNf89yguPTjGbfVpvZDmJCH3pHCpaLBARS40xPrYK31/vLNYgQ&#10;NRk9OEIF3xhgU5+eVLo07kgvOG1jK3iEQqkVdDGOpZSh6dDqsHAjEmd7562OjL6Vxusjj9tBrpIk&#10;l1b3xBc6PeJdh83n9mAVrLPH6SM8pc/vTb4fruNFMT18eaXOz+bbGxAR5/hXhl99VoeanXbuQCaI&#10;gTldFlxVUOQgOM+ylHmn4GqVgKwr+f+B+gcAAP//AwBQSwECLQAUAAYACAAAACEAtoM4kv4AAADh&#10;AQAAEwAAAAAAAAAAAAAAAAAAAAAAW0NvbnRlbnRfVHlwZXNdLnhtbFBLAQItABQABgAIAAAAIQA4&#10;/SH/1gAAAJQBAAALAAAAAAAAAAAAAAAAAC8BAABfcmVscy8ucmVsc1BLAQItABQABgAIAAAAIQAk&#10;xs7bFAIAACYEAAAOAAAAAAAAAAAAAAAAAC4CAABkcnMvZTJvRG9jLnhtbFBLAQItABQABgAIAAAA&#10;IQBEE6G/3QAAAAgBAAAPAAAAAAAAAAAAAAAAAG4EAABkcnMvZG93bnJldi54bWxQSwUGAAAAAAQA&#10;BADzAAAAeAUAAAAA&#10;">
                      <v:textbox>
                        <w:txbxContent>
                          <w:p w14:paraId="1F5BB024" w14:textId="67549E1E" w:rsidR="00085C82" w:rsidRDefault="00085C82" w:rsidP="00085C82">
                            <w:r>
                              <w:rPr>
                                <w:lang w:val="en-US"/>
                              </w:rPr>
                              <w:t>A5.</w:t>
                            </w:r>
                            <w:r>
                              <w:rPr>
                                <w:lang w:val="en-US"/>
                              </w:rPr>
                              <w:t>1.Process CVAE and VAE</w:t>
                            </w:r>
                          </w:p>
                        </w:txbxContent>
                      </v:textbox>
                    </v:shape>
                  </w:pict>
                </mc:Fallback>
              </mc:AlternateContent>
            </w:r>
          </w:p>
        </w:tc>
        <w:tc>
          <w:tcPr>
            <w:tcW w:w="5614" w:type="dxa"/>
          </w:tcPr>
          <w:p w14:paraId="27EC36D9" w14:textId="18F5F228" w:rsidR="00085C82" w:rsidRPr="008D0876" w:rsidRDefault="00085C82" w:rsidP="00085C82">
            <w:pPr>
              <w:rPr>
                <w:noProof/>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75648" behindDoc="0" locked="0" layoutInCell="1" allowOverlap="1" wp14:anchorId="0400B330" wp14:editId="3CE93D0F">
                      <wp:simplePos x="0" y="0"/>
                      <wp:positionH relativeFrom="column">
                        <wp:posOffset>671830</wp:posOffset>
                      </wp:positionH>
                      <wp:positionV relativeFrom="paragraph">
                        <wp:posOffset>48260</wp:posOffset>
                      </wp:positionV>
                      <wp:extent cx="2065020" cy="281940"/>
                      <wp:effectExtent l="0" t="0" r="11430" b="22860"/>
                      <wp:wrapNone/>
                      <wp:docPr id="235105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020" cy="281940"/>
                              </a:xfrm>
                              <a:prstGeom prst="rect">
                                <a:avLst/>
                              </a:prstGeom>
                              <a:solidFill>
                                <a:srgbClr val="FFFFFF"/>
                              </a:solidFill>
                              <a:ln w="9525">
                                <a:solidFill>
                                  <a:srgbClr val="000000"/>
                                </a:solidFill>
                                <a:miter lim="800000"/>
                                <a:headEnd/>
                                <a:tailEnd/>
                              </a:ln>
                            </wps:spPr>
                            <wps:txbx>
                              <w:txbxContent>
                                <w:p w14:paraId="4A834506" w14:textId="3442D78A" w:rsidR="00085C82" w:rsidRDefault="00085C82" w:rsidP="00085C82">
                                  <w:r>
                                    <w:rPr>
                                      <w:lang w:val="en-US"/>
                                    </w:rPr>
                                    <w:t>A5.</w:t>
                                  </w:r>
                                  <w:r>
                                    <w:rPr>
                                      <w:lang w:val="en-US"/>
                                    </w:rPr>
                                    <w:t>2.Process CGAN and GAN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0B330" id="_x0000_s1031" type="#_x0000_t202" style="position:absolute;margin-left:52.9pt;margin-top:3.8pt;width:162.6pt;height:22.2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AFAIAACYEAAAOAAAAZHJzL2Uyb0RvYy54bWysk1Fv0zAQx9+R+A6W32nSqB1r1HQaHUVI&#10;YyANPoDjOI2F4zNnt0n59JzdrqsGvCD8YPl89t93vzsvb8besL1Cr8FWfDrJOVNWQqPttuLfvm7e&#10;XHPmg7CNMGBVxQ/K85vV61fLwZWqgA5Mo5CRiPXl4CreheDKLPOyU73wE3DKkrMF7EUgE7dZg2Ig&#10;9d5kRZ5fZQNg4xCk8p52745Ovkr6batk+Ny2XgVmKk6xhTRjmus4Z6ulKLcoXKflKQzxD1H0Qlt6&#10;9Cx1J4JgO9S/SfVaInhow0RCn0HbaqlSDpTNNH+RzWMnnEq5EBzvzpj8/5OVD/tH9wVZGN/BSAVM&#10;SXh3D/K7ZxbWnbBbdYsIQ6dEQw9PI7JscL48XY2ofemjSD18goaKLHYBktDYYh+pUJ6M1KkAhzN0&#10;NQYmabPIr+Z5QS5JvuJ6upilqmSifLrt0IcPCnoWFxVHKmpSF/t7H2I0onw6Eh/zYHSz0cYkA7f1&#10;2iDbC2qATRopgRfHjGVDxRfzYn4E8FeJPI0/SfQ6UCcb3Vf8+nxIlBHbe9ukPgtCm+OaQjb2xDGi&#10;O0IMYz0y3VR8Hh+IWGtoDgQW4di49NFo0QH+5Gygpq24/7ETqDgzHy0VZzGdET0WkjGbv41Y8dJT&#10;X3qElSRV8cDZcbkO6WdEbhZuqYitTnyfIzmFTM2YsJ8+Tuz2Szudev7eq18AAAD//wMAUEsDBBQA&#10;BgAIAAAAIQDjQhRQ3gAAAAgBAAAPAAAAZHJzL2Rvd25yZXYueG1sTI/NTsMwEITvSLyDtUhcELX7&#10;l5YQp0JIIHqDguDqxtskwl6H2E3D27Oc4Dia0cw3xWb0TgzYxzaQhulEgUCqgm2p1vD2+nC9BhGT&#10;IWtcINTwjRE25flZYXIbTvSCwy7Vgkso5kZDk1KXSxmrBr2Jk9AhsXcIvTeJZV9L25sTl3snZ0pl&#10;0puWeKExHd43WH3ujl7DevE0fMTt/Pm9yg7uJl2thsevXuvLi/HuFkTCMf2F4Ref0aFkpn04ko3C&#10;sVZLRk8aVhkI9hfzKX/ba1jOFMiykP8PlD8AAAD//wMAUEsBAi0AFAAGAAgAAAAhALaDOJL+AAAA&#10;4QEAABMAAAAAAAAAAAAAAAAAAAAAAFtDb250ZW50X1R5cGVzXS54bWxQSwECLQAUAAYACAAAACEA&#10;OP0h/9YAAACUAQAACwAAAAAAAAAAAAAAAAAvAQAAX3JlbHMvLnJlbHNQSwECLQAUAAYACAAAACEA&#10;v2QBgBQCAAAmBAAADgAAAAAAAAAAAAAAAAAuAgAAZHJzL2Uyb0RvYy54bWxQSwECLQAUAAYACAAA&#10;ACEA40IUUN4AAAAIAQAADwAAAAAAAAAAAAAAAABuBAAAZHJzL2Rvd25yZXYueG1sUEsFBgAAAAAE&#10;AAQA8wAAAHkFAAAAAA==&#10;">
                      <v:textbox>
                        <w:txbxContent>
                          <w:p w14:paraId="4A834506" w14:textId="3442D78A" w:rsidR="00085C82" w:rsidRDefault="00085C82" w:rsidP="00085C82">
                            <w:r>
                              <w:rPr>
                                <w:lang w:val="en-US"/>
                              </w:rPr>
                              <w:t>A5.</w:t>
                            </w:r>
                            <w:r>
                              <w:rPr>
                                <w:lang w:val="en-US"/>
                              </w:rPr>
                              <w:t>2.Process CGAN and GAN</w:t>
                            </w:r>
                          </w:p>
                        </w:txbxContent>
                      </v:textbox>
                    </v:shape>
                  </w:pict>
                </mc:Fallback>
              </mc:AlternateContent>
            </w:r>
          </w:p>
        </w:tc>
      </w:tr>
    </w:tbl>
    <w:p w14:paraId="41EB398F" w14:textId="77777777" w:rsidR="00085C82" w:rsidRPr="008D0876" w:rsidRDefault="00085C82" w:rsidP="00085C82"/>
    <w:p w14:paraId="7C021212" w14:textId="590B1E5E" w:rsidR="0048025C" w:rsidRPr="008D0876" w:rsidRDefault="0048025C" w:rsidP="00E72EB8">
      <w:pPr>
        <w:pStyle w:val="Heading2"/>
        <w:rPr>
          <w:rFonts w:ascii="Times New Roman" w:hAnsi="Times New Roman" w:cs="Times New Roman"/>
          <w:b/>
          <w:bCs/>
          <w:color w:val="auto"/>
          <w:sz w:val="26"/>
          <w:szCs w:val="26"/>
        </w:rPr>
      </w:pPr>
      <w:r w:rsidRPr="008D0876">
        <w:rPr>
          <w:rFonts w:ascii="Times New Roman" w:hAnsi="Times New Roman" w:cs="Times New Roman"/>
          <w:b/>
          <w:bCs/>
          <w:color w:val="auto"/>
          <w:sz w:val="26"/>
          <w:szCs w:val="26"/>
        </w:rPr>
        <w:t>5.</w:t>
      </w:r>
      <w:r w:rsidR="00085C82" w:rsidRPr="008D0876">
        <w:rPr>
          <w:rFonts w:ascii="Times New Roman" w:hAnsi="Times New Roman" w:cs="Times New Roman"/>
          <w:b/>
          <w:bCs/>
          <w:color w:val="auto"/>
          <w:sz w:val="26"/>
          <w:szCs w:val="26"/>
        </w:rPr>
        <w:t>2</w:t>
      </w:r>
      <w:r w:rsidRPr="008D0876">
        <w:rPr>
          <w:rFonts w:ascii="Times New Roman" w:hAnsi="Times New Roman" w:cs="Times New Roman"/>
          <w:b/>
          <w:bCs/>
          <w:color w:val="auto"/>
          <w:sz w:val="26"/>
          <w:szCs w:val="26"/>
        </w:rPr>
        <w:t xml:space="preserve">. </w:t>
      </w:r>
      <w:r w:rsidR="00E72EB8" w:rsidRPr="008D0876">
        <w:rPr>
          <w:rFonts w:ascii="Times New Roman" w:hAnsi="Times New Roman" w:cs="Times New Roman"/>
          <w:b/>
          <w:bCs/>
          <w:color w:val="auto"/>
          <w:sz w:val="26"/>
          <w:szCs w:val="26"/>
        </w:rPr>
        <w:t xml:space="preserve">Mô hình </w:t>
      </w:r>
      <w:r w:rsidRPr="008D0876">
        <w:rPr>
          <w:rFonts w:ascii="Times New Roman" w:hAnsi="Times New Roman" w:cs="Times New Roman"/>
          <w:b/>
          <w:bCs/>
          <w:color w:val="auto"/>
          <w:sz w:val="26"/>
          <w:szCs w:val="26"/>
        </w:rPr>
        <w:t>CVAE</w:t>
      </w:r>
      <w:bookmarkEnd w:id="17"/>
    </w:p>
    <w:p w14:paraId="6C40DEE9" w14:textId="77777777" w:rsidR="0048025C" w:rsidRPr="008D0876" w:rsidRDefault="0048025C" w:rsidP="0048025C">
      <w:pPr>
        <w:pStyle w:val="NormalWeb"/>
        <w:numPr>
          <w:ilvl w:val="0"/>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Thiết lập tham số</w:t>
      </w:r>
      <w:r w:rsidRPr="008D0876">
        <w:rPr>
          <w:sz w:val="26"/>
          <w:szCs w:val="26"/>
          <w:lang w:val="vi-VN"/>
        </w:rPr>
        <w:t>:</w:t>
      </w:r>
    </w:p>
    <w:p w14:paraId="0FB48EFA"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 xml:space="preserve">Kích thước không gian tiềm ẩn: </w:t>
      </w:r>
      <w:r w:rsidRPr="008D0876">
        <w:rPr>
          <w:rStyle w:val="text-sm"/>
          <w:rFonts w:eastAsiaTheme="majorEastAsia"/>
          <w:sz w:val="26"/>
          <w:szCs w:val="26"/>
          <w:lang w:val="vi-VN"/>
        </w:rPr>
        <w:t>latent_dim = 64</w:t>
      </w:r>
      <w:r w:rsidRPr="008D0876">
        <w:rPr>
          <w:sz w:val="26"/>
          <w:szCs w:val="26"/>
          <w:lang w:val="vi-VN"/>
        </w:rPr>
        <w:t>.</w:t>
      </w:r>
    </w:p>
    <w:p w14:paraId="1CDDC9E4"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 xml:space="preserve">Kích thước các lớp ẩn: </w:t>
      </w:r>
      <w:r w:rsidRPr="008D0876">
        <w:rPr>
          <w:rStyle w:val="text-sm"/>
          <w:rFonts w:eastAsiaTheme="majorEastAsia"/>
          <w:sz w:val="26"/>
          <w:szCs w:val="26"/>
          <w:lang w:val="vi-VN"/>
        </w:rPr>
        <w:t>[256, 128, 64]</w:t>
      </w:r>
      <w:r w:rsidRPr="008D0876">
        <w:rPr>
          <w:sz w:val="26"/>
          <w:szCs w:val="26"/>
          <w:lang w:val="vi-VN"/>
        </w:rPr>
        <w:t>.</w:t>
      </w:r>
    </w:p>
    <w:p w14:paraId="0396E4BB"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 xml:space="preserve">Tốc độ học: </w:t>
      </w:r>
      <w:r w:rsidRPr="008D0876">
        <w:rPr>
          <w:rStyle w:val="text-sm"/>
          <w:rFonts w:eastAsiaTheme="majorEastAsia"/>
          <w:sz w:val="26"/>
          <w:szCs w:val="26"/>
          <w:lang w:val="vi-VN"/>
        </w:rPr>
        <w:t>learning_rate = 1e-3</w:t>
      </w:r>
      <w:r w:rsidRPr="008D0876">
        <w:rPr>
          <w:sz w:val="26"/>
          <w:szCs w:val="26"/>
          <w:lang w:val="vi-VN"/>
        </w:rPr>
        <w:t>.</w:t>
      </w:r>
    </w:p>
    <w:p w14:paraId="4ED1968D"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 xml:space="preserve">Kích thước batch: </w:t>
      </w:r>
      <w:r w:rsidRPr="008D0876">
        <w:rPr>
          <w:rStyle w:val="text-sm"/>
          <w:rFonts w:eastAsiaTheme="majorEastAsia"/>
          <w:sz w:val="26"/>
          <w:szCs w:val="26"/>
          <w:lang w:val="vi-VN"/>
        </w:rPr>
        <w:t>batch_size = 64</w:t>
      </w:r>
      <w:r w:rsidRPr="008D0876">
        <w:rPr>
          <w:sz w:val="26"/>
          <w:szCs w:val="26"/>
          <w:lang w:val="vi-VN"/>
        </w:rPr>
        <w:t>.</w:t>
      </w:r>
    </w:p>
    <w:p w14:paraId="5989770A"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 xml:space="preserve">Số epoch huấn luyện: </w:t>
      </w:r>
      <w:r w:rsidRPr="008D0876">
        <w:rPr>
          <w:rStyle w:val="text-sm"/>
          <w:rFonts w:eastAsiaTheme="majorEastAsia"/>
          <w:sz w:val="26"/>
          <w:szCs w:val="26"/>
          <w:lang w:val="vi-VN"/>
        </w:rPr>
        <w:t>epochs = 600</w:t>
      </w:r>
      <w:r w:rsidRPr="008D0876">
        <w:rPr>
          <w:sz w:val="26"/>
          <w:szCs w:val="26"/>
          <w:lang w:val="vi-VN"/>
        </w:rPr>
        <w:t>.</w:t>
      </w:r>
    </w:p>
    <w:p w14:paraId="09A88FFB"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Thiết bị tính toán: GPU (CUDA) nếu khả dụng, nếu không sử dụng CPU.</w:t>
      </w:r>
    </w:p>
    <w:p w14:paraId="22A83F64" w14:textId="77777777" w:rsidR="0048025C" w:rsidRPr="008D0876" w:rsidRDefault="0048025C" w:rsidP="0048025C">
      <w:pPr>
        <w:pStyle w:val="NormalWeb"/>
        <w:numPr>
          <w:ilvl w:val="0"/>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Khởi tạo mô hình và tối ưu hóa</w:t>
      </w:r>
      <w:r w:rsidRPr="008D0876">
        <w:rPr>
          <w:sz w:val="26"/>
          <w:szCs w:val="26"/>
          <w:lang w:val="vi-VN"/>
        </w:rPr>
        <w:t>:</w:t>
      </w:r>
    </w:p>
    <w:p w14:paraId="2B94A371"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Mô hình cVAE được chuyển sang thiết bị tính toán (GPU/CPU).</w:t>
      </w:r>
    </w:p>
    <w:p w14:paraId="004EDDCD"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 xml:space="preserve">Sử dụng bộ tối ưu hóa </w:t>
      </w:r>
      <w:r w:rsidRPr="008D0876">
        <w:rPr>
          <w:rStyle w:val="Strong"/>
          <w:rFonts w:eastAsiaTheme="majorEastAsia"/>
          <w:sz w:val="26"/>
          <w:szCs w:val="26"/>
          <w:lang w:val="vi-VN"/>
        </w:rPr>
        <w:t>Adam</w:t>
      </w:r>
      <w:r w:rsidRPr="008D0876">
        <w:rPr>
          <w:sz w:val="26"/>
          <w:szCs w:val="26"/>
          <w:lang w:val="vi-VN"/>
        </w:rPr>
        <w:t xml:space="preserve"> với tốc độ học ban đầu là </w:t>
      </w:r>
      <w:r w:rsidRPr="008D0876">
        <w:rPr>
          <w:rStyle w:val="text-sm"/>
          <w:rFonts w:eastAsiaTheme="majorEastAsia"/>
          <w:sz w:val="26"/>
          <w:szCs w:val="26"/>
          <w:lang w:val="vi-VN"/>
        </w:rPr>
        <w:t>1e-3</w:t>
      </w:r>
      <w:r w:rsidRPr="008D0876">
        <w:rPr>
          <w:sz w:val="26"/>
          <w:szCs w:val="26"/>
          <w:lang w:val="vi-VN"/>
        </w:rPr>
        <w:t>.</w:t>
      </w:r>
    </w:p>
    <w:p w14:paraId="6C9FBA57"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 xml:space="preserve">Áp dụng bộ lập lịch tốc độ học </w:t>
      </w:r>
      <w:r w:rsidRPr="008D0876">
        <w:rPr>
          <w:rStyle w:val="Strong"/>
          <w:rFonts w:eastAsiaTheme="majorEastAsia"/>
          <w:sz w:val="26"/>
          <w:szCs w:val="26"/>
          <w:lang w:val="vi-VN"/>
        </w:rPr>
        <w:t>ReduceLROnPlateau</w:t>
      </w:r>
      <w:r w:rsidRPr="008D0876">
        <w:rPr>
          <w:sz w:val="26"/>
          <w:szCs w:val="26"/>
          <w:lang w:val="vi-VN"/>
        </w:rPr>
        <w:t xml:space="preserve"> với hệ số giảm </w:t>
      </w:r>
      <w:r w:rsidRPr="008D0876">
        <w:rPr>
          <w:rStyle w:val="text-sm"/>
          <w:rFonts w:eastAsiaTheme="majorEastAsia"/>
          <w:sz w:val="26"/>
          <w:szCs w:val="26"/>
          <w:lang w:val="vi-VN"/>
        </w:rPr>
        <w:t>factor = 0.5</w:t>
      </w:r>
      <w:r w:rsidRPr="008D0876">
        <w:rPr>
          <w:sz w:val="26"/>
          <w:szCs w:val="26"/>
          <w:lang w:val="vi-VN"/>
        </w:rPr>
        <w:t xml:space="preserve">, ngưỡng kiên nhẫn </w:t>
      </w:r>
      <w:r w:rsidRPr="008D0876">
        <w:rPr>
          <w:rStyle w:val="text-sm"/>
          <w:rFonts w:eastAsiaTheme="majorEastAsia"/>
          <w:sz w:val="26"/>
          <w:szCs w:val="26"/>
          <w:lang w:val="vi-VN"/>
        </w:rPr>
        <w:t>patience = 20</w:t>
      </w:r>
      <w:r w:rsidRPr="008D0876">
        <w:rPr>
          <w:sz w:val="26"/>
          <w:szCs w:val="26"/>
          <w:lang w:val="vi-VN"/>
        </w:rPr>
        <w:t>, dựa trên giá trị mất mát kiểm tra (test loss).</w:t>
      </w:r>
    </w:p>
    <w:p w14:paraId="46BC96A4" w14:textId="77777777" w:rsidR="0048025C" w:rsidRPr="008D0876" w:rsidRDefault="0048025C" w:rsidP="0048025C">
      <w:pPr>
        <w:pStyle w:val="NormalWeb"/>
        <w:numPr>
          <w:ilvl w:val="0"/>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Hàm mất mát</w:t>
      </w:r>
      <w:r w:rsidRPr="008D0876">
        <w:rPr>
          <w:sz w:val="26"/>
          <w:szCs w:val="26"/>
          <w:lang w:val="vi-VN"/>
        </w:rPr>
        <w:t>:</w:t>
      </w:r>
    </w:p>
    <w:p w14:paraId="4BEBDD2E"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Hàm mất mát tổng hợp bao gồm:</w:t>
      </w:r>
    </w:p>
    <w:p w14:paraId="3291121E" w14:textId="77777777" w:rsidR="0048025C" w:rsidRPr="008D0876" w:rsidRDefault="0048025C" w:rsidP="0048025C">
      <w:pPr>
        <w:pStyle w:val="NormalWeb"/>
        <w:numPr>
          <w:ilvl w:val="2"/>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Mất mát tái tạo (Reconstruction Loss)</w:t>
      </w:r>
      <w:r w:rsidRPr="008D0876">
        <w:rPr>
          <w:sz w:val="26"/>
          <w:szCs w:val="26"/>
          <w:lang w:val="vi-VN"/>
        </w:rPr>
        <w:t>: Đo lường sai lệch giữa tín hiệu PPG đầu vào và tín hiệu tái tạo, sử dụng Mean Squared Error (MSE).</w:t>
      </w:r>
    </w:p>
    <w:p w14:paraId="0270CBAA" w14:textId="77777777" w:rsidR="0048025C" w:rsidRPr="008D0876" w:rsidRDefault="0048025C" w:rsidP="0048025C">
      <w:pPr>
        <w:pStyle w:val="NormalWeb"/>
        <w:numPr>
          <w:ilvl w:val="2"/>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Mất mát KL-Divergence</w:t>
      </w:r>
      <w:r w:rsidRPr="008D0876">
        <w:rPr>
          <w:sz w:val="26"/>
          <w:szCs w:val="26"/>
          <w:lang w:val="vi-VN"/>
        </w:rPr>
        <w:t>: Đảm bảo phân phối không gian tiềm ẩn gần với phân phối chuẩn Gaussian, thúc đẩy tính chính quy hóa.</w:t>
      </w:r>
    </w:p>
    <w:p w14:paraId="3C41E62A"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sz w:val="26"/>
          <w:szCs w:val="26"/>
          <w:lang w:val="vi-VN"/>
        </w:rPr>
        <w:t xml:space="preserve">Tổng mất mát được tính bằng cách kết hợp hai thành phần trên: </w:t>
      </w:r>
      <w:r w:rsidRPr="008D0876">
        <w:rPr>
          <w:rStyle w:val="text-sm"/>
          <w:rFonts w:eastAsiaTheme="majorEastAsia"/>
          <w:sz w:val="26"/>
          <w:szCs w:val="26"/>
          <w:lang w:val="vi-VN"/>
        </w:rPr>
        <w:t>loss = recon_loss + kl_loss</w:t>
      </w:r>
      <w:r w:rsidRPr="008D0876">
        <w:rPr>
          <w:sz w:val="26"/>
          <w:szCs w:val="26"/>
          <w:lang w:val="vi-VN"/>
        </w:rPr>
        <w:t>.</w:t>
      </w:r>
    </w:p>
    <w:p w14:paraId="4727B5F2" w14:textId="77777777" w:rsidR="0048025C" w:rsidRPr="008D0876" w:rsidRDefault="0048025C" w:rsidP="0048025C">
      <w:pPr>
        <w:pStyle w:val="NormalWeb"/>
        <w:numPr>
          <w:ilvl w:val="0"/>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Quy trình huấn luyện</w:t>
      </w:r>
      <w:r w:rsidRPr="008D0876">
        <w:rPr>
          <w:sz w:val="26"/>
          <w:szCs w:val="26"/>
          <w:lang w:val="vi-VN"/>
        </w:rPr>
        <w:t>:</w:t>
      </w:r>
    </w:p>
    <w:p w14:paraId="597BE9D7"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Giai đoạn huấn luyện</w:t>
      </w:r>
      <w:r w:rsidRPr="008D0876">
        <w:rPr>
          <w:sz w:val="26"/>
          <w:szCs w:val="26"/>
          <w:lang w:val="vi-VN"/>
        </w:rPr>
        <w:t>:</w:t>
      </w:r>
    </w:p>
    <w:p w14:paraId="01C6D0A6" w14:textId="77777777" w:rsidR="0048025C" w:rsidRPr="008D0876" w:rsidRDefault="0048025C" w:rsidP="0048025C">
      <w:pPr>
        <w:pStyle w:val="NormalWeb"/>
        <w:numPr>
          <w:ilvl w:val="2"/>
          <w:numId w:val="29"/>
        </w:numPr>
        <w:spacing w:before="0" w:beforeAutospacing="0" w:after="0" w:afterAutospacing="0" w:line="360" w:lineRule="auto"/>
        <w:rPr>
          <w:sz w:val="26"/>
          <w:szCs w:val="26"/>
          <w:lang w:val="vi-VN"/>
        </w:rPr>
      </w:pPr>
      <w:r w:rsidRPr="008D0876">
        <w:rPr>
          <w:sz w:val="26"/>
          <w:szCs w:val="26"/>
          <w:lang w:val="vi-VN"/>
        </w:rPr>
        <w:t>Mô hình được đặt ở chế độ huấn luyện (</w:t>
      </w:r>
      <w:r w:rsidRPr="008D0876">
        <w:rPr>
          <w:rStyle w:val="text-sm"/>
          <w:rFonts w:eastAsiaTheme="majorEastAsia"/>
          <w:sz w:val="26"/>
          <w:szCs w:val="26"/>
          <w:lang w:val="vi-VN"/>
        </w:rPr>
        <w:t>cvae.train()</w:t>
      </w:r>
      <w:r w:rsidRPr="008D0876">
        <w:rPr>
          <w:sz w:val="26"/>
          <w:szCs w:val="26"/>
          <w:lang w:val="vi-VN"/>
        </w:rPr>
        <w:t>).</w:t>
      </w:r>
    </w:p>
    <w:p w14:paraId="433F273A" w14:textId="77777777" w:rsidR="0048025C" w:rsidRPr="008D0876" w:rsidRDefault="0048025C" w:rsidP="0048025C">
      <w:pPr>
        <w:pStyle w:val="NormalWeb"/>
        <w:numPr>
          <w:ilvl w:val="2"/>
          <w:numId w:val="29"/>
        </w:numPr>
        <w:spacing w:before="0" w:beforeAutospacing="0" w:after="0" w:afterAutospacing="0" w:line="360" w:lineRule="auto"/>
        <w:rPr>
          <w:sz w:val="26"/>
          <w:szCs w:val="26"/>
          <w:lang w:val="vi-VN"/>
        </w:rPr>
      </w:pPr>
      <w:r w:rsidRPr="008D0876">
        <w:rPr>
          <w:sz w:val="26"/>
          <w:szCs w:val="26"/>
          <w:lang w:val="vi-VN"/>
        </w:rPr>
        <w:t xml:space="preserve">Với mỗi batch dữ liệu </w:t>
      </w:r>
      <w:r w:rsidRPr="008D0876">
        <w:rPr>
          <w:rStyle w:val="text-sm"/>
          <w:rFonts w:eastAsiaTheme="majorEastAsia"/>
          <w:sz w:val="26"/>
          <w:szCs w:val="26"/>
          <w:lang w:val="vi-VN"/>
        </w:rPr>
        <w:t>(data, condition)</w:t>
      </w:r>
      <w:r w:rsidRPr="008D0876">
        <w:rPr>
          <w:sz w:val="26"/>
          <w:szCs w:val="26"/>
          <w:lang w:val="vi-VN"/>
        </w:rPr>
        <w:t xml:space="preserve"> từ </w:t>
      </w:r>
      <w:r w:rsidRPr="008D0876">
        <w:rPr>
          <w:rStyle w:val="text-sm"/>
          <w:rFonts w:eastAsiaTheme="majorEastAsia"/>
          <w:sz w:val="26"/>
          <w:szCs w:val="26"/>
          <w:lang w:val="vi-VN"/>
        </w:rPr>
        <w:t>train_loader</w:t>
      </w:r>
      <w:r w:rsidRPr="008D0876">
        <w:rPr>
          <w:sz w:val="26"/>
          <w:szCs w:val="26"/>
          <w:lang w:val="vi-VN"/>
        </w:rPr>
        <w:t>:</w:t>
      </w:r>
    </w:p>
    <w:p w14:paraId="68D0BB61" w14:textId="77777777" w:rsidR="0048025C" w:rsidRPr="008D0876" w:rsidRDefault="0048025C" w:rsidP="0048025C">
      <w:pPr>
        <w:pStyle w:val="NormalWeb"/>
        <w:numPr>
          <w:ilvl w:val="3"/>
          <w:numId w:val="29"/>
        </w:numPr>
        <w:spacing w:before="0" w:beforeAutospacing="0" w:after="0" w:afterAutospacing="0" w:line="360" w:lineRule="auto"/>
        <w:rPr>
          <w:sz w:val="26"/>
          <w:szCs w:val="26"/>
          <w:lang w:val="vi-VN"/>
        </w:rPr>
      </w:pPr>
      <w:r w:rsidRPr="008D0876">
        <w:rPr>
          <w:sz w:val="26"/>
          <w:szCs w:val="26"/>
          <w:lang w:val="vi-VN"/>
        </w:rPr>
        <w:lastRenderedPageBreak/>
        <w:t xml:space="preserve">Dữ liệu PPG </w:t>
      </w:r>
      <w:r w:rsidRPr="008D0876">
        <w:rPr>
          <w:rStyle w:val="text-sm"/>
          <w:rFonts w:eastAsiaTheme="majorEastAsia"/>
          <w:sz w:val="26"/>
          <w:szCs w:val="26"/>
          <w:lang w:val="vi-VN"/>
        </w:rPr>
        <w:t>(batch, 750)</w:t>
      </w:r>
      <w:r w:rsidRPr="008D0876">
        <w:rPr>
          <w:sz w:val="26"/>
          <w:szCs w:val="26"/>
          <w:lang w:val="vi-VN"/>
        </w:rPr>
        <w:t xml:space="preserve"> và điều kiện HR </w:t>
      </w:r>
      <w:r w:rsidRPr="008D0876">
        <w:rPr>
          <w:rStyle w:val="text-sm"/>
          <w:rFonts w:eastAsiaTheme="majorEastAsia"/>
          <w:sz w:val="26"/>
          <w:szCs w:val="26"/>
          <w:lang w:val="vi-VN"/>
        </w:rPr>
        <w:t>(batch, 1)</w:t>
      </w:r>
      <w:r w:rsidRPr="008D0876">
        <w:rPr>
          <w:sz w:val="26"/>
          <w:szCs w:val="26"/>
          <w:lang w:val="vi-VN"/>
        </w:rPr>
        <w:t xml:space="preserve"> được chuyển sang thiết bị tính toán.</w:t>
      </w:r>
    </w:p>
    <w:p w14:paraId="2AB16AE1" w14:textId="77777777" w:rsidR="0048025C" w:rsidRPr="008D0876" w:rsidRDefault="0048025C" w:rsidP="0048025C">
      <w:pPr>
        <w:pStyle w:val="NormalWeb"/>
        <w:numPr>
          <w:ilvl w:val="3"/>
          <w:numId w:val="29"/>
        </w:numPr>
        <w:spacing w:before="0" w:beforeAutospacing="0" w:after="0" w:afterAutospacing="0" w:line="360" w:lineRule="auto"/>
        <w:rPr>
          <w:sz w:val="26"/>
          <w:szCs w:val="26"/>
          <w:lang w:val="vi-VN"/>
        </w:rPr>
      </w:pPr>
      <w:r w:rsidRPr="008D0876">
        <w:rPr>
          <w:sz w:val="26"/>
          <w:szCs w:val="26"/>
          <w:lang w:val="vi-VN"/>
        </w:rPr>
        <w:t xml:space="preserve">Encoder tạo ra </w:t>
      </w:r>
      <w:r w:rsidRPr="008D0876">
        <w:rPr>
          <w:rStyle w:val="text-sm"/>
          <w:rFonts w:eastAsiaTheme="majorEastAsia"/>
          <w:sz w:val="26"/>
          <w:szCs w:val="26"/>
          <w:lang w:val="vi-VN"/>
        </w:rPr>
        <w:t>z_mean</w:t>
      </w:r>
      <w:r w:rsidRPr="008D0876">
        <w:rPr>
          <w:sz w:val="26"/>
          <w:szCs w:val="26"/>
          <w:lang w:val="vi-VN"/>
        </w:rPr>
        <w:t xml:space="preserve">, </w:t>
      </w:r>
      <w:r w:rsidRPr="008D0876">
        <w:rPr>
          <w:rStyle w:val="text-sm"/>
          <w:rFonts w:eastAsiaTheme="majorEastAsia"/>
          <w:sz w:val="26"/>
          <w:szCs w:val="26"/>
          <w:lang w:val="vi-VN"/>
        </w:rPr>
        <w:t>z_log_var</w:t>
      </w:r>
      <w:r w:rsidRPr="008D0876">
        <w:rPr>
          <w:sz w:val="26"/>
          <w:szCs w:val="26"/>
          <w:lang w:val="vi-VN"/>
        </w:rPr>
        <w:t xml:space="preserve">, và mẫu tiềm ẩn </w:t>
      </w:r>
      <w:r w:rsidRPr="008D0876">
        <w:rPr>
          <w:rStyle w:val="text-sm"/>
          <w:rFonts w:eastAsiaTheme="majorEastAsia"/>
          <w:sz w:val="26"/>
          <w:szCs w:val="26"/>
          <w:lang w:val="vi-VN"/>
        </w:rPr>
        <w:t>z</w:t>
      </w:r>
      <w:r w:rsidRPr="008D0876">
        <w:rPr>
          <w:sz w:val="26"/>
          <w:szCs w:val="26"/>
          <w:lang w:val="vi-VN"/>
        </w:rPr>
        <w:t xml:space="preserve"> từ dữ liệu và HR.</w:t>
      </w:r>
    </w:p>
    <w:p w14:paraId="735E1021" w14:textId="77777777" w:rsidR="0048025C" w:rsidRPr="008D0876" w:rsidRDefault="0048025C" w:rsidP="0048025C">
      <w:pPr>
        <w:pStyle w:val="NormalWeb"/>
        <w:numPr>
          <w:ilvl w:val="3"/>
          <w:numId w:val="29"/>
        </w:numPr>
        <w:spacing w:before="0" w:beforeAutospacing="0" w:after="0" w:afterAutospacing="0" w:line="360" w:lineRule="auto"/>
        <w:rPr>
          <w:sz w:val="26"/>
          <w:szCs w:val="26"/>
          <w:lang w:val="vi-VN"/>
        </w:rPr>
      </w:pPr>
      <w:r w:rsidRPr="008D0876">
        <w:rPr>
          <w:sz w:val="26"/>
          <w:szCs w:val="26"/>
          <w:lang w:val="vi-VN"/>
        </w:rPr>
        <w:t xml:space="preserve">Decoder tái tạo tín hiệu PPG từ </w:t>
      </w:r>
      <w:r w:rsidRPr="008D0876">
        <w:rPr>
          <w:rStyle w:val="text-sm"/>
          <w:rFonts w:eastAsiaTheme="majorEastAsia"/>
          <w:sz w:val="26"/>
          <w:szCs w:val="26"/>
          <w:lang w:val="vi-VN"/>
        </w:rPr>
        <w:t>z</w:t>
      </w:r>
      <w:r w:rsidRPr="008D0876">
        <w:rPr>
          <w:sz w:val="26"/>
          <w:szCs w:val="26"/>
          <w:lang w:val="vi-VN"/>
        </w:rPr>
        <w:t xml:space="preserve"> và HR.</w:t>
      </w:r>
    </w:p>
    <w:p w14:paraId="7A9DAC62" w14:textId="77777777" w:rsidR="0048025C" w:rsidRPr="008D0876" w:rsidRDefault="0048025C" w:rsidP="0048025C">
      <w:pPr>
        <w:pStyle w:val="NormalWeb"/>
        <w:numPr>
          <w:ilvl w:val="3"/>
          <w:numId w:val="29"/>
        </w:numPr>
        <w:spacing w:before="0" w:beforeAutospacing="0" w:after="0" w:afterAutospacing="0" w:line="360" w:lineRule="auto"/>
        <w:rPr>
          <w:sz w:val="26"/>
          <w:szCs w:val="26"/>
          <w:lang w:val="vi-VN"/>
        </w:rPr>
      </w:pPr>
      <w:r w:rsidRPr="008D0876">
        <w:rPr>
          <w:sz w:val="26"/>
          <w:szCs w:val="26"/>
          <w:lang w:val="vi-VN"/>
        </w:rPr>
        <w:t>Tính mất mát, thực hiện lan truyền ngược (backward), và cập nhật tham số mô hình bằng bộ tối ưu hóa.</w:t>
      </w:r>
    </w:p>
    <w:p w14:paraId="0DEB291C" w14:textId="77777777" w:rsidR="0048025C" w:rsidRPr="008D0876" w:rsidRDefault="0048025C" w:rsidP="0048025C">
      <w:pPr>
        <w:pStyle w:val="NormalWeb"/>
        <w:numPr>
          <w:ilvl w:val="2"/>
          <w:numId w:val="29"/>
        </w:numPr>
        <w:spacing w:before="0" w:beforeAutospacing="0" w:after="0" w:afterAutospacing="0" w:line="360" w:lineRule="auto"/>
        <w:rPr>
          <w:sz w:val="26"/>
          <w:szCs w:val="26"/>
          <w:lang w:val="vi-VN"/>
        </w:rPr>
      </w:pPr>
      <w:r w:rsidRPr="008D0876">
        <w:rPr>
          <w:sz w:val="26"/>
          <w:szCs w:val="26"/>
          <w:lang w:val="vi-VN"/>
        </w:rPr>
        <w:t>Tổng hợp mất mát huấn luyện (train loss), mất mát tái tạo, và mất mát KL cho mỗi epoch.</w:t>
      </w:r>
    </w:p>
    <w:p w14:paraId="1194D43E"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Giai đoạn đánh giá</w:t>
      </w:r>
      <w:r w:rsidRPr="008D0876">
        <w:rPr>
          <w:sz w:val="26"/>
          <w:szCs w:val="26"/>
          <w:lang w:val="vi-VN"/>
        </w:rPr>
        <w:t>:</w:t>
      </w:r>
    </w:p>
    <w:p w14:paraId="159F036D" w14:textId="77777777" w:rsidR="0048025C" w:rsidRPr="008D0876" w:rsidRDefault="0048025C" w:rsidP="0048025C">
      <w:pPr>
        <w:pStyle w:val="NormalWeb"/>
        <w:numPr>
          <w:ilvl w:val="2"/>
          <w:numId w:val="29"/>
        </w:numPr>
        <w:spacing w:before="0" w:beforeAutospacing="0" w:after="0" w:afterAutospacing="0" w:line="360" w:lineRule="auto"/>
        <w:rPr>
          <w:sz w:val="26"/>
          <w:szCs w:val="26"/>
          <w:lang w:val="vi-VN"/>
        </w:rPr>
      </w:pPr>
      <w:r w:rsidRPr="008D0876">
        <w:rPr>
          <w:sz w:val="26"/>
          <w:szCs w:val="26"/>
          <w:lang w:val="vi-VN"/>
        </w:rPr>
        <w:t>Mô hình chuyển sang chế độ đánh giá (</w:t>
      </w:r>
      <w:r w:rsidRPr="008D0876">
        <w:rPr>
          <w:rStyle w:val="text-sm"/>
          <w:rFonts w:eastAsiaTheme="majorEastAsia"/>
          <w:sz w:val="26"/>
          <w:szCs w:val="26"/>
          <w:lang w:val="vi-VN"/>
        </w:rPr>
        <w:t>cvae.eval()</w:t>
      </w:r>
      <w:r w:rsidRPr="008D0876">
        <w:rPr>
          <w:sz w:val="26"/>
          <w:szCs w:val="26"/>
          <w:lang w:val="vi-VN"/>
        </w:rPr>
        <w:t>).</w:t>
      </w:r>
    </w:p>
    <w:p w14:paraId="10532938" w14:textId="77777777" w:rsidR="0048025C" w:rsidRPr="008D0876" w:rsidRDefault="0048025C" w:rsidP="0048025C">
      <w:pPr>
        <w:pStyle w:val="NormalWeb"/>
        <w:numPr>
          <w:ilvl w:val="2"/>
          <w:numId w:val="29"/>
        </w:numPr>
        <w:spacing w:before="0" w:beforeAutospacing="0" w:after="0" w:afterAutospacing="0" w:line="360" w:lineRule="auto"/>
        <w:rPr>
          <w:sz w:val="26"/>
          <w:szCs w:val="26"/>
          <w:lang w:val="vi-VN"/>
        </w:rPr>
      </w:pPr>
      <w:r w:rsidRPr="008D0876">
        <w:rPr>
          <w:sz w:val="26"/>
          <w:szCs w:val="26"/>
          <w:lang w:val="vi-VN"/>
        </w:rPr>
        <w:t xml:space="preserve">Với mỗi batch từ </w:t>
      </w:r>
      <w:r w:rsidRPr="008D0876">
        <w:rPr>
          <w:rStyle w:val="text-sm"/>
          <w:rFonts w:eastAsiaTheme="majorEastAsia"/>
          <w:sz w:val="26"/>
          <w:szCs w:val="26"/>
          <w:lang w:val="vi-VN"/>
        </w:rPr>
        <w:t>test_loader</w:t>
      </w:r>
      <w:r w:rsidRPr="008D0876">
        <w:rPr>
          <w:sz w:val="26"/>
          <w:szCs w:val="26"/>
          <w:lang w:val="vi-VN"/>
        </w:rPr>
        <w:t>, tính mất mát kiểm tra (test loss) mà không cập nhật tham số (vô hiệu hóa gradient).</w:t>
      </w:r>
    </w:p>
    <w:p w14:paraId="6160FACB" w14:textId="77777777" w:rsidR="0048025C" w:rsidRPr="008D0876" w:rsidRDefault="0048025C" w:rsidP="0048025C">
      <w:pPr>
        <w:pStyle w:val="NormalWeb"/>
        <w:numPr>
          <w:ilvl w:val="2"/>
          <w:numId w:val="29"/>
        </w:numPr>
        <w:spacing w:before="0" w:beforeAutospacing="0" w:after="0" w:afterAutospacing="0" w:line="360" w:lineRule="auto"/>
        <w:rPr>
          <w:sz w:val="26"/>
          <w:szCs w:val="26"/>
          <w:lang w:val="vi-VN"/>
        </w:rPr>
      </w:pPr>
      <w:r w:rsidRPr="008D0876">
        <w:rPr>
          <w:sz w:val="26"/>
          <w:szCs w:val="26"/>
          <w:lang w:val="vi-VN"/>
        </w:rPr>
        <w:t>Tổng hợp mất mát kiểm tra, mất mát tái tạo, và mất mát KL.</w:t>
      </w:r>
    </w:p>
    <w:p w14:paraId="60823973" w14:textId="77777777" w:rsidR="0048025C" w:rsidRPr="008D0876" w:rsidRDefault="0048025C" w:rsidP="0048025C">
      <w:pPr>
        <w:pStyle w:val="NormalWeb"/>
        <w:numPr>
          <w:ilvl w:val="0"/>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Cơ chế dừng sớm và lưu trữ</w:t>
      </w:r>
      <w:r w:rsidRPr="008D0876">
        <w:rPr>
          <w:sz w:val="26"/>
          <w:szCs w:val="26"/>
          <w:lang w:val="vi-VN"/>
        </w:rPr>
        <w:t>:</w:t>
      </w:r>
    </w:p>
    <w:p w14:paraId="7EE2ECB5"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Early stopping</w:t>
      </w:r>
      <w:r w:rsidRPr="008D0876">
        <w:rPr>
          <w:sz w:val="26"/>
          <w:szCs w:val="26"/>
          <w:lang w:val="vi-VN"/>
        </w:rPr>
        <w:t xml:space="preserve">: Nếu mất mát kiểm tra không cải thiện sau </w:t>
      </w:r>
      <w:r w:rsidRPr="008D0876">
        <w:rPr>
          <w:rStyle w:val="text-sm"/>
          <w:rFonts w:eastAsiaTheme="majorEastAsia"/>
          <w:sz w:val="26"/>
          <w:szCs w:val="26"/>
          <w:lang w:val="vi-VN"/>
        </w:rPr>
        <w:t>patience = 50</w:t>
      </w:r>
      <w:r w:rsidRPr="008D0876">
        <w:rPr>
          <w:sz w:val="26"/>
          <w:szCs w:val="26"/>
          <w:lang w:val="vi-VN"/>
        </w:rPr>
        <w:t xml:space="preserve"> epoch, quá trình huấn luyện dừng sớm để tránh quá khớp.</w:t>
      </w:r>
    </w:p>
    <w:p w14:paraId="629FC63A"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checkpoint</w:t>
      </w:r>
      <w:r w:rsidRPr="008D0876">
        <w:rPr>
          <w:sz w:val="26"/>
          <w:szCs w:val="26"/>
          <w:lang w:val="vi-VN"/>
        </w:rPr>
        <w:t xml:space="preserve">: Cứ sau 50 epoch, trạng thái mô hình, bộ tối ưu hóa, và lịch sử mất mát được lưu vào thư mục </w:t>
      </w:r>
      <w:r w:rsidRPr="008D0876">
        <w:rPr>
          <w:rStyle w:val="text-sm"/>
          <w:rFonts w:eastAsiaTheme="majorEastAsia"/>
          <w:sz w:val="26"/>
          <w:szCs w:val="26"/>
          <w:lang w:val="vi-VN"/>
        </w:rPr>
        <w:t>checkpoints</w:t>
      </w:r>
      <w:r w:rsidRPr="008D0876">
        <w:rPr>
          <w:sz w:val="26"/>
          <w:szCs w:val="26"/>
          <w:lang w:val="vi-VN"/>
        </w:rPr>
        <w:t xml:space="preserve"> với định dạng </w:t>
      </w:r>
      <w:r w:rsidRPr="008D0876">
        <w:rPr>
          <w:rStyle w:val="text-sm"/>
          <w:rFonts w:eastAsiaTheme="majorEastAsia"/>
          <w:sz w:val="26"/>
          <w:szCs w:val="26"/>
          <w:lang w:val="vi-VN"/>
        </w:rPr>
        <w:t>cvae_checkpoint_epoch_{epoch}.pth</w:t>
      </w:r>
      <w:r w:rsidRPr="008D0876">
        <w:rPr>
          <w:sz w:val="26"/>
          <w:szCs w:val="26"/>
          <w:lang w:val="vi-VN"/>
        </w:rPr>
        <w:t>.</w:t>
      </w:r>
    </w:p>
    <w:p w14:paraId="26847D42"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mô hình tốt nhất</w:t>
      </w:r>
      <w:r w:rsidRPr="008D0876">
        <w:rPr>
          <w:sz w:val="26"/>
          <w:szCs w:val="26"/>
          <w:lang w:val="vi-VN"/>
        </w:rPr>
        <w:t xml:space="preserve">: Mô hình với mất mát kiểm tra thấp nhất được lưu vào </w:t>
      </w:r>
      <w:r w:rsidRPr="008D0876">
        <w:rPr>
          <w:rStyle w:val="text-sm"/>
          <w:rFonts w:eastAsiaTheme="majorEastAsia"/>
          <w:sz w:val="26"/>
          <w:szCs w:val="26"/>
          <w:lang w:val="vi-VN"/>
        </w:rPr>
        <w:t>best_cvae_combined.pth</w:t>
      </w:r>
      <w:r w:rsidRPr="008D0876">
        <w:rPr>
          <w:sz w:val="26"/>
          <w:szCs w:val="26"/>
          <w:lang w:val="vi-VN"/>
        </w:rPr>
        <w:t>.</w:t>
      </w:r>
    </w:p>
    <w:p w14:paraId="43C60CD1" w14:textId="77777777" w:rsidR="0048025C" w:rsidRPr="008D0876" w:rsidRDefault="0048025C" w:rsidP="0048025C">
      <w:pPr>
        <w:pStyle w:val="NormalWeb"/>
        <w:numPr>
          <w:ilvl w:val="1"/>
          <w:numId w:val="29"/>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lịch sử huấn luyện</w:t>
      </w:r>
      <w:r w:rsidRPr="008D0876">
        <w:rPr>
          <w:sz w:val="26"/>
          <w:szCs w:val="26"/>
          <w:lang w:val="vi-VN"/>
        </w:rPr>
        <w:t xml:space="preserve">: Các giá trị mất mát (train, test, reconstruction, KL) được lưu vào </w:t>
      </w:r>
      <w:r w:rsidRPr="008D0876">
        <w:rPr>
          <w:rStyle w:val="text-sm"/>
          <w:rFonts w:eastAsiaTheme="majorEastAsia"/>
          <w:sz w:val="26"/>
          <w:szCs w:val="26"/>
          <w:lang w:val="vi-VN"/>
        </w:rPr>
        <w:t>training_history_combined.pth</w:t>
      </w:r>
      <w:r w:rsidRPr="008D0876">
        <w:rPr>
          <w:sz w:val="26"/>
          <w:szCs w:val="26"/>
          <w:lang w:val="vi-VN"/>
        </w:rPr>
        <w:t xml:space="preserve"> để phân tích sau này.</w:t>
      </w:r>
    </w:p>
    <w:p w14:paraId="505962EC" w14:textId="77777777" w:rsidR="00F2701D" w:rsidRPr="008D0876" w:rsidRDefault="00F2701D" w:rsidP="00F2701D">
      <w:pPr>
        <w:pStyle w:val="NormalWeb"/>
        <w:spacing w:before="0" w:beforeAutospacing="0" w:after="0" w:afterAutospacing="0" w:line="360" w:lineRule="auto"/>
        <w:rPr>
          <w:sz w:val="26"/>
          <w:szCs w:val="26"/>
          <w:lang w:val="vi-VN"/>
        </w:rPr>
      </w:pPr>
    </w:p>
    <w:p w14:paraId="7EC2728A" w14:textId="74DD3680" w:rsidR="0048025C" w:rsidRPr="008D0876" w:rsidRDefault="0048025C" w:rsidP="00E72EB8">
      <w:pPr>
        <w:pStyle w:val="Heading2"/>
        <w:rPr>
          <w:rFonts w:ascii="Times New Roman" w:hAnsi="Times New Roman" w:cs="Times New Roman"/>
          <w:b/>
          <w:bCs/>
          <w:color w:val="auto"/>
          <w:sz w:val="26"/>
          <w:szCs w:val="26"/>
        </w:rPr>
      </w:pPr>
      <w:bookmarkStart w:id="18" w:name="_Toc198484626"/>
      <w:r w:rsidRPr="008D0876">
        <w:rPr>
          <w:rFonts w:ascii="Times New Roman" w:hAnsi="Times New Roman" w:cs="Times New Roman"/>
          <w:b/>
          <w:bCs/>
          <w:color w:val="auto"/>
          <w:sz w:val="26"/>
          <w:szCs w:val="26"/>
        </w:rPr>
        <w:lastRenderedPageBreak/>
        <w:t>5.</w:t>
      </w:r>
      <w:r w:rsidR="00085C82" w:rsidRPr="008D0876">
        <w:rPr>
          <w:rFonts w:ascii="Times New Roman" w:hAnsi="Times New Roman" w:cs="Times New Roman"/>
          <w:b/>
          <w:bCs/>
          <w:color w:val="auto"/>
          <w:sz w:val="26"/>
          <w:szCs w:val="26"/>
        </w:rPr>
        <w:t>3</w:t>
      </w:r>
      <w:r w:rsidRPr="008D0876">
        <w:rPr>
          <w:rFonts w:ascii="Times New Roman" w:hAnsi="Times New Roman" w:cs="Times New Roman"/>
          <w:b/>
          <w:bCs/>
          <w:color w:val="auto"/>
          <w:sz w:val="26"/>
          <w:szCs w:val="26"/>
        </w:rPr>
        <w:t>. Mô hình VAE</w:t>
      </w:r>
      <w:bookmarkEnd w:id="18"/>
    </w:p>
    <w:p w14:paraId="62C5D0E3" w14:textId="77777777" w:rsidR="0048025C" w:rsidRPr="008D0876" w:rsidRDefault="0048025C" w:rsidP="0048025C">
      <w:pPr>
        <w:pStyle w:val="NormalWeb"/>
        <w:spacing w:before="0" w:beforeAutospacing="0" w:after="0" w:afterAutospacing="0" w:line="360" w:lineRule="auto"/>
        <w:rPr>
          <w:sz w:val="26"/>
          <w:szCs w:val="26"/>
          <w:lang w:val="vi-VN"/>
        </w:rPr>
      </w:pPr>
      <w:r w:rsidRPr="008D0876">
        <w:rPr>
          <w:sz w:val="26"/>
          <w:szCs w:val="26"/>
          <w:lang w:val="vi-VN"/>
        </w:rPr>
        <w:t xml:space="preserve">Quá trình huấn luyện mô hình </w:t>
      </w:r>
      <w:r w:rsidRPr="008D0876">
        <w:rPr>
          <w:rStyle w:val="Strong"/>
          <w:rFonts w:eastAsiaTheme="majorEastAsia"/>
          <w:sz w:val="26"/>
          <w:szCs w:val="26"/>
          <w:lang w:val="vi-VN"/>
        </w:rPr>
        <w:t>Variational Autoencoder (VAE)</w:t>
      </w:r>
      <w:r w:rsidRPr="008D0876">
        <w:rPr>
          <w:sz w:val="26"/>
          <w:szCs w:val="26"/>
          <w:lang w:val="vi-VN"/>
        </w:rPr>
        <w:t xml:space="preserve"> được thực hiện để tái tạo tín hiệu quang thể tích (PPG) mà không sử dụng điều kiện bổ sung, tập trung vào học biểu diễn tiềm ẩn của dữ liệu. Dưới đây là các bước chi tiết của quy trình huấn luyện:</w:t>
      </w:r>
    </w:p>
    <w:p w14:paraId="59EB7EF0" w14:textId="77777777" w:rsidR="0048025C" w:rsidRPr="008D0876" w:rsidRDefault="0048025C" w:rsidP="0048025C">
      <w:pPr>
        <w:pStyle w:val="NormalWeb"/>
        <w:numPr>
          <w:ilvl w:val="0"/>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Thiết lập tham số</w:t>
      </w:r>
      <w:r w:rsidRPr="008D0876">
        <w:rPr>
          <w:sz w:val="26"/>
          <w:szCs w:val="26"/>
          <w:lang w:val="vi-VN"/>
        </w:rPr>
        <w:t>:</w:t>
      </w:r>
    </w:p>
    <w:p w14:paraId="3A719B4C"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 xml:space="preserve">Kích thước đầu vào: </w:t>
      </w:r>
      <w:r w:rsidRPr="008D0876">
        <w:rPr>
          <w:rStyle w:val="text-sm"/>
          <w:rFonts w:eastAsiaTheme="majorEastAsia"/>
          <w:sz w:val="26"/>
          <w:szCs w:val="26"/>
          <w:lang w:val="vi-VN"/>
        </w:rPr>
        <w:t>input_size = 750</w:t>
      </w:r>
      <w:r w:rsidRPr="008D0876">
        <w:rPr>
          <w:sz w:val="26"/>
          <w:szCs w:val="26"/>
          <w:lang w:val="vi-VN"/>
        </w:rPr>
        <w:t xml:space="preserve"> (tín hiệu PPG).</w:t>
      </w:r>
    </w:p>
    <w:p w14:paraId="335F91D8"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 xml:space="preserve">Kích thước không gian tiềm ẩn: </w:t>
      </w:r>
      <w:r w:rsidRPr="008D0876">
        <w:rPr>
          <w:rStyle w:val="text-sm"/>
          <w:rFonts w:eastAsiaTheme="majorEastAsia"/>
          <w:sz w:val="26"/>
          <w:szCs w:val="26"/>
          <w:lang w:val="vi-VN"/>
        </w:rPr>
        <w:t>latent_dim = 64</w:t>
      </w:r>
      <w:r w:rsidRPr="008D0876">
        <w:rPr>
          <w:sz w:val="26"/>
          <w:szCs w:val="26"/>
          <w:lang w:val="vi-VN"/>
        </w:rPr>
        <w:t>.</w:t>
      </w:r>
    </w:p>
    <w:p w14:paraId="746AE023"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 xml:space="preserve">Kích thước các lớp ẩn: </w:t>
      </w:r>
      <w:r w:rsidRPr="008D0876">
        <w:rPr>
          <w:rStyle w:val="text-sm"/>
          <w:rFonts w:eastAsiaTheme="majorEastAsia"/>
          <w:sz w:val="26"/>
          <w:szCs w:val="26"/>
          <w:lang w:val="vi-VN"/>
        </w:rPr>
        <w:t>[256, 128, 64]</w:t>
      </w:r>
      <w:r w:rsidRPr="008D0876">
        <w:rPr>
          <w:sz w:val="26"/>
          <w:szCs w:val="26"/>
          <w:lang w:val="vi-VN"/>
        </w:rPr>
        <w:t>.</w:t>
      </w:r>
    </w:p>
    <w:p w14:paraId="4325824B"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 xml:space="preserve">Tốc độ học: </w:t>
      </w:r>
      <w:r w:rsidRPr="008D0876">
        <w:rPr>
          <w:rStyle w:val="text-sm"/>
          <w:rFonts w:eastAsiaTheme="majorEastAsia"/>
          <w:sz w:val="26"/>
          <w:szCs w:val="26"/>
          <w:lang w:val="vi-VN"/>
        </w:rPr>
        <w:t>learning_rate = 1e-3</w:t>
      </w:r>
      <w:r w:rsidRPr="008D0876">
        <w:rPr>
          <w:sz w:val="26"/>
          <w:szCs w:val="26"/>
          <w:lang w:val="vi-VN"/>
        </w:rPr>
        <w:t>.</w:t>
      </w:r>
    </w:p>
    <w:p w14:paraId="11046086"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 xml:space="preserve">Số epoch huấn luyện: </w:t>
      </w:r>
      <w:r w:rsidRPr="008D0876">
        <w:rPr>
          <w:rStyle w:val="text-sm"/>
          <w:rFonts w:eastAsiaTheme="majorEastAsia"/>
          <w:sz w:val="26"/>
          <w:szCs w:val="26"/>
          <w:lang w:val="vi-VN"/>
        </w:rPr>
        <w:t>epochs = 600</w:t>
      </w:r>
      <w:r w:rsidRPr="008D0876">
        <w:rPr>
          <w:sz w:val="26"/>
          <w:szCs w:val="26"/>
          <w:lang w:val="vi-VN"/>
        </w:rPr>
        <w:t>.</w:t>
      </w:r>
    </w:p>
    <w:p w14:paraId="6FF7B005"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Thiết bị tính toán: GPU (CUDA) nếu khả dụng, nếu không sử dụng CPU.</w:t>
      </w:r>
    </w:p>
    <w:p w14:paraId="0C28AAA1" w14:textId="77777777" w:rsidR="0048025C" w:rsidRPr="008D0876" w:rsidRDefault="0048025C" w:rsidP="0048025C">
      <w:pPr>
        <w:pStyle w:val="NormalWeb"/>
        <w:numPr>
          <w:ilvl w:val="0"/>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Khởi tạo mô hình và tối ưu hóa</w:t>
      </w:r>
      <w:r w:rsidRPr="008D0876">
        <w:rPr>
          <w:sz w:val="26"/>
          <w:szCs w:val="26"/>
          <w:lang w:val="vi-VN"/>
        </w:rPr>
        <w:t>:</w:t>
      </w:r>
    </w:p>
    <w:p w14:paraId="0F268AE1"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Mô hình VAE được chuyển sang thiết bị tính toán (GPU/CPU).</w:t>
      </w:r>
    </w:p>
    <w:p w14:paraId="54AA898B"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 xml:space="preserve">Sử dụng bộ tối ưu hóa </w:t>
      </w:r>
      <w:r w:rsidRPr="008D0876">
        <w:rPr>
          <w:rStyle w:val="Strong"/>
          <w:rFonts w:eastAsiaTheme="majorEastAsia"/>
          <w:sz w:val="26"/>
          <w:szCs w:val="26"/>
          <w:lang w:val="vi-VN"/>
        </w:rPr>
        <w:t>Adam</w:t>
      </w:r>
      <w:r w:rsidRPr="008D0876">
        <w:rPr>
          <w:sz w:val="26"/>
          <w:szCs w:val="26"/>
          <w:lang w:val="vi-VN"/>
        </w:rPr>
        <w:t xml:space="preserve"> với tốc độ học ban đầu là </w:t>
      </w:r>
      <w:r w:rsidRPr="008D0876">
        <w:rPr>
          <w:rStyle w:val="text-sm"/>
          <w:rFonts w:eastAsiaTheme="majorEastAsia"/>
          <w:sz w:val="26"/>
          <w:szCs w:val="26"/>
          <w:lang w:val="vi-VN"/>
        </w:rPr>
        <w:t>1e-3</w:t>
      </w:r>
      <w:r w:rsidRPr="008D0876">
        <w:rPr>
          <w:sz w:val="26"/>
          <w:szCs w:val="26"/>
          <w:lang w:val="vi-VN"/>
        </w:rPr>
        <w:t>.</w:t>
      </w:r>
    </w:p>
    <w:p w14:paraId="2D6B6EFE"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 xml:space="preserve">Áp dụng bộ lập lịch tốc độ học </w:t>
      </w:r>
      <w:r w:rsidRPr="008D0876">
        <w:rPr>
          <w:rStyle w:val="Strong"/>
          <w:rFonts w:eastAsiaTheme="majorEastAsia"/>
          <w:sz w:val="26"/>
          <w:szCs w:val="26"/>
          <w:lang w:val="vi-VN"/>
        </w:rPr>
        <w:t>ReduceLROnPlateau</w:t>
      </w:r>
      <w:r w:rsidRPr="008D0876">
        <w:rPr>
          <w:sz w:val="26"/>
          <w:szCs w:val="26"/>
          <w:lang w:val="vi-VN"/>
        </w:rPr>
        <w:t xml:space="preserve"> với hệ số giảm </w:t>
      </w:r>
      <w:r w:rsidRPr="008D0876">
        <w:rPr>
          <w:rStyle w:val="text-sm"/>
          <w:rFonts w:eastAsiaTheme="majorEastAsia"/>
          <w:sz w:val="26"/>
          <w:szCs w:val="26"/>
          <w:lang w:val="vi-VN"/>
        </w:rPr>
        <w:t>factor = 0.5</w:t>
      </w:r>
      <w:r w:rsidRPr="008D0876">
        <w:rPr>
          <w:sz w:val="26"/>
          <w:szCs w:val="26"/>
          <w:lang w:val="vi-VN"/>
        </w:rPr>
        <w:t xml:space="preserve">, ngưỡng kiên nhẫn </w:t>
      </w:r>
      <w:r w:rsidRPr="008D0876">
        <w:rPr>
          <w:rStyle w:val="text-sm"/>
          <w:rFonts w:eastAsiaTheme="majorEastAsia"/>
          <w:sz w:val="26"/>
          <w:szCs w:val="26"/>
          <w:lang w:val="vi-VN"/>
        </w:rPr>
        <w:t>patience = 20</w:t>
      </w:r>
      <w:r w:rsidRPr="008D0876">
        <w:rPr>
          <w:sz w:val="26"/>
          <w:szCs w:val="26"/>
          <w:lang w:val="vi-VN"/>
        </w:rPr>
        <w:t>, dựa trên giá trị mất mát kiểm tra (test loss).</w:t>
      </w:r>
    </w:p>
    <w:p w14:paraId="0D8DC36B" w14:textId="77777777" w:rsidR="0048025C" w:rsidRPr="008D0876" w:rsidRDefault="0048025C" w:rsidP="0048025C">
      <w:pPr>
        <w:pStyle w:val="NormalWeb"/>
        <w:numPr>
          <w:ilvl w:val="0"/>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Hàm mất mát</w:t>
      </w:r>
      <w:r w:rsidRPr="008D0876">
        <w:rPr>
          <w:sz w:val="26"/>
          <w:szCs w:val="26"/>
          <w:lang w:val="vi-VN"/>
        </w:rPr>
        <w:t>:</w:t>
      </w:r>
    </w:p>
    <w:p w14:paraId="128E9BBE"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Hàm mất mát tổng hợp bao gồm:</w:t>
      </w:r>
    </w:p>
    <w:p w14:paraId="03F98086" w14:textId="77777777" w:rsidR="0048025C" w:rsidRPr="008D0876" w:rsidRDefault="0048025C" w:rsidP="0048025C">
      <w:pPr>
        <w:pStyle w:val="NormalWeb"/>
        <w:numPr>
          <w:ilvl w:val="2"/>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Mất mát tái tạo (Reconstruction Loss)</w:t>
      </w:r>
      <w:r w:rsidRPr="008D0876">
        <w:rPr>
          <w:sz w:val="26"/>
          <w:szCs w:val="26"/>
          <w:lang w:val="vi-VN"/>
        </w:rPr>
        <w:t>: Đo lường sai lệch giữa tín hiệu PPG đầu vào và tín hiệu tái tạo, sử dụng Mean Squared Error (MSE).</w:t>
      </w:r>
    </w:p>
    <w:p w14:paraId="15C44683" w14:textId="77777777" w:rsidR="0048025C" w:rsidRPr="008D0876" w:rsidRDefault="0048025C" w:rsidP="0048025C">
      <w:pPr>
        <w:pStyle w:val="NormalWeb"/>
        <w:numPr>
          <w:ilvl w:val="2"/>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Mất mát KL-Divergence</w:t>
      </w:r>
      <w:r w:rsidRPr="008D0876">
        <w:rPr>
          <w:sz w:val="26"/>
          <w:szCs w:val="26"/>
          <w:lang w:val="vi-VN"/>
        </w:rPr>
        <w:t xml:space="preserve">: Đảm bảo phân phối không gian tiềm ẩn gần với phân phối chuẩn Gaussian, với trọng số </w:t>
      </w:r>
      <w:r w:rsidRPr="008D0876">
        <w:rPr>
          <w:rStyle w:val="text-sm"/>
          <w:rFonts w:eastAsiaTheme="majorEastAsia"/>
          <w:sz w:val="26"/>
          <w:szCs w:val="26"/>
          <w:lang w:val="vi-VN"/>
        </w:rPr>
        <w:t>kl_weight = 0.5</w:t>
      </w:r>
      <w:r w:rsidRPr="008D0876">
        <w:rPr>
          <w:sz w:val="26"/>
          <w:szCs w:val="26"/>
          <w:lang w:val="vi-VN"/>
        </w:rPr>
        <w:t xml:space="preserve"> để cân bằng với mất mát tái tạo.</w:t>
      </w:r>
    </w:p>
    <w:p w14:paraId="25D1BB0D"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sz w:val="26"/>
          <w:szCs w:val="26"/>
          <w:lang w:val="vi-VN"/>
        </w:rPr>
        <w:t xml:space="preserve">Tổng mất mát: </w:t>
      </w:r>
      <w:r w:rsidRPr="008D0876">
        <w:rPr>
          <w:rStyle w:val="text-sm"/>
          <w:rFonts w:eastAsiaTheme="majorEastAsia"/>
          <w:sz w:val="26"/>
          <w:szCs w:val="26"/>
          <w:lang w:val="vi-VN"/>
        </w:rPr>
        <w:t>loss = recon_loss + kl_weight * kl_loss</w:t>
      </w:r>
      <w:r w:rsidRPr="008D0876">
        <w:rPr>
          <w:sz w:val="26"/>
          <w:szCs w:val="26"/>
          <w:lang w:val="vi-VN"/>
        </w:rPr>
        <w:t>.</w:t>
      </w:r>
    </w:p>
    <w:p w14:paraId="7A01A2AF" w14:textId="77777777" w:rsidR="0048025C" w:rsidRPr="008D0876" w:rsidRDefault="0048025C" w:rsidP="0048025C">
      <w:pPr>
        <w:pStyle w:val="NormalWeb"/>
        <w:numPr>
          <w:ilvl w:val="0"/>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Quy trình huấn luyện</w:t>
      </w:r>
      <w:r w:rsidRPr="008D0876">
        <w:rPr>
          <w:sz w:val="26"/>
          <w:szCs w:val="26"/>
          <w:lang w:val="vi-VN"/>
        </w:rPr>
        <w:t>:</w:t>
      </w:r>
    </w:p>
    <w:p w14:paraId="2BCAFFEC"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Giai đoạn huấn luyện</w:t>
      </w:r>
      <w:r w:rsidRPr="008D0876">
        <w:rPr>
          <w:sz w:val="26"/>
          <w:szCs w:val="26"/>
          <w:lang w:val="vi-VN"/>
        </w:rPr>
        <w:t>:</w:t>
      </w:r>
    </w:p>
    <w:p w14:paraId="25C8CD63" w14:textId="77777777" w:rsidR="0048025C" w:rsidRPr="008D0876" w:rsidRDefault="0048025C" w:rsidP="0048025C">
      <w:pPr>
        <w:pStyle w:val="NormalWeb"/>
        <w:numPr>
          <w:ilvl w:val="2"/>
          <w:numId w:val="30"/>
        </w:numPr>
        <w:spacing w:before="0" w:beforeAutospacing="0" w:after="0" w:afterAutospacing="0" w:line="360" w:lineRule="auto"/>
        <w:rPr>
          <w:sz w:val="26"/>
          <w:szCs w:val="26"/>
          <w:lang w:val="vi-VN"/>
        </w:rPr>
      </w:pPr>
      <w:r w:rsidRPr="008D0876">
        <w:rPr>
          <w:sz w:val="26"/>
          <w:szCs w:val="26"/>
          <w:lang w:val="vi-VN"/>
        </w:rPr>
        <w:t>Mô hình được đặt ở chế độ huấn luyện (</w:t>
      </w:r>
      <w:r w:rsidRPr="008D0876">
        <w:rPr>
          <w:rStyle w:val="text-sm"/>
          <w:rFonts w:eastAsiaTheme="majorEastAsia"/>
          <w:sz w:val="26"/>
          <w:szCs w:val="26"/>
          <w:lang w:val="vi-VN"/>
        </w:rPr>
        <w:t>vae.train()</w:t>
      </w:r>
      <w:r w:rsidRPr="008D0876">
        <w:rPr>
          <w:sz w:val="26"/>
          <w:szCs w:val="26"/>
          <w:lang w:val="vi-VN"/>
        </w:rPr>
        <w:t>).</w:t>
      </w:r>
    </w:p>
    <w:p w14:paraId="237C21D6" w14:textId="77777777" w:rsidR="0048025C" w:rsidRPr="008D0876" w:rsidRDefault="0048025C" w:rsidP="0048025C">
      <w:pPr>
        <w:pStyle w:val="NormalWeb"/>
        <w:numPr>
          <w:ilvl w:val="2"/>
          <w:numId w:val="30"/>
        </w:numPr>
        <w:spacing w:before="0" w:beforeAutospacing="0" w:after="0" w:afterAutospacing="0" w:line="360" w:lineRule="auto"/>
        <w:rPr>
          <w:sz w:val="26"/>
          <w:szCs w:val="26"/>
          <w:lang w:val="vi-VN"/>
        </w:rPr>
      </w:pPr>
      <w:r w:rsidRPr="008D0876">
        <w:rPr>
          <w:sz w:val="26"/>
          <w:szCs w:val="26"/>
          <w:lang w:val="vi-VN"/>
        </w:rPr>
        <w:lastRenderedPageBreak/>
        <w:t xml:space="preserve">Với mỗi batch dữ liệu </w:t>
      </w:r>
      <w:r w:rsidRPr="008D0876">
        <w:rPr>
          <w:rStyle w:val="text-sm"/>
          <w:rFonts w:eastAsiaTheme="majorEastAsia"/>
          <w:sz w:val="26"/>
          <w:szCs w:val="26"/>
          <w:lang w:val="vi-VN"/>
        </w:rPr>
        <w:t>(data,)</w:t>
      </w:r>
      <w:r w:rsidRPr="008D0876">
        <w:rPr>
          <w:sz w:val="26"/>
          <w:szCs w:val="26"/>
          <w:lang w:val="vi-VN"/>
        </w:rPr>
        <w:t xml:space="preserve"> từ </w:t>
      </w:r>
      <w:r w:rsidRPr="008D0876">
        <w:rPr>
          <w:rStyle w:val="text-sm"/>
          <w:rFonts w:eastAsiaTheme="majorEastAsia"/>
          <w:sz w:val="26"/>
          <w:szCs w:val="26"/>
          <w:lang w:val="vi-VN"/>
        </w:rPr>
        <w:t>train_loader</w:t>
      </w:r>
      <w:r w:rsidRPr="008D0876">
        <w:rPr>
          <w:sz w:val="26"/>
          <w:szCs w:val="26"/>
          <w:lang w:val="vi-VN"/>
        </w:rPr>
        <w:t>:</w:t>
      </w:r>
    </w:p>
    <w:p w14:paraId="6C2AE488" w14:textId="77777777" w:rsidR="0048025C" w:rsidRPr="008D0876" w:rsidRDefault="0048025C" w:rsidP="0048025C">
      <w:pPr>
        <w:pStyle w:val="NormalWeb"/>
        <w:numPr>
          <w:ilvl w:val="3"/>
          <w:numId w:val="30"/>
        </w:numPr>
        <w:spacing w:before="0" w:beforeAutospacing="0" w:after="0" w:afterAutospacing="0" w:line="360" w:lineRule="auto"/>
        <w:rPr>
          <w:sz w:val="26"/>
          <w:szCs w:val="26"/>
          <w:lang w:val="vi-VN"/>
        </w:rPr>
      </w:pPr>
      <w:r w:rsidRPr="008D0876">
        <w:rPr>
          <w:sz w:val="26"/>
          <w:szCs w:val="26"/>
          <w:lang w:val="vi-VN"/>
        </w:rPr>
        <w:t xml:space="preserve">Dữ liệu PPG </w:t>
      </w:r>
      <w:r w:rsidRPr="008D0876">
        <w:rPr>
          <w:rStyle w:val="text-sm"/>
          <w:rFonts w:eastAsiaTheme="majorEastAsia"/>
          <w:sz w:val="26"/>
          <w:szCs w:val="26"/>
          <w:lang w:val="vi-VN"/>
        </w:rPr>
        <w:t>(batch, 750)</w:t>
      </w:r>
      <w:r w:rsidRPr="008D0876">
        <w:rPr>
          <w:sz w:val="26"/>
          <w:szCs w:val="26"/>
          <w:lang w:val="vi-VN"/>
        </w:rPr>
        <w:t xml:space="preserve"> được chuyển sang thiết bị tính toán.</w:t>
      </w:r>
    </w:p>
    <w:p w14:paraId="448E34C9" w14:textId="77777777" w:rsidR="0048025C" w:rsidRPr="008D0876" w:rsidRDefault="0048025C" w:rsidP="0048025C">
      <w:pPr>
        <w:pStyle w:val="NormalWeb"/>
        <w:numPr>
          <w:ilvl w:val="3"/>
          <w:numId w:val="30"/>
        </w:numPr>
        <w:spacing w:before="0" w:beforeAutospacing="0" w:after="0" w:afterAutospacing="0" w:line="360" w:lineRule="auto"/>
        <w:rPr>
          <w:sz w:val="26"/>
          <w:szCs w:val="26"/>
          <w:lang w:val="vi-VN"/>
        </w:rPr>
      </w:pPr>
      <w:r w:rsidRPr="008D0876">
        <w:rPr>
          <w:sz w:val="26"/>
          <w:szCs w:val="26"/>
          <w:lang w:val="vi-VN"/>
        </w:rPr>
        <w:t xml:space="preserve">VAE tạo ra tín hiệu tái tạo </w:t>
      </w:r>
      <w:r w:rsidRPr="008D0876">
        <w:rPr>
          <w:rStyle w:val="text-sm"/>
          <w:rFonts w:eastAsiaTheme="majorEastAsia"/>
          <w:sz w:val="26"/>
          <w:szCs w:val="26"/>
          <w:lang w:val="vi-VN"/>
        </w:rPr>
        <w:t>x_recon</w:t>
      </w:r>
      <w:r w:rsidRPr="008D0876">
        <w:rPr>
          <w:sz w:val="26"/>
          <w:szCs w:val="26"/>
          <w:lang w:val="vi-VN"/>
        </w:rPr>
        <w:t xml:space="preserve">, </w:t>
      </w:r>
      <w:r w:rsidRPr="008D0876">
        <w:rPr>
          <w:rStyle w:val="text-sm"/>
          <w:rFonts w:eastAsiaTheme="majorEastAsia"/>
          <w:sz w:val="26"/>
          <w:szCs w:val="26"/>
          <w:lang w:val="vi-VN"/>
        </w:rPr>
        <w:t>z_mean</w:t>
      </w:r>
      <w:r w:rsidRPr="008D0876">
        <w:rPr>
          <w:sz w:val="26"/>
          <w:szCs w:val="26"/>
          <w:lang w:val="vi-VN"/>
        </w:rPr>
        <w:t xml:space="preserve">, và </w:t>
      </w:r>
      <w:r w:rsidRPr="008D0876">
        <w:rPr>
          <w:rStyle w:val="text-sm"/>
          <w:rFonts w:eastAsiaTheme="majorEastAsia"/>
          <w:sz w:val="26"/>
          <w:szCs w:val="26"/>
          <w:lang w:val="vi-VN"/>
        </w:rPr>
        <w:t>z_log_var</w:t>
      </w:r>
      <w:r w:rsidRPr="008D0876">
        <w:rPr>
          <w:sz w:val="26"/>
          <w:szCs w:val="26"/>
          <w:lang w:val="vi-VN"/>
        </w:rPr>
        <w:t>.</w:t>
      </w:r>
    </w:p>
    <w:p w14:paraId="1E8BD4C5" w14:textId="77777777" w:rsidR="0048025C" w:rsidRPr="008D0876" w:rsidRDefault="0048025C" w:rsidP="0048025C">
      <w:pPr>
        <w:pStyle w:val="NormalWeb"/>
        <w:numPr>
          <w:ilvl w:val="3"/>
          <w:numId w:val="30"/>
        </w:numPr>
        <w:spacing w:before="0" w:beforeAutospacing="0" w:after="0" w:afterAutospacing="0" w:line="360" w:lineRule="auto"/>
        <w:rPr>
          <w:sz w:val="26"/>
          <w:szCs w:val="26"/>
          <w:lang w:val="vi-VN"/>
        </w:rPr>
      </w:pPr>
      <w:r w:rsidRPr="008D0876">
        <w:rPr>
          <w:sz w:val="26"/>
          <w:szCs w:val="26"/>
          <w:lang w:val="vi-VN"/>
        </w:rPr>
        <w:t>Tính mất mát, thực hiện lan truyền ngược (backward), và cập nhật tham số mô hình bằng bộ tối ưu hóa.</w:t>
      </w:r>
    </w:p>
    <w:p w14:paraId="756E438F" w14:textId="77777777" w:rsidR="0048025C" w:rsidRPr="008D0876" w:rsidRDefault="0048025C" w:rsidP="0048025C">
      <w:pPr>
        <w:pStyle w:val="NormalWeb"/>
        <w:numPr>
          <w:ilvl w:val="2"/>
          <w:numId w:val="30"/>
        </w:numPr>
        <w:spacing w:before="0" w:beforeAutospacing="0" w:after="0" w:afterAutospacing="0" w:line="360" w:lineRule="auto"/>
        <w:rPr>
          <w:sz w:val="26"/>
          <w:szCs w:val="26"/>
          <w:lang w:val="vi-VN"/>
        </w:rPr>
      </w:pPr>
      <w:r w:rsidRPr="008D0876">
        <w:rPr>
          <w:sz w:val="26"/>
          <w:szCs w:val="26"/>
          <w:lang w:val="vi-VN"/>
        </w:rPr>
        <w:t>Tổng hợp mất mát huấn luyện (train loss), mất mát tái tạo, và mất mát KL cho mỗi epoch.</w:t>
      </w:r>
    </w:p>
    <w:p w14:paraId="2222B56B"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Giai đoạn đánh giá</w:t>
      </w:r>
      <w:r w:rsidRPr="008D0876">
        <w:rPr>
          <w:sz w:val="26"/>
          <w:szCs w:val="26"/>
          <w:lang w:val="vi-VN"/>
        </w:rPr>
        <w:t>:</w:t>
      </w:r>
    </w:p>
    <w:p w14:paraId="28969613" w14:textId="77777777" w:rsidR="0048025C" w:rsidRPr="008D0876" w:rsidRDefault="0048025C" w:rsidP="0048025C">
      <w:pPr>
        <w:pStyle w:val="NormalWeb"/>
        <w:numPr>
          <w:ilvl w:val="2"/>
          <w:numId w:val="30"/>
        </w:numPr>
        <w:spacing w:before="0" w:beforeAutospacing="0" w:after="0" w:afterAutospacing="0" w:line="360" w:lineRule="auto"/>
        <w:rPr>
          <w:sz w:val="26"/>
          <w:szCs w:val="26"/>
          <w:lang w:val="vi-VN"/>
        </w:rPr>
      </w:pPr>
      <w:r w:rsidRPr="008D0876">
        <w:rPr>
          <w:sz w:val="26"/>
          <w:szCs w:val="26"/>
          <w:lang w:val="vi-VN"/>
        </w:rPr>
        <w:t>Mô hình chuyển sang chế độ đánh giá (</w:t>
      </w:r>
      <w:r w:rsidRPr="008D0876">
        <w:rPr>
          <w:rStyle w:val="text-sm"/>
          <w:rFonts w:eastAsiaTheme="majorEastAsia"/>
          <w:sz w:val="26"/>
          <w:szCs w:val="26"/>
          <w:lang w:val="vi-VN"/>
        </w:rPr>
        <w:t>vae.eval()</w:t>
      </w:r>
      <w:r w:rsidRPr="008D0876">
        <w:rPr>
          <w:sz w:val="26"/>
          <w:szCs w:val="26"/>
          <w:lang w:val="vi-VN"/>
        </w:rPr>
        <w:t>).</w:t>
      </w:r>
    </w:p>
    <w:p w14:paraId="34082654" w14:textId="77777777" w:rsidR="0048025C" w:rsidRPr="008D0876" w:rsidRDefault="0048025C" w:rsidP="0048025C">
      <w:pPr>
        <w:pStyle w:val="NormalWeb"/>
        <w:numPr>
          <w:ilvl w:val="2"/>
          <w:numId w:val="30"/>
        </w:numPr>
        <w:spacing w:before="0" w:beforeAutospacing="0" w:after="0" w:afterAutospacing="0" w:line="360" w:lineRule="auto"/>
        <w:rPr>
          <w:sz w:val="26"/>
          <w:szCs w:val="26"/>
          <w:lang w:val="vi-VN"/>
        </w:rPr>
      </w:pPr>
      <w:r w:rsidRPr="008D0876">
        <w:rPr>
          <w:sz w:val="26"/>
          <w:szCs w:val="26"/>
          <w:lang w:val="vi-VN"/>
        </w:rPr>
        <w:t xml:space="preserve">Với mỗi batch từ </w:t>
      </w:r>
      <w:r w:rsidRPr="008D0876">
        <w:rPr>
          <w:rStyle w:val="text-sm"/>
          <w:rFonts w:eastAsiaTheme="majorEastAsia"/>
          <w:sz w:val="26"/>
          <w:szCs w:val="26"/>
          <w:lang w:val="vi-VN"/>
        </w:rPr>
        <w:t>test_loader</w:t>
      </w:r>
      <w:r w:rsidRPr="008D0876">
        <w:rPr>
          <w:sz w:val="26"/>
          <w:szCs w:val="26"/>
          <w:lang w:val="vi-VN"/>
        </w:rPr>
        <w:t>, tính mất mát kiểm tra (test loss) mà không cập nhật tham số (vô hiệu hóa gradient).</w:t>
      </w:r>
    </w:p>
    <w:p w14:paraId="37B32CAC" w14:textId="77777777" w:rsidR="0048025C" w:rsidRPr="008D0876" w:rsidRDefault="0048025C" w:rsidP="0048025C">
      <w:pPr>
        <w:pStyle w:val="NormalWeb"/>
        <w:numPr>
          <w:ilvl w:val="2"/>
          <w:numId w:val="30"/>
        </w:numPr>
        <w:spacing w:before="0" w:beforeAutospacing="0" w:after="0" w:afterAutospacing="0" w:line="360" w:lineRule="auto"/>
        <w:rPr>
          <w:sz w:val="26"/>
          <w:szCs w:val="26"/>
          <w:lang w:val="vi-VN"/>
        </w:rPr>
      </w:pPr>
      <w:r w:rsidRPr="008D0876">
        <w:rPr>
          <w:sz w:val="26"/>
          <w:szCs w:val="26"/>
          <w:lang w:val="vi-VN"/>
        </w:rPr>
        <w:t>Tổng hợp mất mát kiểm tra, mất mát tái tạo, và mất mát KL.</w:t>
      </w:r>
    </w:p>
    <w:p w14:paraId="6FC59940" w14:textId="77777777" w:rsidR="0048025C" w:rsidRPr="008D0876" w:rsidRDefault="0048025C" w:rsidP="0048025C">
      <w:pPr>
        <w:pStyle w:val="NormalWeb"/>
        <w:numPr>
          <w:ilvl w:val="0"/>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Cơ chế dừng sớm và lưu trữ</w:t>
      </w:r>
      <w:r w:rsidRPr="008D0876">
        <w:rPr>
          <w:sz w:val="26"/>
          <w:szCs w:val="26"/>
          <w:lang w:val="vi-VN"/>
        </w:rPr>
        <w:t>:</w:t>
      </w:r>
    </w:p>
    <w:p w14:paraId="0A951321"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Early stopping</w:t>
      </w:r>
      <w:r w:rsidRPr="008D0876">
        <w:rPr>
          <w:sz w:val="26"/>
          <w:szCs w:val="26"/>
          <w:lang w:val="vi-VN"/>
        </w:rPr>
        <w:t xml:space="preserve">: Nếu mất mát kiểm tra không cải thiện sau </w:t>
      </w:r>
      <w:r w:rsidRPr="008D0876">
        <w:rPr>
          <w:rStyle w:val="text-sm"/>
          <w:rFonts w:eastAsiaTheme="majorEastAsia"/>
          <w:sz w:val="26"/>
          <w:szCs w:val="26"/>
          <w:lang w:val="vi-VN"/>
        </w:rPr>
        <w:t>patience = 50</w:t>
      </w:r>
      <w:r w:rsidRPr="008D0876">
        <w:rPr>
          <w:sz w:val="26"/>
          <w:szCs w:val="26"/>
          <w:lang w:val="vi-VN"/>
        </w:rPr>
        <w:t xml:space="preserve"> epoch, quá trình huấn luyện dừng sớm để tránh quá khớp.</w:t>
      </w:r>
    </w:p>
    <w:p w14:paraId="140B9B9A"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checkpoint</w:t>
      </w:r>
      <w:r w:rsidRPr="008D0876">
        <w:rPr>
          <w:sz w:val="26"/>
          <w:szCs w:val="26"/>
          <w:lang w:val="vi-VN"/>
        </w:rPr>
        <w:t xml:space="preserve">: Cứ sau 50 epoch, trạng thái mô hình, bộ tối ưu hóa, và lịch sử mất mát được lưu vào thư mục </w:t>
      </w:r>
      <w:r w:rsidRPr="008D0876">
        <w:rPr>
          <w:rStyle w:val="text-sm"/>
          <w:rFonts w:eastAsiaTheme="majorEastAsia"/>
          <w:sz w:val="26"/>
          <w:szCs w:val="26"/>
          <w:lang w:val="vi-VN"/>
        </w:rPr>
        <w:t>checkpoints</w:t>
      </w:r>
      <w:r w:rsidRPr="008D0876">
        <w:rPr>
          <w:sz w:val="26"/>
          <w:szCs w:val="26"/>
          <w:lang w:val="vi-VN"/>
        </w:rPr>
        <w:t xml:space="preserve"> với định dạng </w:t>
      </w:r>
      <w:r w:rsidRPr="008D0876">
        <w:rPr>
          <w:rStyle w:val="text-sm"/>
          <w:rFonts w:eastAsiaTheme="majorEastAsia"/>
          <w:sz w:val="26"/>
          <w:szCs w:val="26"/>
          <w:lang w:val="vi-VN"/>
        </w:rPr>
        <w:t>vae_checkpoint_epoch_{epoch}.pth</w:t>
      </w:r>
      <w:r w:rsidRPr="008D0876">
        <w:rPr>
          <w:sz w:val="26"/>
          <w:szCs w:val="26"/>
          <w:lang w:val="vi-VN"/>
        </w:rPr>
        <w:t>.</w:t>
      </w:r>
    </w:p>
    <w:p w14:paraId="1C5D28C8"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mô hình tốt nhất</w:t>
      </w:r>
      <w:r w:rsidRPr="008D0876">
        <w:rPr>
          <w:sz w:val="26"/>
          <w:szCs w:val="26"/>
          <w:lang w:val="vi-VN"/>
        </w:rPr>
        <w:t xml:space="preserve">: Mô hình với mất mát kiểm tra thấp nhất được lưu vào </w:t>
      </w:r>
      <w:r w:rsidRPr="008D0876">
        <w:rPr>
          <w:rStyle w:val="text-sm"/>
          <w:rFonts w:eastAsiaTheme="majorEastAsia"/>
          <w:sz w:val="26"/>
          <w:szCs w:val="26"/>
          <w:lang w:val="vi-VN"/>
        </w:rPr>
        <w:t>best_vae_combined.pth</w:t>
      </w:r>
      <w:r w:rsidRPr="008D0876">
        <w:rPr>
          <w:sz w:val="26"/>
          <w:szCs w:val="26"/>
          <w:lang w:val="vi-VN"/>
        </w:rPr>
        <w:t>.</w:t>
      </w:r>
    </w:p>
    <w:p w14:paraId="3CF23F39" w14:textId="77777777" w:rsidR="0048025C" w:rsidRPr="008D0876" w:rsidRDefault="0048025C" w:rsidP="0048025C">
      <w:pPr>
        <w:pStyle w:val="NormalWeb"/>
        <w:numPr>
          <w:ilvl w:val="1"/>
          <w:numId w:val="30"/>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lịch sử huấn luyện</w:t>
      </w:r>
      <w:r w:rsidRPr="008D0876">
        <w:rPr>
          <w:sz w:val="26"/>
          <w:szCs w:val="26"/>
          <w:lang w:val="vi-VN"/>
        </w:rPr>
        <w:t xml:space="preserve">: Các giá trị mất mát (train, test, reconstruction, KL) được lưu vào </w:t>
      </w:r>
      <w:r w:rsidRPr="008D0876">
        <w:rPr>
          <w:rStyle w:val="text-sm"/>
          <w:rFonts w:eastAsiaTheme="majorEastAsia"/>
          <w:sz w:val="26"/>
          <w:szCs w:val="26"/>
          <w:lang w:val="vi-VN"/>
        </w:rPr>
        <w:t>training_history_vae.pth</w:t>
      </w:r>
      <w:r w:rsidRPr="008D0876">
        <w:rPr>
          <w:sz w:val="26"/>
          <w:szCs w:val="26"/>
          <w:lang w:val="vi-VN"/>
        </w:rPr>
        <w:t xml:space="preserve"> để phân tích sau này.</w:t>
      </w:r>
    </w:p>
    <w:p w14:paraId="770B1CC0" w14:textId="77777777" w:rsidR="0048025C" w:rsidRPr="008D0876" w:rsidRDefault="0048025C" w:rsidP="00F72406">
      <w:pPr>
        <w:spacing w:after="0" w:line="360" w:lineRule="auto"/>
        <w:rPr>
          <w:rFonts w:ascii="Times New Roman" w:hAnsi="Times New Roman" w:cs="Times New Roman"/>
          <w:b/>
          <w:bCs/>
          <w:sz w:val="26"/>
          <w:szCs w:val="26"/>
        </w:rPr>
      </w:pPr>
    </w:p>
    <w:p w14:paraId="00DE4FF7" w14:textId="18E0CB13" w:rsidR="0048025C" w:rsidRPr="008D0876" w:rsidRDefault="0048025C" w:rsidP="00E72EB8">
      <w:pPr>
        <w:pStyle w:val="Heading2"/>
        <w:rPr>
          <w:rFonts w:ascii="Times New Roman" w:hAnsi="Times New Roman" w:cs="Times New Roman"/>
          <w:b/>
          <w:bCs/>
          <w:color w:val="auto"/>
          <w:sz w:val="26"/>
          <w:szCs w:val="26"/>
        </w:rPr>
      </w:pPr>
      <w:bookmarkStart w:id="19" w:name="_Toc198484627"/>
      <w:r w:rsidRPr="008D0876">
        <w:rPr>
          <w:rFonts w:ascii="Times New Roman" w:hAnsi="Times New Roman" w:cs="Times New Roman"/>
          <w:b/>
          <w:bCs/>
          <w:color w:val="auto"/>
          <w:sz w:val="26"/>
          <w:szCs w:val="26"/>
        </w:rPr>
        <w:t>5.</w:t>
      </w:r>
      <w:r w:rsidR="00085C82" w:rsidRPr="008D0876">
        <w:rPr>
          <w:rFonts w:ascii="Times New Roman" w:hAnsi="Times New Roman" w:cs="Times New Roman"/>
          <w:b/>
          <w:bCs/>
          <w:color w:val="auto"/>
          <w:sz w:val="26"/>
          <w:szCs w:val="26"/>
        </w:rPr>
        <w:t>4</w:t>
      </w:r>
      <w:r w:rsidRPr="008D0876">
        <w:rPr>
          <w:rFonts w:ascii="Times New Roman" w:hAnsi="Times New Roman" w:cs="Times New Roman"/>
          <w:b/>
          <w:bCs/>
          <w:color w:val="auto"/>
          <w:sz w:val="26"/>
          <w:szCs w:val="26"/>
        </w:rPr>
        <w:t>. Mô hình cGAN</w:t>
      </w:r>
      <w:bookmarkEnd w:id="19"/>
    </w:p>
    <w:p w14:paraId="6D33334A" w14:textId="77777777" w:rsidR="00FB3EC4" w:rsidRPr="008D0876" w:rsidRDefault="00FB3EC4" w:rsidP="00FB3EC4">
      <w:pPr>
        <w:pStyle w:val="NormalWeb"/>
        <w:spacing w:before="0" w:beforeAutospacing="0" w:after="0" w:afterAutospacing="0" w:line="360" w:lineRule="auto"/>
        <w:rPr>
          <w:sz w:val="26"/>
          <w:szCs w:val="26"/>
          <w:lang w:val="vi-VN"/>
        </w:rPr>
      </w:pPr>
      <w:r w:rsidRPr="008D0876">
        <w:rPr>
          <w:sz w:val="26"/>
          <w:szCs w:val="26"/>
          <w:lang w:val="vi-VN"/>
        </w:rPr>
        <w:t xml:space="preserve">Quá trình huấn luyện mô hình </w:t>
      </w:r>
      <w:r w:rsidRPr="008D0876">
        <w:rPr>
          <w:rStyle w:val="Strong"/>
          <w:rFonts w:eastAsiaTheme="majorEastAsia"/>
          <w:sz w:val="26"/>
          <w:szCs w:val="26"/>
          <w:lang w:val="vi-VN"/>
        </w:rPr>
        <w:t>Conditional Generative Adversarial Network (cGAN)</w:t>
      </w:r>
      <w:r w:rsidRPr="008D0876">
        <w:rPr>
          <w:sz w:val="26"/>
          <w:szCs w:val="26"/>
          <w:lang w:val="vi-VN"/>
        </w:rPr>
        <w:t xml:space="preserve"> được thực hiện để tạo tín hiệu quang thể tích (PPG) có điều kiện dựa trên nhịp tim (HR), với mục tiêu đối kháng giữa </w:t>
      </w:r>
      <w:r w:rsidRPr="008D0876">
        <w:rPr>
          <w:rStyle w:val="Strong"/>
          <w:rFonts w:eastAsiaTheme="majorEastAsia"/>
          <w:sz w:val="26"/>
          <w:szCs w:val="26"/>
          <w:lang w:val="vi-VN"/>
        </w:rPr>
        <w:t>Generator</w:t>
      </w:r>
      <w:r w:rsidRPr="008D0876">
        <w:rPr>
          <w:sz w:val="26"/>
          <w:szCs w:val="26"/>
          <w:lang w:val="vi-VN"/>
        </w:rPr>
        <w:t xml:space="preserve"> và </w:t>
      </w:r>
      <w:r w:rsidRPr="008D0876">
        <w:rPr>
          <w:rStyle w:val="Strong"/>
          <w:rFonts w:eastAsiaTheme="majorEastAsia"/>
          <w:sz w:val="26"/>
          <w:szCs w:val="26"/>
          <w:lang w:val="vi-VN"/>
        </w:rPr>
        <w:t>Discriminator</w:t>
      </w:r>
      <w:r w:rsidRPr="008D0876">
        <w:rPr>
          <w:sz w:val="26"/>
          <w:szCs w:val="26"/>
          <w:lang w:val="vi-VN"/>
        </w:rPr>
        <w:t>. Dưới đây là các bước chi tiết của quy trình huấn luyện:</w:t>
      </w:r>
    </w:p>
    <w:p w14:paraId="6043A0A2" w14:textId="77777777" w:rsidR="00FB3EC4" w:rsidRPr="008D0876" w:rsidRDefault="00FB3EC4" w:rsidP="00FB3EC4">
      <w:pPr>
        <w:pStyle w:val="NormalWeb"/>
        <w:numPr>
          <w:ilvl w:val="0"/>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lastRenderedPageBreak/>
        <w:t>Thiết lập tham số</w:t>
      </w:r>
      <w:r w:rsidRPr="008D0876">
        <w:rPr>
          <w:sz w:val="26"/>
          <w:szCs w:val="26"/>
          <w:lang w:val="vi-VN"/>
        </w:rPr>
        <w:t>:</w:t>
      </w:r>
    </w:p>
    <w:p w14:paraId="1D763F58"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Kích thước nhiễu: </w:t>
      </w:r>
      <w:r w:rsidRPr="008D0876">
        <w:rPr>
          <w:rStyle w:val="text-sm"/>
          <w:rFonts w:eastAsiaTheme="majorEastAsia"/>
          <w:sz w:val="26"/>
          <w:szCs w:val="26"/>
          <w:lang w:val="vi-VN"/>
        </w:rPr>
        <w:t>noise_dim = 128</w:t>
      </w:r>
      <w:r w:rsidRPr="008D0876">
        <w:rPr>
          <w:sz w:val="26"/>
          <w:szCs w:val="26"/>
          <w:lang w:val="vi-VN"/>
        </w:rPr>
        <w:t>.</w:t>
      </w:r>
    </w:p>
    <w:p w14:paraId="5C68DA4D"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Kích thước điều kiện HR: </w:t>
      </w:r>
      <w:r w:rsidRPr="008D0876">
        <w:rPr>
          <w:rStyle w:val="text-sm"/>
          <w:rFonts w:eastAsiaTheme="majorEastAsia"/>
          <w:sz w:val="26"/>
          <w:szCs w:val="26"/>
          <w:lang w:val="vi-VN"/>
        </w:rPr>
        <w:t>condition_size = 1</w:t>
      </w:r>
      <w:r w:rsidRPr="008D0876">
        <w:rPr>
          <w:sz w:val="26"/>
          <w:szCs w:val="26"/>
          <w:lang w:val="vi-VN"/>
        </w:rPr>
        <w:t>.</w:t>
      </w:r>
    </w:p>
    <w:p w14:paraId="3D8B92D1"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Tốc độ học: </w:t>
      </w:r>
      <w:r w:rsidRPr="008D0876">
        <w:rPr>
          <w:rStyle w:val="text-sm"/>
          <w:rFonts w:eastAsiaTheme="majorEastAsia"/>
          <w:sz w:val="26"/>
          <w:szCs w:val="26"/>
          <w:lang w:val="vi-VN"/>
        </w:rPr>
        <w:t>learning_rate = 0.00005</w:t>
      </w:r>
      <w:r w:rsidRPr="008D0876">
        <w:rPr>
          <w:sz w:val="26"/>
          <w:szCs w:val="26"/>
          <w:lang w:val="vi-VN"/>
        </w:rPr>
        <w:t>.</w:t>
      </w:r>
    </w:p>
    <w:p w14:paraId="2E8C2369"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Kích thước batch: </w:t>
      </w:r>
      <w:r w:rsidRPr="008D0876">
        <w:rPr>
          <w:rStyle w:val="text-sm"/>
          <w:rFonts w:eastAsiaTheme="majorEastAsia"/>
          <w:sz w:val="26"/>
          <w:szCs w:val="26"/>
          <w:lang w:val="vi-VN"/>
        </w:rPr>
        <w:t>batch_size = 32</w:t>
      </w:r>
      <w:r w:rsidRPr="008D0876">
        <w:rPr>
          <w:sz w:val="26"/>
          <w:szCs w:val="26"/>
          <w:lang w:val="vi-VN"/>
        </w:rPr>
        <w:t>.</w:t>
      </w:r>
    </w:p>
    <w:p w14:paraId="5137318F"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Số epoch huấn luyện: </w:t>
      </w:r>
      <w:r w:rsidRPr="008D0876">
        <w:rPr>
          <w:rStyle w:val="text-sm"/>
          <w:rFonts w:eastAsiaTheme="majorEastAsia"/>
          <w:sz w:val="26"/>
          <w:szCs w:val="26"/>
          <w:lang w:val="vi-VN"/>
        </w:rPr>
        <w:t>epochs = 600</w:t>
      </w:r>
      <w:r w:rsidRPr="008D0876">
        <w:rPr>
          <w:sz w:val="26"/>
          <w:szCs w:val="26"/>
          <w:lang w:val="vi-VN"/>
        </w:rPr>
        <w:t>.</w:t>
      </w:r>
    </w:p>
    <w:p w14:paraId="4D75208D"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Hệ số beta1 của Adam: </w:t>
      </w:r>
      <w:r w:rsidRPr="008D0876">
        <w:rPr>
          <w:rStyle w:val="text-sm"/>
          <w:rFonts w:eastAsiaTheme="majorEastAsia"/>
          <w:sz w:val="26"/>
          <w:szCs w:val="26"/>
          <w:lang w:val="vi-VN"/>
        </w:rPr>
        <w:t>beta1 = 0.5</w:t>
      </w:r>
      <w:r w:rsidRPr="008D0876">
        <w:rPr>
          <w:sz w:val="26"/>
          <w:szCs w:val="26"/>
          <w:lang w:val="vi-VN"/>
        </w:rPr>
        <w:t>.</w:t>
      </w:r>
    </w:p>
    <w:p w14:paraId="216EA6C1"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Hằng số phạt gradient: </w:t>
      </w:r>
      <w:r w:rsidRPr="008D0876">
        <w:rPr>
          <w:rStyle w:val="text-sm"/>
          <w:rFonts w:eastAsiaTheme="majorEastAsia"/>
          <w:sz w:val="26"/>
          <w:szCs w:val="26"/>
          <w:lang w:val="vi-VN"/>
        </w:rPr>
        <w:t>lambda_gp = 2</w:t>
      </w:r>
      <w:r w:rsidRPr="008D0876">
        <w:rPr>
          <w:sz w:val="26"/>
          <w:szCs w:val="26"/>
          <w:lang w:val="vi-VN"/>
        </w:rPr>
        <w:t>.</w:t>
      </w:r>
    </w:p>
    <w:p w14:paraId="2CFFF250"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Số lần huấn luyện Discriminator mỗi batch: </w:t>
      </w:r>
      <w:r w:rsidRPr="008D0876">
        <w:rPr>
          <w:rStyle w:val="text-sm"/>
          <w:rFonts w:eastAsiaTheme="majorEastAsia"/>
          <w:sz w:val="26"/>
          <w:szCs w:val="26"/>
          <w:lang w:val="vi-VN"/>
        </w:rPr>
        <w:t>n_critic = 3</w:t>
      </w:r>
      <w:r w:rsidRPr="008D0876">
        <w:rPr>
          <w:sz w:val="26"/>
          <w:szCs w:val="26"/>
          <w:lang w:val="vi-VN"/>
        </w:rPr>
        <w:t>.</w:t>
      </w:r>
    </w:p>
    <w:p w14:paraId="71FFA361"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Thiết bị tính toán: GPU (CUDA) nếu khả dụng, nếu không sử dụng CPU.</w:t>
      </w:r>
    </w:p>
    <w:p w14:paraId="772BA28B" w14:textId="77777777" w:rsidR="00FB3EC4" w:rsidRPr="008D0876" w:rsidRDefault="00FB3EC4" w:rsidP="00FB3EC4">
      <w:pPr>
        <w:pStyle w:val="NormalWeb"/>
        <w:numPr>
          <w:ilvl w:val="0"/>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Khởi tạo mô hình và tối ưu hóa</w:t>
      </w:r>
      <w:r w:rsidRPr="008D0876">
        <w:rPr>
          <w:sz w:val="26"/>
          <w:szCs w:val="26"/>
          <w:lang w:val="vi-VN"/>
        </w:rPr>
        <w:t>:</w:t>
      </w:r>
    </w:p>
    <w:p w14:paraId="60079452"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Mô hình cGAN (bao gồm Generator và Discriminator) được chuyển sang thiết bị tính toán (GPU/CPU).</w:t>
      </w:r>
    </w:p>
    <w:p w14:paraId="1DD2084D"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Sử dụng bộ tối ưu hóa </w:t>
      </w:r>
      <w:r w:rsidRPr="008D0876">
        <w:rPr>
          <w:rStyle w:val="Strong"/>
          <w:rFonts w:eastAsiaTheme="majorEastAsia"/>
          <w:sz w:val="26"/>
          <w:szCs w:val="26"/>
          <w:lang w:val="vi-VN"/>
        </w:rPr>
        <w:t>Adam</w:t>
      </w:r>
      <w:r w:rsidRPr="008D0876">
        <w:rPr>
          <w:sz w:val="26"/>
          <w:szCs w:val="26"/>
          <w:lang w:val="vi-VN"/>
        </w:rPr>
        <w:t xml:space="preserve"> riêng biệt cho Generator (</w:t>
      </w:r>
      <w:r w:rsidRPr="008D0876">
        <w:rPr>
          <w:rStyle w:val="text-sm"/>
          <w:rFonts w:eastAsiaTheme="majorEastAsia"/>
          <w:sz w:val="26"/>
          <w:szCs w:val="26"/>
          <w:lang w:val="vi-VN"/>
        </w:rPr>
        <w:t>optimizer_G</w:t>
      </w:r>
      <w:r w:rsidRPr="008D0876">
        <w:rPr>
          <w:sz w:val="26"/>
          <w:szCs w:val="26"/>
          <w:lang w:val="vi-VN"/>
        </w:rPr>
        <w:t>) và Discriminator (</w:t>
      </w:r>
      <w:r w:rsidRPr="008D0876">
        <w:rPr>
          <w:rStyle w:val="text-sm"/>
          <w:rFonts w:eastAsiaTheme="majorEastAsia"/>
          <w:sz w:val="26"/>
          <w:szCs w:val="26"/>
          <w:lang w:val="vi-VN"/>
        </w:rPr>
        <w:t>optimizer_D</w:t>
      </w:r>
      <w:r w:rsidRPr="008D0876">
        <w:rPr>
          <w:sz w:val="26"/>
          <w:szCs w:val="26"/>
          <w:lang w:val="vi-VN"/>
        </w:rPr>
        <w:t xml:space="preserve">), với tốc độ học </w:t>
      </w:r>
      <w:r w:rsidRPr="008D0876">
        <w:rPr>
          <w:rStyle w:val="text-sm"/>
          <w:rFonts w:eastAsiaTheme="majorEastAsia"/>
          <w:sz w:val="26"/>
          <w:szCs w:val="26"/>
          <w:lang w:val="vi-VN"/>
        </w:rPr>
        <w:t>0.00005</w:t>
      </w:r>
      <w:r w:rsidRPr="008D0876">
        <w:rPr>
          <w:sz w:val="26"/>
          <w:szCs w:val="26"/>
          <w:lang w:val="vi-VN"/>
        </w:rPr>
        <w:t xml:space="preserve"> và </w:t>
      </w:r>
      <w:r w:rsidRPr="008D0876">
        <w:rPr>
          <w:rStyle w:val="text-sm"/>
          <w:rFonts w:eastAsiaTheme="majorEastAsia"/>
          <w:sz w:val="26"/>
          <w:szCs w:val="26"/>
          <w:lang w:val="vi-VN"/>
        </w:rPr>
        <w:t>betas=(0.5, 0.999)</w:t>
      </w:r>
      <w:r w:rsidRPr="008D0876">
        <w:rPr>
          <w:sz w:val="26"/>
          <w:szCs w:val="26"/>
          <w:lang w:val="vi-VN"/>
        </w:rPr>
        <w:t>.</w:t>
      </w:r>
    </w:p>
    <w:p w14:paraId="1D9524C7"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Áp dụng bộ lập lịch tốc độ học </w:t>
      </w:r>
      <w:r w:rsidRPr="008D0876">
        <w:rPr>
          <w:rStyle w:val="Strong"/>
          <w:rFonts w:eastAsiaTheme="majorEastAsia"/>
          <w:sz w:val="26"/>
          <w:szCs w:val="26"/>
          <w:lang w:val="vi-VN"/>
        </w:rPr>
        <w:t>ReduceLROnPlateau</w:t>
      </w:r>
      <w:r w:rsidRPr="008D0876">
        <w:rPr>
          <w:sz w:val="26"/>
          <w:szCs w:val="26"/>
          <w:lang w:val="vi-VN"/>
        </w:rPr>
        <w:t xml:space="preserve"> cho cả Generator và Discriminator, với hệ số giảm </w:t>
      </w:r>
      <w:r w:rsidRPr="008D0876">
        <w:rPr>
          <w:rStyle w:val="text-sm"/>
          <w:rFonts w:eastAsiaTheme="majorEastAsia"/>
          <w:sz w:val="26"/>
          <w:szCs w:val="26"/>
          <w:lang w:val="vi-VN"/>
        </w:rPr>
        <w:t>factor = 0.5</w:t>
      </w:r>
      <w:r w:rsidRPr="008D0876">
        <w:rPr>
          <w:sz w:val="26"/>
          <w:szCs w:val="26"/>
          <w:lang w:val="vi-VN"/>
        </w:rPr>
        <w:t xml:space="preserve"> và ngưỡng kiên nhẫn </w:t>
      </w:r>
      <w:r w:rsidRPr="008D0876">
        <w:rPr>
          <w:rStyle w:val="text-sm"/>
          <w:rFonts w:eastAsiaTheme="majorEastAsia"/>
          <w:sz w:val="26"/>
          <w:szCs w:val="26"/>
          <w:lang w:val="vi-VN"/>
        </w:rPr>
        <w:t>patience = 20</w:t>
      </w:r>
      <w:r w:rsidRPr="008D0876">
        <w:rPr>
          <w:sz w:val="26"/>
          <w:szCs w:val="26"/>
          <w:lang w:val="vi-VN"/>
        </w:rPr>
        <w:t>, dựa trên mất mát tương ứng.</w:t>
      </w:r>
    </w:p>
    <w:p w14:paraId="7DB09F9C" w14:textId="77777777" w:rsidR="00FB3EC4" w:rsidRPr="008D0876" w:rsidRDefault="00FB3EC4" w:rsidP="00FB3EC4">
      <w:pPr>
        <w:pStyle w:val="NormalWeb"/>
        <w:numPr>
          <w:ilvl w:val="0"/>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Hàm mất mát</w:t>
      </w:r>
      <w:r w:rsidRPr="008D0876">
        <w:rPr>
          <w:sz w:val="26"/>
          <w:szCs w:val="26"/>
          <w:lang w:val="vi-VN"/>
        </w:rPr>
        <w:t>:</w:t>
      </w:r>
    </w:p>
    <w:p w14:paraId="7BE82226"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sz w:val="26"/>
          <w:szCs w:val="26"/>
          <w:lang w:val="vi-VN"/>
        </w:rPr>
        <w:t xml:space="preserve">Sử dụng </w:t>
      </w:r>
      <w:r w:rsidRPr="008D0876">
        <w:rPr>
          <w:rStyle w:val="Strong"/>
          <w:rFonts w:eastAsiaTheme="majorEastAsia"/>
          <w:sz w:val="26"/>
          <w:szCs w:val="26"/>
          <w:lang w:val="vi-VN"/>
        </w:rPr>
        <w:t>BCEWithLogitsLoss</w:t>
      </w:r>
      <w:r w:rsidRPr="008D0876">
        <w:rPr>
          <w:sz w:val="26"/>
          <w:szCs w:val="26"/>
          <w:lang w:val="vi-VN"/>
        </w:rPr>
        <w:t xml:space="preserve"> để tính mất mát đối kháng cho cả Generator và Discriminator.</w:t>
      </w:r>
    </w:p>
    <w:p w14:paraId="1372FD06"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Mất mát Discriminator</w:t>
      </w:r>
      <w:r w:rsidRPr="008D0876">
        <w:rPr>
          <w:sz w:val="26"/>
          <w:szCs w:val="26"/>
          <w:lang w:val="vi-VN"/>
        </w:rPr>
        <w:t>: Kết hợp mất mát từ dữ liệu thật (</w:t>
      </w:r>
      <w:r w:rsidRPr="008D0876">
        <w:rPr>
          <w:rStyle w:val="text-sm"/>
          <w:rFonts w:eastAsiaTheme="majorEastAsia"/>
          <w:sz w:val="26"/>
          <w:szCs w:val="26"/>
          <w:lang w:val="vi-VN"/>
        </w:rPr>
        <w:t>d_loss_real</w:t>
      </w:r>
      <w:r w:rsidRPr="008D0876">
        <w:rPr>
          <w:sz w:val="26"/>
          <w:szCs w:val="26"/>
          <w:lang w:val="vi-VN"/>
        </w:rPr>
        <w:t>) và dữ liệu giả (</w:t>
      </w:r>
      <w:r w:rsidRPr="008D0876">
        <w:rPr>
          <w:rStyle w:val="text-sm"/>
          <w:rFonts w:eastAsiaTheme="majorEastAsia"/>
          <w:sz w:val="26"/>
          <w:szCs w:val="26"/>
          <w:lang w:val="vi-VN"/>
        </w:rPr>
        <w:t>d_loss_fake</w:t>
      </w:r>
      <w:r w:rsidRPr="008D0876">
        <w:rPr>
          <w:sz w:val="26"/>
          <w:szCs w:val="26"/>
          <w:lang w:val="vi-VN"/>
        </w:rPr>
        <w:t xml:space="preserve">), tính trung bình: </w:t>
      </w:r>
      <w:r w:rsidRPr="008D0876">
        <w:rPr>
          <w:rStyle w:val="text-sm"/>
          <w:rFonts w:eastAsiaTheme="majorEastAsia"/>
          <w:sz w:val="26"/>
          <w:szCs w:val="26"/>
          <w:lang w:val="vi-VN"/>
        </w:rPr>
        <w:t>d_loss = (d_loss_real + d_loss_fake) / 2</w:t>
      </w:r>
      <w:r w:rsidRPr="008D0876">
        <w:rPr>
          <w:sz w:val="26"/>
          <w:szCs w:val="26"/>
          <w:lang w:val="vi-VN"/>
        </w:rPr>
        <w:t>.</w:t>
      </w:r>
    </w:p>
    <w:p w14:paraId="3D619457"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Phạt gradient (Gradient Penalty)</w:t>
      </w:r>
      <w:r w:rsidRPr="008D0876">
        <w:rPr>
          <w:sz w:val="26"/>
          <w:szCs w:val="26"/>
          <w:lang w:val="vi-VN"/>
        </w:rPr>
        <w:t xml:space="preserve">: Được thêm vào mất mát Discriminator mỗi 10 batch với hệ số </w:t>
      </w:r>
      <w:r w:rsidRPr="008D0876">
        <w:rPr>
          <w:rStyle w:val="text-sm"/>
          <w:rFonts w:eastAsiaTheme="majorEastAsia"/>
          <w:sz w:val="26"/>
          <w:szCs w:val="26"/>
          <w:lang w:val="vi-VN"/>
        </w:rPr>
        <w:t>lambda_gp = 2</w:t>
      </w:r>
      <w:r w:rsidRPr="008D0876">
        <w:rPr>
          <w:sz w:val="26"/>
          <w:szCs w:val="26"/>
          <w:lang w:val="vi-VN"/>
        </w:rPr>
        <w:t>, để ổn định huấn luyện theo phương pháp WGAN-GP.</w:t>
      </w:r>
    </w:p>
    <w:p w14:paraId="63849A2E"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Mất mát Generator</w:t>
      </w:r>
      <w:r w:rsidRPr="008D0876">
        <w:rPr>
          <w:sz w:val="26"/>
          <w:szCs w:val="26"/>
          <w:lang w:val="vi-VN"/>
        </w:rPr>
        <w:t>: Được tính dựa trên khả năng lừa Discriminator, sử dụng nhãn thật (</w:t>
      </w:r>
      <w:r w:rsidRPr="008D0876">
        <w:rPr>
          <w:rStyle w:val="text-sm"/>
          <w:rFonts w:eastAsiaTheme="majorEastAsia"/>
          <w:sz w:val="26"/>
          <w:szCs w:val="26"/>
          <w:lang w:val="vi-VN"/>
        </w:rPr>
        <w:t>real_label</w:t>
      </w:r>
      <w:r w:rsidRPr="008D0876">
        <w:rPr>
          <w:sz w:val="26"/>
          <w:szCs w:val="26"/>
          <w:lang w:val="vi-VN"/>
        </w:rPr>
        <w:t>) cho dữ liệu giả.</w:t>
      </w:r>
    </w:p>
    <w:p w14:paraId="711BC8F9"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lastRenderedPageBreak/>
        <w:t>Label smoothing</w:t>
      </w:r>
      <w:r w:rsidRPr="008D0876">
        <w:rPr>
          <w:sz w:val="26"/>
          <w:szCs w:val="26"/>
          <w:lang w:val="vi-VN"/>
        </w:rPr>
        <w:t xml:space="preserve">: Giá trị nhãn thật giảm tuyến tính từ </w:t>
      </w:r>
      <w:r w:rsidRPr="008D0876">
        <w:rPr>
          <w:rStyle w:val="text-sm"/>
          <w:rFonts w:eastAsiaTheme="majorEastAsia"/>
          <w:sz w:val="26"/>
          <w:szCs w:val="26"/>
          <w:lang w:val="vi-VN"/>
        </w:rPr>
        <w:t>0.9</w:t>
      </w:r>
      <w:r w:rsidRPr="008D0876">
        <w:rPr>
          <w:sz w:val="26"/>
          <w:szCs w:val="26"/>
          <w:lang w:val="vi-VN"/>
        </w:rPr>
        <w:t xml:space="preserve"> xuống </w:t>
      </w:r>
      <w:r w:rsidRPr="008D0876">
        <w:rPr>
          <w:rStyle w:val="text-sm"/>
          <w:rFonts w:eastAsiaTheme="majorEastAsia"/>
          <w:sz w:val="26"/>
          <w:szCs w:val="26"/>
          <w:lang w:val="vi-VN"/>
        </w:rPr>
        <w:t>0.7</w:t>
      </w:r>
      <w:r w:rsidRPr="008D0876">
        <w:rPr>
          <w:sz w:val="26"/>
          <w:szCs w:val="26"/>
          <w:lang w:val="vi-VN"/>
        </w:rPr>
        <w:t xml:space="preserve"> theo epoch để cải thiện tính ổn định.</w:t>
      </w:r>
    </w:p>
    <w:p w14:paraId="51F9F8BC" w14:textId="77777777" w:rsidR="00FB3EC4" w:rsidRPr="008D0876" w:rsidRDefault="00FB3EC4" w:rsidP="00FB3EC4">
      <w:pPr>
        <w:pStyle w:val="NormalWeb"/>
        <w:numPr>
          <w:ilvl w:val="0"/>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Quy trình huấn luyện</w:t>
      </w:r>
      <w:r w:rsidRPr="008D0876">
        <w:rPr>
          <w:sz w:val="26"/>
          <w:szCs w:val="26"/>
          <w:lang w:val="vi-VN"/>
        </w:rPr>
        <w:t>:</w:t>
      </w:r>
    </w:p>
    <w:p w14:paraId="7DC81CEF"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Giai đoạn huấn luyện</w:t>
      </w:r>
      <w:r w:rsidRPr="008D0876">
        <w:rPr>
          <w:sz w:val="26"/>
          <w:szCs w:val="26"/>
          <w:lang w:val="vi-VN"/>
        </w:rPr>
        <w:t>:</w:t>
      </w:r>
    </w:p>
    <w:p w14:paraId="010AF876" w14:textId="77777777" w:rsidR="00FB3EC4" w:rsidRPr="008D0876" w:rsidRDefault="00FB3EC4" w:rsidP="00FB3EC4">
      <w:pPr>
        <w:pStyle w:val="NormalWeb"/>
        <w:numPr>
          <w:ilvl w:val="2"/>
          <w:numId w:val="31"/>
        </w:numPr>
        <w:spacing w:before="0" w:beforeAutospacing="0" w:after="0" w:afterAutospacing="0" w:line="360" w:lineRule="auto"/>
        <w:rPr>
          <w:sz w:val="26"/>
          <w:szCs w:val="26"/>
          <w:lang w:val="vi-VN"/>
        </w:rPr>
      </w:pPr>
      <w:r w:rsidRPr="008D0876">
        <w:rPr>
          <w:sz w:val="26"/>
          <w:szCs w:val="26"/>
          <w:lang w:val="vi-VN"/>
        </w:rPr>
        <w:t>Mô hình được đặt ở chế độ huấn luyện (</w:t>
      </w:r>
      <w:r w:rsidRPr="008D0876">
        <w:rPr>
          <w:rStyle w:val="text-sm"/>
          <w:rFonts w:eastAsiaTheme="majorEastAsia"/>
          <w:sz w:val="26"/>
          <w:szCs w:val="26"/>
          <w:lang w:val="vi-VN"/>
        </w:rPr>
        <w:t>cgan.train()</w:t>
      </w:r>
      <w:r w:rsidRPr="008D0876">
        <w:rPr>
          <w:sz w:val="26"/>
          <w:szCs w:val="26"/>
          <w:lang w:val="vi-VN"/>
        </w:rPr>
        <w:t>).</w:t>
      </w:r>
    </w:p>
    <w:p w14:paraId="1CEA6F42" w14:textId="77777777" w:rsidR="00FB3EC4" w:rsidRPr="008D0876" w:rsidRDefault="00FB3EC4" w:rsidP="00FB3EC4">
      <w:pPr>
        <w:pStyle w:val="NormalWeb"/>
        <w:numPr>
          <w:ilvl w:val="2"/>
          <w:numId w:val="31"/>
        </w:numPr>
        <w:spacing w:before="0" w:beforeAutospacing="0" w:after="0" w:afterAutospacing="0" w:line="360" w:lineRule="auto"/>
        <w:rPr>
          <w:sz w:val="26"/>
          <w:szCs w:val="26"/>
          <w:lang w:val="vi-VN"/>
        </w:rPr>
      </w:pPr>
      <w:r w:rsidRPr="008D0876">
        <w:rPr>
          <w:sz w:val="26"/>
          <w:szCs w:val="26"/>
          <w:lang w:val="vi-VN"/>
        </w:rPr>
        <w:t xml:space="preserve">Với mỗi batch dữ liệu </w:t>
      </w:r>
      <w:r w:rsidRPr="008D0876">
        <w:rPr>
          <w:rStyle w:val="text-sm"/>
          <w:rFonts w:eastAsiaTheme="majorEastAsia"/>
          <w:sz w:val="26"/>
          <w:szCs w:val="26"/>
          <w:lang w:val="vi-VN"/>
        </w:rPr>
        <w:t>(data, condition)</w:t>
      </w:r>
      <w:r w:rsidRPr="008D0876">
        <w:rPr>
          <w:sz w:val="26"/>
          <w:szCs w:val="26"/>
          <w:lang w:val="vi-VN"/>
        </w:rPr>
        <w:t xml:space="preserve"> từ </w:t>
      </w:r>
      <w:r w:rsidRPr="008D0876">
        <w:rPr>
          <w:rStyle w:val="text-sm"/>
          <w:rFonts w:eastAsiaTheme="majorEastAsia"/>
          <w:sz w:val="26"/>
          <w:szCs w:val="26"/>
          <w:lang w:val="vi-VN"/>
        </w:rPr>
        <w:t>train_loader</w:t>
      </w:r>
      <w:r w:rsidRPr="008D0876">
        <w:rPr>
          <w:sz w:val="26"/>
          <w:szCs w:val="26"/>
          <w:lang w:val="vi-VN"/>
        </w:rPr>
        <w:t>:</w:t>
      </w:r>
    </w:p>
    <w:p w14:paraId="68BAE6C8" w14:textId="77777777" w:rsidR="00FB3EC4" w:rsidRPr="008D0876" w:rsidRDefault="00FB3EC4" w:rsidP="00FB3EC4">
      <w:pPr>
        <w:pStyle w:val="NormalWeb"/>
        <w:numPr>
          <w:ilvl w:val="3"/>
          <w:numId w:val="31"/>
        </w:numPr>
        <w:spacing w:before="0" w:beforeAutospacing="0" w:after="0" w:afterAutospacing="0" w:line="360" w:lineRule="auto"/>
        <w:rPr>
          <w:sz w:val="26"/>
          <w:szCs w:val="26"/>
          <w:lang w:val="vi-VN"/>
        </w:rPr>
      </w:pPr>
      <w:r w:rsidRPr="008D0876">
        <w:rPr>
          <w:sz w:val="26"/>
          <w:szCs w:val="26"/>
          <w:lang w:val="vi-VN"/>
        </w:rPr>
        <w:t xml:space="preserve">Dữ liệu PPG </w:t>
      </w:r>
      <w:r w:rsidRPr="008D0876">
        <w:rPr>
          <w:rStyle w:val="text-sm"/>
          <w:rFonts w:eastAsiaTheme="majorEastAsia"/>
          <w:sz w:val="26"/>
          <w:szCs w:val="26"/>
          <w:lang w:val="vi-VN"/>
        </w:rPr>
        <w:t>(batch, 750)</w:t>
      </w:r>
      <w:r w:rsidRPr="008D0876">
        <w:rPr>
          <w:sz w:val="26"/>
          <w:szCs w:val="26"/>
          <w:lang w:val="vi-VN"/>
        </w:rPr>
        <w:t xml:space="preserve"> và điều kiện HR </w:t>
      </w:r>
      <w:r w:rsidRPr="008D0876">
        <w:rPr>
          <w:rStyle w:val="text-sm"/>
          <w:rFonts w:eastAsiaTheme="majorEastAsia"/>
          <w:sz w:val="26"/>
          <w:szCs w:val="26"/>
          <w:lang w:val="vi-VN"/>
        </w:rPr>
        <w:t>(batch, 1)</w:t>
      </w:r>
      <w:r w:rsidRPr="008D0876">
        <w:rPr>
          <w:sz w:val="26"/>
          <w:szCs w:val="26"/>
          <w:lang w:val="vi-VN"/>
        </w:rPr>
        <w:t xml:space="preserve"> được chuyển sang thiết bị tính toán.</w:t>
      </w:r>
    </w:p>
    <w:p w14:paraId="653467A6" w14:textId="77777777" w:rsidR="00FB3EC4" w:rsidRPr="008D0876" w:rsidRDefault="00FB3EC4" w:rsidP="00FB3EC4">
      <w:pPr>
        <w:pStyle w:val="NormalWeb"/>
        <w:numPr>
          <w:ilvl w:val="3"/>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Huấn luyện Discriminator</w:t>
      </w:r>
      <w:r w:rsidRPr="008D0876">
        <w:rPr>
          <w:sz w:val="26"/>
          <w:szCs w:val="26"/>
          <w:lang w:val="vi-VN"/>
        </w:rPr>
        <w:t xml:space="preserve">: Thực hiện </w:t>
      </w:r>
      <w:r w:rsidRPr="008D0876">
        <w:rPr>
          <w:rStyle w:val="text-sm"/>
          <w:rFonts w:eastAsiaTheme="majorEastAsia"/>
          <w:sz w:val="26"/>
          <w:szCs w:val="26"/>
          <w:lang w:val="vi-VN"/>
        </w:rPr>
        <w:t>n_critic = 3</w:t>
      </w:r>
      <w:r w:rsidRPr="008D0876">
        <w:rPr>
          <w:sz w:val="26"/>
          <w:szCs w:val="26"/>
          <w:lang w:val="vi-VN"/>
        </w:rPr>
        <w:t xml:space="preserve"> lần mỗi batch:</w:t>
      </w:r>
    </w:p>
    <w:p w14:paraId="26793D7F" w14:textId="77777777" w:rsidR="00FB3EC4" w:rsidRPr="008D0876" w:rsidRDefault="00FB3EC4" w:rsidP="00FB3EC4">
      <w:pPr>
        <w:pStyle w:val="NormalWeb"/>
        <w:numPr>
          <w:ilvl w:val="4"/>
          <w:numId w:val="31"/>
        </w:numPr>
        <w:spacing w:before="0" w:beforeAutospacing="0" w:after="0" w:afterAutospacing="0" w:line="360" w:lineRule="auto"/>
        <w:rPr>
          <w:sz w:val="26"/>
          <w:szCs w:val="26"/>
          <w:lang w:val="vi-VN"/>
        </w:rPr>
      </w:pPr>
      <w:r w:rsidRPr="008D0876">
        <w:rPr>
          <w:sz w:val="26"/>
          <w:szCs w:val="26"/>
          <w:lang w:val="vi-VN"/>
        </w:rPr>
        <w:t>Tính dự đoán cho dữ liệu thật (</w:t>
      </w:r>
      <w:r w:rsidRPr="008D0876">
        <w:rPr>
          <w:rStyle w:val="text-sm"/>
          <w:rFonts w:eastAsiaTheme="majorEastAsia"/>
          <w:sz w:val="26"/>
          <w:szCs w:val="26"/>
          <w:lang w:val="vi-VN"/>
        </w:rPr>
        <w:t>real_pred</w:t>
      </w:r>
      <w:r w:rsidRPr="008D0876">
        <w:rPr>
          <w:sz w:val="26"/>
          <w:szCs w:val="26"/>
          <w:lang w:val="vi-VN"/>
        </w:rPr>
        <w:t>) và giả (</w:t>
      </w:r>
      <w:r w:rsidRPr="008D0876">
        <w:rPr>
          <w:rStyle w:val="text-sm"/>
          <w:rFonts w:eastAsiaTheme="majorEastAsia"/>
          <w:sz w:val="26"/>
          <w:szCs w:val="26"/>
          <w:lang w:val="vi-VN"/>
        </w:rPr>
        <w:t>fake_pred</w:t>
      </w:r>
      <w:r w:rsidRPr="008D0876">
        <w:rPr>
          <w:sz w:val="26"/>
          <w:szCs w:val="26"/>
          <w:lang w:val="vi-VN"/>
        </w:rPr>
        <w:t>).</w:t>
      </w:r>
    </w:p>
    <w:p w14:paraId="14390416" w14:textId="77777777" w:rsidR="00FB3EC4" w:rsidRPr="008D0876" w:rsidRDefault="00FB3EC4" w:rsidP="00FB3EC4">
      <w:pPr>
        <w:pStyle w:val="NormalWeb"/>
        <w:numPr>
          <w:ilvl w:val="4"/>
          <w:numId w:val="31"/>
        </w:numPr>
        <w:spacing w:before="0" w:beforeAutospacing="0" w:after="0" w:afterAutospacing="0" w:line="360" w:lineRule="auto"/>
        <w:rPr>
          <w:sz w:val="26"/>
          <w:szCs w:val="26"/>
          <w:lang w:val="vi-VN"/>
        </w:rPr>
      </w:pPr>
      <w:r w:rsidRPr="008D0876">
        <w:rPr>
          <w:sz w:val="26"/>
          <w:szCs w:val="26"/>
          <w:lang w:val="vi-VN"/>
        </w:rPr>
        <w:t>Tính mất mát thật, giả, và phạt gradient, sau đó cập nhật tham số Discriminator.</w:t>
      </w:r>
    </w:p>
    <w:p w14:paraId="6A5E7663" w14:textId="77777777" w:rsidR="00FB3EC4" w:rsidRPr="008D0876" w:rsidRDefault="00FB3EC4" w:rsidP="00FB3EC4">
      <w:pPr>
        <w:pStyle w:val="NormalWeb"/>
        <w:numPr>
          <w:ilvl w:val="3"/>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Huấn luyện Generator</w:t>
      </w:r>
      <w:r w:rsidRPr="008D0876">
        <w:rPr>
          <w:sz w:val="26"/>
          <w:szCs w:val="26"/>
          <w:lang w:val="vi-VN"/>
        </w:rPr>
        <w:t>: Tính mất mát dựa trên dự đoán của Discriminator cho dữ liệu giả, sau đó cập nhật tham số Generator.</w:t>
      </w:r>
    </w:p>
    <w:p w14:paraId="44F0AF39" w14:textId="77777777" w:rsidR="00FB3EC4" w:rsidRPr="008D0876" w:rsidRDefault="00FB3EC4" w:rsidP="00FB3EC4">
      <w:pPr>
        <w:pStyle w:val="NormalWeb"/>
        <w:numPr>
          <w:ilvl w:val="3"/>
          <w:numId w:val="31"/>
        </w:numPr>
        <w:spacing w:before="0" w:beforeAutospacing="0" w:after="0" w:afterAutospacing="0" w:line="360" w:lineRule="auto"/>
        <w:rPr>
          <w:sz w:val="26"/>
          <w:szCs w:val="26"/>
          <w:lang w:val="vi-VN"/>
        </w:rPr>
      </w:pPr>
      <w:r w:rsidRPr="008D0876">
        <w:rPr>
          <w:sz w:val="26"/>
          <w:szCs w:val="26"/>
          <w:lang w:val="vi-VN"/>
        </w:rPr>
        <w:t xml:space="preserve">Áp dụng </w:t>
      </w:r>
      <w:r w:rsidRPr="008D0876">
        <w:rPr>
          <w:rStyle w:val="Strong"/>
          <w:rFonts w:eastAsiaTheme="majorEastAsia"/>
          <w:sz w:val="26"/>
          <w:szCs w:val="26"/>
          <w:lang w:val="vi-VN"/>
        </w:rPr>
        <w:t>gradient clipping</w:t>
      </w:r>
      <w:r w:rsidRPr="008D0876">
        <w:rPr>
          <w:sz w:val="26"/>
          <w:szCs w:val="26"/>
          <w:lang w:val="vi-VN"/>
        </w:rPr>
        <w:t xml:space="preserve"> (</w:t>
      </w:r>
      <w:r w:rsidRPr="008D0876">
        <w:rPr>
          <w:rStyle w:val="text-sm"/>
          <w:rFonts w:eastAsiaTheme="majorEastAsia"/>
          <w:sz w:val="26"/>
          <w:szCs w:val="26"/>
          <w:lang w:val="vi-VN"/>
        </w:rPr>
        <w:t>max_norm=1.0</w:t>
      </w:r>
      <w:r w:rsidRPr="008D0876">
        <w:rPr>
          <w:sz w:val="26"/>
          <w:szCs w:val="26"/>
          <w:lang w:val="vi-VN"/>
        </w:rPr>
        <w:t>) cho cả Generator và Discriminator để ổn định huấn luyện.</w:t>
      </w:r>
    </w:p>
    <w:p w14:paraId="607EEFD4" w14:textId="77777777" w:rsidR="00FB3EC4" w:rsidRPr="008D0876" w:rsidRDefault="00FB3EC4" w:rsidP="00FB3EC4">
      <w:pPr>
        <w:pStyle w:val="NormalWeb"/>
        <w:numPr>
          <w:ilvl w:val="2"/>
          <w:numId w:val="31"/>
        </w:numPr>
        <w:spacing w:before="0" w:beforeAutospacing="0" w:after="0" w:afterAutospacing="0" w:line="360" w:lineRule="auto"/>
        <w:rPr>
          <w:sz w:val="26"/>
          <w:szCs w:val="26"/>
          <w:lang w:val="vi-VN"/>
        </w:rPr>
      </w:pPr>
      <w:r w:rsidRPr="008D0876">
        <w:rPr>
          <w:sz w:val="26"/>
          <w:szCs w:val="26"/>
          <w:lang w:val="vi-VN"/>
        </w:rPr>
        <w:t>Tổng hợp mất mát trung bình của Generator (</w:t>
      </w:r>
      <w:r w:rsidRPr="008D0876">
        <w:rPr>
          <w:rStyle w:val="text-sm"/>
          <w:rFonts w:eastAsiaTheme="majorEastAsia"/>
          <w:sz w:val="26"/>
          <w:szCs w:val="26"/>
          <w:lang w:val="vi-VN"/>
        </w:rPr>
        <w:t>avg_g_loss</w:t>
      </w:r>
      <w:r w:rsidRPr="008D0876">
        <w:rPr>
          <w:sz w:val="26"/>
          <w:szCs w:val="26"/>
          <w:lang w:val="vi-VN"/>
        </w:rPr>
        <w:t>) và Discriminator (</w:t>
      </w:r>
      <w:r w:rsidRPr="008D0876">
        <w:rPr>
          <w:rStyle w:val="text-sm"/>
          <w:rFonts w:eastAsiaTheme="majorEastAsia"/>
          <w:sz w:val="26"/>
          <w:szCs w:val="26"/>
          <w:lang w:val="vi-VN"/>
        </w:rPr>
        <w:t>avg_d_loss</w:t>
      </w:r>
      <w:r w:rsidRPr="008D0876">
        <w:rPr>
          <w:sz w:val="26"/>
          <w:szCs w:val="26"/>
          <w:lang w:val="vi-VN"/>
        </w:rPr>
        <w:t>) cho mỗi epoch.</w:t>
      </w:r>
    </w:p>
    <w:p w14:paraId="00C374DB"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Không có giai đoạn đánh giá riêng</w:t>
      </w:r>
      <w:r w:rsidRPr="008D0876">
        <w:rPr>
          <w:sz w:val="26"/>
          <w:szCs w:val="26"/>
          <w:lang w:val="vi-VN"/>
        </w:rPr>
        <w:t>: Do đặc tính đối kháng của GAN, không sử dụng tập kiểm tra để đánh giá trực tiếp.</w:t>
      </w:r>
    </w:p>
    <w:p w14:paraId="6566AB0E" w14:textId="77777777" w:rsidR="00FB3EC4" w:rsidRPr="008D0876" w:rsidRDefault="00FB3EC4" w:rsidP="00FB3EC4">
      <w:pPr>
        <w:pStyle w:val="NormalWeb"/>
        <w:numPr>
          <w:ilvl w:val="0"/>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Cơ chế dừng sớm và lưu trữ</w:t>
      </w:r>
      <w:r w:rsidRPr="008D0876">
        <w:rPr>
          <w:sz w:val="26"/>
          <w:szCs w:val="26"/>
          <w:lang w:val="vi-VN"/>
        </w:rPr>
        <w:t>:</w:t>
      </w:r>
    </w:p>
    <w:p w14:paraId="2EBD2C74"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Early stopping</w:t>
      </w:r>
      <w:r w:rsidRPr="008D0876">
        <w:rPr>
          <w:sz w:val="26"/>
          <w:szCs w:val="26"/>
          <w:lang w:val="vi-VN"/>
        </w:rPr>
        <w:t xml:space="preserve">: Nếu mất mát Generator không cải thiện sau </w:t>
      </w:r>
      <w:r w:rsidRPr="008D0876">
        <w:rPr>
          <w:rStyle w:val="text-sm"/>
          <w:rFonts w:eastAsiaTheme="majorEastAsia"/>
          <w:sz w:val="26"/>
          <w:szCs w:val="26"/>
          <w:lang w:val="vi-VN"/>
        </w:rPr>
        <w:t>patience = 30</w:t>
      </w:r>
      <w:r w:rsidRPr="008D0876">
        <w:rPr>
          <w:sz w:val="26"/>
          <w:szCs w:val="26"/>
          <w:lang w:val="vi-VN"/>
        </w:rPr>
        <w:t xml:space="preserve"> epoch (sau ít nhất 300 epoch), quá trình huấn luyện dừng sớm để tránh lãng phí tài nguyên.</w:t>
      </w:r>
    </w:p>
    <w:p w14:paraId="2A5F2074"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lastRenderedPageBreak/>
        <w:t>Lưu checkpoint</w:t>
      </w:r>
      <w:r w:rsidRPr="008D0876">
        <w:rPr>
          <w:sz w:val="26"/>
          <w:szCs w:val="26"/>
          <w:lang w:val="vi-VN"/>
        </w:rPr>
        <w:t xml:space="preserve">: Cứ sau 50 epoch, trạng thái Generator, Discriminator, bộ tối ưu hóa, và lịch sử mất mát được lưu vào thư mục </w:t>
      </w:r>
      <w:r w:rsidRPr="008D0876">
        <w:rPr>
          <w:rStyle w:val="text-sm"/>
          <w:rFonts w:eastAsiaTheme="majorEastAsia"/>
          <w:sz w:val="26"/>
          <w:szCs w:val="26"/>
          <w:lang w:val="vi-VN"/>
        </w:rPr>
        <w:t>checkpoints</w:t>
      </w:r>
      <w:r w:rsidRPr="008D0876">
        <w:rPr>
          <w:sz w:val="26"/>
          <w:szCs w:val="26"/>
          <w:lang w:val="vi-VN"/>
        </w:rPr>
        <w:t xml:space="preserve"> với định dạng </w:t>
      </w:r>
      <w:r w:rsidRPr="008D0876">
        <w:rPr>
          <w:rStyle w:val="text-sm"/>
          <w:rFonts w:eastAsiaTheme="majorEastAsia"/>
          <w:sz w:val="26"/>
          <w:szCs w:val="26"/>
          <w:lang w:val="vi-VN"/>
        </w:rPr>
        <w:t>cgan_checkpoint_epoch_{epoch}.pth</w:t>
      </w:r>
      <w:r w:rsidRPr="008D0876">
        <w:rPr>
          <w:sz w:val="26"/>
          <w:szCs w:val="26"/>
          <w:lang w:val="vi-VN"/>
        </w:rPr>
        <w:t>.</w:t>
      </w:r>
    </w:p>
    <w:p w14:paraId="1E6CD277"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mô hình tốt nhất</w:t>
      </w:r>
      <w:r w:rsidRPr="008D0876">
        <w:rPr>
          <w:sz w:val="26"/>
          <w:szCs w:val="26"/>
          <w:lang w:val="vi-VN"/>
        </w:rPr>
        <w:t xml:space="preserve">: Mô hình với mất mát Generator thấp nhất được lưu vào </w:t>
      </w:r>
      <w:r w:rsidRPr="008D0876">
        <w:rPr>
          <w:rStyle w:val="text-sm"/>
          <w:rFonts w:eastAsiaTheme="majorEastAsia"/>
          <w:sz w:val="26"/>
          <w:szCs w:val="26"/>
          <w:lang w:val="vi-VN"/>
        </w:rPr>
        <w:t>best_cgan_combined.pth</w:t>
      </w:r>
      <w:r w:rsidRPr="008D0876">
        <w:rPr>
          <w:sz w:val="26"/>
          <w:szCs w:val="26"/>
          <w:lang w:val="vi-VN"/>
        </w:rPr>
        <w:t>.</w:t>
      </w:r>
    </w:p>
    <w:p w14:paraId="4FD2EE47" w14:textId="77777777" w:rsidR="00FB3EC4" w:rsidRPr="008D0876" w:rsidRDefault="00FB3EC4" w:rsidP="00FB3EC4">
      <w:pPr>
        <w:pStyle w:val="NormalWeb"/>
        <w:numPr>
          <w:ilvl w:val="1"/>
          <w:numId w:val="31"/>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lịch sử huấn luyện</w:t>
      </w:r>
      <w:r w:rsidRPr="008D0876">
        <w:rPr>
          <w:sz w:val="26"/>
          <w:szCs w:val="26"/>
          <w:lang w:val="vi-VN"/>
        </w:rPr>
        <w:t>: Các giá trị mất mát (</w:t>
      </w:r>
      <w:r w:rsidRPr="008D0876">
        <w:rPr>
          <w:rStyle w:val="text-sm"/>
          <w:rFonts w:eastAsiaTheme="majorEastAsia"/>
          <w:sz w:val="26"/>
          <w:szCs w:val="26"/>
          <w:lang w:val="vi-VN"/>
        </w:rPr>
        <w:t>g_losses</w:t>
      </w:r>
      <w:r w:rsidRPr="008D0876">
        <w:rPr>
          <w:sz w:val="26"/>
          <w:szCs w:val="26"/>
          <w:lang w:val="vi-VN"/>
        </w:rPr>
        <w:t xml:space="preserve">, </w:t>
      </w:r>
      <w:r w:rsidRPr="008D0876">
        <w:rPr>
          <w:rStyle w:val="text-sm"/>
          <w:rFonts w:eastAsiaTheme="majorEastAsia"/>
          <w:sz w:val="26"/>
          <w:szCs w:val="26"/>
          <w:lang w:val="vi-VN"/>
        </w:rPr>
        <w:t>d_losses</w:t>
      </w:r>
      <w:r w:rsidRPr="008D0876">
        <w:rPr>
          <w:sz w:val="26"/>
          <w:szCs w:val="26"/>
          <w:lang w:val="vi-VN"/>
        </w:rPr>
        <w:t xml:space="preserve">, </w:t>
      </w:r>
      <w:r w:rsidRPr="008D0876">
        <w:rPr>
          <w:rStyle w:val="text-sm"/>
          <w:rFonts w:eastAsiaTheme="majorEastAsia"/>
          <w:sz w:val="26"/>
          <w:szCs w:val="26"/>
          <w:lang w:val="vi-VN"/>
        </w:rPr>
        <w:t>best_epoch</w:t>
      </w:r>
      <w:r w:rsidRPr="008D0876">
        <w:rPr>
          <w:sz w:val="26"/>
          <w:szCs w:val="26"/>
          <w:lang w:val="vi-VN"/>
        </w:rPr>
        <w:t xml:space="preserve">) được lưu vào </w:t>
      </w:r>
      <w:r w:rsidRPr="008D0876">
        <w:rPr>
          <w:rStyle w:val="text-sm"/>
          <w:rFonts w:eastAsiaTheme="majorEastAsia"/>
          <w:sz w:val="26"/>
          <w:szCs w:val="26"/>
          <w:lang w:val="vi-VN"/>
        </w:rPr>
        <w:t>training_history_cgan_combined.pth</w:t>
      </w:r>
      <w:r w:rsidRPr="008D0876">
        <w:rPr>
          <w:sz w:val="26"/>
          <w:szCs w:val="26"/>
          <w:lang w:val="vi-VN"/>
        </w:rPr>
        <w:t xml:space="preserve"> để phân tích sau này.</w:t>
      </w:r>
    </w:p>
    <w:p w14:paraId="7DB75982" w14:textId="77777777" w:rsidR="0048025C" w:rsidRPr="008D0876" w:rsidRDefault="0048025C" w:rsidP="00F72406">
      <w:pPr>
        <w:spacing w:after="0" w:line="360" w:lineRule="auto"/>
        <w:rPr>
          <w:rFonts w:ascii="Times New Roman" w:hAnsi="Times New Roman" w:cs="Times New Roman"/>
          <w:b/>
          <w:bCs/>
          <w:sz w:val="26"/>
          <w:szCs w:val="26"/>
        </w:rPr>
      </w:pPr>
    </w:p>
    <w:p w14:paraId="40F85C28" w14:textId="33BC24D5" w:rsidR="0048025C" w:rsidRPr="008D0876" w:rsidRDefault="0048025C" w:rsidP="00E72EB8">
      <w:pPr>
        <w:pStyle w:val="Heading2"/>
        <w:rPr>
          <w:rFonts w:ascii="Times New Roman" w:hAnsi="Times New Roman" w:cs="Times New Roman"/>
          <w:b/>
          <w:bCs/>
          <w:color w:val="auto"/>
          <w:sz w:val="26"/>
          <w:szCs w:val="26"/>
        </w:rPr>
      </w:pPr>
      <w:bookmarkStart w:id="20" w:name="_Toc198484628"/>
      <w:r w:rsidRPr="008D0876">
        <w:rPr>
          <w:rFonts w:ascii="Times New Roman" w:hAnsi="Times New Roman" w:cs="Times New Roman"/>
          <w:b/>
          <w:bCs/>
          <w:color w:val="auto"/>
          <w:sz w:val="26"/>
          <w:szCs w:val="26"/>
        </w:rPr>
        <w:t>5.</w:t>
      </w:r>
      <w:r w:rsidR="00085C82" w:rsidRPr="008D0876">
        <w:rPr>
          <w:rFonts w:ascii="Times New Roman" w:hAnsi="Times New Roman" w:cs="Times New Roman"/>
          <w:b/>
          <w:bCs/>
          <w:color w:val="auto"/>
          <w:sz w:val="26"/>
          <w:szCs w:val="26"/>
        </w:rPr>
        <w:t>5</w:t>
      </w:r>
      <w:r w:rsidRPr="008D0876">
        <w:rPr>
          <w:rFonts w:ascii="Times New Roman" w:hAnsi="Times New Roman" w:cs="Times New Roman"/>
          <w:b/>
          <w:bCs/>
          <w:color w:val="auto"/>
          <w:sz w:val="26"/>
          <w:szCs w:val="26"/>
        </w:rPr>
        <w:t>. Mô hình GAN</w:t>
      </w:r>
      <w:bookmarkEnd w:id="20"/>
    </w:p>
    <w:p w14:paraId="737D0F9A" w14:textId="77777777" w:rsidR="00F2701D" w:rsidRPr="008D0876" w:rsidRDefault="00F2701D" w:rsidP="00F2701D">
      <w:pPr>
        <w:pStyle w:val="NormalWeb"/>
        <w:spacing w:before="0" w:beforeAutospacing="0" w:after="0" w:afterAutospacing="0" w:line="360" w:lineRule="auto"/>
        <w:rPr>
          <w:sz w:val="26"/>
          <w:szCs w:val="26"/>
          <w:lang w:val="vi-VN"/>
        </w:rPr>
      </w:pPr>
      <w:r w:rsidRPr="008D0876">
        <w:rPr>
          <w:sz w:val="26"/>
          <w:szCs w:val="26"/>
          <w:lang w:val="vi-VN"/>
        </w:rPr>
        <w:t xml:space="preserve">Quá trình huấn luyện mô hình </w:t>
      </w:r>
      <w:r w:rsidRPr="008D0876">
        <w:rPr>
          <w:rStyle w:val="Strong"/>
          <w:rFonts w:eastAsiaTheme="majorEastAsia"/>
          <w:sz w:val="26"/>
          <w:szCs w:val="26"/>
          <w:lang w:val="vi-VN"/>
        </w:rPr>
        <w:t>Generative Adversarial Network (GAN)</w:t>
      </w:r>
      <w:r w:rsidRPr="008D0876">
        <w:rPr>
          <w:sz w:val="26"/>
          <w:szCs w:val="26"/>
          <w:lang w:val="vi-VN"/>
        </w:rPr>
        <w:t xml:space="preserve"> được thực hiện để tạo tín hiệu quang thể tích (PPG) mà không sử dụng điều kiện bổ sung, với mục tiêu đối kháng giữa </w:t>
      </w:r>
      <w:r w:rsidRPr="008D0876">
        <w:rPr>
          <w:rStyle w:val="Strong"/>
          <w:rFonts w:eastAsiaTheme="majorEastAsia"/>
          <w:sz w:val="26"/>
          <w:szCs w:val="26"/>
          <w:lang w:val="vi-VN"/>
        </w:rPr>
        <w:t>Generator</w:t>
      </w:r>
      <w:r w:rsidRPr="008D0876">
        <w:rPr>
          <w:sz w:val="26"/>
          <w:szCs w:val="26"/>
          <w:lang w:val="vi-VN"/>
        </w:rPr>
        <w:t xml:space="preserve"> và </w:t>
      </w:r>
      <w:r w:rsidRPr="008D0876">
        <w:rPr>
          <w:rStyle w:val="Strong"/>
          <w:rFonts w:eastAsiaTheme="majorEastAsia"/>
          <w:sz w:val="26"/>
          <w:szCs w:val="26"/>
          <w:lang w:val="vi-VN"/>
        </w:rPr>
        <w:t>Discriminator</w:t>
      </w:r>
      <w:r w:rsidRPr="008D0876">
        <w:rPr>
          <w:sz w:val="26"/>
          <w:szCs w:val="26"/>
          <w:lang w:val="vi-VN"/>
        </w:rPr>
        <w:t>. Dưới đây là các bước chi tiết của quy trình huấn luyện:</w:t>
      </w:r>
    </w:p>
    <w:p w14:paraId="1FCC89C6" w14:textId="77777777" w:rsidR="00F2701D" w:rsidRPr="008D0876" w:rsidRDefault="00F2701D" w:rsidP="00F2701D">
      <w:pPr>
        <w:pStyle w:val="NormalWeb"/>
        <w:numPr>
          <w:ilvl w:val="0"/>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Thiết lập tham số</w:t>
      </w:r>
      <w:r w:rsidRPr="008D0876">
        <w:rPr>
          <w:sz w:val="26"/>
          <w:szCs w:val="26"/>
          <w:lang w:val="vi-VN"/>
        </w:rPr>
        <w:t>:</w:t>
      </w:r>
    </w:p>
    <w:p w14:paraId="04CE2A1B"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Kích thước nhiễu: </w:t>
      </w:r>
      <w:r w:rsidRPr="008D0876">
        <w:rPr>
          <w:rStyle w:val="text-sm"/>
          <w:rFonts w:eastAsiaTheme="majorEastAsia"/>
          <w:sz w:val="26"/>
          <w:szCs w:val="26"/>
          <w:lang w:val="vi-VN"/>
        </w:rPr>
        <w:t>noise_dim = 128</w:t>
      </w:r>
      <w:r w:rsidRPr="008D0876">
        <w:rPr>
          <w:sz w:val="26"/>
          <w:szCs w:val="26"/>
          <w:lang w:val="vi-VN"/>
        </w:rPr>
        <w:t>.</w:t>
      </w:r>
    </w:p>
    <w:p w14:paraId="7431F19F"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Kích thước đầu vào PPG: </w:t>
      </w:r>
      <w:r w:rsidRPr="008D0876">
        <w:rPr>
          <w:rStyle w:val="text-sm"/>
          <w:rFonts w:eastAsiaTheme="majorEastAsia"/>
          <w:sz w:val="26"/>
          <w:szCs w:val="26"/>
          <w:lang w:val="vi-VN"/>
        </w:rPr>
        <w:t>input_size = 750</w:t>
      </w:r>
      <w:r w:rsidRPr="008D0876">
        <w:rPr>
          <w:sz w:val="26"/>
          <w:szCs w:val="26"/>
          <w:lang w:val="vi-VN"/>
        </w:rPr>
        <w:t>.</w:t>
      </w:r>
    </w:p>
    <w:p w14:paraId="3B0F5A39"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Tốc độ học: </w:t>
      </w:r>
      <w:r w:rsidRPr="008D0876">
        <w:rPr>
          <w:rStyle w:val="text-sm"/>
          <w:rFonts w:eastAsiaTheme="majorEastAsia"/>
          <w:sz w:val="26"/>
          <w:szCs w:val="26"/>
          <w:lang w:val="vi-VN"/>
        </w:rPr>
        <w:t>learning_rate = 0.00005</w:t>
      </w:r>
      <w:r w:rsidRPr="008D0876">
        <w:rPr>
          <w:sz w:val="26"/>
          <w:szCs w:val="26"/>
          <w:lang w:val="vi-VN"/>
        </w:rPr>
        <w:t>.</w:t>
      </w:r>
    </w:p>
    <w:p w14:paraId="5705011E"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Kích thước batch: </w:t>
      </w:r>
      <w:r w:rsidRPr="008D0876">
        <w:rPr>
          <w:rStyle w:val="text-sm"/>
          <w:rFonts w:eastAsiaTheme="majorEastAsia"/>
          <w:sz w:val="26"/>
          <w:szCs w:val="26"/>
          <w:lang w:val="vi-VN"/>
        </w:rPr>
        <w:t>batch_size = 32</w:t>
      </w:r>
      <w:r w:rsidRPr="008D0876">
        <w:rPr>
          <w:sz w:val="26"/>
          <w:szCs w:val="26"/>
          <w:lang w:val="vi-VN"/>
        </w:rPr>
        <w:t>.</w:t>
      </w:r>
    </w:p>
    <w:p w14:paraId="7608AF84"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Số epoch huấn luyện: </w:t>
      </w:r>
      <w:r w:rsidRPr="008D0876">
        <w:rPr>
          <w:rStyle w:val="text-sm"/>
          <w:rFonts w:eastAsiaTheme="majorEastAsia"/>
          <w:sz w:val="26"/>
          <w:szCs w:val="26"/>
          <w:lang w:val="vi-VN"/>
        </w:rPr>
        <w:t>epochs = 600</w:t>
      </w:r>
      <w:r w:rsidRPr="008D0876">
        <w:rPr>
          <w:sz w:val="26"/>
          <w:szCs w:val="26"/>
          <w:lang w:val="vi-VN"/>
        </w:rPr>
        <w:t>.</w:t>
      </w:r>
    </w:p>
    <w:p w14:paraId="46425011"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Hệ số beta1 của Adam: </w:t>
      </w:r>
      <w:r w:rsidRPr="008D0876">
        <w:rPr>
          <w:rStyle w:val="text-sm"/>
          <w:rFonts w:eastAsiaTheme="majorEastAsia"/>
          <w:sz w:val="26"/>
          <w:szCs w:val="26"/>
          <w:lang w:val="vi-VN"/>
        </w:rPr>
        <w:t>beta1 = 0.5</w:t>
      </w:r>
      <w:r w:rsidRPr="008D0876">
        <w:rPr>
          <w:sz w:val="26"/>
          <w:szCs w:val="26"/>
          <w:lang w:val="vi-VN"/>
        </w:rPr>
        <w:t>.</w:t>
      </w:r>
    </w:p>
    <w:p w14:paraId="7906726A"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Hằng số phạt gradient: </w:t>
      </w:r>
      <w:r w:rsidRPr="008D0876">
        <w:rPr>
          <w:rStyle w:val="text-sm"/>
          <w:rFonts w:eastAsiaTheme="majorEastAsia"/>
          <w:sz w:val="26"/>
          <w:szCs w:val="26"/>
          <w:lang w:val="vi-VN"/>
        </w:rPr>
        <w:t>lambda_gp = 2</w:t>
      </w:r>
      <w:r w:rsidRPr="008D0876">
        <w:rPr>
          <w:sz w:val="26"/>
          <w:szCs w:val="26"/>
          <w:lang w:val="vi-VN"/>
        </w:rPr>
        <w:t>.</w:t>
      </w:r>
    </w:p>
    <w:p w14:paraId="07604F56"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Số lần huấn luyện Discriminator mỗi batch: </w:t>
      </w:r>
      <w:r w:rsidRPr="008D0876">
        <w:rPr>
          <w:rStyle w:val="text-sm"/>
          <w:rFonts w:eastAsiaTheme="majorEastAsia"/>
          <w:sz w:val="26"/>
          <w:szCs w:val="26"/>
          <w:lang w:val="vi-VN"/>
        </w:rPr>
        <w:t>n_critic = 3</w:t>
      </w:r>
      <w:r w:rsidRPr="008D0876">
        <w:rPr>
          <w:sz w:val="26"/>
          <w:szCs w:val="26"/>
          <w:lang w:val="vi-VN"/>
        </w:rPr>
        <w:t>.</w:t>
      </w:r>
    </w:p>
    <w:p w14:paraId="14D04F6A"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Thiết bị tính toán: GPU (CUDA) nếu khả dụng, nếu không sử dụng CPU.</w:t>
      </w:r>
    </w:p>
    <w:p w14:paraId="16835FB1" w14:textId="77777777" w:rsidR="00F2701D" w:rsidRPr="008D0876" w:rsidRDefault="00F2701D" w:rsidP="00F2701D">
      <w:pPr>
        <w:pStyle w:val="NormalWeb"/>
        <w:numPr>
          <w:ilvl w:val="0"/>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Khởi tạo mô hình và tối ưu hóa</w:t>
      </w:r>
      <w:r w:rsidRPr="008D0876">
        <w:rPr>
          <w:sz w:val="26"/>
          <w:szCs w:val="26"/>
          <w:lang w:val="vi-VN"/>
        </w:rPr>
        <w:t>:</w:t>
      </w:r>
    </w:p>
    <w:p w14:paraId="48FAB608"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Mô hình GAN (bao gồm Generator và Discriminator) được chuyển sang thiết bị tính toán (GPU/CPU).</w:t>
      </w:r>
    </w:p>
    <w:p w14:paraId="55263B9A"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lastRenderedPageBreak/>
        <w:t xml:space="preserve">Sử dụng bộ tối ưu hóa </w:t>
      </w:r>
      <w:r w:rsidRPr="008D0876">
        <w:rPr>
          <w:rStyle w:val="Strong"/>
          <w:rFonts w:eastAsiaTheme="majorEastAsia"/>
          <w:sz w:val="26"/>
          <w:szCs w:val="26"/>
          <w:lang w:val="vi-VN"/>
        </w:rPr>
        <w:t>Adam</w:t>
      </w:r>
      <w:r w:rsidRPr="008D0876">
        <w:rPr>
          <w:sz w:val="26"/>
          <w:szCs w:val="26"/>
          <w:lang w:val="vi-VN"/>
        </w:rPr>
        <w:t xml:space="preserve"> riêng biệt cho Generator (</w:t>
      </w:r>
      <w:r w:rsidRPr="008D0876">
        <w:rPr>
          <w:rStyle w:val="text-sm"/>
          <w:rFonts w:eastAsiaTheme="majorEastAsia"/>
          <w:sz w:val="26"/>
          <w:szCs w:val="26"/>
          <w:lang w:val="vi-VN"/>
        </w:rPr>
        <w:t>optimizer_G</w:t>
      </w:r>
      <w:r w:rsidRPr="008D0876">
        <w:rPr>
          <w:sz w:val="26"/>
          <w:szCs w:val="26"/>
          <w:lang w:val="vi-VN"/>
        </w:rPr>
        <w:t>) và Discriminator (</w:t>
      </w:r>
      <w:r w:rsidRPr="008D0876">
        <w:rPr>
          <w:rStyle w:val="text-sm"/>
          <w:rFonts w:eastAsiaTheme="majorEastAsia"/>
          <w:sz w:val="26"/>
          <w:szCs w:val="26"/>
          <w:lang w:val="vi-VN"/>
        </w:rPr>
        <w:t>optimizer_D</w:t>
      </w:r>
      <w:r w:rsidRPr="008D0876">
        <w:rPr>
          <w:sz w:val="26"/>
          <w:szCs w:val="26"/>
          <w:lang w:val="vi-VN"/>
        </w:rPr>
        <w:t xml:space="preserve">), với tốc độ học </w:t>
      </w:r>
      <w:r w:rsidRPr="008D0876">
        <w:rPr>
          <w:rStyle w:val="text-sm"/>
          <w:rFonts w:eastAsiaTheme="majorEastAsia"/>
          <w:sz w:val="26"/>
          <w:szCs w:val="26"/>
          <w:lang w:val="vi-VN"/>
        </w:rPr>
        <w:t>0.00005</w:t>
      </w:r>
      <w:r w:rsidRPr="008D0876">
        <w:rPr>
          <w:sz w:val="26"/>
          <w:szCs w:val="26"/>
          <w:lang w:val="vi-VN"/>
        </w:rPr>
        <w:t xml:space="preserve"> và </w:t>
      </w:r>
      <w:r w:rsidRPr="008D0876">
        <w:rPr>
          <w:rStyle w:val="text-sm"/>
          <w:rFonts w:eastAsiaTheme="majorEastAsia"/>
          <w:sz w:val="26"/>
          <w:szCs w:val="26"/>
          <w:lang w:val="vi-VN"/>
        </w:rPr>
        <w:t>betas=(0.5, 0.999)</w:t>
      </w:r>
      <w:r w:rsidRPr="008D0876">
        <w:rPr>
          <w:sz w:val="26"/>
          <w:szCs w:val="26"/>
          <w:lang w:val="vi-VN"/>
        </w:rPr>
        <w:t>.</w:t>
      </w:r>
    </w:p>
    <w:p w14:paraId="36C975F6"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Áp dụng bộ lập lịch tốc độ học </w:t>
      </w:r>
      <w:r w:rsidRPr="008D0876">
        <w:rPr>
          <w:rStyle w:val="Strong"/>
          <w:rFonts w:eastAsiaTheme="majorEastAsia"/>
          <w:sz w:val="26"/>
          <w:szCs w:val="26"/>
          <w:lang w:val="vi-VN"/>
        </w:rPr>
        <w:t>ReduceLROnPlateau</w:t>
      </w:r>
      <w:r w:rsidRPr="008D0876">
        <w:rPr>
          <w:sz w:val="26"/>
          <w:szCs w:val="26"/>
          <w:lang w:val="vi-VN"/>
        </w:rPr>
        <w:t xml:space="preserve"> cho cả Generator và Discriminator, với hệ số giảm </w:t>
      </w:r>
      <w:r w:rsidRPr="008D0876">
        <w:rPr>
          <w:rStyle w:val="text-sm"/>
          <w:rFonts w:eastAsiaTheme="majorEastAsia"/>
          <w:sz w:val="26"/>
          <w:szCs w:val="26"/>
          <w:lang w:val="vi-VN"/>
        </w:rPr>
        <w:t>factor = 0.5</w:t>
      </w:r>
      <w:r w:rsidRPr="008D0876">
        <w:rPr>
          <w:sz w:val="26"/>
          <w:szCs w:val="26"/>
          <w:lang w:val="vi-VN"/>
        </w:rPr>
        <w:t xml:space="preserve"> và ngưỡng kiên nhẫn </w:t>
      </w:r>
      <w:r w:rsidRPr="008D0876">
        <w:rPr>
          <w:rStyle w:val="text-sm"/>
          <w:rFonts w:eastAsiaTheme="majorEastAsia"/>
          <w:sz w:val="26"/>
          <w:szCs w:val="26"/>
          <w:lang w:val="vi-VN"/>
        </w:rPr>
        <w:t>patience = 20</w:t>
      </w:r>
      <w:r w:rsidRPr="008D0876">
        <w:rPr>
          <w:sz w:val="26"/>
          <w:szCs w:val="26"/>
          <w:lang w:val="vi-VN"/>
        </w:rPr>
        <w:t>, dựa trên mất mát tương ứng.</w:t>
      </w:r>
    </w:p>
    <w:p w14:paraId="69BF313C" w14:textId="77777777" w:rsidR="00F2701D" w:rsidRPr="008D0876" w:rsidRDefault="00F2701D" w:rsidP="00F2701D">
      <w:pPr>
        <w:pStyle w:val="NormalWeb"/>
        <w:numPr>
          <w:ilvl w:val="0"/>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Hàm mất mát</w:t>
      </w:r>
      <w:r w:rsidRPr="008D0876">
        <w:rPr>
          <w:sz w:val="26"/>
          <w:szCs w:val="26"/>
          <w:lang w:val="vi-VN"/>
        </w:rPr>
        <w:t>:</w:t>
      </w:r>
    </w:p>
    <w:p w14:paraId="66D0C6F3"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sz w:val="26"/>
          <w:szCs w:val="26"/>
          <w:lang w:val="vi-VN"/>
        </w:rPr>
        <w:t xml:space="preserve">Sử dụng </w:t>
      </w:r>
      <w:r w:rsidRPr="008D0876">
        <w:rPr>
          <w:rStyle w:val="Strong"/>
          <w:rFonts w:eastAsiaTheme="majorEastAsia"/>
          <w:sz w:val="26"/>
          <w:szCs w:val="26"/>
          <w:lang w:val="vi-VN"/>
        </w:rPr>
        <w:t>BCEWithLogitsLoss</w:t>
      </w:r>
      <w:r w:rsidRPr="008D0876">
        <w:rPr>
          <w:sz w:val="26"/>
          <w:szCs w:val="26"/>
          <w:lang w:val="vi-VN"/>
        </w:rPr>
        <w:t xml:space="preserve"> để tính mất mát đối kháng cho cả Generator và Discriminator.</w:t>
      </w:r>
    </w:p>
    <w:p w14:paraId="726D57A7"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Mất mát Discriminator</w:t>
      </w:r>
      <w:r w:rsidRPr="008D0876">
        <w:rPr>
          <w:sz w:val="26"/>
          <w:szCs w:val="26"/>
          <w:lang w:val="vi-VN"/>
        </w:rPr>
        <w:t>: Kết hợp mất mát từ dữ liệu thật (</w:t>
      </w:r>
      <w:r w:rsidRPr="008D0876">
        <w:rPr>
          <w:rStyle w:val="text-sm"/>
          <w:rFonts w:eastAsiaTheme="majorEastAsia"/>
          <w:sz w:val="26"/>
          <w:szCs w:val="26"/>
          <w:lang w:val="vi-VN"/>
        </w:rPr>
        <w:t>d_loss_real</w:t>
      </w:r>
      <w:r w:rsidRPr="008D0876">
        <w:rPr>
          <w:sz w:val="26"/>
          <w:szCs w:val="26"/>
          <w:lang w:val="vi-VN"/>
        </w:rPr>
        <w:t>) và dữ liệu giả (</w:t>
      </w:r>
      <w:r w:rsidRPr="008D0876">
        <w:rPr>
          <w:rStyle w:val="text-sm"/>
          <w:rFonts w:eastAsiaTheme="majorEastAsia"/>
          <w:sz w:val="26"/>
          <w:szCs w:val="26"/>
          <w:lang w:val="vi-VN"/>
        </w:rPr>
        <w:t>d_loss_fake</w:t>
      </w:r>
      <w:r w:rsidRPr="008D0876">
        <w:rPr>
          <w:sz w:val="26"/>
          <w:szCs w:val="26"/>
          <w:lang w:val="vi-VN"/>
        </w:rPr>
        <w:t xml:space="preserve">), tính trung bình: </w:t>
      </w:r>
      <w:r w:rsidRPr="008D0876">
        <w:rPr>
          <w:rStyle w:val="text-sm"/>
          <w:rFonts w:eastAsiaTheme="majorEastAsia"/>
          <w:sz w:val="26"/>
          <w:szCs w:val="26"/>
          <w:lang w:val="vi-VN"/>
        </w:rPr>
        <w:t>d_loss = (d_loss_real + d_loss_fake) / 2</w:t>
      </w:r>
      <w:r w:rsidRPr="008D0876">
        <w:rPr>
          <w:sz w:val="26"/>
          <w:szCs w:val="26"/>
          <w:lang w:val="vi-VN"/>
        </w:rPr>
        <w:t>.</w:t>
      </w:r>
    </w:p>
    <w:p w14:paraId="67C899C7"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Phạt gradient (Gradient Penalty)</w:t>
      </w:r>
      <w:r w:rsidRPr="008D0876">
        <w:rPr>
          <w:sz w:val="26"/>
          <w:szCs w:val="26"/>
          <w:lang w:val="vi-VN"/>
        </w:rPr>
        <w:t xml:space="preserve">: Được thêm vào mất mát Discriminator mỗi 10 batch với hệ số </w:t>
      </w:r>
      <w:r w:rsidRPr="008D0876">
        <w:rPr>
          <w:rStyle w:val="text-sm"/>
          <w:rFonts w:eastAsiaTheme="majorEastAsia"/>
          <w:sz w:val="26"/>
          <w:szCs w:val="26"/>
          <w:lang w:val="vi-VN"/>
        </w:rPr>
        <w:t>lambda_gp = 2</w:t>
      </w:r>
      <w:r w:rsidRPr="008D0876">
        <w:rPr>
          <w:sz w:val="26"/>
          <w:szCs w:val="26"/>
          <w:lang w:val="vi-VN"/>
        </w:rPr>
        <w:t>, để ổn định huấn luyện theo phương pháp WGAN-GP.</w:t>
      </w:r>
    </w:p>
    <w:p w14:paraId="15C047BB"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Mất mát Generator</w:t>
      </w:r>
      <w:r w:rsidRPr="008D0876">
        <w:rPr>
          <w:sz w:val="26"/>
          <w:szCs w:val="26"/>
          <w:lang w:val="vi-VN"/>
        </w:rPr>
        <w:t>: Được tính dựa trên khả năng lừa Discriminator, sử dụng nhãn thật (</w:t>
      </w:r>
      <w:r w:rsidRPr="008D0876">
        <w:rPr>
          <w:rStyle w:val="text-sm"/>
          <w:rFonts w:eastAsiaTheme="majorEastAsia"/>
          <w:sz w:val="26"/>
          <w:szCs w:val="26"/>
          <w:lang w:val="vi-VN"/>
        </w:rPr>
        <w:t>real_label</w:t>
      </w:r>
      <w:r w:rsidRPr="008D0876">
        <w:rPr>
          <w:sz w:val="26"/>
          <w:szCs w:val="26"/>
          <w:lang w:val="vi-VN"/>
        </w:rPr>
        <w:t>) cho dữ liệu giả.</w:t>
      </w:r>
    </w:p>
    <w:p w14:paraId="0C8C7BA5"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Label smoothing</w:t>
      </w:r>
      <w:r w:rsidRPr="008D0876">
        <w:rPr>
          <w:sz w:val="26"/>
          <w:szCs w:val="26"/>
          <w:lang w:val="vi-VN"/>
        </w:rPr>
        <w:t xml:space="preserve">: Giá trị nhãn thật giảm tuyến tính từ </w:t>
      </w:r>
      <w:r w:rsidRPr="008D0876">
        <w:rPr>
          <w:rStyle w:val="text-sm"/>
          <w:rFonts w:eastAsiaTheme="majorEastAsia"/>
          <w:sz w:val="26"/>
          <w:szCs w:val="26"/>
          <w:lang w:val="vi-VN"/>
        </w:rPr>
        <w:t>0.9</w:t>
      </w:r>
      <w:r w:rsidRPr="008D0876">
        <w:rPr>
          <w:sz w:val="26"/>
          <w:szCs w:val="26"/>
          <w:lang w:val="vi-VN"/>
        </w:rPr>
        <w:t xml:space="preserve"> xuống </w:t>
      </w:r>
      <w:r w:rsidRPr="008D0876">
        <w:rPr>
          <w:rStyle w:val="text-sm"/>
          <w:rFonts w:eastAsiaTheme="majorEastAsia"/>
          <w:sz w:val="26"/>
          <w:szCs w:val="26"/>
          <w:lang w:val="vi-VN"/>
        </w:rPr>
        <w:t>0.7</w:t>
      </w:r>
      <w:r w:rsidRPr="008D0876">
        <w:rPr>
          <w:sz w:val="26"/>
          <w:szCs w:val="26"/>
          <w:lang w:val="vi-VN"/>
        </w:rPr>
        <w:t xml:space="preserve"> theo epoch để cải thiện tính ổn định.</w:t>
      </w:r>
    </w:p>
    <w:p w14:paraId="047030F4" w14:textId="77777777" w:rsidR="00F2701D" w:rsidRPr="008D0876" w:rsidRDefault="00F2701D" w:rsidP="00F2701D">
      <w:pPr>
        <w:pStyle w:val="NormalWeb"/>
        <w:numPr>
          <w:ilvl w:val="0"/>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Quy trình huấn luyện</w:t>
      </w:r>
      <w:r w:rsidRPr="008D0876">
        <w:rPr>
          <w:sz w:val="26"/>
          <w:szCs w:val="26"/>
          <w:lang w:val="vi-VN"/>
        </w:rPr>
        <w:t>:</w:t>
      </w:r>
    </w:p>
    <w:p w14:paraId="5F12A31B"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Giai đoạn huấn luyện</w:t>
      </w:r>
      <w:r w:rsidRPr="008D0876">
        <w:rPr>
          <w:sz w:val="26"/>
          <w:szCs w:val="26"/>
          <w:lang w:val="vi-VN"/>
        </w:rPr>
        <w:t>:</w:t>
      </w:r>
    </w:p>
    <w:p w14:paraId="690831ED" w14:textId="77777777" w:rsidR="00F2701D" w:rsidRPr="008D0876" w:rsidRDefault="00F2701D" w:rsidP="00F2701D">
      <w:pPr>
        <w:pStyle w:val="NormalWeb"/>
        <w:numPr>
          <w:ilvl w:val="2"/>
          <w:numId w:val="32"/>
        </w:numPr>
        <w:spacing w:before="0" w:beforeAutospacing="0" w:after="0" w:afterAutospacing="0" w:line="360" w:lineRule="auto"/>
        <w:rPr>
          <w:sz w:val="26"/>
          <w:szCs w:val="26"/>
          <w:lang w:val="vi-VN"/>
        </w:rPr>
      </w:pPr>
      <w:r w:rsidRPr="008D0876">
        <w:rPr>
          <w:sz w:val="26"/>
          <w:szCs w:val="26"/>
          <w:lang w:val="vi-VN"/>
        </w:rPr>
        <w:t>Mô hình được đặt ở chế độ huấn luyện (</w:t>
      </w:r>
      <w:r w:rsidRPr="008D0876">
        <w:rPr>
          <w:rStyle w:val="text-sm"/>
          <w:rFonts w:eastAsiaTheme="majorEastAsia"/>
          <w:sz w:val="26"/>
          <w:szCs w:val="26"/>
          <w:lang w:val="vi-VN"/>
        </w:rPr>
        <w:t>gan.train()</w:t>
      </w:r>
      <w:r w:rsidRPr="008D0876">
        <w:rPr>
          <w:sz w:val="26"/>
          <w:szCs w:val="26"/>
          <w:lang w:val="vi-VN"/>
        </w:rPr>
        <w:t>).</w:t>
      </w:r>
    </w:p>
    <w:p w14:paraId="7A70393F" w14:textId="77777777" w:rsidR="00F2701D" w:rsidRPr="008D0876" w:rsidRDefault="00F2701D" w:rsidP="00F2701D">
      <w:pPr>
        <w:pStyle w:val="NormalWeb"/>
        <w:numPr>
          <w:ilvl w:val="2"/>
          <w:numId w:val="32"/>
        </w:numPr>
        <w:spacing w:before="0" w:beforeAutospacing="0" w:after="0" w:afterAutospacing="0" w:line="360" w:lineRule="auto"/>
        <w:rPr>
          <w:sz w:val="26"/>
          <w:szCs w:val="26"/>
          <w:lang w:val="vi-VN"/>
        </w:rPr>
      </w:pPr>
      <w:r w:rsidRPr="008D0876">
        <w:rPr>
          <w:sz w:val="26"/>
          <w:szCs w:val="26"/>
          <w:lang w:val="vi-VN"/>
        </w:rPr>
        <w:t xml:space="preserve">Với mỗi batch dữ liệu </w:t>
      </w:r>
      <w:r w:rsidRPr="008D0876">
        <w:rPr>
          <w:rStyle w:val="text-sm"/>
          <w:rFonts w:eastAsiaTheme="majorEastAsia"/>
          <w:sz w:val="26"/>
          <w:szCs w:val="26"/>
          <w:lang w:val="vi-VN"/>
        </w:rPr>
        <w:t>(data, _)</w:t>
      </w:r>
      <w:r w:rsidRPr="008D0876">
        <w:rPr>
          <w:sz w:val="26"/>
          <w:szCs w:val="26"/>
          <w:lang w:val="vi-VN"/>
        </w:rPr>
        <w:t xml:space="preserve"> từ </w:t>
      </w:r>
      <w:r w:rsidRPr="008D0876">
        <w:rPr>
          <w:rStyle w:val="text-sm"/>
          <w:rFonts w:eastAsiaTheme="majorEastAsia"/>
          <w:sz w:val="26"/>
          <w:szCs w:val="26"/>
          <w:lang w:val="vi-VN"/>
        </w:rPr>
        <w:t>train_loader</w:t>
      </w:r>
      <w:r w:rsidRPr="008D0876">
        <w:rPr>
          <w:sz w:val="26"/>
          <w:szCs w:val="26"/>
          <w:lang w:val="vi-VN"/>
        </w:rPr>
        <w:t xml:space="preserve"> (bỏ qua điều kiện HR):</w:t>
      </w:r>
    </w:p>
    <w:p w14:paraId="3E511229" w14:textId="77777777" w:rsidR="00F2701D" w:rsidRPr="008D0876" w:rsidRDefault="00F2701D" w:rsidP="00F2701D">
      <w:pPr>
        <w:pStyle w:val="NormalWeb"/>
        <w:numPr>
          <w:ilvl w:val="3"/>
          <w:numId w:val="32"/>
        </w:numPr>
        <w:spacing w:before="0" w:beforeAutospacing="0" w:after="0" w:afterAutospacing="0" w:line="360" w:lineRule="auto"/>
        <w:rPr>
          <w:sz w:val="26"/>
          <w:szCs w:val="26"/>
          <w:lang w:val="vi-VN"/>
        </w:rPr>
      </w:pPr>
      <w:r w:rsidRPr="008D0876">
        <w:rPr>
          <w:sz w:val="26"/>
          <w:szCs w:val="26"/>
          <w:lang w:val="vi-VN"/>
        </w:rPr>
        <w:t xml:space="preserve">Dữ liệu PPG </w:t>
      </w:r>
      <w:r w:rsidRPr="008D0876">
        <w:rPr>
          <w:rStyle w:val="text-sm"/>
          <w:rFonts w:eastAsiaTheme="majorEastAsia"/>
          <w:sz w:val="26"/>
          <w:szCs w:val="26"/>
          <w:lang w:val="vi-VN"/>
        </w:rPr>
        <w:t>(batch, 750)</w:t>
      </w:r>
      <w:r w:rsidRPr="008D0876">
        <w:rPr>
          <w:sz w:val="26"/>
          <w:szCs w:val="26"/>
          <w:lang w:val="vi-VN"/>
        </w:rPr>
        <w:t xml:space="preserve"> được chuyển sang thiết bị tính toán.</w:t>
      </w:r>
    </w:p>
    <w:p w14:paraId="47327481" w14:textId="77777777" w:rsidR="00F2701D" w:rsidRPr="008D0876" w:rsidRDefault="00F2701D" w:rsidP="00F2701D">
      <w:pPr>
        <w:pStyle w:val="NormalWeb"/>
        <w:numPr>
          <w:ilvl w:val="3"/>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Huấn luyện Discriminator</w:t>
      </w:r>
      <w:r w:rsidRPr="008D0876">
        <w:rPr>
          <w:sz w:val="26"/>
          <w:szCs w:val="26"/>
          <w:lang w:val="vi-VN"/>
        </w:rPr>
        <w:t xml:space="preserve">: Thực hiện </w:t>
      </w:r>
      <w:r w:rsidRPr="008D0876">
        <w:rPr>
          <w:rStyle w:val="text-sm"/>
          <w:rFonts w:eastAsiaTheme="majorEastAsia"/>
          <w:sz w:val="26"/>
          <w:szCs w:val="26"/>
          <w:lang w:val="vi-VN"/>
        </w:rPr>
        <w:t>n_critic = 3</w:t>
      </w:r>
      <w:r w:rsidRPr="008D0876">
        <w:rPr>
          <w:sz w:val="26"/>
          <w:szCs w:val="26"/>
          <w:lang w:val="vi-VN"/>
        </w:rPr>
        <w:t xml:space="preserve"> lần mỗi batch:</w:t>
      </w:r>
    </w:p>
    <w:p w14:paraId="75AC48E2" w14:textId="77777777" w:rsidR="00F2701D" w:rsidRPr="008D0876" w:rsidRDefault="00F2701D" w:rsidP="00F2701D">
      <w:pPr>
        <w:pStyle w:val="NormalWeb"/>
        <w:numPr>
          <w:ilvl w:val="4"/>
          <w:numId w:val="32"/>
        </w:numPr>
        <w:spacing w:before="0" w:beforeAutospacing="0" w:after="0" w:afterAutospacing="0" w:line="360" w:lineRule="auto"/>
        <w:rPr>
          <w:sz w:val="26"/>
          <w:szCs w:val="26"/>
          <w:lang w:val="vi-VN"/>
        </w:rPr>
      </w:pPr>
      <w:r w:rsidRPr="008D0876">
        <w:rPr>
          <w:sz w:val="26"/>
          <w:szCs w:val="26"/>
          <w:lang w:val="vi-VN"/>
        </w:rPr>
        <w:t>Tính dự đoán cho dữ liệu thật (</w:t>
      </w:r>
      <w:r w:rsidRPr="008D0876">
        <w:rPr>
          <w:rStyle w:val="text-sm"/>
          <w:rFonts w:eastAsiaTheme="majorEastAsia"/>
          <w:sz w:val="26"/>
          <w:szCs w:val="26"/>
          <w:lang w:val="vi-VN"/>
        </w:rPr>
        <w:t>real_pred</w:t>
      </w:r>
      <w:r w:rsidRPr="008D0876">
        <w:rPr>
          <w:sz w:val="26"/>
          <w:szCs w:val="26"/>
          <w:lang w:val="vi-VN"/>
        </w:rPr>
        <w:t>) và giả (</w:t>
      </w:r>
      <w:r w:rsidRPr="008D0876">
        <w:rPr>
          <w:rStyle w:val="text-sm"/>
          <w:rFonts w:eastAsiaTheme="majorEastAsia"/>
          <w:sz w:val="26"/>
          <w:szCs w:val="26"/>
          <w:lang w:val="vi-VN"/>
        </w:rPr>
        <w:t>fake_pred</w:t>
      </w:r>
      <w:r w:rsidRPr="008D0876">
        <w:rPr>
          <w:sz w:val="26"/>
          <w:szCs w:val="26"/>
          <w:lang w:val="vi-VN"/>
        </w:rPr>
        <w:t>).</w:t>
      </w:r>
    </w:p>
    <w:p w14:paraId="6D750600" w14:textId="77777777" w:rsidR="00F2701D" w:rsidRPr="008D0876" w:rsidRDefault="00F2701D" w:rsidP="00F2701D">
      <w:pPr>
        <w:pStyle w:val="NormalWeb"/>
        <w:numPr>
          <w:ilvl w:val="4"/>
          <w:numId w:val="32"/>
        </w:numPr>
        <w:spacing w:before="0" w:beforeAutospacing="0" w:after="0" w:afterAutospacing="0" w:line="360" w:lineRule="auto"/>
        <w:rPr>
          <w:sz w:val="26"/>
          <w:szCs w:val="26"/>
          <w:lang w:val="vi-VN"/>
        </w:rPr>
      </w:pPr>
      <w:r w:rsidRPr="008D0876">
        <w:rPr>
          <w:sz w:val="26"/>
          <w:szCs w:val="26"/>
          <w:lang w:val="vi-VN"/>
        </w:rPr>
        <w:lastRenderedPageBreak/>
        <w:t>Tính mất mát thật, giả, và phạt gradient, sau đó cập nhật tham số Discriminator.</w:t>
      </w:r>
    </w:p>
    <w:p w14:paraId="3D74309A" w14:textId="77777777" w:rsidR="00F2701D" w:rsidRPr="008D0876" w:rsidRDefault="00F2701D" w:rsidP="00F2701D">
      <w:pPr>
        <w:pStyle w:val="NormalWeb"/>
        <w:numPr>
          <w:ilvl w:val="3"/>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Huấn luyện Generator</w:t>
      </w:r>
      <w:r w:rsidRPr="008D0876">
        <w:rPr>
          <w:sz w:val="26"/>
          <w:szCs w:val="26"/>
          <w:lang w:val="vi-VN"/>
        </w:rPr>
        <w:t>: Tính mất mát dựa trên dự đoán của Discriminator cho dữ liệu giả, sau đó cập nhật tham số Generator.</w:t>
      </w:r>
    </w:p>
    <w:p w14:paraId="2D794E80" w14:textId="77777777" w:rsidR="00F2701D" w:rsidRPr="008D0876" w:rsidRDefault="00F2701D" w:rsidP="00F2701D">
      <w:pPr>
        <w:pStyle w:val="NormalWeb"/>
        <w:numPr>
          <w:ilvl w:val="3"/>
          <w:numId w:val="32"/>
        </w:numPr>
        <w:spacing w:before="0" w:beforeAutospacing="0" w:after="0" w:afterAutospacing="0" w:line="360" w:lineRule="auto"/>
        <w:rPr>
          <w:sz w:val="26"/>
          <w:szCs w:val="26"/>
          <w:lang w:val="vi-VN"/>
        </w:rPr>
      </w:pPr>
      <w:r w:rsidRPr="008D0876">
        <w:rPr>
          <w:sz w:val="26"/>
          <w:szCs w:val="26"/>
          <w:lang w:val="vi-VN"/>
        </w:rPr>
        <w:t xml:space="preserve">Áp dụng </w:t>
      </w:r>
      <w:r w:rsidRPr="008D0876">
        <w:rPr>
          <w:rStyle w:val="Strong"/>
          <w:rFonts w:eastAsiaTheme="majorEastAsia"/>
          <w:sz w:val="26"/>
          <w:szCs w:val="26"/>
          <w:lang w:val="vi-VN"/>
        </w:rPr>
        <w:t>gradient clipping</w:t>
      </w:r>
      <w:r w:rsidRPr="008D0876">
        <w:rPr>
          <w:sz w:val="26"/>
          <w:szCs w:val="26"/>
          <w:lang w:val="vi-VN"/>
        </w:rPr>
        <w:t xml:space="preserve"> (</w:t>
      </w:r>
      <w:r w:rsidRPr="008D0876">
        <w:rPr>
          <w:rStyle w:val="text-sm"/>
          <w:rFonts w:eastAsiaTheme="majorEastAsia"/>
          <w:sz w:val="26"/>
          <w:szCs w:val="26"/>
          <w:lang w:val="vi-VN"/>
        </w:rPr>
        <w:t>max_norm=1.0</w:t>
      </w:r>
      <w:r w:rsidRPr="008D0876">
        <w:rPr>
          <w:sz w:val="26"/>
          <w:szCs w:val="26"/>
          <w:lang w:val="vi-VN"/>
        </w:rPr>
        <w:t>) cho cả Generator và Discriminator để ổn định huấn luyện.</w:t>
      </w:r>
    </w:p>
    <w:p w14:paraId="21C55413" w14:textId="77777777" w:rsidR="00F2701D" w:rsidRPr="008D0876" w:rsidRDefault="00F2701D" w:rsidP="00F2701D">
      <w:pPr>
        <w:pStyle w:val="NormalWeb"/>
        <w:numPr>
          <w:ilvl w:val="2"/>
          <w:numId w:val="32"/>
        </w:numPr>
        <w:spacing w:before="0" w:beforeAutospacing="0" w:after="0" w:afterAutospacing="0" w:line="360" w:lineRule="auto"/>
        <w:rPr>
          <w:sz w:val="26"/>
          <w:szCs w:val="26"/>
          <w:lang w:val="vi-VN"/>
        </w:rPr>
      </w:pPr>
      <w:r w:rsidRPr="008D0876">
        <w:rPr>
          <w:sz w:val="26"/>
          <w:szCs w:val="26"/>
          <w:lang w:val="vi-VN"/>
        </w:rPr>
        <w:t>Tổng hợp mất mát trung bình của Generator (</w:t>
      </w:r>
      <w:r w:rsidRPr="008D0876">
        <w:rPr>
          <w:rStyle w:val="text-sm"/>
          <w:rFonts w:eastAsiaTheme="majorEastAsia"/>
          <w:sz w:val="26"/>
          <w:szCs w:val="26"/>
          <w:lang w:val="vi-VN"/>
        </w:rPr>
        <w:t>avg_g_loss</w:t>
      </w:r>
      <w:r w:rsidRPr="008D0876">
        <w:rPr>
          <w:sz w:val="26"/>
          <w:szCs w:val="26"/>
          <w:lang w:val="vi-VN"/>
        </w:rPr>
        <w:t>) và Discriminator (</w:t>
      </w:r>
      <w:r w:rsidRPr="008D0876">
        <w:rPr>
          <w:rStyle w:val="text-sm"/>
          <w:rFonts w:eastAsiaTheme="majorEastAsia"/>
          <w:sz w:val="26"/>
          <w:szCs w:val="26"/>
          <w:lang w:val="vi-VN"/>
        </w:rPr>
        <w:t>avg_d_loss</w:t>
      </w:r>
      <w:r w:rsidRPr="008D0876">
        <w:rPr>
          <w:sz w:val="26"/>
          <w:szCs w:val="26"/>
          <w:lang w:val="vi-VN"/>
        </w:rPr>
        <w:t>) cho mỗi epoch.</w:t>
      </w:r>
    </w:p>
    <w:p w14:paraId="2A3732FF"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Không có giai đoạn đánh giá riêng</w:t>
      </w:r>
      <w:r w:rsidRPr="008D0876">
        <w:rPr>
          <w:sz w:val="26"/>
          <w:szCs w:val="26"/>
          <w:lang w:val="vi-VN"/>
        </w:rPr>
        <w:t>: Do đặc tính đối kháng của GAN, không sử dụng tập kiểm tra để đánh giá trực tiếp.</w:t>
      </w:r>
    </w:p>
    <w:p w14:paraId="22AC2F2A" w14:textId="77777777" w:rsidR="00F2701D" w:rsidRPr="008D0876" w:rsidRDefault="00F2701D" w:rsidP="00F2701D">
      <w:pPr>
        <w:pStyle w:val="NormalWeb"/>
        <w:numPr>
          <w:ilvl w:val="0"/>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Cơ chế dừng sớm và lưu trữ</w:t>
      </w:r>
      <w:r w:rsidRPr="008D0876">
        <w:rPr>
          <w:sz w:val="26"/>
          <w:szCs w:val="26"/>
          <w:lang w:val="vi-VN"/>
        </w:rPr>
        <w:t>:</w:t>
      </w:r>
    </w:p>
    <w:p w14:paraId="429A1F85"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Early stopping</w:t>
      </w:r>
      <w:r w:rsidRPr="008D0876">
        <w:rPr>
          <w:sz w:val="26"/>
          <w:szCs w:val="26"/>
          <w:lang w:val="vi-VN"/>
        </w:rPr>
        <w:t xml:space="preserve">: Nếu mất mát Generator không cải thiện sau </w:t>
      </w:r>
      <w:r w:rsidRPr="008D0876">
        <w:rPr>
          <w:rStyle w:val="text-sm"/>
          <w:rFonts w:eastAsiaTheme="majorEastAsia"/>
          <w:sz w:val="26"/>
          <w:szCs w:val="26"/>
          <w:lang w:val="vi-VN"/>
        </w:rPr>
        <w:t>patience = 30</w:t>
      </w:r>
      <w:r w:rsidRPr="008D0876">
        <w:rPr>
          <w:sz w:val="26"/>
          <w:szCs w:val="26"/>
          <w:lang w:val="vi-VN"/>
        </w:rPr>
        <w:t xml:space="preserve"> epoch (sau ít nhất 300 epoch), quá trình huấn luyện dừng sớm để tránh lãng phí tài nguyên.</w:t>
      </w:r>
    </w:p>
    <w:p w14:paraId="2DB8132D"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checkpoint</w:t>
      </w:r>
      <w:r w:rsidRPr="008D0876">
        <w:rPr>
          <w:sz w:val="26"/>
          <w:szCs w:val="26"/>
          <w:lang w:val="vi-VN"/>
        </w:rPr>
        <w:t xml:space="preserve">: Cứ sau 50 epoch, trạng thái Generator, Discriminator, bộ tối ưu hóa, và lịch sử mất mát được lưu vào thư mục </w:t>
      </w:r>
      <w:r w:rsidRPr="008D0876">
        <w:rPr>
          <w:rStyle w:val="text-sm"/>
          <w:rFonts w:eastAsiaTheme="majorEastAsia"/>
          <w:sz w:val="26"/>
          <w:szCs w:val="26"/>
          <w:lang w:val="vi-VN"/>
        </w:rPr>
        <w:t>checkpoints</w:t>
      </w:r>
      <w:r w:rsidRPr="008D0876">
        <w:rPr>
          <w:sz w:val="26"/>
          <w:szCs w:val="26"/>
          <w:lang w:val="vi-VN"/>
        </w:rPr>
        <w:t xml:space="preserve"> với định dạng </w:t>
      </w:r>
      <w:r w:rsidRPr="008D0876">
        <w:rPr>
          <w:rStyle w:val="text-sm"/>
          <w:rFonts w:eastAsiaTheme="majorEastAsia"/>
          <w:sz w:val="26"/>
          <w:szCs w:val="26"/>
          <w:lang w:val="vi-VN"/>
        </w:rPr>
        <w:t>gan_checkpoint_epoch_{epoch}.pth</w:t>
      </w:r>
      <w:r w:rsidRPr="008D0876">
        <w:rPr>
          <w:sz w:val="26"/>
          <w:szCs w:val="26"/>
          <w:lang w:val="vi-VN"/>
        </w:rPr>
        <w:t>.</w:t>
      </w:r>
    </w:p>
    <w:p w14:paraId="09C4615E" w14:textId="77777777" w:rsidR="00F2701D" w:rsidRPr="008D0876" w:rsidRDefault="00F2701D" w:rsidP="00F2701D">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mô hình tốt nhất</w:t>
      </w:r>
      <w:r w:rsidRPr="008D0876">
        <w:rPr>
          <w:sz w:val="26"/>
          <w:szCs w:val="26"/>
          <w:lang w:val="vi-VN"/>
        </w:rPr>
        <w:t xml:space="preserve">: Mô hình với mất mát Generator thấp nhất được lưu vào </w:t>
      </w:r>
      <w:r w:rsidRPr="008D0876">
        <w:rPr>
          <w:rStyle w:val="text-sm"/>
          <w:rFonts w:eastAsiaTheme="majorEastAsia"/>
          <w:sz w:val="26"/>
          <w:szCs w:val="26"/>
          <w:lang w:val="vi-VN"/>
        </w:rPr>
        <w:t>best_gan_combined.pth</w:t>
      </w:r>
      <w:r w:rsidRPr="008D0876">
        <w:rPr>
          <w:sz w:val="26"/>
          <w:szCs w:val="26"/>
          <w:lang w:val="vi-VN"/>
        </w:rPr>
        <w:t>.</w:t>
      </w:r>
    </w:p>
    <w:p w14:paraId="7A435FA0" w14:textId="295C8609" w:rsidR="00FB3EC4" w:rsidRPr="008D0876" w:rsidRDefault="00F2701D" w:rsidP="00F72406">
      <w:pPr>
        <w:pStyle w:val="NormalWeb"/>
        <w:numPr>
          <w:ilvl w:val="1"/>
          <w:numId w:val="32"/>
        </w:numPr>
        <w:spacing w:before="0" w:beforeAutospacing="0" w:after="0" w:afterAutospacing="0" w:line="360" w:lineRule="auto"/>
        <w:rPr>
          <w:sz w:val="26"/>
          <w:szCs w:val="26"/>
          <w:lang w:val="vi-VN"/>
        </w:rPr>
      </w:pPr>
      <w:r w:rsidRPr="008D0876">
        <w:rPr>
          <w:rStyle w:val="Strong"/>
          <w:rFonts w:eastAsiaTheme="majorEastAsia"/>
          <w:sz w:val="26"/>
          <w:szCs w:val="26"/>
          <w:lang w:val="vi-VN"/>
        </w:rPr>
        <w:t>Lưu lịch sử huấn luyện</w:t>
      </w:r>
      <w:r w:rsidRPr="008D0876">
        <w:rPr>
          <w:sz w:val="26"/>
          <w:szCs w:val="26"/>
          <w:lang w:val="vi-VN"/>
        </w:rPr>
        <w:t>: Các giá trị mất mát (</w:t>
      </w:r>
      <w:r w:rsidRPr="008D0876">
        <w:rPr>
          <w:rStyle w:val="text-sm"/>
          <w:rFonts w:eastAsiaTheme="majorEastAsia"/>
          <w:sz w:val="26"/>
          <w:szCs w:val="26"/>
          <w:lang w:val="vi-VN"/>
        </w:rPr>
        <w:t>g_losses</w:t>
      </w:r>
      <w:r w:rsidRPr="008D0876">
        <w:rPr>
          <w:sz w:val="26"/>
          <w:szCs w:val="26"/>
          <w:lang w:val="vi-VN"/>
        </w:rPr>
        <w:t xml:space="preserve">, </w:t>
      </w:r>
      <w:r w:rsidRPr="008D0876">
        <w:rPr>
          <w:rStyle w:val="text-sm"/>
          <w:rFonts w:eastAsiaTheme="majorEastAsia"/>
          <w:sz w:val="26"/>
          <w:szCs w:val="26"/>
          <w:lang w:val="vi-VN"/>
        </w:rPr>
        <w:t>d_losses</w:t>
      </w:r>
      <w:r w:rsidRPr="008D0876">
        <w:rPr>
          <w:sz w:val="26"/>
          <w:szCs w:val="26"/>
          <w:lang w:val="vi-VN"/>
        </w:rPr>
        <w:t xml:space="preserve">, </w:t>
      </w:r>
      <w:r w:rsidRPr="008D0876">
        <w:rPr>
          <w:rStyle w:val="text-sm"/>
          <w:rFonts w:eastAsiaTheme="majorEastAsia"/>
          <w:sz w:val="26"/>
          <w:szCs w:val="26"/>
          <w:lang w:val="vi-VN"/>
        </w:rPr>
        <w:t>best_epoch</w:t>
      </w:r>
      <w:r w:rsidRPr="008D0876">
        <w:rPr>
          <w:sz w:val="26"/>
          <w:szCs w:val="26"/>
          <w:lang w:val="vi-VN"/>
        </w:rPr>
        <w:t xml:space="preserve">) được lưu vào </w:t>
      </w:r>
      <w:r w:rsidRPr="008D0876">
        <w:rPr>
          <w:rStyle w:val="text-sm"/>
          <w:rFonts w:eastAsiaTheme="majorEastAsia"/>
          <w:sz w:val="26"/>
          <w:szCs w:val="26"/>
          <w:lang w:val="vi-VN"/>
        </w:rPr>
        <w:t>training_history_gan_combined.pth</w:t>
      </w:r>
      <w:r w:rsidRPr="008D0876">
        <w:rPr>
          <w:sz w:val="26"/>
          <w:szCs w:val="26"/>
          <w:lang w:val="vi-VN"/>
        </w:rPr>
        <w:t xml:space="preserve"> để phân tích sau này.</w:t>
      </w:r>
    </w:p>
    <w:p w14:paraId="0E657707" w14:textId="77777777" w:rsidR="00FB3EC4" w:rsidRPr="008D0876" w:rsidRDefault="00FB3EC4" w:rsidP="00F72406">
      <w:pPr>
        <w:spacing w:after="0" w:line="360" w:lineRule="auto"/>
        <w:rPr>
          <w:rFonts w:ascii="Times New Roman" w:hAnsi="Times New Roman" w:cs="Times New Roman"/>
          <w:b/>
          <w:bCs/>
          <w:sz w:val="26"/>
          <w:szCs w:val="26"/>
        </w:rPr>
      </w:pPr>
    </w:p>
    <w:p w14:paraId="53F648F9" w14:textId="7DE3A48C" w:rsidR="00EC7D1F" w:rsidRPr="008D0876" w:rsidRDefault="00F2701D" w:rsidP="00E72EB8">
      <w:pPr>
        <w:pStyle w:val="Heading2"/>
        <w:rPr>
          <w:rFonts w:ascii="Times New Roman" w:hAnsi="Times New Roman" w:cs="Times New Roman"/>
          <w:b/>
          <w:bCs/>
          <w:color w:val="auto"/>
          <w:sz w:val="26"/>
          <w:szCs w:val="26"/>
        </w:rPr>
      </w:pPr>
      <w:bookmarkStart w:id="21" w:name="_Toc198484629"/>
      <w:r w:rsidRPr="008D0876">
        <w:rPr>
          <w:rFonts w:ascii="Times New Roman" w:hAnsi="Times New Roman" w:cs="Times New Roman"/>
          <w:b/>
          <w:bCs/>
          <w:color w:val="auto"/>
          <w:sz w:val="26"/>
          <w:szCs w:val="26"/>
        </w:rPr>
        <w:t>5</w:t>
      </w:r>
      <w:r w:rsidR="00EC7D1F" w:rsidRPr="008D0876">
        <w:rPr>
          <w:rFonts w:ascii="Times New Roman" w:hAnsi="Times New Roman" w:cs="Times New Roman"/>
          <w:b/>
          <w:bCs/>
          <w:color w:val="auto"/>
          <w:sz w:val="26"/>
          <w:szCs w:val="26"/>
        </w:rPr>
        <w:t>.</w:t>
      </w:r>
      <w:r w:rsidR="00085C82" w:rsidRPr="008D0876">
        <w:rPr>
          <w:rFonts w:ascii="Times New Roman" w:hAnsi="Times New Roman" w:cs="Times New Roman"/>
          <w:b/>
          <w:bCs/>
          <w:color w:val="auto"/>
          <w:sz w:val="26"/>
          <w:szCs w:val="26"/>
        </w:rPr>
        <w:t>6</w:t>
      </w:r>
      <w:r w:rsidR="00EC7D1F" w:rsidRPr="008D0876">
        <w:rPr>
          <w:rFonts w:ascii="Times New Roman" w:hAnsi="Times New Roman" w:cs="Times New Roman"/>
          <w:b/>
          <w:bCs/>
          <w:color w:val="auto"/>
          <w:sz w:val="26"/>
          <w:szCs w:val="26"/>
        </w:rPr>
        <w:t>. So sánh tổng quan</w:t>
      </w:r>
      <w:bookmarkEnd w:id="21"/>
    </w:p>
    <w:p w14:paraId="1971640A" w14:textId="2A231A76" w:rsidR="000E6573" w:rsidRPr="008D0876" w:rsidRDefault="000E6573" w:rsidP="000E6573">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*Phân tích hiệu suất</w:t>
      </w:r>
    </w:p>
    <w:p w14:paraId="2E178204" w14:textId="77777777" w:rsidR="000E6573" w:rsidRPr="008D0876" w:rsidRDefault="000E6573" w:rsidP="000E6573">
      <w:pPr>
        <w:ind w:left="360"/>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1. Hiệu suất mất mát</w:t>
      </w:r>
    </w:p>
    <w:p w14:paraId="56E397A3" w14:textId="77777777" w:rsidR="000E6573" w:rsidRPr="008D0876" w:rsidRDefault="000E6573" w:rsidP="000E6573">
      <w:pPr>
        <w:numPr>
          <w:ilvl w:val="0"/>
          <w:numId w:val="33"/>
        </w:numPr>
        <w:tabs>
          <w:tab w:val="clear" w:pos="720"/>
          <w:tab w:val="num" w:pos="1080"/>
        </w:tabs>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CVAE</w:t>
      </w:r>
      <w:r w:rsidRPr="008D0876">
        <w:rPr>
          <w:rFonts w:ascii="Times New Roman" w:eastAsia="Times New Roman" w:hAnsi="Times New Roman" w:cs="Times New Roman"/>
          <w:kern w:val="0"/>
          <w:sz w:val="26"/>
          <w:szCs w:val="26"/>
          <w14:ligatures w14:val="none"/>
        </w:rPr>
        <w:t>:</w:t>
      </w:r>
    </w:p>
    <w:p w14:paraId="743D2D4A"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BIDMC</w:t>
      </w:r>
      <w:r w:rsidRPr="008D0876">
        <w:rPr>
          <w:rFonts w:ascii="Times New Roman" w:eastAsia="Times New Roman" w:hAnsi="Times New Roman" w:cs="Times New Roman"/>
          <w:kern w:val="0"/>
          <w:sz w:val="26"/>
          <w:szCs w:val="26"/>
          <w14:ligatures w14:val="none"/>
        </w:rPr>
        <w:t>: Test loss thấp nhất (</w:t>
      </w:r>
      <w:r w:rsidRPr="008D0876">
        <w:rPr>
          <w:rFonts w:ascii="Times New Roman" w:eastAsia="Times New Roman" w:hAnsi="Times New Roman" w:cs="Times New Roman"/>
          <w:b/>
          <w:bCs/>
          <w:kern w:val="0"/>
          <w:sz w:val="26"/>
          <w:szCs w:val="26"/>
          <w14:ligatures w14:val="none"/>
        </w:rPr>
        <w:t>0.1124</w:t>
      </w:r>
      <w:r w:rsidRPr="008D0876">
        <w:rPr>
          <w:rFonts w:ascii="Times New Roman" w:eastAsia="Times New Roman" w:hAnsi="Times New Roman" w:cs="Times New Roman"/>
          <w:kern w:val="0"/>
          <w:sz w:val="26"/>
          <w:szCs w:val="26"/>
          <w14:ligatures w14:val="none"/>
        </w:rPr>
        <w:t>, epoch 270, recon: 0.0644, KL: 0.0959) sau 296 epoch.</w:t>
      </w:r>
    </w:p>
    <w:p w14:paraId="69FF715B"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Capnobase</w:t>
      </w:r>
      <w:r w:rsidRPr="008D0876">
        <w:rPr>
          <w:rFonts w:ascii="Times New Roman" w:eastAsia="Times New Roman" w:hAnsi="Times New Roman" w:cs="Times New Roman"/>
          <w:kern w:val="0"/>
          <w:sz w:val="26"/>
          <w:szCs w:val="26"/>
          <w14:ligatures w14:val="none"/>
        </w:rPr>
        <w:t>: Test loss tốt nhất (</w:t>
      </w:r>
      <w:r w:rsidRPr="008D0876">
        <w:rPr>
          <w:rFonts w:ascii="Times New Roman" w:eastAsia="Times New Roman" w:hAnsi="Times New Roman" w:cs="Times New Roman"/>
          <w:b/>
          <w:bCs/>
          <w:kern w:val="0"/>
          <w:sz w:val="26"/>
          <w:szCs w:val="26"/>
          <w14:ligatures w14:val="none"/>
        </w:rPr>
        <w:t>0.1053</w:t>
      </w:r>
      <w:r w:rsidRPr="008D0876">
        <w:rPr>
          <w:rFonts w:ascii="Times New Roman" w:eastAsia="Times New Roman" w:hAnsi="Times New Roman" w:cs="Times New Roman"/>
          <w:kern w:val="0"/>
          <w:sz w:val="26"/>
          <w:szCs w:val="26"/>
          <w14:ligatures w14:val="none"/>
        </w:rPr>
        <w:t>, epoch 540, recon: 0.0525, KL: 0.1055) sau 600 epoch.</w:t>
      </w:r>
    </w:p>
    <w:p w14:paraId="07ACAB78"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Kết hợp</w:t>
      </w:r>
      <w:r w:rsidRPr="008D0876">
        <w:rPr>
          <w:rFonts w:ascii="Times New Roman" w:eastAsia="Times New Roman" w:hAnsi="Times New Roman" w:cs="Times New Roman"/>
          <w:kern w:val="0"/>
          <w:sz w:val="26"/>
          <w:szCs w:val="26"/>
          <w14:ligatures w14:val="none"/>
        </w:rPr>
        <w:t xml:space="preserve">: Test loss </w:t>
      </w:r>
      <w:r w:rsidRPr="008D0876">
        <w:rPr>
          <w:rFonts w:ascii="Times New Roman" w:eastAsia="Times New Roman" w:hAnsi="Times New Roman" w:cs="Times New Roman"/>
          <w:b/>
          <w:bCs/>
          <w:kern w:val="0"/>
          <w:sz w:val="26"/>
          <w:szCs w:val="26"/>
          <w14:ligatures w14:val="none"/>
        </w:rPr>
        <w:t>0.1143</w:t>
      </w:r>
      <w:r w:rsidRPr="008D0876">
        <w:rPr>
          <w:rFonts w:ascii="Times New Roman" w:eastAsia="Times New Roman" w:hAnsi="Times New Roman" w:cs="Times New Roman"/>
          <w:kern w:val="0"/>
          <w:sz w:val="26"/>
          <w:szCs w:val="26"/>
          <w14:ligatures w14:val="none"/>
        </w:rPr>
        <w:t xml:space="preserve"> (epoch 360, recon: 0.0642, KL: 0.1001) sau 452 epoch.</w:t>
      </w:r>
    </w:p>
    <w:p w14:paraId="063AD44B"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Nhận xét</w:t>
      </w:r>
      <w:r w:rsidRPr="008D0876">
        <w:rPr>
          <w:rFonts w:ascii="Times New Roman" w:eastAsia="Times New Roman" w:hAnsi="Times New Roman" w:cs="Times New Roman"/>
          <w:kern w:val="0"/>
          <w:sz w:val="26"/>
          <w:szCs w:val="26"/>
          <w14:ligatures w14:val="none"/>
        </w:rPr>
        <w:t>: CVAE hoạt động tốt nhất trên Capnobase với reconstruction loss thấp, cho thấy điều kiện HR cải thiện tái tạo PPG.</w:t>
      </w:r>
    </w:p>
    <w:p w14:paraId="19EEEF7B" w14:textId="77777777" w:rsidR="000E6573" w:rsidRPr="008D0876" w:rsidRDefault="000E6573" w:rsidP="000E6573">
      <w:pPr>
        <w:numPr>
          <w:ilvl w:val="0"/>
          <w:numId w:val="33"/>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VAE</w:t>
      </w:r>
      <w:r w:rsidRPr="008D0876">
        <w:rPr>
          <w:rFonts w:ascii="Times New Roman" w:eastAsia="Times New Roman" w:hAnsi="Times New Roman" w:cs="Times New Roman"/>
          <w:kern w:val="0"/>
          <w:sz w:val="26"/>
          <w:szCs w:val="26"/>
          <w14:ligatures w14:val="none"/>
        </w:rPr>
        <w:t>:</w:t>
      </w:r>
    </w:p>
    <w:p w14:paraId="7E65F7EE"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BIDMC</w:t>
      </w:r>
      <w:r w:rsidRPr="008D0876">
        <w:rPr>
          <w:rFonts w:ascii="Times New Roman" w:eastAsia="Times New Roman" w:hAnsi="Times New Roman" w:cs="Times New Roman"/>
          <w:kern w:val="0"/>
          <w:sz w:val="26"/>
          <w:szCs w:val="26"/>
          <w14:ligatures w14:val="none"/>
        </w:rPr>
        <w:t xml:space="preserve">: Test loss </w:t>
      </w:r>
      <w:r w:rsidRPr="008D0876">
        <w:rPr>
          <w:rFonts w:ascii="Times New Roman" w:eastAsia="Times New Roman" w:hAnsi="Times New Roman" w:cs="Times New Roman"/>
          <w:b/>
          <w:bCs/>
          <w:kern w:val="0"/>
          <w:sz w:val="26"/>
          <w:szCs w:val="26"/>
          <w14:ligatures w14:val="none"/>
        </w:rPr>
        <w:t>0.1223</w:t>
      </w:r>
      <w:r w:rsidRPr="008D0876">
        <w:rPr>
          <w:rFonts w:ascii="Times New Roman" w:eastAsia="Times New Roman" w:hAnsi="Times New Roman" w:cs="Times New Roman"/>
          <w:kern w:val="0"/>
          <w:sz w:val="26"/>
          <w:szCs w:val="26"/>
          <w14:ligatures w14:val="none"/>
        </w:rPr>
        <w:t xml:space="preserve"> (epoch 230, recon: 0.0665, KL: 0.1116) sau 281 epoch.</w:t>
      </w:r>
    </w:p>
    <w:p w14:paraId="28E552C8"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Capnobase</w:t>
      </w:r>
      <w:r w:rsidRPr="008D0876">
        <w:rPr>
          <w:rFonts w:ascii="Times New Roman" w:eastAsia="Times New Roman" w:hAnsi="Times New Roman" w:cs="Times New Roman"/>
          <w:kern w:val="0"/>
          <w:sz w:val="26"/>
          <w:szCs w:val="26"/>
          <w14:ligatures w14:val="none"/>
        </w:rPr>
        <w:t xml:space="preserve">: Test loss </w:t>
      </w:r>
      <w:r w:rsidRPr="008D0876">
        <w:rPr>
          <w:rFonts w:ascii="Times New Roman" w:eastAsia="Times New Roman" w:hAnsi="Times New Roman" w:cs="Times New Roman"/>
          <w:b/>
          <w:bCs/>
          <w:kern w:val="0"/>
          <w:sz w:val="26"/>
          <w:szCs w:val="26"/>
          <w14:ligatures w14:val="none"/>
        </w:rPr>
        <w:t>0.1157</w:t>
      </w:r>
      <w:r w:rsidRPr="008D0876">
        <w:rPr>
          <w:rFonts w:ascii="Times New Roman" w:eastAsia="Times New Roman" w:hAnsi="Times New Roman" w:cs="Times New Roman"/>
          <w:kern w:val="0"/>
          <w:sz w:val="26"/>
          <w:szCs w:val="26"/>
          <w14:ligatures w14:val="none"/>
        </w:rPr>
        <w:t xml:space="preserve"> (epoch 310, recon: 0.0539, KL: 0.1236) sau 316 epoch.</w:t>
      </w:r>
    </w:p>
    <w:p w14:paraId="00A59D19"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Kết hợp</w:t>
      </w:r>
      <w:r w:rsidRPr="008D0876">
        <w:rPr>
          <w:rFonts w:ascii="Times New Roman" w:eastAsia="Times New Roman" w:hAnsi="Times New Roman" w:cs="Times New Roman"/>
          <w:kern w:val="0"/>
          <w:sz w:val="26"/>
          <w:szCs w:val="26"/>
          <w14:ligatures w14:val="none"/>
        </w:rPr>
        <w:t>: Test loss thấp nhất (</w:t>
      </w:r>
      <w:r w:rsidRPr="008D0876">
        <w:rPr>
          <w:rFonts w:ascii="Times New Roman" w:eastAsia="Times New Roman" w:hAnsi="Times New Roman" w:cs="Times New Roman"/>
          <w:b/>
          <w:bCs/>
          <w:kern w:val="0"/>
          <w:sz w:val="26"/>
          <w:szCs w:val="26"/>
          <w14:ligatures w14:val="none"/>
        </w:rPr>
        <w:t>0.1134</w:t>
      </w:r>
      <w:r w:rsidRPr="008D0876">
        <w:rPr>
          <w:rFonts w:ascii="Times New Roman" w:eastAsia="Times New Roman" w:hAnsi="Times New Roman" w:cs="Times New Roman"/>
          <w:kern w:val="0"/>
          <w:sz w:val="26"/>
          <w:szCs w:val="26"/>
          <w14:ligatures w14:val="none"/>
        </w:rPr>
        <w:t>, epoch 430, recon: 0.0644, KL: 0.0981) sau 448 epoch.</w:t>
      </w:r>
    </w:p>
    <w:p w14:paraId="6C8884C6"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Nhận xét</w:t>
      </w:r>
      <w:r w:rsidRPr="008D0876">
        <w:rPr>
          <w:rFonts w:ascii="Times New Roman" w:eastAsia="Times New Roman" w:hAnsi="Times New Roman" w:cs="Times New Roman"/>
          <w:kern w:val="0"/>
          <w:sz w:val="26"/>
          <w:szCs w:val="26"/>
          <w14:ligatures w14:val="none"/>
        </w:rPr>
        <w:t>: VAE hiệu quả trên Kết hợp, nhưng reconstruction loss kém hơn CVAE trên Capnobase.</w:t>
      </w:r>
    </w:p>
    <w:p w14:paraId="4C5A7EB7" w14:textId="77777777" w:rsidR="000E6573" w:rsidRPr="008D0876" w:rsidRDefault="000E6573" w:rsidP="000E6573">
      <w:pPr>
        <w:numPr>
          <w:ilvl w:val="0"/>
          <w:numId w:val="33"/>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CGAN</w:t>
      </w:r>
      <w:r w:rsidRPr="008D0876">
        <w:rPr>
          <w:rFonts w:ascii="Times New Roman" w:eastAsia="Times New Roman" w:hAnsi="Times New Roman" w:cs="Times New Roman"/>
          <w:kern w:val="0"/>
          <w:sz w:val="26"/>
          <w:szCs w:val="26"/>
          <w14:ligatures w14:val="none"/>
        </w:rPr>
        <w:t>:</w:t>
      </w:r>
    </w:p>
    <w:p w14:paraId="46BC0F51"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BIDMC</w:t>
      </w:r>
      <w:r w:rsidRPr="008D0876">
        <w:rPr>
          <w:rFonts w:ascii="Times New Roman" w:eastAsia="Times New Roman" w:hAnsi="Times New Roman" w:cs="Times New Roman"/>
          <w:kern w:val="0"/>
          <w:sz w:val="26"/>
          <w:szCs w:val="26"/>
          <w14:ligatures w14:val="none"/>
        </w:rPr>
        <w:t xml:space="preserve">: Generator loss </w:t>
      </w:r>
      <w:r w:rsidRPr="008D0876">
        <w:rPr>
          <w:rFonts w:ascii="Times New Roman" w:eastAsia="Times New Roman" w:hAnsi="Times New Roman" w:cs="Times New Roman"/>
          <w:b/>
          <w:bCs/>
          <w:kern w:val="0"/>
          <w:sz w:val="26"/>
          <w:szCs w:val="26"/>
          <w14:ligatures w14:val="none"/>
        </w:rPr>
        <w:t>0.8510</w:t>
      </w:r>
      <w:r w:rsidRPr="008D0876">
        <w:rPr>
          <w:rFonts w:ascii="Times New Roman" w:eastAsia="Times New Roman" w:hAnsi="Times New Roman" w:cs="Times New Roman"/>
          <w:kern w:val="0"/>
          <w:sz w:val="26"/>
          <w:szCs w:val="26"/>
          <w14:ligatures w14:val="none"/>
        </w:rPr>
        <w:t xml:space="preserve">, discriminator loss </w:t>
      </w:r>
      <w:r w:rsidRPr="008D0876">
        <w:rPr>
          <w:rFonts w:ascii="Times New Roman" w:eastAsia="Times New Roman" w:hAnsi="Times New Roman" w:cs="Times New Roman"/>
          <w:b/>
          <w:bCs/>
          <w:kern w:val="0"/>
          <w:sz w:val="26"/>
          <w:szCs w:val="26"/>
          <w14:ligatures w14:val="none"/>
        </w:rPr>
        <w:t>0.6691</w:t>
      </w:r>
      <w:r w:rsidRPr="008D0876">
        <w:rPr>
          <w:rFonts w:ascii="Times New Roman" w:eastAsia="Times New Roman" w:hAnsi="Times New Roman" w:cs="Times New Roman"/>
          <w:kern w:val="0"/>
          <w:sz w:val="26"/>
          <w:szCs w:val="26"/>
          <w14:ligatures w14:val="none"/>
        </w:rPr>
        <w:t xml:space="preserve"> (epoch 320) sau 356 epoch.</w:t>
      </w:r>
    </w:p>
    <w:p w14:paraId="37A4724A"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Capnobase</w:t>
      </w:r>
      <w:r w:rsidRPr="008D0876">
        <w:rPr>
          <w:rFonts w:ascii="Times New Roman" w:eastAsia="Times New Roman" w:hAnsi="Times New Roman" w:cs="Times New Roman"/>
          <w:kern w:val="0"/>
          <w:sz w:val="26"/>
          <w:szCs w:val="26"/>
          <w14:ligatures w14:val="none"/>
        </w:rPr>
        <w:t>: Generator loss tốt nhất (</w:t>
      </w:r>
      <w:r w:rsidRPr="008D0876">
        <w:rPr>
          <w:rFonts w:ascii="Times New Roman" w:eastAsia="Times New Roman" w:hAnsi="Times New Roman" w:cs="Times New Roman"/>
          <w:b/>
          <w:bCs/>
          <w:kern w:val="0"/>
          <w:sz w:val="26"/>
          <w:szCs w:val="26"/>
          <w14:ligatures w14:val="none"/>
        </w:rPr>
        <w:t>0.8427</w:t>
      </w:r>
      <w:r w:rsidRPr="008D0876">
        <w:rPr>
          <w:rFonts w:ascii="Times New Roman" w:eastAsia="Times New Roman" w:hAnsi="Times New Roman" w:cs="Times New Roman"/>
          <w:kern w:val="0"/>
          <w:sz w:val="26"/>
          <w:szCs w:val="26"/>
          <w14:ligatures w14:val="none"/>
        </w:rPr>
        <w:t>, epoch 340, discriminator: 0.6840) sau 379 epoch.</w:t>
      </w:r>
    </w:p>
    <w:p w14:paraId="3AC14EE2"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Kết hợp</w:t>
      </w:r>
      <w:r w:rsidRPr="008D0876">
        <w:rPr>
          <w:rFonts w:ascii="Times New Roman" w:eastAsia="Times New Roman" w:hAnsi="Times New Roman" w:cs="Times New Roman"/>
          <w:kern w:val="0"/>
          <w:sz w:val="26"/>
          <w:szCs w:val="26"/>
          <w14:ligatures w14:val="none"/>
        </w:rPr>
        <w:t xml:space="preserve">: Generator loss </w:t>
      </w:r>
      <w:r w:rsidRPr="008D0876">
        <w:rPr>
          <w:rFonts w:ascii="Times New Roman" w:eastAsia="Times New Roman" w:hAnsi="Times New Roman" w:cs="Times New Roman"/>
          <w:b/>
          <w:bCs/>
          <w:kern w:val="0"/>
          <w:sz w:val="26"/>
          <w:szCs w:val="26"/>
          <w14:ligatures w14:val="none"/>
        </w:rPr>
        <w:t>0.8614</w:t>
      </w:r>
      <w:r w:rsidRPr="008D0876">
        <w:rPr>
          <w:rFonts w:ascii="Times New Roman" w:eastAsia="Times New Roman" w:hAnsi="Times New Roman" w:cs="Times New Roman"/>
          <w:kern w:val="0"/>
          <w:sz w:val="26"/>
          <w:szCs w:val="26"/>
          <w14:ligatures w14:val="none"/>
        </w:rPr>
        <w:t xml:space="preserve">, discriminator loss </w:t>
      </w:r>
      <w:r w:rsidRPr="008D0876">
        <w:rPr>
          <w:rFonts w:ascii="Times New Roman" w:eastAsia="Times New Roman" w:hAnsi="Times New Roman" w:cs="Times New Roman"/>
          <w:b/>
          <w:bCs/>
          <w:kern w:val="0"/>
          <w:sz w:val="26"/>
          <w:szCs w:val="26"/>
          <w14:ligatures w14:val="none"/>
        </w:rPr>
        <w:t>0.6582</w:t>
      </w:r>
      <w:r w:rsidRPr="008D0876">
        <w:rPr>
          <w:rFonts w:ascii="Times New Roman" w:eastAsia="Times New Roman" w:hAnsi="Times New Roman" w:cs="Times New Roman"/>
          <w:kern w:val="0"/>
          <w:sz w:val="26"/>
          <w:szCs w:val="26"/>
          <w14:ligatures w14:val="none"/>
        </w:rPr>
        <w:t xml:space="preserve"> (epoch 440) sau 448 epoch.</w:t>
      </w:r>
    </w:p>
    <w:p w14:paraId="24FC1150"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Nhận xét</w:t>
      </w:r>
      <w:r w:rsidRPr="008D0876">
        <w:rPr>
          <w:rFonts w:ascii="Times New Roman" w:eastAsia="Times New Roman" w:hAnsi="Times New Roman" w:cs="Times New Roman"/>
          <w:kern w:val="0"/>
          <w:sz w:val="26"/>
          <w:szCs w:val="26"/>
          <w14:ligatures w14:val="none"/>
        </w:rPr>
        <w:t>: CGAN trên Capnobase có generator loss thấp nhất, cho thấy khả năng tạo PPG giống thật.</w:t>
      </w:r>
    </w:p>
    <w:p w14:paraId="75310266" w14:textId="77777777" w:rsidR="000E6573" w:rsidRPr="008D0876" w:rsidRDefault="000E6573" w:rsidP="000E6573">
      <w:pPr>
        <w:numPr>
          <w:ilvl w:val="0"/>
          <w:numId w:val="33"/>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GAN</w:t>
      </w:r>
      <w:r w:rsidRPr="008D0876">
        <w:rPr>
          <w:rFonts w:ascii="Times New Roman" w:eastAsia="Times New Roman" w:hAnsi="Times New Roman" w:cs="Times New Roman"/>
          <w:kern w:val="0"/>
          <w:sz w:val="26"/>
          <w:szCs w:val="26"/>
          <w14:ligatures w14:val="none"/>
        </w:rPr>
        <w:t>:</w:t>
      </w:r>
    </w:p>
    <w:p w14:paraId="7436092C"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BIDMC</w:t>
      </w:r>
      <w:r w:rsidRPr="008D0876">
        <w:rPr>
          <w:rFonts w:ascii="Times New Roman" w:eastAsia="Times New Roman" w:hAnsi="Times New Roman" w:cs="Times New Roman"/>
          <w:kern w:val="0"/>
          <w:sz w:val="26"/>
          <w:szCs w:val="26"/>
          <w14:ligatures w14:val="none"/>
        </w:rPr>
        <w:t xml:space="preserve">: Generator loss </w:t>
      </w:r>
      <w:r w:rsidRPr="008D0876">
        <w:rPr>
          <w:rFonts w:ascii="Times New Roman" w:eastAsia="Times New Roman" w:hAnsi="Times New Roman" w:cs="Times New Roman"/>
          <w:b/>
          <w:bCs/>
          <w:kern w:val="0"/>
          <w:sz w:val="26"/>
          <w:szCs w:val="26"/>
          <w14:ligatures w14:val="none"/>
        </w:rPr>
        <w:t>0.8891</w:t>
      </w:r>
      <w:r w:rsidRPr="008D0876">
        <w:rPr>
          <w:rFonts w:ascii="Times New Roman" w:eastAsia="Times New Roman" w:hAnsi="Times New Roman" w:cs="Times New Roman"/>
          <w:kern w:val="0"/>
          <w:sz w:val="26"/>
          <w:szCs w:val="26"/>
          <w14:ligatures w14:val="none"/>
        </w:rPr>
        <w:t xml:space="preserve">, discriminator loss </w:t>
      </w:r>
      <w:r w:rsidRPr="008D0876">
        <w:rPr>
          <w:rFonts w:ascii="Times New Roman" w:eastAsia="Times New Roman" w:hAnsi="Times New Roman" w:cs="Times New Roman"/>
          <w:b/>
          <w:bCs/>
          <w:kern w:val="0"/>
          <w:sz w:val="26"/>
          <w:szCs w:val="26"/>
          <w14:ligatures w14:val="none"/>
        </w:rPr>
        <w:t>0.6313</w:t>
      </w:r>
      <w:r w:rsidRPr="008D0876">
        <w:rPr>
          <w:rFonts w:ascii="Times New Roman" w:eastAsia="Times New Roman" w:hAnsi="Times New Roman" w:cs="Times New Roman"/>
          <w:kern w:val="0"/>
          <w:sz w:val="26"/>
          <w:szCs w:val="26"/>
          <w14:ligatures w14:val="none"/>
        </w:rPr>
        <w:t xml:space="preserve"> (epoch 300) sau 300 epoch.</w:t>
      </w:r>
    </w:p>
    <w:p w14:paraId="580AE295"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Capnobase</w:t>
      </w:r>
      <w:r w:rsidRPr="008D0876">
        <w:rPr>
          <w:rFonts w:ascii="Times New Roman" w:eastAsia="Times New Roman" w:hAnsi="Times New Roman" w:cs="Times New Roman"/>
          <w:kern w:val="0"/>
          <w:sz w:val="26"/>
          <w:szCs w:val="26"/>
          <w14:ligatures w14:val="none"/>
        </w:rPr>
        <w:t xml:space="preserve">: Generator loss </w:t>
      </w:r>
      <w:r w:rsidRPr="008D0876">
        <w:rPr>
          <w:rFonts w:ascii="Times New Roman" w:eastAsia="Times New Roman" w:hAnsi="Times New Roman" w:cs="Times New Roman"/>
          <w:b/>
          <w:bCs/>
          <w:kern w:val="0"/>
          <w:sz w:val="26"/>
          <w:szCs w:val="26"/>
          <w14:ligatures w14:val="none"/>
        </w:rPr>
        <w:t>0.8535</w:t>
      </w:r>
      <w:r w:rsidRPr="008D0876">
        <w:rPr>
          <w:rFonts w:ascii="Times New Roman" w:eastAsia="Times New Roman" w:hAnsi="Times New Roman" w:cs="Times New Roman"/>
          <w:kern w:val="0"/>
          <w:sz w:val="26"/>
          <w:szCs w:val="26"/>
          <w14:ligatures w14:val="none"/>
        </w:rPr>
        <w:t xml:space="preserve">, discriminator loss </w:t>
      </w:r>
      <w:r w:rsidRPr="008D0876">
        <w:rPr>
          <w:rFonts w:ascii="Times New Roman" w:eastAsia="Times New Roman" w:hAnsi="Times New Roman" w:cs="Times New Roman"/>
          <w:b/>
          <w:bCs/>
          <w:kern w:val="0"/>
          <w:sz w:val="26"/>
          <w:szCs w:val="26"/>
          <w14:ligatures w14:val="none"/>
        </w:rPr>
        <w:t>0.6660</w:t>
      </w:r>
      <w:r w:rsidRPr="008D0876">
        <w:rPr>
          <w:rFonts w:ascii="Times New Roman" w:eastAsia="Times New Roman" w:hAnsi="Times New Roman" w:cs="Times New Roman"/>
          <w:kern w:val="0"/>
          <w:sz w:val="26"/>
          <w:szCs w:val="26"/>
          <w14:ligatures w14:val="none"/>
        </w:rPr>
        <w:t xml:space="preserve"> (epoch 320) sau 378 epoch.</w:t>
      </w:r>
    </w:p>
    <w:p w14:paraId="34A342E0"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Kết hợp</w:t>
      </w:r>
      <w:r w:rsidRPr="008D0876">
        <w:rPr>
          <w:rFonts w:ascii="Times New Roman" w:eastAsia="Times New Roman" w:hAnsi="Times New Roman" w:cs="Times New Roman"/>
          <w:kern w:val="0"/>
          <w:sz w:val="26"/>
          <w:szCs w:val="26"/>
          <w14:ligatures w14:val="none"/>
        </w:rPr>
        <w:t xml:space="preserve">: Generator loss </w:t>
      </w:r>
      <w:r w:rsidRPr="008D0876">
        <w:rPr>
          <w:rFonts w:ascii="Times New Roman" w:eastAsia="Times New Roman" w:hAnsi="Times New Roman" w:cs="Times New Roman"/>
          <w:b/>
          <w:bCs/>
          <w:kern w:val="0"/>
          <w:sz w:val="26"/>
          <w:szCs w:val="26"/>
          <w14:ligatures w14:val="none"/>
        </w:rPr>
        <w:t>0.8779</w:t>
      </w:r>
      <w:r w:rsidRPr="008D0876">
        <w:rPr>
          <w:rFonts w:ascii="Times New Roman" w:eastAsia="Times New Roman" w:hAnsi="Times New Roman" w:cs="Times New Roman"/>
          <w:kern w:val="0"/>
          <w:sz w:val="26"/>
          <w:szCs w:val="26"/>
          <w14:ligatures w14:val="none"/>
        </w:rPr>
        <w:t xml:space="preserve">, discriminator loss </w:t>
      </w:r>
      <w:r w:rsidRPr="008D0876">
        <w:rPr>
          <w:rFonts w:ascii="Times New Roman" w:eastAsia="Times New Roman" w:hAnsi="Times New Roman" w:cs="Times New Roman"/>
          <w:b/>
          <w:bCs/>
          <w:kern w:val="0"/>
          <w:sz w:val="26"/>
          <w:szCs w:val="26"/>
          <w14:ligatures w14:val="none"/>
        </w:rPr>
        <w:t>0.6377</w:t>
      </w:r>
      <w:r w:rsidRPr="008D0876">
        <w:rPr>
          <w:rFonts w:ascii="Times New Roman" w:eastAsia="Times New Roman" w:hAnsi="Times New Roman" w:cs="Times New Roman"/>
          <w:kern w:val="0"/>
          <w:sz w:val="26"/>
          <w:szCs w:val="26"/>
          <w14:ligatures w14:val="none"/>
        </w:rPr>
        <w:t xml:space="preserve"> (epoch 300) sau 300 epoch.</w:t>
      </w:r>
    </w:p>
    <w:p w14:paraId="76494F8F" w14:textId="77777777" w:rsidR="000E6573" w:rsidRPr="008D0876" w:rsidRDefault="000E6573" w:rsidP="000E6573">
      <w:pPr>
        <w:numPr>
          <w:ilvl w:val="1"/>
          <w:numId w:val="33"/>
        </w:numPr>
        <w:spacing w:after="0" w:line="360" w:lineRule="auto"/>
        <w:ind w:left="180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Nhận xét</w:t>
      </w:r>
      <w:r w:rsidRPr="008D0876">
        <w:rPr>
          <w:rFonts w:ascii="Times New Roman" w:eastAsia="Times New Roman" w:hAnsi="Times New Roman" w:cs="Times New Roman"/>
          <w:kern w:val="0"/>
          <w:sz w:val="26"/>
          <w:szCs w:val="26"/>
          <w14:ligatures w14:val="none"/>
        </w:rPr>
        <w:t>: GAN kém hơn CGAN, với generator loss cao và dừng sớm.</w:t>
      </w:r>
    </w:p>
    <w:p w14:paraId="757E0606" w14:textId="77777777" w:rsidR="000E6573" w:rsidRPr="008D0876" w:rsidRDefault="000E6573" w:rsidP="000E6573">
      <w:pPr>
        <w:ind w:left="360"/>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2. Thời gian huấn luyện</w:t>
      </w:r>
    </w:p>
    <w:p w14:paraId="7EBA15BA" w14:textId="77777777" w:rsidR="000E6573" w:rsidRPr="008D0876" w:rsidRDefault="000E6573" w:rsidP="000E6573">
      <w:pPr>
        <w:numPr>
          <w:ilvl w:val="0"/>
          <w:numId w:val="34"/>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CVAE/VAE</w:t>
      </w:r>
      <w:r w:rsidRPr="008D0876">
        <w:rPr>
          <w:rFonts w:ascii="Times New Roman" w:eastAsia="Times New Roman" w:hAnsi="Times New Roman" w:cs="Times New Roman"/>
          <w:kern w:val="0"/>
          <w:sz w:val="26"/>
          <w:szCs w:val="26"/>
          <w14:ligatures w14:val="none"/>
        </w:rPr>
        <w:t>: Dưới 10 phút, hiệu quả tính toán cao.</w:t>
      </w:r>
    </w:p>
    <w:p w14:paraId="43E08305" w14:textId="77777777" w:rsidR="000E6573" w:rsidRPr="008D0876" w:rsidRDefault="000E6573" w:rsidP="000E6573">
      <w:pPr>
        <w:numPr>
          <w:ilvl w:val="0"/>
          <w:numId w:val="34"/>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CGAN/GAN</w:t>
      </w:r>
      <w:r w:rsidRPr="008D0876">
        <w:rPr>
          <w:rFonts w:ascii="Times New Roman" w:eastAsia="Times New Roman" w:hAnsi="Times New Roman" w:cs="Times New Roman"/>
          <w:kern w:val="0"/>
          <w:sz w:val="26"/>
          <w:szCs w:val="26"/>
          <w14:ligatures w14:val="none"/>
        </w:rPr>
        <w:t>: 30-35 phút, do huấn luyện đối kháng phức tạp.</w:t>
      </w:r>
    </w:p>
    <w:p w14:paraId="170F39CD" w14:textId="77777777" w:rsidR="000E6573" w:rsidRPr="008D0876" w:rsidRDefault="000E6573" w:rsidP="000E6573">
      <w:pPr>
        <w:ind w:left="360"/>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3. Số epoch và Early Stopping</w:t>
      </w:r>
    </w:p>
    <w:p w14:paraId="3E291EED" w14:textId="77777777" w:rsidR="000E6573" w:rsidRPr="008D0876" w:rsidRDefault="000E6573" w:rsidP="000E6573">
      <w:pPr>
        <w:numPr>
          <w:ilvl w:val="0"/>
          <w:numId w:val="35"/>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CVAE/VAE</w:t>
      </w:r>
      <w:r w:rsidRPr="008D0876">
        <w:rPr>
          <w:rFonts w:ascii="Times New Roman" w:eastAsia="Times New Roman" w:hAnsi="Times New Roman" w:cs="Times New Roman"/>
          <w:kern w:val="0"/>
          <w:sz w:val="26"/>
          <w:szCs w:val="26"/>
          <w14:ligatures w14:val="none"/>
        </w:rPr>
        <w:t>: BIDMC hội tụ sớm (281-296 epoch), Capnobase cần nhiều epoch (316-600), Kết hợp cần nhiều nhất (448-452).</w:t>
      </w:r>
    </w:p>
    <w:p w14:paraId="4A943F71" w14:textId="77777777" w:rsidR="000E6573" w:rsidRPr="008D0876" w:rsidRDefault="000E6573" w:rsidP="000E6573">
      <w:pPr>
        <w:numPr>
          <w:ilvl w:val="0"/>
          <w:numId w:val="35"/>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CGAN/GAN</w:t>
      </w:r>
      <w:r w:rsidRPr="008D0876">
        <w:rPr>
          <w:rFonts w:ascii="Times New Roman" w:eastAsia="Times New Roman" w:hAnsi="Times New Roman" w:cs="Times New Roman"/>
          <w:kern w:val="0"/>
          <w:sz w:val="26"/>
          <w:szCs w:val="26"/>
          <w14:ligatures w14:val="none"/>
        </w:rPr>
        <w:t>: CGAN cần 356-448 epoch, GAN dừng sớm (300-378 epoch), cho thấy khó khăn khi không có điều kiện HR.</w:t>
      </w:r>
    </w:p>
    <w:p w14:paraId="3452A79F" w14:textId="77777777" w:rsidR="000E6573" w:rsidRPr="008D0876" w:rsidRDefault="000E6573" w:rsidP="000E6573">
      <w:pPr>
        <w:ind w:left="360"/>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4. So sánh tổng thể</w:t>
      </w:r>
    </w:p>
    <w:p w14:paraId="61F542DF" w14:textId="77777777" w:rsidR="000E6573" w:rsidRPr="008D0876" w:rsidRDefault="000E6573" w:rsidP="000E6573">
      <w:pPr>
        <w:numPr>
          <w:ilvl w:val="0"/>
          <w:numId w:val="36"/>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Mất mát</w:t>
      </w:r>
      <w:r w:rsidRPr="008D0876">
        <w:rPr>
          <w:rFonts w:ascii="Times New Roman" w:eastAsia="Times New Roman" w:hAnsi="Times New Roman" w:cs="Times New Roman"/>
          <w:kern w:val="0"/>
          <w:sz w:val="26"/>
          <w:szCs w:val="26"/>
          <w14:ligatures w14:val="none"/>
        </w:rPr>
        <w:t>: CVAE (Capnobase: 0.1053) và VAE (Kết hợp: 0.1134) dẫn đầu về test loss. CGAN (Capnobase: 0.8427) tốt nhất về generator loss.</w:t>
      </w:r>
    </w:p>
    <w:p w14:paraId="19134320" w14:textId="77777777" w:rsidR="000E6573" w:rsidRPr="008D0876" w:rsidRDefault="000E6573" w:rsidP="000E6573">
      <w:pPr>
        <w:numPr>
          <w:ilvl w:val="0"/>
          <w:numId w:val="36"/>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Điều kiện HR</w:t>
      </w:r>
      <w:r w:rsidRPr="008D0876">
        <w:rPr>
          <w:rFonts w:ascii="Times New Roman" w:eastAsia="Times New Roman" w:hAnsi="Times New Roman" w:cs="Times New Roman"/>
          <w:kern w:val="0"/>
          <w:sz w:val="26"/>
          <w:szCs w:val="26"/>
          <w14:ligatures w14:val="none"/>
        </w:rPr>
        <w:t>: CVAE và CGAN vượt trội trên Capnobase, nhờ thông tin HR.</w:t>
      </w:r>
    </w:p>
    <w:p w14:paraId="1302DB80" w14:textId="77777777" w:rsidR="000E6573" w:rsidRPr="008D0876" w:rsidRDefault="000E6573" w:rsidP="000E6573">
      <w:pPr>
        <w:numPr>
          <w:ilvl w:val="0"/>
          <w:numId w:val="36"/>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w:t>
      </w:r>
      <w:r w:rsidRPr="008D0876">
        <w:rPr>
          <w:rFonts w:ascii="Times New Roman" w:eastAsia="Times New Roman" w:hAnsi="Times New Roman" w:cs="Times New Roman"/>
          <w:kern w:val="0"/>
          <w:sz w:val="26"/>
          <w:szCs w:val="26"/>
          <w14:ligatures w14:val="none"/>
        </w:rPr>
        <w:t>: Capnobase dễ học hơn BIDMC và Kết hợp.</w:t>
      </w:r>
    </w:p>
    <w:p w14:paraId="6FAB6BCE" w14:textId="77777777" w:rsidR="000E6573" w:rsidRPr="008D0876" w:rsidRDefault="000E6573" w:rsidP="000E6573">
      <w:pPr>
        <w:numPr>
          <w:ilvl w:val="0"/>
          <w:numId w:val="36"/>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Thời gian</w:t>
      </w:r>
      <w:r w:rsidRPr="008D0876">
        <w:rPr>
          <w:rFonts w:ascii="Times New Roman" w:eastAsia="Times New Roman" w:hAnsi="Times New Roman" w:cs="Times New Roman"/>
          <w:kern w:val="0"/>
          <w:sz w:val="26"/>
          <w:szCs w:val="26"/>
          <w14:ligatures w14:val="none"/>
        </w:rPr>
        <w:t>: VAE/CVAE nhanh hơn CGAN/GAN 3-4 lần.</w:t>
      </w:r>
    </w:p>
    <w:p w14:paraId="1E53A16B" w14:textId="77777777" w:rsidR="000E6573" w:rsidRPr="008D0876" w:rsidRDefault="000E6573" w:rsidP="000E6573">
      <w:pPr>
        <w:ind w:left="360"/>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5. Điểm nổi bật</w:t>
      </w:r>
    </w:p>
    <w:p w14:paraId="096448C9" w14:textId="77777777" w:rsidR="000E6573" w:rsidRPr="008D0876" w:rsidRDefault="000E6573" w:rsidP="000E6573">
      <w:pPr>
        <w:numPr>
          <w:ilvl w:val="0"/>
          <w:numId w:val="37"/>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Điều thú vị</w:t>
      </w:r>
      <w:r w:rsidRPr="008D0876">
        <w:rPr>
          <w:rFonts w:ascii="Times New Roman" w:eastAsia="Times New Roman" w:hAnsi="Times New Roman" w:cs="Times New Roman"/>
          <w:kern w:val="0"/>
          <w:sz w:val="26"/>
          <w:szCs w:val="26"/>
          <w14:ligatures w14:val="none"/>
        </w:rPr>
        <w:t>: CVAE trên Capnobase đạt reconstruction loss thấp nhất (</w:t>
      </w:r>
      <w:r w:rsidRPr="008D0876">
        <w:rPr>
          <w:rFonts w:ascii="Times New Roman" w:eastAsia="Times New Roman" w:hAnsi="Times New Roman" w:cs="Times New Roman"/>
          <w:b/>
          <w:bCs/>
          <w:kern w:val="0"/>
          <w:sz w:val="26"/>
          <w:szCs w:val="26"/>
          <w14:ligatures w14:val="none"/>
        </w:rPr>
        <w:t>0.0525</w:t>
      </w:r>
      <w:r w:rsidRPr="008D0876">
        <w:rPr>
          <w:rFonts w:ascii="Times New Roman" w:eastAsia="Times New Roman" w:hAnsi="Times New Roman" w:cs="Times New Roman"/>
          <w:kern w:val="0"/>
          <w:sz w:val="26"/>
          <w:szCs w:val="26"/>
          <w14:ligatures w14:val="none"/>
        </w:rPr>
        <w:t>), cho thấy tái tạo PPG chính xác.</w:t>
      </w:r>
    </w:p>
    <w:p w14:paraId="6749025C" w14:textId="77777777" w:rsidR="000E6573" w:rsidRPr="008D0876" w:rsidRDefault="000E6573" w:rsidP="000E6573">
      <w:pPr>
        <w:numPr>
          <w:ilvl w:val="0"/>
          <w:numId w:val="37"/>
        </w:numPr>
        <w:spacing w:after="0" w:line="360" w:lineRule="auto"/>
        <w:ind w:left="1080"/>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Bất ngờ</w:t>
      </w:r>
      <w:r w:rsidRPr="008D0876">
        <w:rPr>
          <w:rFonts w:ascii="Times New Roman" w:eastAsia="Times New Roman" w:hAnsi="Times New Roman" w:cs="Times New Roman"/>
          <w:kern w:val="0"/>
          <w:sz w:val="26"/>
          <w:szCs w:val="26"/>
          <w14:ligatures w14:val="none"/>
        </w:rPr>
        <w:t>: GAN trên BIDMC/Kết hợp dừng sớm (300 epoch) với generator loss cao (~0.8891), do thiếu HR.</w:t>
      </w:r>
    </w:p>
    <w:p w14:paraId="34145F6A" w14:textId="0C9D28DF" w:rsidR="0036180E" w:rsidRPr="008D0876" w:rsidRDefault="0036180E" w:rsidP="0036180E">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p w14:paraId="76EC7E3A" w14:textId="6888A319" w:rsidR="000E6573" w:rsidRPr="00E836A3" w:rsidRDefault="000E6573" w:rsidP="000E6573">
      <w:pPr>
        <w:rPr>
          <w:rFonts w:ascii="Times New Roman" w:eastAsia="Times New Roman" w:hAnsi="Times New Roman" w:cs="Times New Roman"/>
          <w:b/>
          <w:bCs/>
          <w:kern w:val="0"/>
          <w:sz w:val="26"/>
          <w:szCs w:val="26"/>
          <w:lang w:val="en-US"/>
          <w14:ligatures w14:val="none"/>
        </w:rPr>
      </w:pPr>
      <w:r w:rsidRPr="008D0876">
        <w:rPr>
          <w:rFonts w:ascii="Times New Roman" w:eastAsia="Times New Roman" w:hAnsi="Times New Roman" w:cs="Times New Roman"/>
          <w:b/>
          <w:bCs/>
          <w:kern w:val="0"/>
          <w:sz w:val="26"/>
          <w:szCs w:val="26"/>
          <w14:ligatures w14:val="none"/>
        </w:rPr>
        <w:lastRenderedPageBreak/>
        <w:t xml:space="preserve">Bảng tổng hợp </w:t>
      </w:r>
      <w:proofErr w:type="spellStart"/>
      <w:r w:rsidR="00E836A3">
        <w:rPr>
          <w:rFonts w:ascii="Times New Roman" w:eastAsia="Times New Roman" w:hAnsi="Times New Roman" w:cs="Times New Roman"/>
          <w:b/>
          <w:bCs/>
          <w:kern w:val="0"/>
          <w:sz w:val="26"/>
          <w:szCs w:val="26"/>
          <w:lang w:val="en-US"/>
          <w14:ligatures w14:val="none"/>
        </w:rPr>
        <w:t>kết</w:t>
      </w:r>
      <w:proofErr w:type="spellEnd"/>
      <w:r w:rsidR="00E836A3">
        <w:rPr>
          <w:rFonts w:ascii="Times New Roman" w:eastAsia="Times New Roman" w:hAnsi="Times New Roman" w:cs="Times New Roman"/>
          <w:b/>
          <w:bCs/>
          <w:kern w:val="0"/>
          <w:sz w:val="26"/>
          <w:szCs w:val="26"/>
          <w:lang w:val="en-US"/>
          <w14:ligatures w14:val="none"/>
        </w:rPr>
        <w:t xml:space="preserve"> </w:t>
      </w:r>
      <w:proofErr w:type="spellStart"/>
      <w:r w:rsidR="00E836A3">
        <w:rPr>
          <w:rFonts w:ascii="Times New Roman" w:eastAsia="Times New Roman" w:hAnsi="Times New Roman" w:cs="Times New Roman"/>
          <w:b/>
          <w:bCs/>
          <w:kern w:val="0"/>
          <w:sz w:val="26"/>
          <w:szCs w:val="26"/>
          <w:lang w:val="en-US"/>
          <w14:ligatures w14:val="none"/>
        </w:rPr>
        <w:t>quả</w:t>
      </w:r>
      <w:proofErr w:type="spellEnd"/>
      <w:r w:rsidR="00E836A3">
        <w:rPr>
          <w:rFonts w:ascii="Times New Roman" w:eastAsia="Times New Roman" w:hAnsi="Times New Roman" w:cs="Times New Roman"/>
          <w:b/>
          <w:bCs/>
          <w:kern w:val="0"/>
          <w:sz w:val="26"/>
          <w:szCs w:val="26"/>
          <w:lang w:val="en-US"/>
          <w14:ligatures w14:val="none"/>
        </w:rPr>
        <w:t xml:space="preserve"> </w:t>
      </w:r>
      <w:proofErr w:type="spellStart"/>
      <w:r w:rsidR="00E836A3">
        <w:rPr>
          <w:rFonts w:ascii="Times New Roman" w:eastAsia="Times New Roman" w:hAnsi="Times New Roman" w:cs="Times New Roman"/>
          <w:b/>
          <w:bCs/>
          <w:kern w:val="0"/>
          <w:sz w:val="26"/>
          <w:szCs w:val="26"/>
          <w:lang w:val="en-US"/>
          <w14:ligatures w14:val="none"/>
        </w:rPr>
        <w:t>huấn</w:t>
      </w:r>
      <w:proofErr w:type="spellEnd"/>
      <w:r w:rsidR="00E836A3">
        <w:rPr>
          <w:rFonts w:ascii="Times New Roman" w:eastAsia="Times New Roman" w:hAnsi="Times New Roman" w:cs="Times New Roman"/>
          <w:b/>
          <w:bCs/>
          <w:kern w:val="0"/>
          <w:sz w:val="26"/>
          <w:szCs w:val="26"/>
          <w:lang w:val="en-US"/>
          <w14:ligatures w14:val="none"/>
        </w:rPr>
        <w:t xml:space="preserve"> </w:t>
      </w:r>
      <w:proofErr w:type="spellStart"/>
      <w:r w:rsidR="00E836A3">
        <w:rPr>
          <w:rFonts w:ascii="Times New Roman" w:eastAsia="Times New Roman" w:hAnsi="Times New Roman" w:cs="Times New Roman"/>
          <w:b/>
          <w:bCs/>
          <w:kern w:val="0"/>
          <w:sz w:val="26"/>
          <w:szCs w:val="26"/>
          <w:lang w:val="en-US"/>
          <w14:ligatures w14:val="none"/>
        </w:rPr>
        <w:t>luyện</w:t>
      </w:r>
      <w:proofErr w:type="spellEnd"/>
    </w:p>
    <w:tbl>
      <w:tblPr>
        <w:tblStyle w:val="TableGrid"/>
        <w:tblW w:w="0" w:type="auto"/>
        <w:tblLook w:val="04A0" w:firstRow="1" w:lastRow="0" w:firstColumn="1" w:lastColumn="0" w:noHBand="0" w:noVBand="1"/>
      </w:tblPr>
      <w:tblGrid>
        <w:gridCol w:w="1078"/>
        <w:gridCol w:w="1442"/>
        <w:gridCol w:w="4030"/>
        <w:gridCol w:w="925"/>
        <w:gridCol w:w="1875"/>
      </w:tblGrid>
      <w:tr w:rsidR="000E6573" w:rsidRPr="008D0876" w14:paraId="456C665C" w14:textId="77777777" w:rsidTr="000E6573">
        <w:tc>
          <w:tcPr>
            <w:tcW w:w="0" w:type="auto"/>
            <w:hideMark/>
          </w:tcPr>
          <w:p w14:paraId="69B36C1B" w14:textId="77777777" w:rsidR="000E6573" w:rsidRPr="008D0876" w:rsidRDefault="000E6573" w:rsidP="000E6573">
            <w:pPr>
              <w:spacing w:line="360" w:lineRule="auto"/>
              <w:jc w:val="cente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Mô hình</w:t>
            </w:r>
          </w:p>
        </w:tc>
        <w:tc>
          <w:tcPr>
            <w:tcW w:w="0" w:type="auto"/>
            <w:hideMark/>
          </w:tcPr>
          <w:p w14:paraId="23473D86" w14:textId="77777777" w:rsidR="000E6573" w:rsidRPr="008D0876" w:rsidRDefault="000E6573" w:rsidP="000E6573">
            <w:pPr>
              <w:spacing w:line="360" w:lineRule="auto"/>
              <w:jc w:val="cente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w:t>
            </w:r>
          </w:p>
        </w:tc>
        <w:tc>
          <w:tcPr>
            <w:tcW w:w="0" w:type="auto"/>
            <w:hideMark/>
          </w:tcPr>
          <w:p w14:paraId="7F0FFEDD" w14:textId="77777777" w:rsidR="000E6573" w:rsidRPr="008D0876" w:rsidRDefault="000E6573" w:rsidP="000E6573">
            <w:pPr>
              <w:spacing w:line="360" w:lineRule="auto"/>
              <w:jc w:val="cente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Mất mát cuối cùng</w:t>
            </w:r>
          </w:p>
        </w:tc>
        <w:tc>
          <w:tcPr>
            <w:tcW w:w="0" w:type="auto"/>
            <w:hideMark/>
          </w:tcPr>
          <w:p w14:paraId="23B1658A" w14:textId="77777777" w:rsidR="000E6573" w:rsidRPr="008D0876" w:rsidRDefault="000E6573" w:rsidP="000E6573">
            <w:pPr>
              <w:spacing w:line="360" w:lineRule="auto"/>
              <w:jc w:val="cente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Epoch</w:t>
            </w:r>
          </w:p>
        </w:tc>
        <w:tc>
          <w:tcPr>
            <w:tcW w:w="0" w:type="auto"/>
            <w:hideMark/>
          </w:tcPr>
          <w:p w14:paraId="67911F58" w14:textId="77777777" w:rsidR="000E6573" w:rsidRPr="008D0876" w:rsidRDefault="000E6573" w:rsidP="000E6573">
            <w:pPr>
              <w:spacing w:line="360" w:lineRule="auto"/>
              <w:jc w:val="cente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Thời gian huấn luyện</w:t>
            </w:r>
          </w:p>
        </w:tc>
      </w:tr>
      <w:tr w:rsidR="000E6573" w:rsidRPr="008D0876" w14:paraId="3FFDAD21" w14:textId="77777777" w:rsidTr="000E6573">
        <w:tc>
          <w:tcPr>
            <w:tcW w:w="0" w:type="auto"/>
            <w:hideMark/>
          </w:tcPr>
          <w:p w14:paraId="6A9FA6C5"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CVAE</w:t>
            </w:r>
          </w:p>
        </w:tc>
        <w:tc>
          <w:tcPr>
            <w:tcW w:w="0" w:type="auto"/>
            <w:hideMark/>
          </w:tcPr>
          <w:p w14:paraId="09CDBB1F"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BIDMC</w:t>
            </w:r>
          </w:p>
        </w:tc>
        <w:tc>
          <w:tcPr>
            <w:tcW w:w="0" w:type="auto"/>
            <w:hideMark/>
          </w:tcPr>
          <w:p w14:paraId="349048CA"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Test Loss: 0.1124 (Recon: 0.0644, KL: 0.0959)</w:t>
            </w:r>
          </w:p>
        </w:tc>
        <w:tc>
          <w:tcPr>
            <w:tcW w:w="0" w:type="auto"/>
            <w:hideMark/>
          </w:tcPr>
          <w:p w14:paraId="1E452D86"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296</w:t>
            </w:r>
          </w:p>
        </w:tc>
        <w:tc>
          <w:tcPr>
            <w:tcW w:w="0" w:type="auto"/>
            <w:hideMark/>
          </w:tcPr>
          <w:p w14:paraId="5EF033BC"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Dưới 10 phút</w:t>
            </w:r>
          </w:p>
        </w:tc>
      </w:tr>
      <w:tr w:rsidR="000E6573" w:rsidRPr="008D0876" w14:paraId="2F7EBF0D" w14:textId="77777777" w:rsidTr="000E6573">
        <w:tc>
          <w:tcPr>
            <w:tcW w:w="0" w:type="auto"/>
            <w:hideMark/>
          </w:tcPr>
          <w:p w14:paraId="01E7B22B"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CVAE</w:t>
            </w:r>
          </w:p>
        </w:tc>
        <w:tc>
          <w:tcPr>
            <w:tcW w:w="0" w:type="auto"/>
            <w:hideMark/>
          </w:tcPr>
          <w:p w14:paraId="30AAD3AB"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Capnobase</w:t>
            </w:r>
          </w:p>
        </w:tc>
        <w:tc>
          <w:tcPr>
            <w:tcW w:w="0" w:type="auto"/>
            <w:hideMark/>
          </w:tcPr>
          <w:p w14:paraId="24871BDF"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Test Loss: 0.1053 (Recon: 0.0525, KL: 0.1055)</w:t>
            </w:r>
          </w:p>
        </w:tc>
        <w:tc>
          <w:tcPr>
            <w:tcW w:w="0" w:type="auto"/>
            <w:hideMark/>
          </w:tcPr>
          <w:p w14:paraId="6E44EED5"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600</w:t>
            </w:r>
          </w:p>
        </w:tc>
        <w:tc>
          <w:tcPr>
            <w:tcW w:w="0" w:type="auto"/>
            <w:hideMark/>
          </w:tcPr>
          <w:p w14:paraId="658B63C1"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Dưới 10 phút</w:t>
            </w:r>
          </w:p>
        </w:tc>
      </w:tr>
      <w:tr w:rsidR="000E6573" w:rsidRPr="008D0876" w14:paraId="59C2C066" w14:textId="77777777" w:rsidTr="000E6573">
        <w:tc>
          <w:tcPr>
            <w:tcW w:w="0" w:type="auto"/>
            <w:hideMark/>
          </w:tcPr>
          <w:p w14:paraId="2C742AB1"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CVAE</w:t>
            </w:r>
          </w:p>
        </w:tc>
        <w:tc>
          <w:tcPr>
            <w:tcW w:w="0" w:type="auto"/>
            <w:hideMark/>
          </w:tcPr>
          <w:p w14:paraId="7F96A163"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Kết hợp</w:t>
            </w:r>
          </w:p>
        </w:tc>
        <w:tc>
          <w:tcPr>
            <w:tcW w:w="0" w:type="auto"/>
            <w:hideMark/>
          </w:tcPr>
          <w:p w14:paraId="50BA520B"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Test Loss: 0.1155 (Recon: 0.0653, KL: 0.1004)</w:t>
            </w:r>
          </w:p>
        </w:tc>
        <w:tc>
          <w:tcPr>
            <w:tcW w:w="0" w:type="auto"/>
            <w:hideMark/>
          </w:tcPr>
          <w:p w14:paraId="16EA4C3C"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452</w:t>
            </w:r>
          </w:p>
        </w:tc>
        <w:tc>
          <w:tcPr>
            <w:tcW w:w="0" w:type="auto"/>
            <w:hideMark/>
          </w:tcPr>
          <w:p w14:paraId="357B6447"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Dưới 10 phút</w:t>
            </w:r>
          </w:p>
        </w:tc>
      </w:tr>
      <w:tr w:rsidR="000E6573" w:rsidRPr="008D0876" w14:paraId="26B27D8B" w14:textId="77777777" w:rsidTr="000E6573">
        <w:tc>
          <w:tcPr>
            <w:tcW w:w="0" w:type="auto"/>
            <w:hideMark/>
          </w:tcPr>
          <w:p w14:paraId="1F5BE345"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VAE</w:t>
            </w:r>
          </w:p>
        </w:tc>
        <w:tc>
          <w:tcPr>
            <w:tcW w:w="0" w:type="auto"/>
            <w:hideMark/>
          </w:tcPr>
          <w:p w14:paraId="232A9C38"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BIDMC</w:t>
            </w:r>
          </w:p>
        </w:tc>
        <w:tc>
          <w:tcPr>
            <w:tcW w:w="0" w:type="auto"/>
            <w:hideMark/>
          </w:tcPr>
          <w:p w14:paraId="34B7D521"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Test Loss: 0.1234 (Recon: 0.0674, KL: 0.1118)</w:t>
            </w:r>
          </w:p>
        </w:tc>
        <w:tc>
          <w:tcPr>
            <w:tcW w:w="0" w:type="auto"/>
            <w:hideMark/>
          </w:tcPr>
          <w:p w14:paraId="0B782317"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281</w:t>
            </w:r>
          </w:p>
        </w:tc>
        <w:tc>
          <w:tcPr>
            <w:tcW w:w="0" w:type="auto"/>
            <w:hideMark/>
          </w:tcPr>
          <w:p w14:paraId="1AE6E381"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Dưới 10 phút</w:t>
            </w:r>
          </w:p>
        </w:tc>
      </w:tr>
      <w:tr w:rsidR="000E6573" w:rsidRPr="008D0876" w14:paraId="6CF92408" w14:textId="77777777" w:rsidTr="000E6573">
        <w:tc>
          <w:tcPr>
            <w:tcW w:w="0" w:type="auto"/>
            <w:hideMark/>
          </w:tcPr>
          <w:p w14:paraId="28870162"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VAE</w:t>
            </w:r>
          </w:p>
        </w:tc>
        <w:tc>
          <w:tcPr>
            <w:tcW w:w="0" w:type="auto"/>
            <w:hideMark/>
          </w:tcPr>
          <w:p w14:paraId="5E4CD5CE"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Capnobase</w:t>
            </w:r>
          </w:p>
        </w:tc>
        <w:tc>
          <w:tcPr>
            <w:tcW w:w="0" w:type="auto"/>
            <w:hideMark/>
          </w:tcPr>
          <w:p w14:paraId="44B32B6F"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Test Loss: 0.1157 (Recon: 0.0539, KL: 0.1236)</w:t>
            </w:r>
          </w:p>
        </w:tc>
        <w:tc>
          <w:tcPr>
            <w:tcW w:w="0" w:type="auto"/>
            <w:hideMark/>
          </w:tcPr>
          <w:p w14:paraId="289614DF"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316</w:t>
            </w:r>
          </w:p>
        </w:tc>
        <w:tc>
          <w:tcPr>
            <w:tcW w:w="0" w:type="auto"/>
            <w:hideMark/>
          </w:tcPr>
          <w:p w14:paraId="20AB76CC"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Dưới 10 phút</w:t>
            </w:r>
          </w:p>
        </w:tc>
      </w:tr>
      <w:tr w:rsidR="000E6573" w:rsidRPr="008D0876" w14:paraId="247BE2D3" w14:textId="77777777" w:rsidTr="000E6573">
        <w:tc>
          <w:tcPr>
            <w:tcW w:w="0" w:type="auto"/>
            <w:hideMark/>
          </w:tcPr>
          <w:p w14:paraId="2CE84264"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VAE</w:t>
            </w:r>
          </w:p>
        </w:tc>
        <w:tc>
          <w:tcPr>
            <w:tcW w:w="0" w:type="auto"/>
            <w:hideMark/>
          </w:tcPr>
          <w:p w14:paraId="6547B6FD"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Kết hợp</w:t>
            </w:r>
          </w:p>
        </w:tc>
        <w:tc>
          <w:tcPr>
            <w:tcW w:w="0" w:type="auto"/>
            <w:hideMark/>
          </w:tcPr>
          <w:p w14:paraId="0B43FEC0"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Test Loss: 0.1134 (Recon: 0.0644, KL: 0.0981)</w:t>
            </w:r>
          </w:p>
        </w:tc>
        <w:tc>
          <w:tcPr>
            <w:tcW w:w="0" w:type="auto"/>
            <w:hideMark/>
          </w:tcPr>
          <w:p w14:paraId="4A90C25F"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448</w:t>
            </w:r>
          </w:p>
        </w:tc>
        <w:tc>
          <w:tcPr>
            <w:tcW w:w="0" w:type="auto"/>
            <w:hideMark/>
          </w:tcPr>
          <w:p w14:paraId="2E7DA050"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Dưới 10 phút</w:t>
            </w:r>
          </w:p>
        </w:tc>
      </w:tr>
      <w:tr w:rsidR="000E6573" w:rsidRPr="008D0876" w14:paraId="74D3AB68" w14:textId="77777777" w:rsidTr="000E6573">
        <w:tc>
          <w:tcPr>
            <w:tcW w:w="0" w:type="auto"/>
            <w:hideMark/>
          </w:tcPr>
          <w:p w14:paraId="3FB97040"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CGAN</w:t>
            </w:r>
          </w:p>
        </w:tc>
        <w:tc>
          <w:tcPr>
            <w:tcW w:w="0" w:type="auto"/>
            <w:hideMark/>
          </w:tcPr>
          <w:p w14:paraId="4814188C"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BIDMC</w:t>
            </w:r>
          </w:p>
        </w:tc>
        <w:tc>
          <w:tcPr>
            <w:tcW w:w="0" w:type="auto"/>
            <w:hideMark/>
          </w:tcPr>
          <w:p w14:paraId="45FE8FC5"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Generator Loss: 0.8510, Discriminator Loss: 0.6691</w:t>
            </w:r>
          </w:p>
        </w:tc>
        <w:tc>
          <w:tcPr>
            <w:tcW w:w="0" w:type="auto"/>
            <w:hideMark/>
          </w:tcPr>
          <w:p w14:paraId="51DE5B65"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356</w:t>
            </w:r>
          </w:p>
        </w:tc>
        <w:tc>
          <w:tcPr>
            <w:tcW w:w="0" w:type="auto"/>
            <w:hideMark/>
          </w:tcPr>
          <w:p w14:paraId="5A6521EF"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30-35 phút</w:t>
            </w:r>
          </w:p>
        </w:tc>
      </w:tr>
      <w:tr w:rsidR="000E6573" w:rsidRPr="008D0876" w14:paraId="2D645FC6" w14:textId="77777777" w:rsidTr="000E6573">
        <w:tc>
          <w:tcPr>
            <w:tcW w:w="0" w:type="auto"/>
            <w:hideMark/>
          </w:tcPr>
          <w:p w14:paraId="7763AFF6"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CGAN</w:t>
            </w:r>
          </w:p>
        </w:tc>
        <w:tc>
          <w:tcPr>
            <w:tcW w:w="0" w:type="auto"/>
            <w:hideMark/>
          </w:tcPr>
          <w:p w14:paraId="466261E2"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Capnobase</w:t>
            </w:r>
          </w:p>
        </w:tc>
        <w:tc>
          <w:tcPr>
            <w:tcW w:w="0" w:type="auto"/>
            <w:hideMark/>
          </w:tcPr>
          <w:p w14:paraId="4751FC22"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Generator Loss: 0.8427, Discriminator Loss: 0.6840</w:t>
            </w:r>
          </w:p>
        </w:tc>
        <w:tc>
          <w:tcPr>
            <w:tcW w:w="0" w:type="auto"/>
            <w:hideMark/>
          </w:tcPr>
          <w:p w14:paraId="2F4286CF"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379</w:t>
            </w:r>
          </w:p>
        </w:tc>
        <w:tc>
          <w:tcPr>
            <w:tcW w:w="0" w:type="auto"/>
            <w:hideMark/>
          </w:tcPr>
          <w:p w14:paraId="263A809A"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30-35 phút</w:t>
            </w:r>
          </w:p>
        </w:tc>
      </w:tr>
      <w:tr w:rsidR="000E6573" w:rsidRPr="008D0876" w14:paraId="07B25466" w14:textId="77777777" w:rsidTr="000E6573">
        <w:tc>
          <w:tcPr>
            <w:tcW w:w="0" w:type="auto"/>
            <w:hideMark/>
          </w:tcPr>
          <w:p w14:paraId="7EBB01DF"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CGAN</w:t>
            </w:r>
          </w:p>
        </w:tc>
        <w:tc>
          <w:tcPr>
            <w:tcW w:w="0" w:type="auto"/>
            <w:hideMark/>
          </w:tcPr>
          <w:p w14:paraId="6743CB22"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Kết hợp</w:t>
            </w:r>
          </w:p>
        </w:tc>
        <w:tc>
          <w:tcPr>
            <w:tcW w:w="0" w:type="auto"/>
            <w:hideMark/>
          </w:tcPr>
          <w:p w14:paraId="2ED4D2C3"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Generator Loss: 0.8614, Discriminator Loss: 0.6582</w:t>
            </w:r>
          </w:p>
        </w:tc>
        <w:tc>
          <w:tcPr>
            <w:tcW w:w="0" w:type="auto"/>
            <w:hideMark/>
          </w:tcPr>
          <w:p w14:paraId="35A63C89"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448</w:t>
            </w:r>
          </w:p>
        </w:tc>
        <w:tc>
          <w:tcPr>
            <w:tcW w:w="0" w:type="auto"/>
            <w:hideMark/>
          </w:tcPr>
          <w:p w14:paraId="456D285D"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30-35 phút</w:t>
            </w:r>
          </w:p>
        </w:tc>
      </w:tr>
      <w:tr w:rsidR="000E6573" w:rsidRPr="008D0876" w14:paraId="6EF53079" w14:textId="77777777" w:rsidTr="000E6573">
        <w:tc>
          <w:tcPr>
            <w:tcW w:w="0" w:type="auto"/>
            <w:hideMark/>
          </w:tcPr>
          <w:p w14:paraId="5F5C9403"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GAN</w:t>
            </w:r>
          </w:p>
        </w:tc>
        <w:tc>
          <w:tcPr>
            <w:tcW w:w="0" w:type="auto"/>
            <w:hideMark/>
          </w:tcPr>
          <w:p w14:paraId="7DA71173"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BIDMC</w:t>
            </w:r>
          </w:p>
        </w:tc>
        <w:tc>
          <w:tcPr>
            <w:tcW w:w="0" w:type="auto"/>
            <w:hideMark/>
          </w:tcPr>
          <w:p w14:paraId="0D556B3B"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Generator Loss: 0.8891, Discriminator Loss: 0.6313</w:t>
            </w:r>
          </w:p>
        </w:tc>
        <w:tc>
          <w:tcPr>
            <w:tcW w:w="0" w:type="auto"/>
            <w:hideMark/>
          </w:tcPr>
          <w:p w14:paraId="20FF730E"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300</w:t>
            </w:r>
          </w:p>
        </w:tc>
        <w:tc>
          <w:tcPr>
            <w:tcW w:w="0" w:type="auto"/>
            <w:hideMark/>
          </w:tcPr>
          <w:p w14:paraId="02ED918B"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30-35 phút</w:t>
            </w:r>
          </w:p>
        </w:tc>
      </w:tr>
      <w:tr w:rsidR="000E6573" w:rsidRPr="008D0876" w14:paraId="4ED29918" w14:textId="77777777" w:rsidTr="000E6573">
        <w:tc>
          <w:tcPr>
            <w:tcW w:w="0" w:type="auto"/>
            <w:hideMark/>
          </w:tcPr>
          <w:p w14:paraId="4F518DE4"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GAN</w:t>
            </w:r>
          </w:p>
        </w:tc>
        <w:tc>
          <w:tcPr>
            <w:tcW w:w="0" w:type="auto"/>
            <w:hideMark/>
          </w:tcPr>
          <w:p w14:paraId="06BD3F05"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Capnobase</w:t>
            </w:r>
          </w:p>
        </w:tc>
        <w:tc>
          <w:tcPr>
            <w:tcW w:w="0" w:type="auto"/>
            <w:hideMark/>
          </w:tcPr>
          <w:p w14:paraId="25275878"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Generator Loss: 0.8535, Discriminator Loss: 0.6660</w:t>
            </w:r>
          </w:p>
        </w:tc>
        <w:tc>
          <w:tcPr>
            <w:tcW w:w="0" w:type="auto"/>
            <w:hideMark/>
          </w:tcPr>
          <w:p w14:paraId="7179A92A"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378</w:t>
            </w:r>
          </w:p>
        </w:tc>
        <w:tc>
          <w:tcPr>
            <w:tcW w:w="0" w:type="auto"/>
            <w:hideMark/>
          </w:tcPr>
          <w:p w14:paraId="635BAB97"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30-35 phút</w:t>
            </w:r>
          </w:p>
        </w:tc>
      </w:tr>
      <w:tr w:rsidR="000E6573" w:rsidRPr="008D0876" w14:paraId="08E81467" w14:textId="77777777" w:rsidTr="000E6573">
        <w:tc>
          <w:tcPr>
            <w:tcW w:w="0" w:type="auto"/>
            <w:hideMark/>
          </w:tcPr>
          <w:p w14:paraId="00481460"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GAN</w:t>
            </w:r>
          </w:p>
        </w:tc>
        <w:tc>
          <w:tcPr>
            <w:tcW w:w="0" w:type="auto"/>
            <w:hideMark/>
          </w:tcPr>
          <w:p w14:paraId="68425481"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Kết hợp</w:t>
            </w:r>
          </w:p>
        </w:tc>
        <w:tc>
          <w:tcPr>
            <w:tcW w:w="0" w:type="auto"/>
            <w:hideMark/>
          </w:tcPr>
          <w:p w14:paraId="53B0CA75"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Generator Loss: 0.8779, Discriminator Loss: 0.6377</w:t>
            </w:r>
          </w:p>
        </w:tc>
        <w:tc>
          <w:tcPr>
            <w:tcW w:w="0" w:type="auto"/>
            <w:hideMark/>
          </w:tcPr>
          <w:p w14:paraId="4053BA74"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300</w:t>
            </w:r>
          </w:p>
        </w:tc>
        <w:tc>
          <w:tcPr>
            <w:tcW w:w="0" w:type="auto"/>
            <w:hideMark/>
          </w:tcPr>
          <w:p w14:paraId="6724C6B6" w14:textId="77777777" w:rsidR="000E6573" w:rsidRPr="008D0876" w:rsidRDefault="000E6573" w:rsidP="000E6573">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30-35 phút</w:t>
            </w:r>
          </w:p>
        </w:tc>
      </w:tr>
    </w:tbl>
    <w:p w14:paraId="6BF1A7A1" w14:textId="09BD037F" w:rsidR="00EC7D1F" w:rsidRPr="008D0876" w:rsidRDefault="0036180E" w:rsidP="00F72406">
      <w:pPr>
        <w:spacing w:after="0" w:line="360" w:lineRule="auto"/>
        <w:rPr>
          <w:rFonts w:ascii="Times New Roman" w:hAnsi="Times New Roman" w:cs="Times New Roman"/>
          <w:b/>
          <w:bCs/>
          <w:sz w:val="26"/>
          <w:szCs w:val="26"/>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77696" behindDoc="0" locked="0" layoutInCell="1" allowOverlap="1" wp14:anchorId="2118AC7B" wp14:editId="36D6C68B">
                <wp:simplePos x="0" y="0"/>
                <wp:positionH relativeFrom="column">
                  <wp:posOffset>1577340</wp:posOffset>
                </wp:positionH>
                <wp:positionV relativeFrom="paragraph">
                  <wp:posOffset>116205</wp:posOffset>
                </wp:positionV>
                <wp:extent cx="2468880" cy="281940"/>
                <wp:effectExtent l="0" t="0" r="26670" b="22860"/>
                <wp:wrapNone/>
                <wp:docPr id="1227795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81940"/>
                        </a:xfrm>
                        <a:prstGeom prst="rect">
                          <a:avLst/>
                        </a:prstGeom>
                        <a:solidFill>
                          <a:srgbClr val="FFFFFF"/>
                        </a:solidFill>
                        <a:ln w="9525">
                          <a:solidFill>
                            <a:srgbClr val="000000"/>
                          </a:solidFill>
                          <a:miter lim="800000"/>
                          <a:headEnd/>
                          <a:tailEnd/>
                        </a:ln>
                      </wps:spPr>
                      <wps:txbx>
                        <w:txbxContent>
                          <w:p w14:paraId="0007A4E6" w14:textId="7202A303" w:rsidR="0036180E" w:rsidRPr="0036180E" w:rsidRDefault="0036180E" w:rsidP="0036180E">
                            <w:pPr>
                              <w:rPr>
                                <w:lang w:val="en-US"/>
                              </w:rPr>
                            </w:pPr>
                            <w:r>
                              <w:rPr>
                                <w:lang w:val="en-US"/>
                              </w:rPr>
                              <w:t>B5.1.</w:t>
                            </w:r>
                            <w:r w:rsidR="00E836A3">
                              <w:rPr>
                                <w:lang w:val="en"/>
                              </w:rPr>
                              <w:t>Result</w:t>
                            </w:r>
                            <w:r w:rsidRPr="0036180E">
                              <w:rPr>
                                <w:lang w:val="en"/>
                              </w:rPr>
                              <w:t xml:space="preserve"> comparison table</w:t>
                            </w:r>
                          </w:p>
                          <w:p w14:paraId="6C6033D3" w14:textId="404DB358" w:rsidR="0036180E" w:rsidRDefault="0036180E" w:rsidP="003618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8AC7B" id="_x0000_s1032" type="#_x0000_t202" style="position:absolute;margin-left:124.2pt;margin-top:9.15pt;width:194.4pt;height:22.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IGFAIAACYEAAAOAAAAZHJzL2Uyb0RvYy54bWysk1GPEyEQx99N/A6Ed7vtpq3bTenl7Flj&#10;cp4mpx+AZdkukWUQaHfrp3dge73m1BcjD4Rh4M/Mb4b1zdBpcpTOKzCMziZTSqQRUCuzZ/Tb192b&#10;ghIfuKm5BiMZPUlPbzavX617W8ocWtC1dARFjC97y2gbgi2zzItWdtxPwEqDzgZcxwOabp/Vjveo&#10;3uksn06XWQ+utg6E9B5370Yn3ST9ppEifG4aLwPRjGJsIc0uzVWcs82al3vHbavEOQz+D1F0XBl8&#10;9CJ1xwMnB6d+k+qUcOChCRMBXQZNo4RMOWA2s+mLbB5bbmXKBeF4e8Hk/5+seDg+2i+OhOEdDFjA&#10;lIS39yC+e2Jg23Kzl7fOQd9KXuPDs4gs660vz1cjal/6KFL1n6DGIvNDgCQ0NK6LVDBPgupYgNMF&#10;uhwCEbiZz5dFUaBLoC8vZqt5qkrGy6fb1vnwQUJH4oJRh0VN6vx470OMhpdPR+JjHrSqd0rrZLh9&#10;tdWOHDk2wC6NlMCLY9qQntHVIl+MAP4qMU3jTxKdCtjJWnWMFpdDvIzY3ps69VngSo9rDFmbM8eI&#10;boQYhmogqmZ0GR+IWCuoTwjWwdi4+NFw0YL7SUmPTcuo/3HgTlKiPxoszmo2R3okJGO+eJuj4a49&#10;1bWHG4FSjAZKxuU2pJ8RuRm4xSI2KvF9juQcMjZjwn7+OLHbr+106vl7b34BAAD//wMAUEsDBBQA&#10;BgAIAAAAIQCLrD623wAAAAkBAAAPAAAAZHJzL2Rvd25yZXYueG1sTI/BToQwEIbvJr5DMyZejFsE&#10;AoiUjTHR6E1Xs3vt0i4Q2ym2XRbf3vGkt5n8X/75plkv1rBZ+zA6FHCzSoBp7JwasRfw8f54XQEL&#10;UaKSxqEW8K0DrNvzs0bWyp3wTc+b2DMqwVBLAUOMU8156AZtZVi5SSNlB+etjLT6nisvT1RuDU+T&#10;pOBWjkgXBjnph0F3n5ujFVDlz/MuvGSv2644mNt4Vc5PX16Iy4vl/g5Y1Ev8g+FXn9ShJae9O6IK&#10;zAhI8yonlIIqA0ZAkZUpsD0NaQm8bfj/D9ofAAAA//8DAFBLAQItABQABgAIAAAAIQC2gziS/gAA&#10;AOEBAAATAAAAAAAAAAAAAAAAAAAAAABbQ29udGVudF9UeXBlc10ueG1sUEsBAi0AFAAGAAgAAAAh&#10;ADj9If/WAAAAlAEAAAsAAAAAAAAAAAAAAAAALwEAAF9yZWxzLy5yZWxzUEsBAi0AFAAGAAgAAAAh&#10;AFh+MgYUAgAAJgQAAA4AAAAAAAAAAAAAAAAALgIAAGRycy9lMm9Eb2MueG1sUEsBAi0AFAAGAAgA&#10;AAAhAIusPrbfAAAACQEAAA8AAAAAAAAAAAAAAAAAbgQAAGRycy9kb3ducmV2LnhtbFBLBQYAAAAA&#10;BAAEAPMAAAB6BQAAAAA=&#10;">
                <v:textbox>
                  <w:txbxContent>
                    <w:p w14:paraId="0007A4E6" w14:textId="7202A303" w:rsidR="0036180E" w:rsidRPr="0036180E" w:rsidRDefault="0036180E" w:rsidP="0036180E">
                      <w:pPr>
                        <w:rPr>
                          <w:lang w:val="en-US"/>
                        </w:rPr>
                      </w:pPr>
                      <w:r>
                        <w:rPr>
                          <w:lang w:val="en-US"/>
                        </w:rPr>
                        <w:t>B5.1.</w:t>
                      </w:r>
                      <w:r w:rsidR="00E836A3">
                        <w:rPr>
                          <w:lang w:val="en"/>
                        </w:rPr>
                        <w:t>Result</w:t>
                      </w:r>
                      <w:r w:rsidRPr="0036180E">
                        <w:rPr>
                          <w:lang w:val="en"/>
                        </w:rPr>
                        <w:t xml:space="preserve"> comparison table</w:t>
                      </w:r>
                    </w:p>
                    <w:p w14:paraId="6C6033D3" w14:textId="404DB358" w:rsidR="0036180E" w:rsidRDefault="0036180E" w:rsidP="0036180E"/>
                  </w:txbxContent>
                </v:textbox>
              </v:shape>
            </w:pict>
          </mc:Fallback>
        </mc:AlternateContent>
      </w:r>
    </w:p>
    <w:p w14:paraId="30B8C9D2" w14:textId="4CC845E6" w:rsidR="00EC7D1F" w:rsidRPr="008D0876" w:rsidRDefault="00E72EB8" w:rsidP="00DF5C64">
      <w:pPr>
        <w:pStyle w:val="Heading1"/>
        <w:rPr>
          <w:rFonts w:ascii="Times New Roman" w:hAnsi="Times New Roman" w:cs="Times New Roman"/>
          <w:b/>
          <w:bCs/>
          <w:color w:val="auto"/>
          <w:sz w:val="26"/>
          <w:szCs w:val="26"/>
        </w:rPr>
      </w:pPr>
      <w:bookmarkStart w:id="22" w:name="_Toc198484630"/>
      <w:r w:rsidRPr="008D0876">
        <w:rPr>
          <w:rFonts w:ascii="Times New Roman" w:hAnsi="Times New Roman" w:cs="Times New Roman"/>
          <w:b/>
          <w:bCs/>
          <w:color w:val="auto"/>
          <w:sz w:val="26"/>
          <w:szCs w:val="26"/>
        </w:rPr>
        <w:lastRenderedPageBreak/>
        <w:t>6. Trực quan hóa và đánh giá</w:t>
      </w:r>
      <w:bookmarkEnd w:id="22"/>
    </w:p>
    <w:p w14:paraId="447636F0" w14:textId="74335487" w:rsidR="0036180E" w:rsidRPr="008D0876" w:rsidRDefault="00E72EB8" w:rsidP="0036180E">
      <w:pPr>
        <w:spacing w:after="0" w:line="360" w:lineRule="auto"/>
        <w:ind w:firstLine="567"/>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kern w:val="0"/>
          <w:sz w:val="26"/>
          <w:szCs w:val="26"/>
          <w14:ligatures w14:val="none"/>
        </w:rPr>
        <w:t>Các biểu đồ được cung cấp thể hiện sự so sánh trực quan giữa tín hiệu PPG thật và tín hiệu PPG tạo sinh từ bốn mô hình học sâu (CVAE, VAE, CGAN, GAN) trên ba tập dữ liệu (BIDMC, Capnobase, và Kết hợp). Mỗi biểu đồ hiển thị một số mẫu tín hiệu với nhịp tim (HR) tương ứng, cho phép đánh giá khả năng tái tạo tín hiệu của từng mô hình. Dưới đây là phân tích chi tiết:</w:t>
      </w:r>
      <w:bookmarkStart w:id="23" w:name="_Toc198484632"/>
    </w:p>
    <w:p w14:paraId="3C243B10" w14:textId="20DBEA27" w:rsidR="0036180E" w:rsidRPr="008D0876" w:rsidRDefault="00DF5C64" w:rsidP="0036180E">
      <w:pPr>
        <w:pStyle w:val="Heading2"/>
        <w:rPr>
          <w:rFonts w:ascii="Times New Roman" w:eastAsia="Times New Roman" w:hAnsi="Times New Roman" w:cs="Times New Roman"/>
          <w:b/>
          <w:bCs/>
          <w:color w:val="auto"/>
          <w:kern w:val="0"/>
          <w:sz w:val="26"/>
          <w:szCs w:val="26"/>
          <w14:ligatures w14:val="none"/>
        </w:rPr>
      </w:pPr>
      <w:r w:rsidRPr="008D0876">
        <w:rPr>
          <w:rFonts w:ascii="Times New Roman" w:eastAsia="Times New Roman" w:hAnsi="Times New Roman" w:cs="Times New Roman"/>
          <w:b/>
          <w:bCs/>
          <w:color w:val="auto"/>
          <w:kern w:val="0"/>
          <w:sz w:val="26"/>
          <w:szCs w:val="26"/>
          <w14:ligatures w14:val="none"/>
        </w:rPr>
        <w:t>6.</w:t>
      </w:r>
      <w:r w:rsidR="0036180E" w:rsidRPr="008D0876">
        <w:rPr>
          <w:rFonts w:ascii="Times New Roman" w:eastAsia="Times New Roman" w:hAnsi="Times New Roman" w:cs="Times New Roman"/>
          <w:b/>
          <w:bCs/>
          <w:color w:val="auto"/>
          <w:kern w:val="0"/>
          <w:sz w:val="26"/>
          <w:szCs w:val="26"/>
          <w14:ligatures w14:val="none"/>
        </w:rPr>
        <w:t>1</w:t>
      </w:r>
      <w:r w:rsidR="00E72EB8" w:rsidRPr="00E72EB8">
        <w:rPr>
          <w:rFonts w:ascii="Times New Roman" w:eastAsia="Times New Roman" w:hAnsi="Times New Roman" w:cs="Times New Roman"/>
          <w:b/>
          <w:bCs/>
          <w:color w:val="auto"/>
          <w:kern w:val="0"/>
          <w:sz w:val="26"/>
          <w:szCs w:val="26"/>
          <w14:ligatures w14:val="none"/>
        </w:rPr>
        <w:t>. Đánh giá từng mô hình</w:t>
      </w:r>
      <w:bookmarkEnd w:id="23"/>
    </w:p>
    <w:p w14:paraId="0019F1B7" w14:textId="688B8448" w:rsidR="00E72EB8" w:rsidRPr="008D0876" w:rsidRDefault="00E72EB8"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w:t>
      </w:r>
      <w:r w:rsidRPr="00E72EB8">
        <w:rPr>
          <w:rFonts w:ascii="Times New Roman" w:eastAsia="Times New Roman" w:hAnsi="Times New Roman" w:cs="Times New Roman"/>
          <w:b/>
          <w:bCs/>
          <w:kern w:val="0"/>
          <w:sz w:val="26"/>
          <w:szCs w:val="26"/>
          <w14:ligatures w14:val="none"/>
        </w:rPr>
        <w:t>Mô hình CVAE</w:t>
      </w:r>
    </w:p>
    <w:tbl>
      <w:tblPr>
        <w:tblStyle w:val="TableGrid"/>
        <w:tblW w:w="0" w:type="auto"/>
        <w:tblLook w:val="04A0" w:firstRow="1" w:lastRow="0" w:firstColumn="1" w:lastColumn="0" w:noHBand="0" w:noVBand="1"/>
      </w:tblPr>
      <w:tblGrid>
        <w:gridCol w:w="9350"/>
      </w:tblGrid>
      <w:tr w:rsidR="006007AD" w:rsidRPr="008D0876" w14:paraId="69404176" w14:textId="77777777" w:rsidTr="006007AD">
        <w:tc>
          <w:tcPr>
            <w:tcW w:w="9350" w:type="dxa"/>
          </w:tcPr>
          <w:p w14:paraId="41C97953" w14:textId="064A4B96" w:rsidR="006007AD" w:rsidRPr="008D0876" w:rsidRDefault="006007AD" w:rsidP="00E72EB8">
            <w:pPr>
              <w:rPr>
                <w:rFonts w:ascii="Times New Roman" w:eastAsia="Times New Roman" w:hAnsi="Times New Roman" w:cs="Times New Roman"/>
                <w:b/>
                <w:bCs/>
                <w:noProof/>
                <w:kern w:val="0"/>
                <w:sz w:val="26"/>
                <w:szCs w:val="26"/>
              </w:rPr>
            </w:pPr>
            <w:r w:rsidRPr="008D0876">
              <w:rPr>
                <w:rFonts w:ascii="Times New Roman" w:eastAsia="Times New Roman" w:hAnsi="Times New Roman" w:cs="Times New Roman"/>
                <w:b/>
                <w:bCs/>
                <w:noProof/>
                <w:kern w:val="0"/>
                <w:sz w:val="26"/>
                <w:szCs w:val="26"/>
              </w:rPr>
              <w:t>Tập dữ liệu BIDMC</w:t>
            </w:r>
          </w:p>
        </w:tc>
      </w:tr>
      <w:tr w:rsidR="006007AD" w:rsidRPr="008D0876" w14:paraId="76DF9F7D" w14:textId="77777777" w:rsidTr="006007AD">
        <w:tc>
          <w:tcPr>
            <w:tcW w:w="9350" w:type="dxa"/>
          </w:tcPr>
          <w:p w14:paraId="595A4395" w14:textId="064D147F"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34ACC53C" wp14:editId="004A4305">
                  <wp:extent cx="5829300" cy="3947795"/>
                  <wp:effectExtent l="0" t="0" r="0" b="0"/>
                  <wp:docPr id="178947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7178" name="Picture 1789471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9300" cy="3947795"/>
                          </a:xfrm>
                          <a:prstGeom prst="rect">
                            <a:avLst/>
                          </a:prstGeom>
                        </pic:spPr>
                      </pic:pic>
                    </a:graphicData>
                  </a:graphic>
                </wp:inline>
              </w:drawing>
            </w:r>
          </w:p>
        </w:tc>
      </w:tr>
      <w:tr w:rsidR="006007AD" w:rsidRPr="008D0876" w14:paraId="3AE578E3" w14:textId="77777777" w:rsidTr="006007AD">
        <w:tc>
          <w:tcPr>
            <w:tcW w:w="9350" w:type="dxa"/>
          </w:tcPr>
          <w:p w14:paraId="51DB58B1" w14:textId="24F59A21" w:rsidR="006007AD" w:rsidRPr="008D0876" w:rsidRDefault="0036180E" w:rsidP="0036180E">
            <w:pPr>
              <w:spacing w:line="480" w:lineRule="auto"/>
              <w:ind w:left="34"/>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79744" behindDoc="0" locked="0" layoutInCell="1" allowOverlap="1" wp14:anchorId="0BBE1990" wp14:editId="5A90BC95">
                      <wp:simplePos x="0" y="0"/>
                      <wp:positionH relativeFrom="column">
                        <wp:posOffset>1878965</wp:posOffset>
                      </wp:positionH>
                      <wp:positionV relativeFrom="paragraph">
                        <wp:posOffset>53340</wp:posOffset>
                      </wp:positionV>
                      <wp:extent cx="1996440" cy="281940"/>
                      <wp:effectExtent l="0" t="0" r="22860" b="22860"/>
                      <wp:wrapNone/>
                      <wp:docPr id="1203925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281940"/>
                              </a:xfrm>
                              <a:prstGeom prst="rect">
                                <a:avLst/>
                              </a:prstGeom>
                              <a:solidFill>
                                <a:srgbClr val="FFFFFF"/>
                              </a:solidFill>
                              <a:ln w="9525">
                                <a:solidFill>
                                  <a:srgbClr val="000000"/>
                                </a:solidFill>
                                <a:miter lim="800000"/>
                                <a:headEnd/>
                                <a:tailEnd/>
                              </a:ln>
                            </wps:spPr>
                            <wps:txbx>
                              <w:txbxContent>
                                <w:p w14:paraId="0AAFBCD7" w14:textId="3A0DA158" w:rsidR="0036180E" w:rsidRPr="0036180E" w:rsidRDefault="0036180E" w:rsidP="0036180E">
                                  <w:pPr>
                                    <w:rPr>
                                      <w:rFonts w:ascii="Times New Roman" w:hAnsi="Times New Roman" w:cs="Times New Roman"/>
                                    </w:rPr>
                                  </w:pPr>
                                  <w:r w:rsidRPr="0036180E">
                                    <w:rPr>
                                      <w:rFonts w:ascii="Times New Roman" w:hAnsi="Times New Roman" w:cs="Times New Roman"/>
                                      <w:lang w:val="en-US"/>
                                    </w:rPr>
                                    <w:t>A6.</w:t>
                                  </w:r>
                                  <w:r w:rsidRPr="0036180E">
                                    <w:rPr>
                                      <w:rFonts w:ascii="Times New Roman" w:hAnsi="Times New Roman" w:cs="Times New Roman"/>
                                      <w:lang w:val="en-US"/>
                                    </w:rPr>
                                    <w:t>1.Compare CVAE</w:t>
                                  </w:r>
                                  <w:r>
                                    <w:rPr>
                                      <w:rFonts w:ascii="Times New Roman" w:hAnsi="Times New Roman" w:cs="Times New Roman"/>
                                      <w:lang w:val="en-US"/>
                                    </w:rPr>
                                    <w:t xml:space="preserve"> - BIDMC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E1990" id="_x0000_s1033" type="#_x0000_t202" style="position:absolute;left:0;text-align:left;margin-left:147.95pt;margin-top:4.2pt;width:157.2pt;height:22.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5nkEQIAACYEAAAOAAAAZHJzL2Uyb0RvYy54bWysk9tu2zAMhu8H7B0E3S9OgqRtjDhFly7D&#10;gO4AdHsAWZZjYbKoUUrs7OlHyW6anW6G+UKQTOon+ZFa3/atYUeFXoMt+Gwy5UxZCZW2+4J/+bx7&#10;dcOZD8JWwoBVBT8pz283L1+sO5erOTRgKoWMRKzPO1fwJgSXZ5mXjWqFn4BTlow1YCsCHXGfVSg6&#10;Um9NNp9Or7IOsHIIUnlPf+8HI98k/bpWMnysa68CMwWn3EJaMa1lXLPNWuR7FK7RckxD/EMWrdCW&#10;gp6l7kUQ7ID6N6lWSwQPdZhIaDOoay1VqoGqmU1/qeaxEU6lWgiOd2dM/v/Jyg/HR/cJWehfQ08N&#10;TEV49wDyq2cWto2we3WHCF2jREWBZxFZ1jmfj1cjap/7KFJ276GiJotDgCTU19hGKlQnI3VqwOkM&#10;XfWByRhytbpaLMgkyTa/ma1oH0OI/Om2Qx/eKmhZ3BQcqalJXRwffBhcn1xiMA9GVzttTDrgvtwa&#10;ZEdBA7BL36j+k5uxrCv4ajlfDgD+KjFN358kWh1oko1uC35zdhJ5xPbGVmnOgtBm2FN1xo4cI7oB&#10;YujLnumq4NcxQMRaQnUisAjD4NJDo00D+J2zjoa24P7bQaDizLyz1JzVLJEM6bBYXs8JK15aykuL&#10;sJKkCh44G7bbkF5G5GbhjppY68T3OZMxZRrG1KHx4cRpvzwnr+fnvfkBAAD//wMAUEsDBBQABgAI&#10;AAAAIQCPs2c03wAAAAgBAAAPAAAAZHJzL2Rvd25yZXYueG1sTI/BTsMwEETvSPyDtUhcUOs0pSEJ&#10;cSqEBKI3aBFc3XibRNjrYLtp+HvcExxXM3rztlpPRrMRne8tCVjME2BIjVU9tQLed0+zHJgPkpTU&#10;llDAD3pY15cXlSyVPdEbjtvQsgghX0oBXQhDyblvOjTSz+2AFLODdUaGeLqWKydPEW40T5Mk40b2&#10;FBc6OeBjh83X9mgE5Lcv46ffLF8/muygi3BzNz5/OyGur6aHe2ABp/BXhrN+VIc6Ou3tkZRnWkBa&#10;rIpYPcOAxTxbJEtgewGrNAdeV/z/A/UvAAAA//8DAFBLAQItABQABgAIAAAAIQC2gziS/gAAAOEB&#10;AAATAAAAAAAAAAAAAAAAAAAAAABbQ29udGVudF9UeXBlc10ueG1sUEsBAi0AFAAGAAgAAAAhADj9&#10;If/WAAAAlAEAAAsAAAAAAAAAAAAAAAAALwEAAF9yZWxzLy5yZWxzUEsBAi0AFAAGAAgAAAAhAOyf&#10;meQRAgAAJgQAAA4AAAAAAAAAAAAAAAAALgIAAGRycy9lMm9Eb2MueG1sUEsBAi0AFAAGAAgAAAAh&#10;AI+zZzTfAAAACAEAAA8AAAAAAAAAAAAAAAAAawQAAGRycy9kb3ducmV2LnhtbFBLBQYAAAAABAAE&#10;APMAAAB3BQAAAAA=&#10;">
                      <v:textbox>
                        <w:txbxContent>
                          <w:p w14:paraId="0AAFBCD7" w14:textId="3A0DA158" w:rsidR="0036180E" w:rsidRPr="0036180E" w:rsidRDefault="0036180E" w:rsidP="0036180E">
                            <w:pPr>
                              <w:rPr>
                                <w:rFonts w:ascii="Times New Roman" w:hAnsi="Times New Roman" w:cs="Times New Roman"/>
                              </w:rPr>
                            </w:pPr>
                            <w:r w:rsidRPr="0036180E">
                              <w:rPr>
                                <w:rFonts w:ascii="Times New Roman" w:hAnsi="Times New Roman" w:cs="Times New Roman"/>
                                <w:lang w:val="en-US"/>
                              </w:rPr>
                              <w:t>A6.</w:t>
                            </w:r>
                            <w:r w:rsidRPr="0036180E">
                              <w:rPr>
                                <w:rFonts w:ascii="Times New Roman" w:hAnsi="Times New Roman" w:cs="Times New Roman"/>
                                <w:lang w:val="en-US"/>
                              </w:rPr>
                              <w:t>1.Compare CVAE</w:t>
                            </w:r>
                            <w:r>
                              <w:rPr>
                                <w:rFonts w:ascii="Times New Roman" w:hAnsi="Times New Roman" w:cs="Times New Roman"/>
                                <w:lang w:val="en-US"/>
                              </w:rPr>
                              <w:t xml:space="preserve"> - BIDMC</w:t>
                            </w:r>
                          </w:p>
                        </w:txbxContent>
                      </v:textbox>
                    </v:shape>
                  </w:pict>
                </mc:Fallback>
              </mc:AlternateContent>
            </w:r>
          </w:p>
          <w:p w14:paraId="5358AA77" w14:textId="74839F8D" w:rsidR="006007AD" w:rsidRPr="00E72EB8" w:rsidRDefault="006007AD" w:rsidP="006007AD">
            <w:pPr>
              <w:spacing w:line="360" w:lineRule="auto"/>
              <w:ind w:left="34"/>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BIDMC</w:t>
            </w:r>
            <w:r w:rsidRPr="00E72EB8">
              <w:rPr>
                <w:rFonts w:ascii="Times New Roman" w:eastAsia="Times New Roman" w:hAnsi="Times New Roman" w:cs="Times New Roman"/>
                <w:kern w:val="0"/>
                <w:sz w:val="26"/>
                <w:szCs w:val="26"/>
                <w14:ligatures w14:val="none"/>
              </w:rPr>
              <w:t>: Tín hiệu tạo sinh từ CVAE trên tập BIDMC cho thấy khả năng tái tạo tốt các đặc trưng chính của tín hiệu PPG thật, bao gồm các đỉnh systolic và nhịp điệu tổng thể. Tuy nhiên, tín hiệu tạo sinh có biên độ dao động lớn hơn một chút (ví dụ, mẫu #0 với HR = 91.4 bpm), và một số điểm dicrotic notch không được tái tạo rõ ràng.</w:t>
            </w:r>
          </w:p>
          <w:p w14:paraId="7BF681FB" w14:textId="628BCF59" w:rsidR="006007AD" w:rsidRPr="008D0876" w:rsidRDefault="006007AD" w:rsidP="00E72EB8">
            <w:pPr>
              <w:rPr>
                <w:rFonts w:ascii="Times New Roman" w:eastAsia="Times New Roman" w:hAnsi="Times New Roman" w:cs="Times New Roman"/>
                <w:b/>
                <w:bCs/>
                <w:kern w:val="0"/>
                <w:sz w:val="26"/>
                <w:szCs w:val="26"/>
                <w14:ligatures w14:val="none"/>
              </w:rPr>
            </w:pPr>
          </w:p>
        </w:tc>
      </w:tr>
    </w:tbl>
    <w:p w14:paraId="01F86E56" w14:textId="77777777" w:rsidR="006007AD" w:rsidRPr="008D0876" w:rsidRDefault="006007AD" w:rsidP="00E72EB8">
      <w:pPr>
        <w:rPr>
          <w:rFonts w:ascii="Times New Roman" w:eastAsia="Times New Roman" w:hAnsi="Times New Roman" w:cs="Times New Roman"/>
          <w:b/>
          <w:bCs/>
          <w:kern w:val="0"/>
          <w:sz w:val="26"/>
          <w:szCs w:val="26"/>
          <w14:ligatures w14:val="none"/>
        </w:rPr>
      </w:pPr>
    </w:p>
    <w:tbl>
      <w:tblPr>
        <w:tblStyle w:val="TableGrid"/>
        <w:tblW w:w="0" w:type="auto"/>
        <w:tblLook w:val="04A0" w:firstRow="1" w:lastRow="0" w:firstColumn="1" w:lastColumn="0" w:noHBand="0" w:noVBand="1"/>
      </w:tblPr>
      <w:tblGrid>
        <w:gridCol w:w="9350"/>
      </w:tblGrid>
      <w:tr w:rsidR="006007AD" w:rsidRPr="008D0876" w14:paraId="02D36E4D" w14:textId="77777777" w:rsidTr="006007AD">
        <w:tc>
          <w:tcPr>
            <w:tcW w:w="9350" w:type="dxa"/>
          </w:tcPr>
          <w:p w14:paraId="70B8F672" w14:textId="1EF68E12" w:rsidR="006007AD" w:rsidRPr="008D0876" w:rsidRDefault="006007AD" w:rsidP="00E72EB8">
            <w:pPr>
              <w:rPr>
                <w:rFonts w:ascii="Times New Roman" w:eastAsia="Times New Roman" w:hAnsi="Times New Roman" w:cs="Times New Roman"/>
                <w:b/>
                <w:bCs/>
                <w:noProof/>
                <w:kern w:val="0"/>
                <w:sz w:val="26"/>
                <w:szCs w:val="26"/>
              </w:rPr>
            </w:pPr>
            <w:r w:rsidRPr="008D0876">
              <w:rPr>
                <w:rFonts w:ascii="Times New Roman" w:eastAsia="Times New Roman" w:hAnsi="Times New Roman" w:cs="Times New Roman"/>
                <w:b/>
                <w:bCs/>
                <w:noProof/>
                <w:kern w:val="0"/>
                <w:sz w:val="26"/>
                <w:szCs w:val="26"/>
              </w:rPr>
              <w:t>Tập dữ liệu Capnobase</w:t>
            </w:r>
          </w:p>
        </w:tc>
      </w:tr>
      <w:tr w:rsidR="006007AD" w:rsidRPr="008D0876" w14:paraId="60E3456D" w14:textId="77777777" w:rsidTr="006007AD">
        <w:tc>
          <w:tcPr>
            <w:tcW w:w="9350" w:type="dxa"/>
          </w:tcPr>
          <w:p w14:paraId="44CF5456" w14:textId="46262703"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40B38411" wp14:editId="5E08524D">
                  <wp:extent cx="5859780" cy="4750435"/>
                  <wp:effectExtent l="0" t="0" r="7620" b="0"/>
                  <wp:docPr id="2043367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7036" name="Picture 20433670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9780" cy="4750435"/>
                          </a:xfrm>
                          <a:prstGeom prst="rect">
                            <a:avLst/>
                          </a:prstGeom>
                        </pic:spPr>
                      </pic:pic>
                    </a:graphicData>
                  </a:graphic>
                </wp:inline>
              </w:drawing>
            </w:r>
          </w:p>
        </w:tc>
      </w:tr>
      <w:tr w:rsidR="006007AD" w:rsidRPr="008D0876" w14:paraId="22EE2506" w14:textId="77777777" w:rsidTr="006007AD">
        <w:tc>
          <w:tcPr>
            <w:tcW w:w="9350" w:type="dxa"/>
          </w:tcPr>
          <w:p w14:paraId="088155AD" w14:textId="2336C54B" w:rsidR="006007AD" w:rsidRPr="008D0876" w:rsidRDefault="0036180E" w:rsidP="006007AD">
            <w:pPr>
              <w:spacing w:line="360" w:lineRule="auto"/>
              <w:ind w:left="34"/>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81792" behindDoc="0" locked="0" layoutInCell="1" allowOverlap="1" wp14:anchorId="073B943C" wp14:editId="1B26BADD">
                      <wp:simplePos x="0" y="0"/>
                      <wp:positionH relativeFrom="column">
                        <wp:posOffset>1726565</wp:posOffset>
                      </wp:positionH>
                      <wp:positionV relativeFrom="paragraph">
                        <wp:posOffset>90805</wp:posOffset>
                      </wp:positionV>
                      <wp:extent cx="2232660" cy="281940"/>
                      <wp:effectExtent l="0" t="0" r="15240" b="22860"/>
                      <wp:wrapNone/>
                      <wp:docPr id="1255387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281940"/>
                              </a:xfrm>
                              <a:prstGeom prst="rect">
                                <a:avLst/>
                              </a:prstGeom>
                              <a:solidFill>
                                <a:srgbClr val="FFFFFF"/>
                              </a:solidFill>
                              <a:ln w="9525">
                                <a:solidFill>
                                  <a:srgbClr val="000000"/>
                                </a:solidFill>
                                <a:miter lim="800000"/>
                                <a:headEnd/>
                                <a:tailEnd/>
                              </a:ln>
                            </wps:spPr>
                            <wps:txbx>
                              <w:txbxContent>
                                <w:p w14:paraId="1FC6A864" w14:textId="79D65BBF" w:rsidR="0036180E" w:rsidRPr="0036180E" w:rsidRDefault="0036180E" w:rsidP="0036180E">
                                  <w:pPr>
                                    <w:rPr>
                                      <w:rFonts w:ascii="Times New Roman" w:hAnsi="Times New Roman" w:cs="Times New Roman"/>
                                    </w:rPr>
                                  </w:pPr>
                                  <w:r w:rsidRPr="0036180E">
                                    <w:rPr>
                                      <w:rFonts w:ascii="Times New Roman" w:hAnsi="Times New Roman" w:cs="Times New Roman"/>
                                      <w:lang w:val="en-US"/>
                                    </w:rPr>
                                    <w:t>A6.</w:t>
                                  </w:r>
                                  <w:r w:rsidR="00651879">
                                    <w:rPr>
                                      <w:rFonts w:ascii="Times New Roman" w:hAnsi="Times New Roman" w:cs="Times New Roman"/>
                                      <w:lang w:val="en-US"/>
                                    </w:rPr>
                                    <w:t>2</w:t>
                                  </w:r>
                                  <w:r w:rsidRPr="0036180E">
                                    <w:rPr>
                                      <w:rFonts w:ascii="Times New Roman" w:hAnsi="Times New Roman" w:cs="Times New Roman"/>
                                      <w:lang w:val="en-US"/>
                                    </w:rPr>
                                    <w:t>.Compare CVAE</w:t>
                                  </w:r>
                                  <w:r>
                                    <w:rPr>
                                      <w:rFonts w:ascii="Times New Roman" w:hAnsi="Times New Roman" w:cs="Times New Roman"/>
                                      <w:lang w:val="en-US"/>
                                    </w:rPr>
                                    <w:t xml:space="preserve"> - CAPNO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B943C" id="_x0000_s1034" type="#_x0000_t202" style="position:absolute;left:0;text-align:left;margin-left:135.95pt;margin-top:7.15pt;width:175.8pt;height:22.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p1FAIAACYEAAAOAAAAZHJzL2Uyb0RvYy54bWysk82O0zAQx+9IvIPlO00b2tJGTVdLlyKk&#10;5UNaeICJ4zQWjsfYbpPy9Izdbrda4ILwwfJ47L9nfjNe3QydZgfpvEJT8slozJk0AmtldiX/9nX7&#10;asGZD2Bq0GhkyY/S85v1yxer3hYyxxZ1LR0jEeOL3pa8DcEWWeZFKzvwI7TSkLNB10Eg0+2y2kFP&#10;6p3O8vF4nvXoautQSO9p9+7k5Ouk3zRShM9N42VguuQUW0izS3MV52y9gmLnwLZKnMOAf4iiA2Xo&#10;0YvUHQRge6d+k+qUcOixCSOBXYZNo4RMOVA2k/GzbB5asDLlQnC8vWDy/09WfDo82C+OheEtDlTA&#10;lIS39yi+e2Zw04LZyVvnsG8l1PTwJCLLeuuL89WI2hc+ilT9R6ypyLAPmISGxnWRCuXJSJ0KcLxA&#10;l0Nggjbz/HU+n5NLkC9fTJbTVJUMisfb1vnwXmLH4qLkjoqa1OFw70OMBorHI/Exj1rVW6V1Mtyu&#10;2mjHDkANsE0jJfDsmDasL/lyls9OAP4qMU7jTxKdCtTJWnUlX1wOQRGxvTN16rMASp/WFLI2Z44R&#10;3QliGKqBqZoE4gMRa4X1kcA6PDUufTRatOh+ctZT05bc/9iDk5zpD4aKs5xMiR4LyZjO3uRkuGtP&#10;de0BI0iq5IGz03IT0s+I3AzeUhEblfg+RXIOmZoxYT9/nNjt13Y69fS9178AAAD//wMAUEsDBBQA&#10;BgAIAAAAIQCk11eo4AAAAAkBAAAPAAAAZHJzL2Rvd25yZXYueG1sTI/BTsMwEETvSPyDtUhcEHWa&#10;tEka4lQICQQ3KAiubrxNIux1sN00/D3mBMfVPM28rbez0WxC5wdLApaLBBhSa9VAnYC31/vrEpgP&#10;kpTUllDAN3rYNudntayUPdELTrvQsVhCvpIC+hDGinPf9mikX9gRKWYH64wM8XQdV06eYrnRPE2S&#10;nBs5UFzo5Yh3Pbafu6MRUK4epw//lD2/t/lBb8JVMT18OSEuL+bbG2AB5/AHw69+VIcmOu3tkZRn&#10;WkBaLDcRjcEqAxaBPM3WwPYC1mUBvKn5/w+aHwAAAP//AwBQSwECLQAUAAYACAAAACEAtoM4kv4A&#10;AADhAQAAEwAAAAAAAAAAAAAAAAAAAAAAW0NvbnRlbnRfVHlwZXNdLnhtbFBLAQItABQABgAIAAAA&#10;IQA4/SH/1gAAAJQBAAALAAAAAAAAAAAAAAAAAC8BAABfcmVscy8ucmVsc1BLAQItABQABgAIAAAA&#10;IQDZ+Lp1FAIAACYEAAAOAAAAAAAAAAAAAAAAAC4CAABkcnMvZTJvRG9jLnhtbFBLAQItABQABgAI&#10;AAAAIQCk11eo4AAAAAkBAAAPAAAAAAAAAAAAAAAAAG4EAABkcnMvZG93bnJldi54bWxQSwUGAAAA&#10;AAQABADzAAAAewUAAAAA&#10;">
                      <v:textbox>
                        <w:txbxContent>
                          <w:p w14:paraId="1FC6A864" w14:textId="79D65BBF" w:rsidR="0036180E" w:rsidRPr="0036180E" w:rsidRDefault="0036180E" w:rsidP="0036180E">
                            <w:pPr>
                              <w:rPr>
                                <w:rFonts w:ascii="Times New Roman" w:hAnsi="Times New Roman" w:cs="Times New Roman"/>
                              </w:rPr>
                            </w:pPr>
                            <w:r w:rsidRPr="0036180E">
                              <w:rPr>
                                <w:rFonts w:ascii="Times New Roman" w:hAnsi="Times New Roman" w:cs="Times New Roman"/>
                                <w:lang w:val="en-US"/>
                              </w:rPr>
                              <w:t>A6.</w:t>
                            </w:r>
                            <w:r w:rsidR="00651879">
                              <w:rPr>
                                <w:rFonts w:ascii="Times New Roman" w:hAnsi="Times New Roman" w:cs="Times New Roman"/>
                                <w:lang w:val="en-US"/>
                              </w:rPr>
                              <w:t>2</w:t>
                            </w:r>
                            <w:r w:rsidRPr="0036180E">
                              <w:rPr>
                                <w:rFonts w:ascii="Times New Roman" w:hAnsi="Times New Roman" w:cs="Times New Roman"/>
                                <w:lang w:val="en-US"/>
                              </w:rPr>
                              <w:t>.Compare CVAE</w:t>
                            </w:r>
                            <w:r>
                              <w:rPr>
                                <w:rFonts w:ascii="Times New Roman" w:hAnsi="Times New Roman" w:cs="Times New Roman"/>
                                <w:lang w:val="en-US"/>
                              </w:rPr>
                              <w:t xml:space="preserve"> - CAPNO</w:t>
                            </w:r>
                          </w:p>
                        </w:txbxContent>
                      </v:textbox>
                    </v:shape>
                  </w:pict>
                </mc:Fallback>
              </mc:AlternateContent>
            </w:r>
          </w:p>
          <w:p w14:paraId="44468E9C" w14:textId="75FCAD00" w:rsidR="0036180E" w:rsidRPr="008D0876" w:rsidRDefault="0036180E" w:rsidP="006007AD">
            <w:pPr>
              <w:spacing w:line="360" w:lineRule="auto"/>
              <w:ind w:left="34"/>
              <w:rPr>
                <w:rFonts w:ascii="Times New Roman" w:eastAsia="Times New Roman" w:hAnsi="Times New Roman" w:cs="Times New Roman"/>
                <w:b/>
                <w:bCs/>
                <w:kern w:val="0"/>
                <w:sz w:val="26"/>
                <w:szCs w:val="26"/>
                <w14:ligatures w14:val="none"/>
              </w:rPr>
            </w:pPr>
          </w:p>
          <w:p w14:paraId="108DF3D2" w14:textId="05F0F8B1" w:rsidR="006007AD" w:rsidRPr="00E72EB8" w:rsidRDefault="006007AD" w:rsidP="006007AD">
            <w:pPr>
              <w:spacing w:line="360" w:lineRule="auto"/>
              <w:ind w:left="34"/>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Capnobase</w:t>
            </w:r>
            <w:r w:rsidRPr="00E72EB8">
              <w:rPr>
                <w:rFonts w:ascii="Times New Roman" w:eastAsia="Times New Roman" w:hAnsi="Times New Roman" w:cs="Times New Roman"/>
                <w:kern w:val="0"/>
                <w:sz w:val="26"/>
                <w:szCs w:val="26"/>
                <w14:ligatures w14:val="none"/>
              </w:rPr>
              <w:t>: Trên tập Capnobase, CVAE tiếp tục thể hiện khả năng tái tạo nhịp điệu và hình dạng tín hiệu khá tốt, nhưng tín hiệu tạo sinh có xu hướng bị mất đi các chi tiết nhỏ, chẳng hạn như biến động nhẹ ở đáy sóng (ví dụ, mẫu HR = 0.223). Biên độ dao động của tín hiệu tạo sinh cũng không đồng đều so với tín hiệu thật.</w:t>
            </w:r>
          </w:p>
          <w:p w14:paraId="09EB4CCE" w14:textId="77777777" w:rsidR="006007AD" w:rsidRPr="008D0876" w:rsidRDefault="006007AD" w:rsidP="00E72EB8">
            <w:pPr>
              <w:rPr>
                <w:rFonts w:ascii="Times New Roman" w:eastAsia="Times New Roman" w:hAnsi="Times New Roman" w:cs="Times New Roman"/>
                <w:b/>
                <w:bCs/>
                <w:kern w:val="0"/>
                <w:sz w:val="26"/>
                <w:szCs w:val="26"/>
                <w14:ligatures w14:val="none"/>
              </w:rPr>
            </w:pPr>
          </w:p>
        </w:tc>
      </w:tr>
    </w:tbl>
    <w:p w14:paraId="2F150023" w14:textId="208C9A50" w:rsidR="006007AD" w:rsidRPr="008D0876" w:rsidRDefault="006007AD" w:rsidP="00E72EB8">
      <w:pPr>
        <w:rPr>
          <w:rFonts w:ascii="Times New Roman" w:eastAsia="Times New Roman" w:hAnsi="Times New Roman" w:cs="Times New Roman"/>
          <w:b/>
          <w:bCs/>
          <w:kern w:val="0"/>
          <w:sz w:val="26"/>
          <w:szCs w:val="26"/>
          <w14:ligatures w14:val="none"/>
        </w:rPr>
      </w:pPr>
    </w:p>
    <w:p w14:paraId="4D08B8B7" w14:textId="77777777" w:rsidR="006007AD" w:rsidRPr="008D0876" w:rsidRDefault="006007AD">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tbl>
      <w:tblPr>
        <w:tblStyle w:val="TableGrid"/>
        <w:tblW w:w="0" w:type="auto"/>
        <w:tblLook w:val="04A0" w:firstRow="1" w:lastRow="0" w:firstColumn="1" w:lastColumn="0" w:noHBand="0" w:noVBand="1"/>
      </w:tblPr>
      <w:tblGrid>
        <w:gridCol w:w="9350"/>
      </w:tblGrid>
      <w:tr w:rsidR="006007AD" w:rsidRPr="008D0876" w14:paraId="68A4B1FC" w14:textId="77777777" w:rsidTr="006007AD">
        <w:tc>
          <w:tcPr>
            <w:tcW w:w="9350" w:type="dxa"/>
          </w:tcPr>
          <w:p w14:paraId="2ECC2498" w14:textId="33C6F34F"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Tập dữ liệu Kết hợp</w:t>
            </w:r>
          </w:p>
        </w:tc>
      </w:tr>
      <w:tr w:rsidR="006007AD" w:rsidRPr="008D0876" w14:paraId="50BCD322" w14:textId="77777777" w:rsidTr="006007AD">
        <w:tc>
          <w:tcPr>
            <w:tcW w:w="9350" w:type="dxa"/>
          </w:tcPr>
          <w:p w14:paraId="114CF76D" w14:textId="70C45299"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36A1AE7E" wp14:editId="2B9714DE">
                  <wp:extent cx="5882640" cy="4750435"/>
                  <wp:effectExtent l="0" t="0" r="3810" b="0"/>
                  <wp:docPr id="2014569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69937" name="Picture 20145699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82640" cy="4750435"/>
                          </a:xfrm>
                          <a:prstGeom prst="rect">
                            <a:avLst/>
                          </a:prstGeom>
                        </pic:spPr>
                      </pic:pic>
                    </a:graphicData>
                  </a:graphic>
                </wp:inline>
              </w:drawing>
            </w:r>
          </w:p>
        </w:tc>
      </w:tr>
      <w:tr w:rsidR="006007AD" w:rsidRPr="008D0876" w14:paraId="5542AAD0" w14:textId="77777777" w:rsidTr="006007AD">
        <w:tc>
          <w:tcPr>
            <w:tcW w:w="9350" w:type="dxa"/>
          </w:tcPr>
          <w:p w14:paraId="4C8D39FA" w14:textId="1E337C14" w:rsidR="006007AD" w:rsidRPr="008D0876" w:rsidRDefault="00651879" w:rsidP="00651879">
            <w:pPr>
              <w:tabs>
                <w:tab w:val="left" w:pos="3336"/>
              </w:tabs>
              <w:spacing w:line="360" w:lineRule="auto"/>
              <w:ind w:left="176"/>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83840" behindDoc="0" locked="0" layoutInCell="1" allowOverlap="1" wp14:anchorId="095869F0" wp14:editId="519C7251">
                      <wp:simplePos x="0" y="0"/>
                      <wp:positionH relativeFrom="column">
                        <wp:posOffset>1642745</wp:posOffset>
                      </wp:positionH>
                      <wp:positionV relativeFrom="paragraph">
                        <wp:posOffset>54610</wp:posOffset>
                      </wp:positionV>
                      <wp:extent cx="2308860" cy="281940"/>
                      <wp:effectExtent l="0" t="0" r="15240" b="22860"/>
                      <wp:wrapNone/>
                      <wp:docPr id="1438695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281940"/>
                              </a:xfrm>
                              <a:prstGeom prst="rect">
                                <a:avLst/>
                              </a:prstGeom>
                              <a:solidFill>
                                <a:srgbClr val="FFFFFF"/>
                              </a:solidFill>
                              <a:ln w="9525">
                                <a:solidFill>
                                  <a:srgbClr val="000000"/>
                                </a:solidFill>
                                <a:miter lim="800000"/>
                                <a:headEnd/>
                                <a:tailEnd/>
                              </a:ln>
                            </wps:spPr>
                            <wps:txbx>
                              <w:txbxContent>
                                <w:p w14:paraId="052F3F1B" w14:textId="6EB02C35"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3</w:t>
                                  </w:r>
                                  <w:r w:rsidRPr="0036180E">
                                    <w:rPr>
                                      <w:rFonts w:ascii="Times New Roman" w:hAnsi="Times New Roman" w:cs="Times New Roman"/>
                                      <w:lang w:val="en-US"/>
                                    </w:rPr>
                                    <w:t>.Compare CVAE</w:t>
                                  </w:r>
                                  <w:r>
                                    <w:rPr>
                                      <w:rFonts w:ascii="Times New Roman" w:hAnsi="Times New Roman" w:cs="Times New Roman"/>
                                      <w:lang w:val="en-US"/>
                                    </w:rPr>
                                    <w:t xml:space="preserve"> - COMBINED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869F0" id="_x0000_s1035" type="#_x0000_t202" style="position:absolute;left:0;text-align:left;margin-left:129.35pt;margin-top:4.3pt;width:181.8pt;height:22.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EGFQIAACYEAAAOAAAAZHJzL2Uyb0RvYy54bWysk82O0zAQx+9IvIPlO00a2qWNmq6WLkVI&#10;y4e08AATx2ksHI+x3SbL0zN2u91qgQvCB8vjsf+e+c14dT32mh2k8wpNxaeTnDNpBDbK7Cr+7ev2&#10;1YIzH8A0oNHIij9Iz6/XL1+sBlvKAjvUjXSMRIwvB1vxLgRbZpkXnezBT9BKQ84WXQ+BTLfLGgcD&#10;qfc6K/L8KhvQNdahkN7T7u3RyddJv22lCJ/b1svAdMUptpBml+Y6ztl6BeXOge2UOIUB/xBFD8rQ&#10;o2epWwjA9k79JtUr4dBjGyYC+wzbVgmZcqBspvmzbO47sDLlQnC8PWPy/09WfDrc2y+OhfEtjlTA&#10;lIS3dyi+e2Zw04HZyRvncOgkNPTwNCLLBuvL09WI2pc+itTDR2yoyLAPmITG1vWRCuXJSJ0K8HCG&#10;LsfABG0Wr/PF4opcgnzFYrqcpapkUD7ets6H9xJ7FhcVd1TUpA6HOx9iNFA+HomPedSq2Sqtk+F2&#10;9UY7dgBqgG0aKYFnx7RhQ8WX82J+BPBXiTyNP0n0KlAna9VXfHE+BGXE9s40qc8CKH1cU8janDhG&#10;dEeIYaxHphoKJD4QsdbYPBBYh8fGpY9Giw7dT84GatqK+x97cJIz/cFQcZbTGdFjIRmz+ZuCDHfp&#10;qS89YARJVTxwdlxuQvoZkZvBGypiqxLfp0hOIVMzJuynjxO7/dJOp56+9/oXAAAA//8DAFBLAwQU&#10;AAYACAAAACEA3sDS5N4AAAAIAQAADwAAAGRycy9kb3ducmV2LnhtbEyPwU7DMBBE70j8g7VIXBB1&#10;SGgaQpwKIYHoDQqCqxtvk4h4HWw3DX/PcoLjakZv3lbr2Q5iQh96RwquFgkIpMaZnloFb68PlwWI&#10;EDUZPThCBd8YYF2fnlS6NO5ILzhtYysYQqHUCroYx1LK0HRodVi4EYmzvfNWRz59K43XR4bbQaZJ&#10;kkure+KFTo9432HzuT1YBcX10/QRNtnze5Pvh5t4sZoev7xS52fz3S2IiHP8K8OvPqtDzU47dyAT&#10;xKAgXRYrrjIsB8F5nqYZiJ2CZZaArCv5/4H6BwAA//8DAFBLAQItABQABgAIAAAAIQC2gziS/gAA&#10;AOEBAAATAAAAAAAAAAAAAAAAAAAAAABbQ29udGVudF9UeXBlc10ueG1sUEsBAi0AFAAGAAgAAAAh&#10;ADj9If/WAAAAlAEAAAsAAAAAAAAAAAAAAAAALwEAAF9yZWxzLy5yZWxzUEsBAi0AFAAGAAgAAAAh&#10;AIQ88QYVAgAAJgQAAA4AAAAAAAAAAAAAAAAALgIAAGRycy9lMm9Eb2MueG1sUEsBAi0AFAAGAAgA&#10;AAAhAN7A0uTeAAAACAEAAA8AAAAAAAAAAAAAAAAAbwQAAGRycy9kb3ducmV2LnhtbFBLBQYAAAAA&#10;BAAEAPMAAAB6BQAAAAA=&#10;">
                      <v:textbox>
                        <w:txbxContent>
                          <w:p w14:paraId="052F3F1B" w14:textId="6EB02C35"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3</w:t>
                            </w:r>
                            <w:r w:rsidRPr="0036180E">
                              <w:rPr>
                                <w:rFonts w:ascii="Times New Roman" w:hAnsi="Times New Roman" w:cs="Times New Roman"/>
                                <w:lang w:val="en-US"/>
                              </w:rPr>
                              <w:t>.Compare CVAE</w:t>
                            </w:r>
                            <w:r>
                              <w:rPr>
                                <w:rFonts w:ascii="Times New Roman" w:hAnsi="Times New Roman" w:cs="Times New Roman"/>
                                <w:lang w:val="en-US"/>
                              </w:rPr>
                              <w:t xml:space="preserve"> - COMBINED</w:t>
                            </w:r>
                          </w:p>
                        </w:txbxContent>
                      </v:textbox>
                    </v:shape>
                  </w:pict>
                </mc:Fallback>
              </mc:AlternateContent>
            </w:r>
            <w:r w:rsidRPr="008D0876">
              <w:rPr>
                <w:rFonts w:ascii="Times New Roman" w:eastAsia="Times New Roman" w:hAnsi="Times New Roman" w:cs="Times New Roman"/>
                <w:b/>
                <w:bCs/>
                <w:kern w:val="0"/>
                <w:sz w:val="26"/>
                <w:szCs w:val="26"/>
                <w14:ligatures w14:val="none"/>
              </w:rPr>
              <w:tab/>
            </w:r>
          </w:p>
          <w:p w14:paraId="30ECBD84" w14:textId="7C031B19" w:rsidR="00651879" w:rsidRPr="008D0876" w:rsidRDefault="00651879" w:rsidP="00651879">
            <w:pPr>
              <w:tabs>
                <w:tab w:val="left" w:pos="3336"/>
              </w:tabs>
              <w:spacing w:line="360" w:lineRule="auto"/>
              <w:ind w:left="176"/>
              <w:rPr>
                <w:rFonts w:ascii="Times New Roman" w:eastAsia="Times New Roman" w:hAnsi="Times New Roman" w:cs="Times New Roman"/>
                <w:b/>
                <w:bCs/>
                <w:kern w:val="0"/>
                <w:sz w:val="26"/>
                <w:szCs w:val="26"/>
                <w14:ligatures w14:val="none"/>
              </w:rPr>
            </w:pPr>
          </w:p>
          <w:p w14:paraId="76FCA494" w14:textId="60F607E8" w:rsidR="006007AD" w:rsidRPr="008D0876" w:rsidRDefault="006007AD" w:rsidP="006007AD">
            <w:pPr>
              <w:spacing w:line="360" w:lineRule="auto"/>
              <w:ind w:left="176"/>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Kết hợp</w:t>
            </w:r>
            <w:r w:rsidRPr="00E72EB8">
              <w:rPr>
                <w:rFonts w:ascii="Times New Roman" w:eastAsia="Times New Roman" w:hAnsi="Times New Roman" w:cs="Times New Roman"/>
                <w:kern w:val="0"/>
                <w:sz w:val="26"/>
                <w:szCs w:val="26"/>
                <w14:ligatures w14:val="none"/>
              </w:rPr>
              <w:t>: Trên tập Kết hợp, CVAE tạo ra tín hiệu có nhịp điệu tương đối chính xác, nhưng biên độ dao động của tín hiệu tạo sinh thường nhỏ hơn so với tín hiệu thật (ví dụ, mẫu HR = 0.416). Một số mẫu (như HR = 0.509) cho thấy tín hiệu tạo sinh có hình dạng sóng bị biến dạng nhẹ, không tái hiện đầy đủ các đặc trưng của tín hiệu thật.</w:t>
            </w:r>
          </w:p>
        </w:tc>
      </w:tr>
    </w:tbl>
    <w:p w14:paraId="78E9130C" w14:textId="3F170736" w:rsidR="006007AD" w:rsidRPr="008D0876" w:rsidRDefault="006007AD" w:rsidP="00E72EB8">
      <w:pPr>
        <w:rPr>
          <w:rFonts w:ascii="Times New Roman" w:eastAsia="Times New Roman" w:hAnsi="Times New Roman" w:cs="Times New Roman"/>
          <w:b/>
          <w:bCs/>
          <w:kern w:val="0"/>
          <w:sz w:val="26"/>
          <w:szCs w:val="26"/>
          <w14:ligatures w14:val="none"/>
        </w:rPr>
      </w:pPr>
    </w:p>
    <w:p w14:paraId="2010C9B6" w14:textId="4DE23BA5" w:rsidR="006007AD" w:rsidRPr="00E72EB8"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p w14:paraId="03AE1A88" w14:textId="5A7C1727" w:rsidR="00E72EB8" w:rsidRPr="008D0876" w:rsidRDefault="00E72EB8"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w:t>
      </w:r>
      <w:r w:rsidRPr="00E72EB8">
        <w:rPr>
          <w:rFonts w:ascii="Times New Roman" w:eastAsia="Times New Roman" w:hAnsi="Times New Roman" w:cs="Times New Roman"/>
          <w:b/>
          <w:bCs/>
          <w:kern w:val="0"/>
          <w:sz w:val="26"/>
          <w:szCs w:val="26"/>
          <w14:ligatures w14:val="none"/>
        </w:rPr>
        <w:t>Mô hình VAE</w:t>
      </w:r>
    </w:p>
    <w:tbl>
      <w:tblPr>
        <w:tblStyle w:val="TableGrid"/>
        <w:tblW w:w="0" w:type="auto"/>
        <w:tblLook w:val="04A0" w:firstRow="1" w:lastRow="0" w:firstColumn="1" w:lastColumn="0" w:noHBand="0" w:noVBand="1"/>
      </w:tblPr>
      <w:tblGrid>
        <w:gridCol w:w="9350"/>
      </w:tblGrid>
      <w:tr w:rsidR="006007AD" w:rsidRPr="008D0876" w14:paraId="5A06A8BA" w14:textId="77777777" w:rsidTr="006007AD">
        <w:tc>
          <w:tcPr>
            <w:tcW w:w="9350" w:type="dxa"/>
          </w:tcPr>
          <w:p w14:paraId="06AA9AF0" w14:textId="59B43043"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 BIDMC</w:t>
            </w:r>
          </w:p>
        </w:tc>
      </w:tr>
      <w:tr w:rsidR="006007AD" w:rsidRPr="008D0876" w14:paraId="75CDA8BF" w14:textId="77777777" w:rsidTr="006007AD">
        <w:tc>
          <w:tcPr>
            <w:tcW w:w="9350" w:type="dxa"/>
          </w:tcPr>
          <w:p w14:paraId="4C83C29C" w14:textId="7D8B2A1E"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5EDBC18D" wp14:editId="79B4E3E1">
                  <wp:extent cx="5943600" cy="4745990"/>
                  <wp:effectExtent l="0" t="0" r="0" b="0"/>
                  <wp:docPr id="2111879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79007" name="Picture 21118790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inline>
              </w:drawing>
            </w:r>
          </w:p>
        </w:tc>
      </w:tr>
      <w:tr w:rsidR="006007AD" w:rsidRPr="008D0876" w14:paraId="4E2A0DF8" w14:textId="77777777" w:rsidTr="006007AD">
        <w:tc>
          <w:tcPr>
            <w:tcW w:w="9350" w:type="dxa"/>
          </w:tcPr>
          <w:p w14:paraId="3F74E8BC" w14:textId="4EDED457" w:rsidR="006007AD" w:rsidRPr="008D0876" w:rsidRDefault="00651879" w:rsidP="006007AD">
            <w:pPr>
              <w:spacing w:line="360" w:lineRule="auto"/>
              <w:ind w:left="927"/>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85888" behindDoc="0" locked="0" layoutInCell="1" allowOverlap="1" wp14:anchorId="504E1211" wp14:editId="3D297464">
                      <wp:simplePos x="0" y="0"/>
                      <wp:positionH relativeFrom="column">
                        <wp:posOffset>1688465</wp:posOffset>
                      </wp:positionH>
                      <wp:positionV relativeFrom="paragraph">
                        <wp:posOffset>110490</wp:posOffset>
                      </wp:positionV>
                      <wp:extent cx="2011680" cy="281940"/>
                      <wp:effectExtent l="0" t="0" r="26670" b="22860"/>
                      <wp:wrapNone/>
                      <wp:docPr id="2036550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81940"/>
                              </a:xfrm>
                              <a:prstGeom prst="rect">
                                <a:avLst/>
                              </a:prstGeom>
                              <a:solidFill>
                                <a:srgbClr val="FFFFFF"/>
                              </a:solidFill>
                              <a:ln w="9525">
                                <a:solidFill>
                                  <a:srgbClr val="000000"/>
                                </a:solidFill>
                                <a:miter lim="800000"/>
                                <a:headEnd/>
                                <a:tailEnd/>
                              </a:ln>
                            </wps:spPr>
                            <wps:txbx>
                              <w:txbxContent>
                                <w:p w14:paraId="0E8F3F3C" w14:textId="1422B14B"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4</w:t>
                                  </w:r>
                                  <w:r w:rsidRPr="0036180E">
                                    <w:rPr>
                                      <w:rFonts w:ascii="Times New Roman" w:hAnsi="Times New Roman" w:cs="Times New Roman"/>
                                      <w:lang w:val="en-US"/>
                                    </w:rPr>
                                    <w:t>.Compare VAE</w:t>
                                  </w:r>
                                  <w:r>
                                    <w:rPr>
                                      <w:rFonts w:ascii="Times New Roman" w:hAnsi="Times New Roman" w:cs="Times New Roman"/>
                                      <w:lang w:val="en-US"/>
                                    </w:rPr>
                                    <w:t xml:space="preserve"> - BIDMC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E1211" id="_x0000_s1036" type="#_x0000_t202" style="position:absolute;left:0;text-align:left;margin-left:132.95pt;margin-top:8.7pt;width:158.4pt;height:22.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LKEwIAACcEAAAOAAAAZHJzL2Uyb0RvYy54bWysk1Fv0zAQx9+R+A6W32maqh1t1HQaHUVI&#10;YyANPsDFcRoLx2dst8n49JydrqsGvCD8YPl89t93vzuvr4dOs6N0XqEpeT6ZciaNwFqZfcm/fd29&#10;WXLmA5gaNBpZ8kfp+fXm9at1bws5wxZ1LR0jEeOL3pa8DcEWWeZFKzvwE7TSkLNB10Eg0+2z2kFP&#10;6p3OZtPpVdajq61DIb2n3dvRyTdJv2mkCJ+bxsvAdMkptpBml+YqztlmDcXegW2VOIUB/xBFB8rQ&#10;o2epWwjADk79JtUp4dBjEyYCuwybRgmZcqBs8umLbB5asDLlQnC8PWPy/09W3B8f7BfHwvAOBypg&#10;SsLbOxTfPTO4bcHs5Y1z2LcSano4j8iy3vridDWi9oWPIlX/CWsqMhwCJqGhcV2kQnkyUqcCPJ6h&#10;yyEwQZuUd361JJcg32yZr+apKhkUT7et8+GDxI7FRckdFTWpw/HOhxgNFE9H4mMetap3SutkuH21&#10;1Y4dgRpgl0ZK4MUxbVhf8tVithgB/FVimsafJDoVqJO16kq+PB+CImJ7b+rUZwGUHtcUsjYnjhHd&#10;CDEM1cBUTZATgsi1wvqRyDocO5d+Gi1adD8566lrS+5/HMBJzvRHQ9VZ5XPCx0Iy5ou3MzLcpae6&#10;9IARJFXywNm43Ib0NSI4gzdUxUYlwM+RnGKmbkzcTz8ntvulnU49/+/NLwAAAP//AwBQSwMEFAAG&#10;AAgAAAAhAHmbZgLgAAAACQEAAA8AAABkcnMvZG93bnJldi54bWxMj8tOwzAQRfdI/IM1SGxQ6zS0&#10;SRriVAgJRHfQIti68TSJ8CPYbhr+nmEFy9E9uvdMtZmMZiP60DsrYDFPgKFtnOptK+Bt/zgrgIUo&#10;rZLaWRTwjQE29eVFJUvlzvYVx11sGZXYUEoBXYxDyXloOjQyzN2AlrKj80ZGOn3LlZdnKjeap0mS&#10;cSN7SwudHPChw+ZzdzICiuXz+BG2ty/vTXbU63iTj09fXojrq+n+DljEKf7B8KtP6lCT08GdrApM&#10;C0iz1ZpQCvIlMAJWRZoDOwjIFgXwuuL/P6h/AAAA//8DAFBLAQItABQABgAIAAAAIQC2gziS/gAA&#10;AOEBAAATAAAAAAAAAAAAAAAAAAAAAABbQ29udGVudF9UeXBlc10ueG1sUEsBAi0AFAAGAAgAAAAh&#10;ADj9If/WAAAAlAEAAAsAAAAAAAAAAAAAAAAALwEAAF9yZWxzLy5yZWxzUEsBAi0AFAAGAAgAAAAh&#10;AHiYEsoTAgAAJwQAAA4AAAAAAAAAAAAAAAAALgIAAGRycy9lMm9Eb2MueG1sUEsBAi0AFAAGAAgA&#10;AAAhAHmbZgLgAAAACQEAAA8AAAAAAAAAAAAAAAAAbQQAAGRycy9kb3ducmV2LnhtbFBLBQYAAAAA&#10;BAAEAPMAAAB6BQAAAAA=&#10;">
                      <v:textbox>
                        <w:txbxContent>
                          <w:p w14:paraId="0E8F3F3C" w14:textId="1422B14B"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4</w:t>
                            </w:r>
                            <w:r w:rsidRPr="0036180E">
                              <w:rPr>
                                <w:rFonts w:ascii="Times New Roman" w:hAnsi="Times New Roman" w:cs="Times New Roman"/>
                                <w:lang w:val="en-US"/>
                              </w:rPr>
                              <w:t>.Compare VAE</w:t>
                            </w:r>
                            <w:r>
                              <w:rPr>
                                <w:rFonts w:ascii="Times New Roman" w:hAnsi="Times New Roman" w:cs="Times New Roman"/>
                                <w:lang w:val="en-US"/>
                              </w:rPr>
                              <w:t xml:space="preserve"> - BIDMC</w:t>
                            </w:r>
                          </w:p>
                        </w:txbxContent>
                      </v:textbox>
                    </v:shape>
                  </w:pict>
                </mc:Fallback>
              </mc:AlternateContent>
            </w:r>
          </w:p>
          <w:p w14:paraId="4ABB4D3F" w14:textId="2F1EE25D" w:rsidR="00651879" w:rsidRPr="008D0876" w:rsidRDefault="00651879" w:rsidP="006007AD">
            <w:pPr>
              <w:spacing w:line="360" w:lineRule="auto"/>
              <w:ind w:left="927"/>
              <w:rPr>
                <w:rFonts w:ascii="Times New Roman" w:eastAsia="Times New Roman" w:hAnsi="Times New Roman" w:cs="Times New Roman"/>
                <w:b/>
                <w:bCs/>
                <w:kern w:val="0"/>
                <w:sz w:val="26"/>
                <w:szCs w:val="26"/>
                <w14:ligatures w14:val="none"/>
              </w:rPr>
            </w:pPr>
          </w:p>
          <w:p w14:paraId="6DCF8B90" w14:textId="506649DE" w:rsidR="006007AD" w:rsidRPr="008D0876" w:rsidRDefault="006007AD" w:rsidP="006007AD">
            <w:pPr>
              <w:spacing w:line="360" w:lineRule="auto"/>
              <w:ind w:firstLine="34"/>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BIDMC</w:t>
            </w:r>
            <w:r w:rsidRPr="00E72EB8">
              <w:rPr>
                <w:rFonts w:ascii="Times New Roman" w:eastAsia="Times New Roman" w:hAnsi="Times New Roman" w:cs="Times New Roman"/>
                <w:kern w:val="0"/>
                <w:sz w:val="26"/>
                <w:szCs w:val="26"/>
                <w14:ligatures w14:val="none"/>
              </w:rPr>
              <w:t>: Tín hiệu tạo sinh từ VAE trên tập BIDMC có nhịp điệu khá tương đồng với tín hiệu thật, nhưng biên độ dao động thường nhỏ hơn (ví dụ, mẫu #0). Một số chi tiết nhỏ như dicrotic notch bị mất đi, và tín hiệu tạo sinh có xu hướng bị "làm mịn" quá mức, làm giảm độ sắc nét của các đỉnh sóng.</w:t>
            </w:r>
          </w:p>
        </w:tc>
      </w:tr>
    </w:tbl>
    <w:p w14:paraId="0B842C4A" w14:textId="77777777" w:rsidR="006007AD" w:rsidRPr="008D0876" w:rsidRDefault="006007AD" w:rsidP="00E72EB8">
      <w:pPr>
        <w:rPr>
          <w:rFonts w:ascii="Times New Roman" w:eastAsia="Times New Roman" w:hAnsi="Times New Roman" w:cs="Times New Roman"/>
          <w:b/>
          <w:bCs/>
          <w:kern w:val="0"/>
          <w:sz w:val="26"/>
          <w:szCs w:val="26"/>
          <w14:ligatures w14:val="none"/>
        </w:rPr>
      </w:pPr>
    </w:p>
    <w:p w14:paraId="71AD9FDE" w14:textId="2CDB048E" w:rsidR="006007AD" w:rsidRPr="008D0876" w:rsidRDefault="006007AD">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tbl>
      <w:tblPr>
        <w:tblStyle w:val="TableGrid"/>
        <w:tblW w:w="0" w:type="auto"/>
        <w:tblLook w:val="04A0" w:firstRow="1" w:lastRow="0" w:firstColumn="1" w:lastColumn="0" w:noHBand="0" w:noVBand="1"/>
      </w:tblPr>
      <w:tblGrid>
        <w:gridCol w:w="9350"/>
      </w:tblGrid>
      <w:tr w:rsidR="006007AD" w:rsidRPr="008D0876" w14:paraId="500E3219" w14:textId="77777777" w:rsidTr="006007AD">
        <w:tc>
          <w:tcPr>
            <w:tcW w:w="9350" w:type="dxa"/>
          </w:tcPr>
          <w:p w14:paraId="4939F8E5" w14:textId="2AF1E883"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Tập dữ liệu Capnobase</w:t>
            </w:r>
          </w:p>
        </w:tc>
      </w:tr>
      <w:tr w:rsidR="006007AD" w:rsidRPr="008D0876" w14:paraId="09529ADE" w14:textId="77777777" w:rsidTr="006007AD">
        <w:tc>
          <w:tcPr>
            <w:tcW w:w="9350" w:type="dxa"/>
          </w:tcPr>
          <w:p w14:paraId="5F96D343" w14:textId="77777777"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64F7A77F" wp14:editId="71AC4A8C">
                  <wp:extent cx="5768340" cy="4745990"/>
                  <wp:effectExtent l="0" t="0" r="3810" b="0"/>
                  <wp:docPr id="1409735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35459" name="Picture 14097354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8340" cy="4745990"/>
                          </a:xfrm>
                          <a:prstGeom prst="rect">
                            <a:avLst/>
                          </a:prstGeom>
                        </pic:spPr>
                      </pic:pic>
                    </a:graphicData>
                  </a:graphic>
                </wp:inline>
              </w:drawing>
            </w:r>
          </w:p>
          <w:p w14:paraId="4BA4B8CE" w14:textId="2DCB2282" w:rsidR="006007AD" w:rsidRPr="008D0876" w:rsidRDefault="006007AD" w:rsidP="00E72EB8">
            <w:pPr>
              <w:rPr>
                <w:rFonts w:ascii="Times New Roman" w:eastAsia="Times New Roman" w:hAnsi="Times New Roman" w:cs="Times New Roman"/>
                <w:b/>
                <w:bCs/>
                <w:kern w:val="0"/>
                <w:sz w:val="26"/>
                <w:szCs w:val="26"/>
                <w14:ligatures w14:val="none"/>
              </w:rPr>
            </w:pPr>
          </w:p>
        </w:tc>
      </w:tr>
      <w:tr w:rsidR="006007AD" w:rsidRPr="008D0876" w14:paraId="03F31ED7" w14:textId="77777777" w:rsidTr="006007AD">
        <w:tc>
          <w:tcPr>
            <w:tcW w:w="9350" w:type="dxa"/>
          </w:tcPr>
          <w:p w14:paraId="62911251" w14:textId="222AA6D6" w:rsidR="006007AD" w:rsidRPr="008D0876" w:rsidRDefault="00651879" w:rsidP="006007AD">
            <w:pPr>
              <w:spacing w:line="360" w:lineRule="auto"/>
              <w:ind w:left="34"/>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87936" behindDoc="0" locked="0" layoutInCell="1" allowOverlap="1" wp14:anchorId="61E4CA84" wp14:editId="0E63774E">
                      <wp:simplePos x="0" y="0"/>
                      <wp:positionH relativeFrom="column">
                        <wp:posOffset>1860550</wp:posOffset>
                      </wp:positionH>
                      <wp:positionV relativeFrom="paragraph">
                        <wp:posOffset>157480</wp:posOffset>
                      </wp:positionV>
                      <wp:extent cx="2011680" cy="281940"/>
                      <wp:effectExtent l="0" t="0" r="26670" b="22860"/>
                      <wp:wrapNone/>
                      <wp:docPr id="1540727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81940"/>
                              </a:xfrm>
                              <a:prstGeom prst="rect">
                                <a:avLst/>
                              </a:prstGeom>
                              <a:solidFill>
                                <a:srgbClr val="FFFFFF"/>
                              </a:solidFill>
                              <a:ln w="9525">
                                <a:solidFill>
                                  <a:srgbClr val="000000"/>
                                </a:solidFill>
                                <a:miter lim="800000"/>
                                <a:headEnd/>
                                <a:tailEnd/>
                              </a:ln>
                            </wps:spPr>
                            <wps:txbx>
                              <w:txbxContent>
                                <w:p w14:paraId="103DE8CC" w14:textId="0EE39CC8"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5</w:t>
                                  </w:r>
                                  <w:r w:rsidRPr="0036180E">
                                    <w:rPr>
                                      <w:rFonts w:ascii="Times New Roman" w:hAnsi="Times New Roman" w:cs="Times New Roman"/>
                                      <w:lang w:val="en-US"/>
                                    </w:rPr>
                                    <w:t>.Compare VAE</w:t>
                                  </w:r>
                                  <w:r>
                                    <w:rPr>
                                      <w:rFonts w:ascii="Times New Roman" w:hAnsi="Times New Roman" w:cs="Times New Roman"/>
                                      <w:lang w:val="en-US"/>
                                    </w:rPr>
                                    <w:t xml:space="preserve"> - CAPNO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4CA84" id="_x0000_s1037" type="#_x0000_t202" style="position:absolute;left:0;text-align:left;margin-left:146.5pt;margin-top:12.4pt;width:158.4pt;height:22.2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w8EwIAACcEAAAOAAAAZHJzL2Uyb0RvYy54bWysk1Fv0zAQx9+R+A6W32maqh1t1HQaHUVI&#10;YyANPsDFcRoLx2dst8n49JydrqsGvCD8YPl89t93vzuvr4dOs6N0XqEpeT6ZciaNwFqZfcm/fd29&#10;WXLmA5gaNBpZ8kfp+fXm9at1bws5wxZ1LR0jEeOL3pa8DcEWWeZFKzvwE7TSkLNB10Eg0+2z2kFP&#10;6p3OZtPpVdajq61DIb2n3dvRyTdJv2mkCJ+bxsvAdMkptpBml+YqztlmDcXegW2VOIUB/xBFB8rQ&#10;o2epWwjADk79JtUp4dBjEyYCuwybRgmZcqBs8umLbB5asDLlQnC8PWPy/09W3B8f7BfHwvAOBypg&#10;SsLbOxTfPTO4bcHs5Y1z2LcSano4j8iy3vridDWi9oWPIlX/CWsqMhwCJqGhcV2kQnkyUqcCPJ6h&#10;yyEwQZuUd361JJcg32yZr+apKhkUT7et8+GDxI7FRckdFTWpw/HOhxgNFE9H4mMetap3SutkuH21&#10;1Y4dgRpgl0ZK4MUxbVhf8tVithgB/FVimsafJDoVqJO16kq+PB+CImJ7b+rUZwGUHtcUsjYnjhHd&#10;CDEM1cBUTZAT5ci1wvqRyDocO5d+Gi1adD8566lrS+5/HMBJzvRHQ9VZ5XPCx0Iy5ou3MzLcpae6&#10;9IARJFXywNm43Ib0NSI4gzdUxUYlwM+RnGKmbkzcTz8ntvulnU49/+/NLwAAAP//AwBQSwMEFAAG&#10;AAgAAAAhAMMLp3veAAAACQEAAA8AAABkcnMvZG93bnJldi54bWxMj8FOwzAQRO9I/IO1SFwQdUir&#10;0IQ4FUICwQ0Kgqsbb5MIex1sNw1/z3KC24x2NPum3szOiglDHDwpuFpkIJBabwbqFLy93l+uQcSk&#10;yWjrCRV8Y4RNc3pS68r4I73gtE2d4BKKlVbQpzRWUsa2R6fjwo9IfNv74HRiGzppgj5yubMyz7JC&#10;Oj0Qf+j1iHc9tp/bg1OwXj1OH/Fp+fzeFntbpovr6eErKHV+Nt/egEg4p78w/OIzOjTMtPMHMlFY&#10;BXm55C2JxYoncKDIShY7FmUOsqnl/wXNDwAAAP//AwBQSwECLQAUAAYACAAAACEAtoM4kv4AAADh&#10;AQAAEwAAAAAAAAAAAAAAAAAAAAAAW0NvbnRlbnRfVHlwZXNdLnhtbFBLAQItABQABgAIAAAAIQA4&#10;/SH/1gAAAJQBAAALAAAAAAAAAAAAAAAAAC8BAABfcmVscy8ucmVsc1BLAQItABQABgAIAAAAIQCq&#10;L3w8EwIAACcEAAAOAAAAAAAAAAAAAAAAAC4CAABkcnMvZTJvRG9jLnhtbFBLAQItABQABgAIAAAA&#10;IQDDC6d73gAAAAkBAAAPAAAAAAAAAAAAAAAAAG0EAABkcnMvZG93bnJldi54bWxQSwUGAAAAAAQA&#10;BADzAAAAeAUAAAAA&#10;">
                      <v:textbox>
                        <w:txbxContent>
                          <w:p w14:paraId="103DE8CC" w14:textId="0EE39CC8"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5</w:t>
                            </w:r>
                            <w:r w:rsidRPr="0036180E">
                              <w:rPr>
                                <w:rFonts w:ascii="Times New Roman" w:hAnsi="Times New Roman" w:cs="Times New Roman"/>
                                <w:lang w:val="en-US"/>
                              </w:rPr>
                              <w:t>.Compare VAE</w:t>
                            </w:r>
                            <w:r>
                              <w:rPr>
                                <w:rFonts w:ascii="Times New Roman" w:hAnsi="Times New Roman" w:cs="Times New Roman"/>
                                <w:lang w:val="en-US"/>
                              </w:rPr>
                              <w:t xml:space="preserve"> - CAPNO</w:t>
                            </w:r>
                          </w:p>
                        </w:txbxContent>
                      </v:textbox>
                    </v:shape>
                  </w:pict>
                </mc:Fallback>
              </mc:AlternateContent>
            </w:r>
          </w:p>
          <w:p w14:paraId="59CFB41F" w14:textId="13E06260" w:rsidR="00651879" w:rsidRPr="008D0876" w:rsidRDefault="00651879" w:rsidP="006007AD">
            <w:pPr>
              <w:spacing w:line="360" w:lineRule="auto"/>
              <w:ind w:left="34"/>
              <w:rPr>
                <w:rFonts w:ascii="Times New Roman" w:eastAsia="Times New Roman" w:hAnsi="Times New Roman" w:cs="Times New Roman"/>
                <w:b/>
                <w:bCs/>
                <w:kern w:val="0"/>
                <w:sz w:val="26"/>
                <w:szCs w:val="26"/>
                <w14:ligatures w14:val="none"/>
              </w:rPr>
            </w:pPr>
          </w:p>
          <w:p w14:paraId="410BFCEE" w14:textId="727892F3" w:rsidR="006007AD" w:rsidRPr="008D0876" w:rsidRDefault="006007AD" w:rsidP="006007AD">
            <w:pPr>
              <w:spacing w:line="360" w:lineRule="auto"/>
              <w:ind w:left="34"/>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Capnobase</w:t>
            </w:r>
            <w:r w:rsidRPr="00E72EB8">
              <w:rPr>
                <w:rFonts w:ascii="Times New Roman" w:eastAsia="Times New Roman" w:hAnsi="Times New Roman" w:cs="Times New Roman"/>
                <w:kern w:val="0"/>
                <w:sz w:val="26"/>
                <w:szCs w:val="26"/>
                <w14:ligatures w14:val="none"/>
              </w:rPr>
              <w:t>: Trên tập Capnobase, VAE tái tạo tín hiệu với nhịp điệu chính xác, nhưng biên độ dao động của tín hiệu tạo sinh không nhất quán, đôi khi quá lớn hoặc quá nhỏ so với tín hiệu thật (ví dụ, mẫu #3). Tín hiệu tạo sinh cũng thiếu các biến động nhỏ ở đáy sóng, làm cho tín hiệu trông kém tự nhiên hơn.</w:t>
            </w:r>
          </w:p>
        </w:tc>
      </w:tr>
    </w:tbl>
    <w:p w14:paraId="694A8DA1" w14:textId="6BC79F4C" w:rsidR="006007AD" w:rsidRPr="008D0876" w:rsidRDefault="006007AD" w:rsidP="00E72EB8">
      <w:pPr>
        <w:rPr>
          <w:rFonts w:ascii="Times New Roman" w:eastAsia="Times New Roman" w:hAnsi="Times New Roman" w:cs="Times New Roman"/>
          <w:b/>
          <w:bCs/>
          <w:kern w:val="0"/>
          <w:sz w:val="26"/>
          <w:szCs w:val="26"/>
          <w14:ligatures w14:val="none"/>
        </w:rPr>
      </w:pPr>
    </w:p>
    <w:p w14:paraId="59ED9174" w14:textId="09F1E5B0" w:rsidR="006007AD" w:rsidRPr="008D0876" w:rsidRDefault="006007AD">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tbl>
      <w:tblPr>
        <w:tblStyle w:val="TableGrid"/>
        <w:tblW w:w="0" w:type="auto"/>
        <w:tblLook w:val="04A0" w:firstRow="1" w:lastRow="0" w:firstColumn="1" w:lastColumn="0" w:noHBand="0" w:noVBand="1"/>
      </w:tblPr>
      <w:tblGrid>
        <w:gridCol w:w="9350"/>
      </w:tblGrid>
      <w:tr w:rsidR="006007AD" w:rsidRPr="008D0876" w14:paraId="46F9A4A3" w14:textId="77777777" w:rsidTr="006007AD">
        <w:tc>
          <w:tcPr>
            <w:tcW w:w="9350" w:type="dxa"/>
          </w:tcPr>
          <w:p w14:paraId="3DC19839" w14:textId="75174B66"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Tập dữ liệu Kết hợp</w:t>
            </w:r>
          </w:p>
        </w:tc>
      </w:tr>
      <w:tr w:rsidR="006007AD" w:rsidRPr="008D0876" w14:paraId="668C7EFC" w14:textId="77777777" w:rsidTr="006007AD">
        <w:tc>
          <w:tcPr>
            <w:tcW w:w="9350" w:type="dxa"/>
          </w:tcPr>
          <w:p w14:paraId="722DEA90" w14:textId="3D1006D5" w:rsidR="006007AD" w:rsidRPr="008D0876" w:rsidRDefault="006007AD"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2AE2E475" wp14:editId="159E36E2">
                  <wp:extent cx="5943600" cy="3947795"/>
                  <wp:effectExtent l="0" t="0" r="0" b="0"/>
                  <wp:docPr id="2045555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55629" name="Picture 20455556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tc>
      </w:tr>
      <w:tr w:rsidR="006007AD" w:rsidRPr="008D0876" w14:paraId="43772CB8" w14:textId="77777777" w:rsidTr="006007AD">
        <w:tc>
          <w:tcPr>
            <w:tcW w:w="9350" w:type="dxa"/>
          </w:tcPr>
          <w:p w14:paraId="22592DA5" w14:textId="4D675345" w:rsidR="006007AD" w:rsidRPr="008D0876" w:rsidRDefault="00651879" w:rsidP="006007AD">
            <w:pPr>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89984" behindDoc="0" locked="0" layoutInCell="1" allowOverlap="1" wp14:anchorId="042B6147" wp14:editId="1B613040">
                      <wp:simplePos x="0" y="0"/>
                      <wp:positionH relativeFrom="column">
                        <wp:posOffset>1650365</wp:posOffset>
                      </wp:positionH>
                      <wp:positionV relativeFrom="paragraph">
                        <wp:posOffset>64770</wp:posOffset>
                      </wp:positionV>
                      <wp:extent cx="2202180" cy="281940"/>
                      <wp:effectExtent l="0" t="0" r="26670" b="22860"/>
                      <wp:wrapNone/>
                      <wp:docPr id="6525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81940"/>
                              </a:xfrm>
                              <a:prstGeom prst="rect">
                                <a:avLst/>
                              </a:prstGeom>
                              <a:solidFill>
                                <a:srgbClr val="FFFFFF"/>
                              </a:solidFill>
                              <a:ln w="9525">
                                <a:solidFill>
                                  <a:srgbClr val="000000"/>
                                </a:solidFill>
                                <a:miter lim="800000"/>
                                <a:headEnd/>
                                <a:tailEnd/>
                              </a:ln>
                            </wps:spPr>
                            <wps:txbx>
                              <w:txbxContent>
                                <w:p w14:paraId="5BAC9744" w14:textId="78C1C05A"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6</w:t>
                                  </w:r>
                                  <w:r w:rsidRPr="0036180E">
                                    <w:rPr>
                                      <w:rFonts w:ascii="Times New Roman" w:hAnsi="Times New Roman" w:cs="Times New Roman"/>
                                      <w:lang w:val="en-US"/>
                                    </w:rPr>
                                    <w:t>.Compare VAE</w:t>
                                  </w:r>
                                  <w:r>
                                    <w:rPr>
                                      <w:rFonts w:ascii="Times New Roman" w:hAnsi="Times New Roman" w:cs="Times New Roman"/>
                                      <w:lang w:val="en-US"/>
                                    </w:rPr>
                                    <w:t xml:space="preserve"> - COMBINED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B6147" id="_x0000_s1038" type="#_x0000_t202" style="position:absolute;margin-left:129.95pt;margin-top:5.1pt;width:173.4pt;height:22.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UeFAIAACcEAAAOAAAAZHJzL2Uyb0RvYy54bWysk9uO2yAQhu8r9R0Q940PStrEirPaZpuq&#10;0vYgbfsAGHCMihkKJHb69B1wNhtt25uqXCCGgZ+Zb4b1zdhrcpTOKzA1LWY5JdJwEMrsa/rt6+7V&#10;khIfmBFMg5E1PUlPbzYvX6wHW8kSOtBCOoIixleDrWkXgq2yzPNO9szPwEqDzhZczwKabp8JxwZU&#10;73VW5vnrbAAnrAMuvcfdu8lJN0m/bSUPn9vWy0B0TTG2kGaX5ibO2WbNqr1jtlP8HAb7hyh6pgw+&#10;epG6Y4GRg1O/SfWKO/DQhhmHPoO2VVymHDCbIn+WzUPHrEy5IBxvL5j8/5Pln44P9osjYXwLIxYw&#10;JeHtPfDvnhjYdszs5a1zMHSSCXy4iMiywfrqfDWi9pWPIs3wEQQWmR0CJKGxdX2kgnkSVMcCnC7Q&#10;5RgIx82yzMtiiS6OvnJZrOapKhmrHm9b58N7CT2Ji5o6LGpSZ8d7H2I0rHo8Eh/zoJXYKa2T4fbN&#10;VjtyZNgAuzRSAs+OaUOGmq4W5WIC8FeJPI0/SfQqYCdr1dd0eTnEqojtnRGpzwJTelpjyNqcOUZ0&#10;E8QwNiNRAiGX8YXItQFxQrIOps7Fn4aLDtxPSgbs2pr6HwfmJCX6g8HqrIo54iMhGfPFmxINd+1p&#10;rj3McJSqaaBkWm5D+hoRnIFbrGKrEuCnSM4xYzcm7uefE9v92k6nnv735hcAAAD//wMAUEsDBBQA&#10;BgAIAAAAIQAfA6Co3wAAAAkBAAAPAAAAZHJzL2Rvd25yZXYueG1sTI/BTsMwEETvSPyDtUhcEHUI&#10;rduEOBVCAsEN2gqubuwmEfY62G4a/p7lBMfVPM28rdaTs2w0IfYeJdzMMmAGG697bCXsto/XK2Ax&#10;KdTKejQSvk2EdX1+VqlS+xO+mXGTWkYlGEsloUtpKDmPTWecijM/GKTs4INTic7Qch3Uicqd5XmW&#10;Ce5Uj7TQqcE8dKb53BydhNX8efyIL7ev74042CJdLcenryDl5cV0fwcsmSn9wfCrT+pQk9PeH1FH&#10;ZiXki6IglIIsB0aAyMQS2F7CYi6A1xX//0H9AwAA//8DAFBLAQItABQABgAIAAAAIQC2gziS/gAA&#10;AOEBAAATAAAAAAAAAAAAAAAAAAAAAABbQ29udGVudF9UeXBlc10ueG1sUEsBAi0AFAAGAAgAAAAh&#10;ADj9If/WAAAAlAEAAAsAAAAAAAAAAAAAAAAALwEAAF9yZWxzLy5yZWxzUEsBAi0AFAAGAAgAAAAh&#10;ANpCFR4UAgAAJwQAAA4AAAAAAAAAAAAAAAAALgIAAGRycy9lMm9Eb2MueG1sUEsBAi0AFAAGAAgA&#10;AAAhAB8DoKjfAAAACQEAAA8AAAAAAAAAAAAAAAAAbgQAAGRycy9kb3ducmV2LnhtbFBLBQYAAAAA&#10;BAAEAPMAAAB6BQAAAAA=&#10;">
                      <v:textbox>
                        <w:txbxContent>
                          <w:p w14:paraId="5BAC9744" w14:textId="78C1C05A"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6</w:t>
                            </w:r>
                            <w:r w:rsidRPr="0036180E">
                              <w:rPr>
                                <w:rFonts w:ascii="Times New Roman" w:hAnsi="Times New Roman" w:cs="Times New Roman"/>
                                <w:lang w:val="en-US"/>
                              </w:rPr>
                              <w:t>.Compare VAE</w:t>
                            </w:r>
                            <w:r>
                              <w:rPr>
                                <w:rFonts w:ascii="Times New Roman" w:hAnsi="Times New Roman" w:cs="Times New Roman"/>
                                <w:lang w:val="en-US"/>
                              </w:rPr>
                              <w:t xml:space="preserve"> - COMBINED</w:t>
                            </w:r>
                          </w:p>
                        </w:txbxContent>
                      </v:textbox>
                    </v:shape>
                  </w:pict>
                </mc:Fallback>
              </mc:AlternateContent>
            </w:r>
          </w:p>
          <w:p w14:paraId="6CC84FDC" w14:textId="2652B144" w:rsidR="00651879" w:rsidRPr="00E72EB8" w:rsidRDefault="00651879" w:rsidP="006007AD">
            <w:pPr>
              <w:rPr>
                <w:rFonts w:ascii="Times New Roman" w:eastAsia="Times New Roman" w:hAnsi="Times New Roman" w:cs="Times New Roman"/>
                <w:b/>
                <w:bCs/>
                <w:kern w:val="0"/>
                <w:sz w:val="26"/>
                <w:szCs w:val="26"/>
                <w14:ligatures w14:val="none"/>
              </w:rPr>
            </w:pPr>
          </w:p>
          <w:p w14:paraId="36F0804F" w14:textId="4B33A03E" w:rsidR="006007AD" w:rsidRPr="008D0876" w:rsidRDefault="006007AD" w:rsidP="006007AD">
            <w:pPr>
              <w:spacing w:line="360" w:lineRule="auto"/>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Kết hợp</w:t>
            </w:r>
            <w:r w:rsidRPr="00E72EB8">
              <w:rPr>
                <w:rFonts w:ascii="Times New Roman" w:eastAsia="Times New Roman" w:hAnsi="Times New Roman" w:cs="Times New Roman"/>
                <w:kern w:val="0"/>
                <w:sz w:val="26"/>
                <w:szCs w:val="26"/>
                <w14:ligatures w14:val="none"/>
              </w:rPr>
              <w:t>: Trên tập Kết hợp, VAE cho kết quả tương tự, với tín hiệu tạo sinh có nhịp điệu đúng nhưng biên độ dao động thường nhỏ hơn tín hiệu thật (ví dụ, mẫu HR = 81.0 bpm). Một số mẫu (như HR = 100.0 bpm) cho thấy tín hiệu tạo sinh bị mất đi các đặc trưng quan trọng, như độ sắc nét của đỉnh sóng.</w:t>
            </w:r>
          </w:p>
        </w:tc>
      </w:tr>
    </w:tbl>
    <w:p w14:paraId="46963965" w14:textId="77777777" w:rsidR="006007AD" w:rsidRPr="008D0876" w:rsidRDefault="006007AD" w:rsidP="00E72EB8">
      <w:pPr>
        <w:rPr>
          <w:rFonts w:ascii="Times New Roman" w:eastAsia="Times New Roman" w:hAnsi="Times New Roman" w:cs="Times New Roman"/>
          <w:b/>
          <w:bCs/>
          <w:kern w:val="0"/>
          <w:sz w:val="26"/>
          <w:szCs w:val="26"/>
          <w14:ligatures w14:val="none"/>
        </w:rPr>
      </w:pPr>
    </w:p>
    <w:p w14:paraId="74E1356A" w14:textId="77777777" w:rsidR="006007AD" w:rsidRPr="008D0876" w:rsidRDefault="006007AD">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p w14:paraId="24A17BC0" w14:textId="0C24A52C" w:rsidR="00E72EB8" w:rsidRPr="008D0876" w:rsidRDefault="00E72EB8"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lastRenderedPageBreak/>
        <w:t>*</w:t>
      </w:r>
      <w:r w:rsidRPr="00E72EB8">
        <w:rPr>
          <w:rFonts w:ascii="Times New Roman" w:eastAsia="Times New Roman" w:hAnsi="Times New Roman" w:cs="Times New Roman"/>
          <w:b/>
          <w:bCs/>
          <w:kern w:val="0"/>
          <w:sz w:val="26"/>
          <w:szCs w:val="26"/>
          <w14:ligatures w14:val="none"/>
        </w:rPr>
        <w:t>Mô hình CGAN</w:t>
      </w:r>
    </w:p>
    <w:tbl>
      <w:tblPr>
        <w:tblStyle w:val="TableGrid"/>
        <w:tblW w:w="0" w:type="auto"/>
        <w:tblLook w:val="04A0" w:firstRow="1" w:lastRow="0" w:firstColumn="1" w:lastColumn="0" w:noHBand="0" w:noVBand="1"/>
      </w:tblPr>
      <w:tblGrid>
        <w:gridCol w:w="9350"/>
      </w:tblGrid>
      <w:tr w:rsidR="00E8614B" w:rsidRPr="008D0876" w14:paraId="29B6B578" w14:textId="77777777" w:rsidTr="00E8614B">
        <w:tc>
          <w:tcPr>
            <w:tcW w:w="9350" w:type="dxa"/>
          </w:tcPr>
          <w:p w14:paraId="1C16974A" w14:textId="6CCC8F91" w:rsidR="00E8614B" w:rsidRPr="008D0876" w:rsidRDefault="00E8614B"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 BIDMC</w:t>
            </w:r>
          </w:p>
        </w:tc>
      </w:tr>
      <w:tr w:rsidR="00E8614B" w:rsidRPr="008D0876" w14:paraId="37183C9A" w14:textId="77777777" w:rsidTr="00E8614B">
        <w:tc>
          <w:tcPr>
            <w:tcW w:w="9350" w:type="dxa"/>
          </w:tcPr>
          <w:p w14:paraId="615C9049" w14:textId="0F80636E" w:rsidR="00E8614B" w:rsidRPr="008D0876" w:rsidRDefault="00E8614B"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4B733532" wp14:editId="3A101263">
                  <wp:extent cx="5760720" cy="4745990"/>
                  <wp:effectExtent l="0" t="0" r="0" b="0"/>
                  <wp:docPr id="1405352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52491" name="Picture 14053524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745990"/>
                          </a:xfrm>
                          <a:prstGeom prst="rect">
                            <a:avLst/>
                          </a:prstGeom>
                        </pic:spPr>
                      </pic:pic>
                    </a:graphicData>
                  </a:graphic>
                </wp:inline>
              </w:drawing>
            </w:r>
          </w:p>
        </w:tc>
      </w:tr>
      <w:tr w:rsidR="00E8614B" w:rsidRPr="008D0876" w14:paraId="358E3324" w14:textId="77777777" w:rsidTr="00E8614B">
        <w:tc>
          <w:tcPr>
            <w:tcW w:w="9350" w:type="dxa"/>
          </w:tcPr>
          <w:p w14:paraId="6BF0826F" w14:textId="78E86B9C" w:rsidR="00E8614B" w:rsidRPr="008D0876" w:rsidRDefault="00651879" w:rsidP="00E8614B">
            <w:pPr>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92032" behindDoc="0" locked="0" layoutInCell="1" allowOverlap="1" wp14:anchorId="3E7E905B" wp14:editId="6422A999">
                      <wp:simplePos x="0" y="0"/>
                      <wp:positionH relativeFrom="column">
                        <wp:posOffset>1718945</wp:posOffset>
                      </wp:positionH>
                      <wp:positionV relativeFrom="paragraph">
                        <wp:posOffset>57150</wp:posOffset>
                      </wp:positionV>
                      <wp:extent cx="2118360" cy="281940"/>
                      <wp:effectExtent l="0" t="0" r="15240" b="22860"/>
                      <wp:wrapNone/>
                      <wp:docPr id="30365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81940"/>
                              </a:xfrm>
                              <a:prstGeom prst="rect">
                                <a:avLst/>
                              </a:prstGeom>
                              <a:solidFill>
                                <a:srgbClr val="FFFFFF"/>
                              </a:solidFill>
                              <a:ln w="9525">
                                <a:solidFill>
                                  <a:srgbClr val="000000"/>
                                </a:solidFill>
                                <a:miter lim="800000"/>
                                <a:headEnd/>
                                <a:tailEnd/>
                              </a:ln>
                            </wps:spPr>
                            <wps:txbx>
                              <w:txbxContent>
                                <w:p w14:paraId="48F1DB8C" w14:textId="47D0BF2F"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7</w:t>
                                  </w:r>
                                  <w:r w:rsidRPr="0036180E">
                                    <w:rPr>
                                      <w:rFonts w:ascii="Times New Roman" w:hAnsi="Times New Roman" w:cs="Times New Roman"/>
                                      <w:lang w:val="en-US"/>
                                    </w:rPr>
                                    <w:t xml:space="preserve">.Compare </w:t>
                                  </w:r>
                                  <w:r>
                                    <w:rPr>
                                      <w:rFonts w:ascii="Times New Roman" w:hAnsi="Times New Roman" w:cs="Times New Roman"/>
                                      <w:lang w:val="en-US"/>
                                    </w:rPr>
                                    <w:t>CGAN - BIDMC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E905B" id="_x0000_s1039" type="#_x0000_t202" style="position:absolute;margin-left:135.35pt;margin-top:4.5pt;width:166.8pt;height:22.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CHFQIAACcEAAAOAAAAZHJzL2Uyb0RvYy54bWysk99v2yAQx98n7X9AvC+O3aRLrDhVly7T&#10;pO6H1O0PwIBjNMwxILGzv74HTtOo216m8YA4Dr7cfe5Y3QydJgfpvAJT0XwypUQaDkKZXUW/f9u+&#10;WVDiAzOCaTCyokfp6c369atVb0tZQAtaSEdQxPiytxVtQ7Bllnneyo75CVhp0NmA61hA0+0y4ViP&#10;6p3Oiun0OuvBCeuAS+9x92500nXSbxrJw5em8TIQXVGMLaTZpbmOc7ZesXLnmG0VP4XB/iGKjimD&#10;j56l7lhgZO/Ub1Kd4g48NGHCocugaRSXKQfMJp++yOahZVamXBCOt2dM/v/J8s+HB/vVkTC8gwEL&#10;mJLw9h74D08MbFpmdvLWOehbyQQ+nEdkWW99eboaUfvSR5G6/wQCi8z2AZLQ0LguUsE8CapjAY5n&#10;6HIIhONmkeeLq2t0cfQVi3w5S1XJWPl02zofPkjoSFxU1GFRkzo73PsQo2Hl05H4mAetxFZpnQy3&#10;qzfakQPDBtimkRJ4cUwb0ld0OS/mI4C/SkzT+JNEpwJ2slZdRRfnQ6yM2N4bkfosMKXHNYaszYlj&#10;RDdCDEM9ECUQ8lV8IXKtQRyRrIOxc/Gn4aIF94uSHru2ov7nnjlJif5osDrLfIb4SEjGbP62QMNd&#10;eupLDzMcpSoaKBmXm5C+RgRn4Bar2KgE+DmSU8zYjYn76efEdr+006nn/71+BAAA//8DAFBLAwQU&#10;AAYACAAAACEAUQJUkd8AAAAIAQAADwAAAGRycy9kb3ducmV2LnhtbEyPzU7DMBCE70i8g7VIXBC1&#10;aULShmwqhASCGxQEVzd2kwj/BNtNw9uznOA4mtHMN/VmtoZNOsTBO4SrhQCmXevV4DqEt9f7yxWw&#10;mKRT0ninEb51hE1zelLLSvmje9HTNnWMSlysJEKf0lhxHtteWxkXftSOvL0PViaSoeMqyCOVW8OX&#10;QhTcysHRQi9Hfdfr9nN7sAir/HH6iE/Z83tb7M06XZTTw1dAPD+bb2+AJT2nvzD84hM6NMS08wen&#10;IjMIy1KUFEVY0yXyC5FnwHYI11kOvKn5/wPNDwAAAP//AwBQSwECLQAUAAYACAAAACEAtoM4kv4A&#10;AADhAQAAEwAAAAAAAAAAAAAAAAAAAAAAW0NvbnRlbnRfVHlwZXNdLnhtbFBLAQItABQABgAIAAAA&#10;IQA4/SH/1gAAAJQBAAALAAAAAAAAAAAAAAAAAC8BAABfcmVscy8ucmVsc1BLAQItABQABgAIAAAA&#10;IQAOPrCHFQIAACcEAAAOAAAAAAAAAAAAAAAAAC4CAABkcnMvZTJvRG9jLnhtbFBLAQItABQABgAI&#10;AAAAIQBRAlSR3wAAAAgBAAAPAAAAAAAAAAAAAAAAAG8EAABkcnMvZG93bnJldi54bWxQSwUGAAAA&#10;AAQABADzAAAAewUAAAAA&#10;">
                      <v:textbox>
                        <w:txbxContent>
                          <w:p w14:paraId="48F1DB8C" w14:textId="47D0BF2F"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7</w:t>
                            </w:r>
                            <w:r w:rsidRPr="0036180E">
                              <w:rPr>
                                <w:rFonts w:ascii="Times New Roman" w:hAnsi="Times New Roman" w:cs="Times New Roman"/>
                                <w:lang w:val="en-US"/>
                              </w:rPr>
                              <w:t xml:space="preserve">.Compare </w:t>
                            </w:r>
                            <w:r>
                              <w:rPr>
                                <w:rFonts w:ascii="Times New Roman" w:hAnsi="Times New Roman" w:cs="Times New Roman"/>
                                <w:lang w:val="en-US"/>
                              </w:rPr>
                              <w:t>CGAN - BIDMC</w:t>
                            </w:r>
                          </w:p>
                        </w:txbxContent>
                      </v:textbox>
                    </v:shape>
                  </w:pict>
                </mc:Fallback>
              </mc:AlternateContent>
            </w:r>
          </w:p>
          <w:p w14:paraId="1F2AD31E" w14:textId="5030BDA6" w:rsidR="00651879" w:rsidRPr="008D0876" w:rsidRDefault="00651879" w:rsidP="00E8614B">
            <w:pPr>
              <w:rPr>
                <w:rFonts w:ascii="Times New Roman" w:eastAsia="Times New Roman" w:hAnsi="Times New Roman" w:cs="Times New Roman"/>
                <w:b/>
                <w:bCs/>
                <w:kern w:val="0"/>
                <w:sz w:val="26"/>
                <w:szCs w:val="26"/>
                <w14:ligatures w14:val="none"/>
              </w:rPr>
            </w:pPr>
          </w:p>
          <w:p w14:paraId="37D9B1FE" w14:textId="04C8D08B" w:rsidR="00E8614B" w:rsidRPr="008D0876" w:rsidRDefault="00E8614B" w:rsidP="00E8614B">
            <w:pPr>
              <w:spacing w:line="360" w:lineRule="auto"/>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BIDMC</w:t>
            </w:r>
            <w:r w:rsidRPr="00E72EB8">
              <w:rPr>
                <w:rFonts w:ascii="Times New Roman" w:eastAsia="Times New Roman" w:hAnsi="Times New Roman" w:cs="Times New Roman"/>
                <w:kern w:val="0"/>
                <w:sz w:val="26"/>
                <w:szCs w:val="26"/>
                <w14:ligatures w14:val="none"/>
              </w:rPr>
              <w:t>: CGAN trên tập BIDMC tạo ra tín hiệu có nhịp điệu và biên độ dao động khá sát với tín hiệu thật (ví dụ, mẫu HR = 91.5 bpm). Tuy nhiên, tín hiệu tạo sinh có xu hướng bị nhiễu ở một số đoạn (ví dụ, mẫu HR = 108.2 bpm), làm giảm độ tự nhiên của tín hiệu.</w:t>
            </w:r>
          </w:p>
        </w:tc>
      </w:tr>
    </w:tbl>
    <w:p w14:paraId="34E2470D" w14:textId="0874A79D" w:rsidR="00E8614B" w:rsidRPr="008D0876" w:rsidRDefault="00E8614B" w:rsidP="00E72EB8">
      <w:pPr>
        <w:rPr>
          <w:rFonts w:ascii="Times New Roman" w:eastAsia="Times New Roman" w:hAnsi="Times New Roman" w:cs="Times New Roman"/>
          <w:b/>
          <w:bCs/>
          <w:kern w:val="0"/>
          <w:sz w:val="26"/>
          <w:szCs w:val="26"/>
          <w14:ligatures w14:val="none"/>
        </w:rPr>
      </w:pPr>
    </w:p>
    <w:p w14:paraId="7E4EF671" w14:textId="77777777" w:rsidR="00E8614B" w:rsidRPr="008D0876" w:rsidRDefault="00E8614B">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p w14:paraId="0E024744" w14:textId="77777777" w:rsidR="00E8614B" w:rsidRPr="008D0876" w:rsidRDefault="00E8614B" w:rsidP="00E72EB8">
      <w:pPr>
        <w:rPr>
          <w:rFonts w:ascii="Times New Roman" w:eastAsia="Times New Roman" w:hAnsi="Times New Roman" w:cs="Times New Roman"/>
          <w:b/>
          <w:bCs/>
          <w:kern w:val="0"/>
          <w:sz w:val="26"/>
          <w:szCs w:val="26"/>
          <w14:ligatures w14:val="none"/>
        </w:rPr>
      </w:pPr>
    </w:p>
    <w:tbl>
      <w:tblPr>
        <w:tblStyle w:val="TableGrid"/>
        <w:tblW w:w="0" w:type="auto"/>
        <w:tblLook w:val="04A0" w:firstRow="1" w:lastRow="0" w:firstColumn="1" w:lastColumn="0" w:noHBand="0" w:noVBand="1"/>
      </w:tblPr>
      <w:tblGrid>
        <w:gridCol w:w="9350"/>
      </w:tblGrid>
      <w:tr w:rsidR="00E8614B" w:rsidRPr="008D0876" w14:paraId="0A49796A" w14:textId="77777777" w:rsidTr="005B76F1">
        <w:tc>
          <w:tcPr>
            <w:tcW w:w="9350" w:type="dxa"/>
          </w:tcPr>
          <w:p w14:paraId="1411CF46" w14:textId="7C4998E9"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 Capnobase</w:t>
            </w:r>
          </w:p>
        </w:tc>
      </w:tr>
      <w:tr w:rsidR="00E8614B" w:rsidRPr="008D0876" w14:paraId="4B3EFCA6" w14:textId="77777777" w:rsidTr="005B76F1">
        <w:tc>
          <w:tcPr>
            <w:tcW w:w="9350" w:type="dxa"/>
          </w:tcPr>
          <w:p w14:paraId="3FC387D6" w14:textId="671EF304"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295DDCFC" wp14:editId="2A69DB55">
                  <wp:extent cx="5814060" cy="3947795"/>
                  <wp:effectExtent l="0" t="0" r="0" b="0"/>
                  <wp:docPr id="12684578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57868" name="Picture 12684578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14060" cy="3947795"/>
                          </a:xfrm>
                          <a:prstGeom prst="rect">
                            <a:avLst/>
                          </a:prstGeom>
                        </pic:spPr>
                      </pic:pic>
                    </a:graphicData>
                  </a:graphic>
                </wp:inline>
              </w:drawing>
            </w:r>
          </w:p>
        </w:tc>
      </w:tr>
      <w:tr w:rsidR="00E8614B" w:rsidRPr="008D0876" w14:paraId="2CC2AA02" w14:textId="77777777" w:rsidTr="005B76F1">
        <w:tc>
          <w:tcPr>
            <w:tcW w:w="9350" w:type="dxa"/>
          </w:tcPr>
          <w:p w14:paraId="1F533057" w14:textId="069835C6" w:rsidR="00E8614B" w:rsidRPr="008D0876" w:rsidRDefault="00651879" w:rsidP="00E8614B">
            <w:pPr>
              <w:spacing w:line="360" w:lineRule="auto"/>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94080" behindDoc="0" locked="0" layoutInCell="1" allowOverlap="1" wp14:anchorId="110EA350" wp14:editId="0067C843">
                      <wp:simplePos x="0" y="0"/>
                      <wp:positionH relativeFrom="column">
                        <wp:posOffset>1845310</wp:posOffset>
                      </wp:positionH>
                      <wp:positionV relativeFrom="paragraph">
                        <wp:posOffset>55880</wp:posOffset>
                      </wp:positionV>
                      <wp:extent cx="2118360" cy="281940"/>
                      <wp:effectExtent l="0" t="0" r="15240" b="22860"/>
                      <wp:wrapNone/>
                      <wp:docPr id="98856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81940"/>
                              </a:xfrm>
                              <a:prstGeom prst="rect">
                                <a:avLst/>
                              </a:prstGeom>
                              <a:solidFill>
                                <a:srgbClr val="FFFFFF"/>
                              </a:solidFill>
                              <a:ln w="9525">
                                <a:solidFill>
                                  <a:srgbClr val="000000"/>
                                </a:solidFill>
                                <a:miter lim="800000"/>
                                <a:headEnd/>
                                <a:tailEnd/>
                              </a:ln>
                            </wps:spPr>
                            <wps:txbx>
                              <w:txbxContent>
                                <w:p w14:paraId="64D095DE" w14:textId="6C667D78"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8</w:t>
                                  </w:r>
                                  <w:r w:rsidRPr="0036180E">
                                    <w:rPr>
                                      <w:rFonts w:ascii="Times New Roman" w:hAnsi="Times New Roman" w:cs="Times New Roman"/>
                                      <w:lang w:val="en-US"/>
                                    </w:rPr>
                                    <w:t xml:space="preserve">.Compare </w:t>
                                  </w:r>
                                  <w:r>
                                    <w:rPr>
                                      <w:rFonts w:ascii="Times New Roman" w:hAnsi="Times New Roman" w:cs="Times New Roman"/>
                                      <w:lang w:val="en-US"/>
                                    </w:rPr>
                                    <w:t>CGAN - CAPNO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EA350" id="_x0000_s1040" type="#_x0000_t202" style="position:absolute;margin-left:145.3pt;margin-top:4.4pt;width:166.8pt;height:22.2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opFQIAACcEAAAOAAAAZHJzL2Uyb0RvYy54bWysk82O0zAQx+9IvIPlO00T2qWNmq6WLkVI&#10;y4e08ACO4zQWjseM3SbL0zN2u91qgQvCB8vjsf+e+c14dT32hh0Ueg224vlkypmyEhptdxX/9nX7&#10;asGZD8I2woBVFX9Qnl+vX75YDa5UBXRgGoWMRKwvB1fxLgRXZpmXneqFn4BTlpwtYC8CmbjLGhQD&#10;qfcmK6bTq2wAbByCVN7T7u3RyddJv22VDJ/b1qvATMUptpBmTHMd52y9EuUOheu0PIUh/iGKXmhL&#10;j56lbkUQbI/6N6leSwQPbZhI6DNoWy1VyoGyyafPsrnvhFMpF4Lj3RmT/3+y8tPh3n1BFsa3MFIB&#10;UxLe3YH87pmFTSfsTt0gwtAp0dDDeUSWDc6Xp6sRtS99FKmHj9BQkcU+QBIaW+wjFcqTkToV4OEM&#10;XY2BSdos8nzx+opcknzFIl/OUlUyUT7edujDewU9i4uKIxU1qYvDnQ8xGlE+HomPeTC62WpjkoG7&#10;emOQHQQ1wDaNlMCzY8ayoeLLeTE/AvirxDSNP0n0OlAnG91XfHE+JMqI7Z1tUp8Foc1xTSEbe+IY&#10;0R0hhrEemW4I8iy+ELnW0DwQWYRj59JPo0UH+JOzgbq24v7HXqDizHywVJ1lPiN8LCRjNn9TkIGX&#10;nvrSI6wkqYoHzo7LTUhfI4KzcENVbHUC/BTJKWbqxsT99HNiu1/a6dTT/17/AgAA//8DAFBLAwQU&#10;AAYACAAAACEADFw4cN4AAAAIAQAADwAAAGRycy9kb3ducmV2LnhtbEyPwU7DMBBE70j8g7VIXBB1&#10;cEtoQ5wKIYHoDQqCqxtvkwh7HWI3DX/PcoLjakZv35TryTsx4hC7QBquZhkIpDrYjhoNb68Pl0sQ&#10;MRmyxgVCDd8YYV2dnpSmsOFILzhuUyMYQrEwGtqU+kLKWLfoTZyFHomzfRi8SXwOjbSDOTLcO6my&#10;LJfedMQfWtPjfYv15/bgNSwXT+NH3Myf3+t871bp4mZ8/Bq0Pj+b7m5BJJzSXxl+9VkdKnbahQPZ&#10;KJwGtcpyrjKMF3Ceq4UCsdNwPVcgq1L+H1D9AAAA//8DAFBLAQItABQABgAIAAAAIQC2gziS/gAA&#10;AOEBAAATAAAAAAAAAAAAAAAAAAAAAABbQ29udGVudF9UeXBlc10ueG1sUEsBAi0AFAAGAAgAAAAh&#10;ADj9If/WAAAAlAEAAAsAAAAAAAAAAAAAAAAALwEAAF9yZWxzLy5yZWxzUEsBAi0AFAAGAAgAAAAh&#10;APMzKikVAgAAJwQAAA4AAAAAAAAAAAAAAAAALgIAAGRycy9lMm9Eb2MueG1sUEsBAi0AFAAGAAgA&#10;AAAhAAxcOHDeAAAACAEAAA8AAAAAAAAAAAAAAAAAbwQAAGRycy9kb3ducmV2LnhtbFBLBQYAAAAA&#10;BAAEAPMAAAB6BQAAAAA=&#10;">
                      <v:textbox>
                        <w:txbxContent>
                          <w:p w14:paraId="64D095DE" w14:textId="6C667D78"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8</w:t>
                            </w:r>
                            <w:r w:rsidRPr="0036180E">
                              <w:rPr>
                                <w:rFonts w:ascii="Times New Roman" w:hAnsi="Times New Roman" w:cs="Times New Roman"/>
                                <w:lang w:val="en-US"/>
                              </w:rPr>
                              <w:t xml:space="preserve">.Compare </w:t>
                            </w:r>
                            <w:r>
                              <w:rPr>
                                <w:rFonts w:ascii="Times New Roman" w:hAnsi="Times New Roman" w:cs="Times New Roman"/>
                                <w:lang w:val="en-US"/>
                              </w:rPr>
                              <w:t>CGAN - CAPNO</w:t>
                            </w:r>
                          </w:p>
                        </w:txbxContent>
                      </v:textbox>
                    </v:shape>
                  </w:pict>
                </mc:Fallback>
              </mc:AlternateContent>
            </w:r>
          </w:p>
          <w:p w14:paraId="672A822B" w14:textId="67B0D996" w:rsidR="00651879" w:rsidRPr="008D0876" w:rsidRDefault="00651879" w:rsidP="00E8614B">
            <w:pPr>
              <w:spacing w:line="360" w:lineRule="auto"/>
              <w:rPr>
                <w:rFonts w:ascii="Times New Roman" w:eastAsia="Times New Roman" w:hAnsi="Times New Roman" w:cs="Times New Roman"/>
                <w:b/>
                <w:bCs/>
                <w:kern w:val="0"/>
                <w:sz w:val="26"/>
                <w:szCs w:val="26"/>
                <w14:ligatures w14:val="none"/>
              </w:rPr>
            </w:pPr>
          </w:p>
          <w:p w14:paraId="4A6F5953" w14:textId="55722D15" w:rsidR="00E8614B" w:rsidRPr="008D0876" w:rsidRDefault="00E8614B" w:rsidP="00E8614B">
            <w:pPr>
              <w:spacing w:line="360" w:lineRule="auto"/>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Capnobase</w:t>
            </w:r>
            <w:r w:rsidRPr="00E72EB8">
              <w:rPr>
                <w:rFonts w:ascii="Times New Roman" w:eastAsia="Times New Roman" w:hAnsi="Times New Roman" w:cs="Times New Roman"/>
                <w:kern w:val="0"/>
                <w:sz w:val="26"/>
                <w:szCs w:val="26"/>
                <w14:ligatures w14:val="none"/>
              </w:rPr>
              <w:t>: Trên tập Capnobase, CGAN tái tạo tín hiệu với nhịp điệu tốt, nhưng biên độ dao động của tín hiệu tạo sinh thường lớn hơn tín hiệu thật (ví dụ, mẫu HR = 104.3 bpm). Một số mẫu (như HR = 109.5 bpm) cho thấy tín hiệu tạo sinh bị biến dạng nhẹ ở các đỉnh sóng, làm mất đi tính đồng nhất.</w:t>
            </w:r>
          </w:p>
        </w:tc>
      </w:tr>
    </w:tbl>
    <w:p w14:paraId="5E2D89F1" w14:textId="04D5B116" w:rsidR="00E8614B" w:rsidRPr="008D0876" w:rsidRDefault="00E8614B" w:rsidP="00E72EB8">
      <w:pPr>
        <w:rPr>
          <w:rFonts w:ascii="Times New Roman" w:eastAsia="Times New Roman" w:hAnsi="Times New Roman" w:cs="Times New Roman"/>
          <w:b/>
          <w:bCs/>
          <w:kern w:val="0"/>
          <w:sz w:val="26"/>
          <w:szCs w:val="26"/>
          <w14:ligatures w14:val="none"/>
        </w:rPr>
      </w:pPr>
    </w:p>
    <w:p w14:paraId="14F759F5" w14:textId="77777777" w:rsidR="00E8614B" w:rsidRPr="008D0876" w:rsidRDefault="00E8614B">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p w14:paraId="18DD821F" w14:textId="77777777" w:rsidR="00E8614B" w:rsidRPr="008D0876" w:rsidRDefault="00E8614B" w:rsidP="00E72EB8">
      <w:pPr>
        <w:rPr>
          <w:rFonts w:ascii="Times New Roman" w:eastAsia="Times New Roman" w:hAnsi="Times New Roman" w:cs="Times New Roman"/>
          <w:b/>
          <w:bCs/>
          <w:kern w:val="0"/>
          <w:sz w:val="26"/>
          <w:szCs w:val="26"/>
          <w14:ligatures w14:val="none"/>
        </w:rPr>
      </w:pPr>
    </w:p>
    <w:tbl>
      <w:tblPr>
        <w:tblStyle w:val="TableGrid"/>
        <w:tblW w:w="0" w:type="auto"/>
        <w:tblLook w:val="04A0" w:firstRow="1" w:lastRow="0" w:firstColumn="1" w:lastColumn="0" w:noHBand="0" w:noVBand="1"/>
      </w:tblPr>
      <w:tblGrid>
        <w:gridCol w:w="9350"/>
      </w:tblGrid>
      <w:tr w:rsidR="00E8614B" w:rsidRPr="008D0876" w14:paraId="748EAE43" w14:textId="77777777" w:rsidTr="005B76F1">
        <w:tc>
          <w:tcPr>
            <w:tcW w:w="9350" w:type="dxa"/>
          </w:tcPr>
          <w:p w14:paraId="445E667D" w14:textId="163D7685"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 Kết hợp</w:t>
            </w:r>
          </w:p>
        </w:tc>
      </w:tr>
      <w:tr w:rsidR="00E8614B" w:rsidRPr="008D0876" w14:paraId="0787C821" w14:textId="77777777" w:rsidTr="005B76F1">
        <w:tc>
          <w:tcPr>
            <w:tcW w:w="9350" w:type="dxa"/>
          </w:tcPr>
          <w:p w14:paraId="20C02CEA" w14:textId="4E7EA369"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6B4FDE84" wp14:editId="30A0F87F">
                  <wp:extent cx="5836920" cy="3947795"/>
                  <wp:effectExtent l="0" t="0" r="0" b="0"/>
                  <wp:docPr id="140987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0468" name="Picture 14098704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6920" cy="3947795"/>
                          </a:xfrm>
                          <a:prstGeom prst="rect">
                            <a:avLst/>
                          </a:prstGeom>
                        </pic:spPr>
                      </pic:pic>
                    </a:graphicData>
                  </a:graphic>
                </wp:inline>
              </w:drawing>
            </w:r>
          </w:p>
        </w:tc>
      </w:tr>
      <w:tr w:rsidR="00E8614B" w:rsidRPr="008D0876" w14:paraId="71186B14" w14:textId="77777777" w:rsidTr="005B76F1">
        <w:tc>
          <w:tcPr>
            <w:tcW w:w="9350" w:type="dxa"/>
          </w:tcPr>
          <w:p w14:paraId="55D2B3AB" w14:textId="5054943A" w:rsidR="00E8614B" w:rsidRPr="008D0876" w:rsidRDefault="00651879" w:rsidP="00E8614B">
            <w:pPr>
              <w:spacing w:line="360" w:lineRule="auto"/>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96128" behindDoc="0" locked="0" layoutInCell="1" allowOverlap="1" wp14:anchorId="7760A545" wp14:editId="335A5288">
                      <wp:simplePos x="0" y="0"/>
                      <wp:positionH relativeFrom="column">
                        <wp:posOffset>1566545</wp:posOffset>
                      </wp:positionH>
                      <wp:positionV relativeFrom="paragraph">
                        <wp:posOffset>55245</wp:posOffset>
                      </wp:positionV>
                      <wp:extent cx="2308860" cy="281940"/>
                      <wp:effectExtent l="0" t="0" r="15240" b="22860"/>
                      <wp:wrapNone/>
                      <wp:docPr id="2002835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281940"/>
                              </a:xfrm>
                              <a:prstGeom prst="rect">
                                <a:avLst/>
                              </a:prstGeom>
                              <a:solidFill>
                                <a:srgbClr val="FFFFFF"/>
                              </a:solidFill>
                              <a:ln w="9525">
                                <a:solidFill>
                                  <a:srgbClr val="000000"/>
                                </a:solidFill>
                                <a:miter lim="800000"/>
                                <a:headEnd/>
                                <a:tailEnd/>
                              </a:ln>
                            </wps:spPr>
                            <wps:txbx>
                              <w:txbxContent>
                                <w:p w14:paraId="15596674" w14:textId="61ED98CF"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9</w:t>
                                  </w:r>
                                  <w:r w:rsidRPr="0036180E">
                                    <w:rPr>
                                      <w:rFonts w:ascii="Times New Roman" w:hAnsi="Times New Roman" w:cs="Times New Roman"/>
                                      <w:lang w:val="en-US"/>
                                    </w:rPr>
                                    <w:t xml:space="preserve">.Compare </w:t>
                                  </w:r>
                                  <w:r>
                                    <w:rPr>
                                      <w:rFonts w:ascii="Times New Roman" w:hAnsi="Times New Roman" w:cs="Times New Roman"/>
                                      <w:lang w:val="en-US"/>
                                    </w:rPr>
                                    <w:t>CGAN - COMBINED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0A545" id="_x0000_s1041" type="#_x0000_t202" style="position:absolute;margin-left:123.35pt;margin-top:4.35pt;width:181.8pt;height:22.2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GCPFQIAACcEAAAOAAAAZHJzL2Uyb0RvYy54bWysk82O0zAQx+9IvIPlO00a2qWNmq6WLkVI&#10;y4e08AATx2ksHI+x3SbL0zN2u91qgQvCB8vjsf+e+c14dT32mh2k8wpNxaeTnDNpBDbK7Cr+7ev2&#10;1YIzH8A0oNHIij9Iz6/XL1+sBlvKAjvUjXSMRIwvB1vxLgRbZpkXnezBT9BKQ84WXQ+BTLfLGgcD&#10;qfc6K/L8KhvQNdahkN7T7u3RyddJv22lCJ/b1svAdMUptpBml+Y6ztl6BeXOge2UOIUB/xBFD8rQ&#10;o2epWwjA9k79JtUr4dBjGyYC+wzbVgmZcqBspvmzbO47sDLlQnC8PWPy/09WfDrc2y+OhfEtjlTA&#10;lIS3dyi+e2Zw04HZyRvncOgkNPTwNCLLBuvL09WI2pc+itTDR2yoyLAPmITG1vWRCuXJSJ0K8HCG&#10;LsfABG0Wr/PF4opcgnzFYrqcpapkUD7ets6H9xJ7FhcVd1TUpA6HOx9iNFA+HomPedSq2Sqtk+F2&#10;9UY7dgBqgG0aKYFnx7RhQ8WX82J+BPBXiTyNP0n0KlAna9VXfHE+BGXE9s40qc8CKH1cU8janDhG&#10;dEeIYaxHphqCPI8vRK41Ng9E1uGxc+mn0aJD95Ozgbq24v7HHpzkTH8wVJ3ldEb4WEjGbP6mIMNd&#10;eupLDxhBUhUPnB2Xm5C+RgRn8Iaq2KoE+CmSU8zUjYn76efEdr+006mn/73+BQAA//8DAFBLAwQU&#10;AAYACAAAACEAFHl11d8AAAAIAQAADwAAAGRycy9kb3ducmV2LnhtbEyPwU7DMAyG70i8Q2QkLoil&#10;XUc3StMJIYHgBtsE16zx2orGKUnWlbfHnOBkWf+vz5/L9WR7MaIPnSMF6SwBgVQ701GjYLd9vF6B&#10;CFGT0b0jVPCNAdbV+VmpC+NO9IbjJjaCIRQKraCNcSikDHWLVoeZG5A4OzhvdeTVN9J4fWK47eU8&#10;SXJpdUd8odUDPrRYf26OVsFq8Tx+hJfs9b3OD/1tvFqOT19eqcuL6f4ORMQp/pXhV5/VoWKnvTuS&#10;CaJXMF/kS64yjAfneZpkIPYKbrIUZFXK/w9UPwAAAP//AwBQSwECLQAUAAYACAAAACEAtoM4kv4A&#10;AADhAQAAEwAAAAAAAAAAAAAAAAAAAAAAW0NvbnRlbnRfVHlwZXNdLnhtbFBLAQItABQABgAIAAAA&#10;IQA4/SH/1gAAAJQBAAALAAAAAAAAAAAAAAAAAC8BAABfcmVscy8ucmVsc1BLAQItABQABgAIAAAA&#10;IQAFaGCPFQIAACcEAAAOAAAAAAAAAAAAAAAAAC4CAABkcnMvZTJvRG9jLnhtbFBLAQItABQABgAI&#10;AAAAIQAUeXXV3wAAAAgBAAAPAAAAAAAAAAAAAAAAAG8EAABkcnMvZG93bnJldi54bWxQSwUGAAAA&#10;AAQABADzAAAAewUAAAAA&#10;">
                      <v:textbox>
                        <w:txbxContent>
                          <w:p w14:paraId="15596674" w14:textId="61ED98CF"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9</w:t>
                            </w:r>
                            <w:r w:rsidRPr="0036180E">
                              <w:rPr>
                                <w:rFonts w:ascii="Times New Roman" w:hAnsi="Times New Roman" w:cs="Times New Roman"/>
                                <w:lang w:val="en-US"/>
                              </w:rPr>
                              <w:t xml:space="preserve">.Compare </w:t>
                            </w:r>
                            <w:r>
                              <w:rPr>
                                <w:rFonts w:ascii="Times New Roman" w:hAnsi="Times New Roman" w:cs="Times New Roman"/>
                                <w:lang w:val="en-US"/>
                              </w:rPr>
                              <w:t>CGAN - COMBINED</w:t>
                            </w:r>
                          </w:p>
                        </w:txbxContent>
                      </v:textbox>
                    </v:shape>
                  </w:pict>
                </mc:Fallback>
              </mc:AlternateContent>
            </w:r>
          </w:p>
          <w:p w14:paraId="159878A7" w14:textId="199DA877" w:rsidR="00651879" w:rsidRPr="008D0876" w:rsidRDefault="00651879" w:rsidP="00E8614B">
            <w:pPr>
              <w:spacing w:line="360" w:lineRule="auto"/>
              <w:rPr>
                <w:rFonts w:ascii="Times New Roman" w:eastAsia="Times New Roman" w:hAnsi="Times New Roman" w:cs="Times New Roman"/>
                <w:b/>
                <w:bCs/>
                <w:kern w:val="0"/>
                <w:sz w:val="26"/>
                <w:szCs w:val="26"/>
                <w14:ligatures w14:val="none"/>
              </w:rPr>
            </w:pPr>
          </w:p>
          <w:p w14:paraId="4D675C84" w14:textId="4F283DAB" w:rsidR="00E8614B" w:rsidRPr="00E72EB8" w:rsidRDefault="00E8614B" w:rsidP="00E8614B">
            <w:pPr>
              <w:spacing w:line="360" w:lineRule="auto"/>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Kết hợp</w:t>
            </w:r>
            <w:r w:rsidRPr="00E72EB8">
              <w:rPr>
                <w:rFonts w:ascii="Times New Roman" w:eastAsia="Times New Roman" w:hAnsi="Times New Roman" w:cs="Times New Roman"/>
                <w:kern w:val="0"/>
                <w:sz w:val="26"/>
                <w:szCs w:val="26"/>
                <w14:ligatures w14:val="none"/>
              </w:rPr>
              <w:t>: Trên tập Kết hợp, CGAN thể hiện khả năng tái tạo nhịp điệu tốt, nhưng tín hiệu tạo sinh có biên độ dao động không ổn định (ví dụ, mẫu HR = 91.0 bpm có biên độ nhỏ hơn tín hiệu thật). Một số mẫu (như HR = 100.0 bpm) cho thấy tín hiệu tạo sinh bị mất chi tiết ở đáy sóng, làm giảm tính chân thực.</w:t>
            </w:r>
          </w:p>
          <w:p w14:paraId="7F155986" w14:textId="77777777" w:rsidR="00E8614B" w:rsidRPr="008D0876" w:rsidRDefault="00E8614B" w:rsidP="005B76F1">
            <w:pPr>
              <w:rPr>
                <w:rFonts w:ascii="Times New Roman" w:eastAsia="Times New Roman" w:hAnsi="Times New Roman" w:cs="Times New Roman"/>
                <w:b/>
                <w:bCs/>
                <w:kern w:val="0"/>
                <w:sz w:val="26"/>
                <w:szCs w:val="26"/>
                <w14:ligatures w14:val="none"/>
              </w:rPr>
            </w:pPr>
          </w:p>
        </w:tc>
      </w:tr>
    </w:tbl>
    <w:p w14:paraId="0B4DD7D9" w14:textId="46FDE95D" w:rsidR="00E8614B" w:rsidRPr="008D0876" w:rsidRDefault="00E8614B" w:rsidP="00E72EB8">
      <w:pPr>
        <w:rPr>
          <w:rFonts w:ascii="Times New Roman" w:eastAsia="Times New Roman" w:hAnsi="Times New Roman" w:cs="Times New Roman"/>
          <w:b/>
          <w:bCs/>
          <w:kern w:val="0"/>
          <w:sz w:val="26"/>
          <w:szCs w:val="26"/>
          <w14:ligatures w14:val="none"/>
        </w:rPr>
      </w:pPr>
    </w:p>
    <w:p w14:paraId="15EE5DFE" w14:textId="77777777" w:rsidR="00E8614B" w:rsidRPr="008D0876" w:rsidRDefault="00E8614B">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p w14:paraId="395D2FC2" w14:textId="77777777" w:rsidR="00E8614B" w:rsidRPr="00E72EB8" w:rsidRDefault="00E8614B" w:rsidP="00E72EB8">
      <w:pPr>
        <w:rPr>
          <w:rFonts w:ascii="Times New Roman" w:eastAsia="Times New Roman" w:hAnsi="Times New Roman" w:cs="Times New Roman"/>
          <w:b/>
          <w:bCs/>
          <w:kern w:val="0"/>
          <w:sz w:val="26"/>
          <w:szCs w:val="26"/>
          <w14:ligatures w14:val="none"/>
        </w:rPr>
      </w:pPr>
    </w:p>
    <w:p w14:paraId="1F2DD3F1" w14:textId="0CBA88B7" w:rsidR="00E72EB8" w:rsidRPr="008D0876" w:rsidRDefault="00E72EB8" w:rsidP="00E72EB8">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w:t>
      </w:r>
      <w:r w:rsidRPr="00E72EB8">
        <w:rPr>
          <w:rFonts w:ascii="Times New Roman" w:eastAsia="Times New Roman" w:hAnsi="Times New Roman" w:cs="Times New Roman"/>
          <w:b/>
          <w:bCs/>
          <w:kern w:val="0"/>
          <w:sz w:val="26"/>
          <w:szCs w:val="26"/>
          <w14:ligatures w14:val="none"/>
        </w:rPr>
        <w:t>Mô hình GAN</w:t>
      </w:r>
    </w:p>
    <w:tbl>
      <w:tblPr>
        <w:tblStyle w:val="TableGrid"/>
        <w:tblW w:w="0" w:type="auto"/>
        <w:tblLook w:val="04A0" w:firstRow="1" w:lastRow="0" w:firstColumn="1" w:lastColumn="0" w:noHBand="0" w:noVBand="1"/>
      </w:tblPr>
      <w:tblGrid>
        <w:gridCol w:w="9350"/>
      </w:tblGrid>
      <w:tr w:rsidR="00E8614B" w:rsidRPr="008D0876" w14:paraId="021AD3BE" w14:textId="77777777" w:rsidTr="005B76F1">
        <w:tc>
          <w:tcPr>
            <w:tcW w:w="9350" w:type="dxa"/>
          </w:tcPr>
          <w:p w14:paraId="0F1DB7A4" w14:textId="77777777"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 BIDMC</w:t>
            </w:r>
          </w:p>
        </w:tc>
      </w:tr>
      <w:tr w:rsidR="00E8614B" w:rsidRPr="008D0876" w14:paraId="7576DE10" w14:textId="77777777" w:rsidTr="005B76F1">
        <w:tc>
          <w:tcPr>
            <w:tcW w:w="9350" w:type="dxa"/>
          </w:tcPr>
          <w:p w14:paraId="5A39C63C" w14:textId="18156AA8"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08A97D56" wp14:editId="39BA06BB">
                  <wp:extent cx="5821680" cy="4750435"/>
                  <wp:effectExtent l="0" t="0" r="7620" b="0"/>
                  <wp:docPr id="1133206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626" name="Picture 1133206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1680" cy="4750435"/>
                          </a:xfrm>
                          <a:prstGeom prst="rect">
                            <a:avLst/>
                          </a:prstGeom>
                        </pic:spPr>
                      </pic:pic>
                    </a:graphicData>
                  </a:graphic>
                </wp:inline>
              </w:drawing>
            </w:r>
          </w:p>
        </w:tc>
      </w:tr>
      <w:tr w:rsidR="00E8614B" w:rsidRPr="008D0876" w14:paraId="66E16E43" w14:textId="77777777" w:rsidTr="005B76F1">
        <w:tc>
          <w:tcPr>
            <w:tcW w:w="9350" w:type="dxa"/>
          </w:tcPr>
          <w:p w14:paraId="6C31FCBA" w14:textId="07785604" w:rsidR="00E8614B" w:rsidRPr="008D0876" w:rsidRDefault="00651879" w:rsidP="005B76F1">
            <w:pPr>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698176" behindDoc="0" locked="0" layoutInCell="1" allowOverlap="1" wp14:anchorId="0635493B" wp14:editId="2D80044F">
                      <wp:simplePos x="0" y="0"/>
                      <wp:positionH relativeFrom="column">
                        <wp:posOffset>1852930</wp:posOffset>
                      </wp:positionH>
                      <wp:positionV relativeFrom="paragraph">
                        <wp:posOffset>57785</wp:posOffset>
                      </wp:positionV>
                      <wp:extent cx="2118360" cy="281940"/>
                      <wp:effectExtent l="0" t="0" r="15240" b="22860"/>
                      <wp:wrapNone/>
                      <wp:docPr id="1963983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81940"/>
                              </a:xfrm>
                              <a:prstGeom prst="rect">
                                <a:avLst/>
                              </a:prstGeom>
                              <a:solidFill>
                                <a:srgbClr val="FFFFFF"/>
                              </a:solidFill>
                              <a:ln w="9525">
                                <a:solidFill>
                                  <a:srgbClr val="000000"/>
                                </a:solidFill>
                                <a:miter lim="800000"/>
                                <a:headEnd/>
                                <a:tailEnd/>
                              </a:ln>
                            </wps:spPr>
                            <wps:txbx>
                              <w:txbxContent>
                                <w:p w14:paraId="3DEEA06D" w14:textId="6B20CEDB"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10</w:t>
                                  </w:r>
                                  <w:r w:rsidRPr="0036180E">
                                    <w:rPr>
                                      <w:rFonts w:ascii="Times New Roman" w:hAnsi="Times New Roman" w:cs="Times New Roman"/>
                                      <w:lang w:val="en-US"/>
                                    </w:rPr>
                                    <w:t xml:space="preserve">.Compare </w:t>
                                  </w:r>
                                  <w:r>
                                    <w:rPr>
                                      <w:rFonts w:ascii="Times New Roman" w:hAnsi="Times New Roman" w:cs="Times New Roman"/>
                                      <w:lang w:val="en-US"/>
                                    </w:rPr>
                                    <w:t>GAN - BIDMC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5493B" id="_x0000_s1042" type="#_x0000_t202" style="position:absolute;margin-left:145.9pt;margin-top:4.55pt;width:166.8pt;height:22.2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YeFQIAACcEAAAOAAAAZHJzL2Uyb0RvYy54bWysk82O2yAQx++V+g6Ie+PYTdLEirPaZpuq&#10;0vZD2vYBMOAYFTMUSOz06TvgbDbatpeqHBDDwJ+Z3wzrm6HT5CidV2Aqmk+mlEjDQSizr+i3r7tX&#10;S0p8YEYwDUZW9CQ9vdm8fLHubSkLaEEL6QiKGF/2tqJtCLbMMs9b2TE/ASsNOhtwHQtoun0mHOtR&#10;vdNZMZ0ush6csA649B5370Yn3ST9ppE8fG4aLwPRFcXYQppdmus4Z5s1K/eO2VbxcxjsH6LomDL4&#10;6EXqjgVGDk79JtUp7sBDEyYcugyaRnGZcsBs8umzbB5aZmXKBeF4e8Hk/58s/3R8sF8cCcNbGLCA&#10;KQlv74F/98TAtmVmL2+dg76VTODDeUSW9daX56sRtS99FKn7jyCwyOwQIAkNjesiFcyToDoW4HSB&#10;LodAOG4Web58vUAXR1+xzFezVJWMlY+3rfPhvYSOxEVFHRY1qbPjvQ8xGlY+HomPedBK7JTWyXD7&#10;eqsdOTJsgF0aKYFnx7QhfUVX82I+AvirxDSNP0l0KmAna9VVdHk5xMqI7Z0Rqc8CU3pcY8janDlG&#10;dCPEMNQDUQIhL+ILkWsN4oRkHYydiz8NFy24n5T02LUV9T8OzElK9AeD1VnlM8RHQjJm8zcFGu7a&#10;U197mOEoVdFAybjchvQ1IjgDt1jFRiXAT5GcY8ZuTNzPPye2+7WdTj39780vAAAA//8DAFBLAwQU&#10;AAYACAAAACEAG7D31N8AAAAIAQAADwAAAGRycy9kb3ducmV2LnhtbEyPwU7DMBBE70j8g7VIXBB1&#10;kjahCXEqhASiNygIrm68TSLsdbDdNPw95gTH0Yxm3tSb2Wg2ofODJQHpIgGG1Fo1UCfg7fXheg3M&#10;B0lKakso4Bs9bJrzs1pWyp7oBadd6FgsIV9JAX0IY8W5b3s00i/siBS9g3VGhihdx5WTp1huNM+S&#10;pOBGDhQXejnifY/t5+5oBKxXT9OH3y6f39vioMtwdTM9fjkhLi/mu1tgAefwF4Zf/IgOTWTa2yMp&#10;z7SArEwjehBQpsCiX2T5CtheQL7MgTc1/3+g+QEAAP//AwBQSwECLQAUAAYACAAAACEAtoM4kv4A&#10;AADhAQAAEwAAAAAAAAAAAAAAAAAAAAAAW0NvbnRlbnRfVHlwZXNdLnhtbFBLAQItABQABgAIAAAA&#10;IQA4/SH/1gAAAJQBAAALAAAAAAAAAAAAAAAAAC8BAABfcmVscy8ucmVsc1BLAQItABQABgAIAAAA&#10;IQAWWoYeFQIAACcEAAAOAAAAAAAAAAAAAAAAAC4CAABkcnMvZTJvRG9jLnhtbFBLAQItABQABgAI&#10;AAAAIQAbsPfU3wAAAAgBAAAPAAAAAAAAAAAAAAAAAG8EAABkcnMvZG93bnJldi54bWxQSwUGAAAA&#10;AAQABADzAAAAewUAAAAA&#10;">
                      <v:textbox>
                        <w:txbxContent>
                          <w:p w14:paraId="3DEEA06D" w14:textId="6B20CEDB"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10</w:t>
                            </w:r>
                            <w:r w:rsidRPr="0036180E">
                              <w:rPr>
                                <w:rFonts w:ascii="Times New Roman" w:hAnsi="Times New Roman" w:cs="Times New Roman"/>
                                <w:lang w:val="en-US"/>
                              </w:rPr>
                              <w:t xml:space="preserve">.Compare </w:t>
                            </w:r>
                            <w:r>
                              <w:rPr>
                                <w:rFonts w:ascii="Times New Roman" w:hAnsi="Times New Roman" w:cs="Times New Roman"/>
                                <w:lang w:val="en-US"/>
                              </w:rPr>
                              <w:t>GAN - BIDMC</w:t>
                            </w:r>
                          </w:p>
                        </w:txbxContent>
                      </v:textbox>
                    </v:shape>
                  </w:pict>
                </mc:Fallback>
              </mc:AlternateContent>
            </w:r>
          </w:p>
          <w:p w14:paraId="111A6DB0" w14:textId="24A2753C" w:rsidR="00651879" w:rsidRPr="008D0876" w:rsidRDefault="00651879" w:rsidP="005B76F1">
            <w:pPr>
              <w:rPr>
                <w:rFonts w:ascii="Times New Roman" w:eastAsia="Times New Roman" w:hAnsi="Times New Roman" w:cs="Times New Roman"/>
                <w:b/>
                <w:bCs/>
                <w:kern w:val="0"/>
                <w:sz w:val="26"/>
                <w:szCs w:val="26"/>
                <w14:ligatures w14:val="none"/>
              </w:rPr>
            </w:pPr>
          </w:p>
          <w:p w14:paraId="54B96195" w14:textId="33D0C0FE" w:rsidR="00E8614B" w:rsidRPr="008D0876" w:rsidRDefault="00E8614B" w:rsidP="005B76F1">
            <w:pPr>
              <w:spacing w:line="360" w:lineRule="auto"/>
              <w:rPr>
                <w:rFonts w:ascii="Times New Roman" w:eastAsia="Times New Roman" w:hAnsi="Times New Roman" w:cs="Times New Roman"/>
                <w:kern w:val="0"/>
                <w:sz w:val="26"/>
                <w:szCs w:val="26"/>
                <w14:ligatures w14:val="none"/>
              </w:rPr>
            </w:pPr>
            <w:r w:rsidRPr="00E72EB8">
              <w:rPr>
                <w:rFonts w:ascii="Times New Roman" w:eastAsia="Times New Roman" w:hAnsi="Times New Roman" w:cs="Times New Roman"/>
                <w:b/>
                <w:bCs/>
                <w:kern w:val="0"/>
                <w:sz w:val="26"/>
                <w:szCs w:val="26"/>
                <w14:ligatures w14:val="none"/>
              </w:rPr>
              <w:t>BIDMC</w:t>
            </w:r>
            <w:r w:rsidRPr="00E72EB8">
              <w:rPr>
                <w:rFonts w:ascii="Times New Roman" w:eastAsia="Times New Roman" w:hAnsi="Times New Roman" w:cs="Times New Roman"/>
                <w:kern w:val="0"/>
                <w:sz w:val="26"/>
                <w:szCs w:val="26"/>
                <w14:ligatures w14:val="none"/>
              </w:rPr>
              <w:t>: GAN trên tập BIDMC tạo ra tín hiệu có nhịp điệu khá chính xác, nhưng biên độ dao động của tín hiệu tạo sinh thường nhỏ hơn tín hiệu thật (ví dụ, mẫu #1). Tín hiệu tạo sinh cũng thiếu các chi tiết nhỏ như dicrotic notch, và một số đoạn có hiện tượng "làm mịn" quá mức.</w:t>
            </w:r>
          </w:p>
        </w:tc>
      </w:tr>
    </w:tbl>
    <w:p w14:paraId="714FF813" w14:textId="6582D204" w:rsidR="00E8614B" w:rsidRPr="008D0876" w:rsidRDefault="00E8614B" w:rsidP="00E8614B">
      <w:pPr>
        <w:rPr>
          <w:rFonts w:ascii="Times New Roman" w:eastAsia="Times New Roman" w:hAnsi="Times New Roman" w:cs="Times New Roman"/>
          <w:b/>
          <w:bCs/>
          <w:kern w:val="0"/>
          <w:sz w:val="26"/>
          <w:szCs w:val="26"/>
          <w14:ligatures w14:val="none"/>
        </w:rPr>
      </w:pPr>
    </w:p>
    <w:p w14:paraId="66BFD305" w14:textId="77777777" w:rsidR="00E8614B" w:rsidRPr="008D0876" w:rsidRDefault="00E8614B">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p w14:paraId="7BE6EF9A" w14:textId="77777777" w:rsidR="00E8614B" w:rsidRPr="008D0876" w:rsidRDefault="00E8614B" w:rsidP="00E8614B">
      <w:pPr>
        <w:rPr>
          <w:rFonts w:ascii="Times New Roman" w:eastAsia="Times New Roman" w:hAnsi="Times New Roman" w:cs="Times New Roman"/>
          <w:b/>
          <w:bCs/>
          <w:kern w:val="0"/>
          <w:sz w:val="26"/>
          <w:szCs w:val="26"/>
          <w14:ligatures w14:val="none"/>
        </w:rPr>
      </w:pPr>
    </w:p>
    <w:tbl>
      <w:tblPr>
        <w:tblStyle w:val="TableGrid"/>
        <w:tblW w:w="0" w:type="auto"/>
        <w:tblLook w:val="04A0" w:firstRow="1" w:lastRow="0" w:firstColumn="1" w:lastColumn="0" w:noHBand="0" w:noVBand="1"/>
      </w:tblPr>
      <w:tblGrid>
        <w:gridCol w:w="9350"/>
      </w:tblGrid>
      <w:tr w:rsidR="00E8614B" w:rsidRPr="008D0876" w14:paraId="4FABDB71" w14:textId="77777777" w:rsidTr="005B76F1">
        <w:tc>
          <w:tcPr>
            <w:tcW w:w="9350" w:type="dxa"/>
          </w:tcPr>
          <w:p w14:paraId="23ECD4C9" w14:textId="77777777"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 Capnobase</w:t>
            </w:r>
          </w:p>
        </w:tc>
      </w:tr>
      <w:tr w:rsidR="00E8614B" w:rsidRPr="008D0876" w14:paraId="33040660" w14:textId="77777777" w:rsidTr="005B76F1">
        <w:tc>
          <w:tcPr>
            <w:tcW w:w="9350" w:type="dxa"/>
          </w:tcPr>
          <w:p w14:paraId="0F0E4F47" w14:textId="2ED9800E"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691260DD" wp14:editId="6BE134F8">
                  <wp:extent cx="5836920" cy="4750435"/>
                  <wp:effectExtent l="0" t="0" r="0" b="0"/>
                  <wp:docPr id="14949704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0404" name="Picture 14949704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4750435"/>
                          </a:xfrm>
                          <a:prstGeom prst="rect">
                            <a:avLst/>
                          </a:prstGeom>
                        </pic:spPr>
                      </pic:pic>
                    </a:graphicData>
                  </a:graphic>
                </wp:inline>
              </w:drawing>
            </w:r>
          </w:p>
        </w:tc>
      </w:tr>
      <w:tr w:rsidR="00E8614B" w:rsidRPr="008D0876" w14:paraId="04A60C68" w14:textId="77777777" w:rsidTr="005B76F1">
        <w:tc>
          <w:tcPr>
            <w:tcW w:w="9350" w:type="dxa"/>
          </w:tcPr>
          <w:p w14:paraId="3C755177" w14:textId="47955CF4" w:rsidR="00E8614B" w:rsidRPr="008D0876" w:rsidRDefault="00651879" w:rsidP="005B76F1">
            <w:pPr>
              <w:spacing w:line="360" w:lineRule="auto"/>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700224" behindDoc="0" locked="0" layoutInCell="1" allowOverlap="1" wp14:anchorId="63B1E57D" wp14:editId="38DF3891">
                      <wp:simplePos x="0" y="0"/>
                      <wp:positionH relativeFrom="column">
                        <wp:posOffset>1898650</wp:posOffset>
                      </wp:positionH>
                      <wp:positionV relativeFrom="paragraph">
                        <wp:posOffset>53340</wp:posOffset>
                      </wp:positionV>
                      <wp:extent cx="2118360" cy="281940"/>
                      <wp:effectExtent l="0" t="0" r="15240" b="22860"/>
                      <wp:wrapNone/>
                      <wp:docPr id="917543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81940"/>
                              </a:xfrm>
                              <a:prstGeom prst="rect">
                                <a:avLst/>
                              </a:prstGeom>
                              <a:solidFill>
                                <a:srgbClr val="FFFFFF"/>
                              </a:solidFill>
                              <a:ln w="9525">
                                <a:solidFill>
                                  <a:srgbClr val="000000"/>
                                </a:solidFill>
                                <a:miter lim="800000"/>
                                <a:headEnd/>
                                <a:tailEnd/>
                              </a:ln>
                            </wps:spPr>
                            <wps:txbx>
                              <w:txbxContent>
                                <w:p w14:paraId="65E5CCB4" w14:textId="3D1FC79E"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11</w:t>
                                  </w:r>
                                  <w:r w:rsidRPr="0036180E">
                                    <w:rPr>
                                      <w:rFonts w:ascii="Times New Roman" w:hAnsi="Times New Roman" w:cs="Times New Roman"/>
                                      <w:lang w:val="en-US"/>
                                    </w:rPr>
                                    <w:t xml:space="preserve">.Compare </w:t>
                                  </w:r>
                                  <w:r>
                                    <w:rPr>
                                      <w:rFonts w:ascii="Times New Roman" w:hAnsi="Times New Roman" w:cs="Times New Roman"/>
                                      <w:lang w:val="en-US"/>
                                    </w:rPr>
                                    <w:t>GAN - CAPNO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1E57D" id="_x0000_s1043" type="#_x0000_t202" style="position:absolute;margin-left:149.5pt;margin-top:4.2pt;width:166.8pt;height:22.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ejoFQIAACcEAAAOAAAAZHJzL2Uyb0RvYy54bWysk99v2yAQx98n7X9AvC+OvaRNrDhVly7T&#10;pO6H1O0PwBjHaMAxILGzv74HTtOo216m8YA4Dr7cfe5Y3QxakYNwXoKpaD6ZUiIMh0aaXUW/f9u+&#10;WVDiAzMNU2BERY/C05v161er3paigA5UIxxBEePL3la0C8GWWeZ5JzTzE7DCoLMFp1lA0+2yxrEe&#10;1bXKiun0KuvBNdYBF97j7t3opOuk37aChy9t60UgqqIYW0izS3Md52y9YuXOMdtJfgqD/UMUmkmD&#10;j56l7lhgZO/kb1Jacgce2jDhoDNoW8lFygGzyacvsnnomBUpF4Tj7RmT/3+y/PPhwX51JAzvYMAC&#10;piS8vQf+wxMDm46Znbh1DvpOsAYfziOyrLe+PF2NqH3po0jdf4IGi8z2AZLQ0DodqWCeBNWxAMcz&#10;dDEEwnGzyPPF2yt0cfQVi3w5S1XJWPl02zofPgjQJC4q6rCoSZ0d7n2I0bDy6Uh8zIOSzVYqlQy3&#10;qzfKkQPDBtimkRJ4cUwZ0ld0OS/mI4C/SkzT+JOElgE7WUld0cX5ECsjtvemSX0WmFTjGkNW5sQx&#10;ohshhqEeiGwQ8nV8IXKtoTkiWQdj5+JPw0UH7hclPXZtRf3PPXOCEvXRYHWW+QzxkZCM2fy6QMNd&#10;eupLDzMcpSoaKBmXm5C+RgRn4Bar2MoE+DmSU8zYjYn76efEdr+006nn/71+BAAA//8DAFBLAwQU&#10;AAYACAAAACEAwORBzt4AAAAIAQAADwAAAGRycy9kb3ducmV2LnhtbEyPwU7DMBBE70j8g7VIXBB1&#10;SCEkIU6FkEDtDQpqr268TSLsdbDdNP173BMcV7N686ZaTEazEZ3vLQm4myXAkBqremoFfH2+3ubA&#10;fJCkpLaEAk7oYVFfXlSyVPZIHziuQ8sihHwpBXQhDCXnvunQSD+zA1LM9tYZGeLpWq6cPEa40TxN&#10;kowb2VNs6OSALx023+uDEZDfL8etX83fN02210W4eRzffpwQ11fT8xOwgFP4e4azflSHOjrt7IGU&#10;Z1pAWhRxSzjDgMU8m6cZsJ2AhzQHXlf8/4D6FwAA//8DAFBLAQItABQABgAIAAAAIQC2gziS/gAA&#10;AOEBAAATAAAAAAAAAAAAAAAAAAAAAABbQ29udGVudF9UeXBlc10ueG1sUEsBAi0AFAAGAAgAAAAh&#10;ADj9If/WAAAAlAEAAAsAAAAAAAAAAAAAAAAALwEAAF9yZWxzLy5yZWxzUEsBAi0AFAAGAAgAAAAh&#10;AMTt6OgVAgAAJwQAAA4AAAAAAAAAAAAAAAAALgIAAGRycy9lMm9Eb2MueG1sUEsBAi0AFAAGAAgA&#10;AAAhAMDkQc7eAAAACAEAAA8AAAAAAAAAAAAAAAAAbwQAAGRycy9kb3ducmV2LnhtbFBLBQYAAAAA&#10;BAAEAPMAAAB6BQAAAAA=&#10;">
                      <v:textbox>
                        <w:txbxContent>
                          <w:p w14:paraId="65E5CCB4" w14:textId="3D1FC79E"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11</w:t>
                            </w:r>
                            <w:r w:rsidRPr="0036180E">
                              <w:rPr>
                                <w:rFonts w:ascii="Times New Roman" w:hAnsi="Times New Roman" w:cs="Times New Roman"/>
                                <w:lang w:val="en-US"/>
                              </w:rPr>
                              <w:t xml:space="preserve">.Compare </w:t>
                            </w:r>
                            <w:r>
                              <w:rPr>
                                <w:rFonts w:ascii="Times New Roman" w:hAnsi="Times New Roman" w:cs="Times New Roman"/>
                                <w:lang w:val="en-US"/>
                              </w:rPr>
                              <w:t>GAN - CAPNO</w:t>
                            </w:r>
                          </w:p>
                        </w:txbxContent>
                      </v:textbox>
                    </v:shape>
                  </w:pict>
                </mc:Fallback>
              </mc:AlternateContent>
            </w:r>
          </w:p>
          <w:p w14:paraId="54E4BAF9" w14:textId="3786C08B" w:rsidR="00651879" w:rsidRPr="008D0876" w:rsidRDefault="00651879" w:rsidP="005B76F1">
            <w:pPr>
              <w:spacing w:line="360" w:lineRule="auto"/>
              <w:rPr>
                <w:rFonts w:ascii="Times New Roman" w:eastAsia="Times New Roman" w:hAnsi="Times New Roman" w:cs="Times New Roman"/>
                <w:b/>
                <w:bCs/>
                <w:kern w:val="0"/>
                <w:sz w:val="26"/>
                <w:szCs w:val="26"/>
                <w14:ligatures w14:val="none"/>
              </w:rPr>
            </w:pPr>
          </w:p>
          <w:p w14:paraId="7BC30BBB" w14:textId="55B8EB29" w:rsidR="00E8614B" w:rsidRPr="008D0876" w:rsidRDefault="00E8614B" w:rsidP="005B76F1">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Capnobase</w:t>
            </w:r>
            <w:r w:rsidRPr="00E72EB8">
              <w:rPr>
                <w:rFonts w:ascii="Times New Roman" w:eastAsia="Times New Roman" w:hAnsi="Times New Roman" w:cs="Times New Roman"/>
                <w:kern w:val="0"/>
                <w:sz w:val="26"/>
                <w:szCs w:val="26"/>
                <w14:ligatures w14:val="none"/>
              </w:rPr>
              <w:t>: Trên tập Kết hợp, GAN tạo ra tín hiệu với nhịp điệu khá sát, nhưng biên độ dao động thường nhỏ hơn tín hiệu thật (ví dụ, mẫu #1). Tín hiệu tạo sinh cũng bị mất đi các chi tiết nhỏ, như biến động ở đáy sóng, làm cho tín hiệu trông kém tự nhiên.</w:t>
            </w:r>
          </w:p>
        </w:tc>
      </w:tr>
    </w:tbl>
    <w:p w14:paraId="7136B4D7" w14:textId="4EB51C88" w:rsidR="00E8614B" w:rsidRPr="008D0876" w:rsidRDefault="00E8614B" w:rsidP="00E8614B">
      <w:pPr>
        <w:rPr>
          <w:rFonts w:ascii="Times New Roman" w:eastAsia="Times New Roman" w:hAnsi="Times New Roman" w:cs="Times New Roman"/>
          <w:b/>
          <w:bCs/>
          <w:kern w:val="0"/>
          <w:sz w:val="26"/>
          <w:szCs w:val="26"/>
          <w14:ligatures w14:val="none"/>
        </w:rPr>
      </w:pPr>
    </w:p>
    <w:p w14:paraId="151465C0" w14:textId="77777777" w:rsidR="00E8614B" w:rsidRPr="008D0876" w:rsidRDefault="00E8614B">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br w:type="page"/>
      </w:r>
    </w:p>
    <w:p w14:paraId="6BC06379" w14:textId="77777777" w:rsidR="00E8614B" w:rsidRPr="008D0876" w:rsidRDefault="00E8614B" w:rsidP="00E8614B">
      <w:pPr>
        <w:rPr>
          <w:rFonts w:ascii="Times New Roman" w:eastAsia="Times New Roman" w:hAnsi="Times New Roman" w:cs="Times New Roman"/>
          <w:b/>
          <w:bCs/>
          <w:kern w:val="0"/>
          <w:sz w:val="26"/>
          <w:szCs w:val="26"/>
          <w14:ligatures w14:val="none"/>
        </w:rPr>
      </w:pPr>
    </w:p>
    <w:tbl>
      <w:tblPr>
        <w:tblStyle w:val="TableGrid"/>
        <w:tblW w:w="0" w:type="auto"/>
        <w:tblLook w:val="04A0" w:firstRow="1" w:lastRow="0" w:firstColumn="1" w:lastColumn="0" w:noHBand="0" w:noVBand="1"/>
      </w:tblPr>
      <w:tblGrid>
        <w:gridCol w:w="9350"/>
      </w:tblGrid>
      <w:tr w:rsidR="00E8614B" w:rsidRPr="008D0876" w14:paraId="4132111A" w14:textId="77777777" w:rsidTr="005B76F1">
        <w:tc>
          <w:tcPr>
            <w:tcW w:w="9350" w:type="dxa"/>
          </w:tcPr>
          <w:p w14:paraId="5AC48BBF" w14:textId="77777777"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kern w:val="0"/>
                <w:sz w:val="26"/>
                <w:szCs w:val="26"/>
                <w14:ligatures w14:val="none"/>
              </w:rPr>
              <w:t>Tập dữ liệu Kết hợp</w:t>
            </w:r>
          </w:p>
        </w:tc>
      </w:tr>
      <w:tr w:rsidR="00E8614B" w:rsidRPr="008D0876" w14:paraId="42EA981D" w14:textId="77777777" w:rsidTr="005B76F1">
        <w:tc>
          <w:tcPr>
            <w:tcW w:w="9350" w:type="dxa"/>
          </w:tcPr>
          <w:p w14:paraId="38C6EFCF" w14:textId="79005CD0" w:rsidR="00E8614B" w:rsidRPr="008D0876" w:rsidRDefault="00E8614B" w:rsidP="005B76F1">
            <w:pPr>
              <w:rPr>
                <w:rFonts w:ascii="Times New Roman" w:eastAsia="Times New Roman" w:hAnsi="Times New Roman" w:cs="Times New Roman"/>
                <w:b/>
                <w:bCs/>
                <w:kern w:val="0"/>
                <w:sz w:val="26"/>
                <w:szCs w:val="26"/>
                <w14:ligatures w14:val="none"/>
              </w:rPr>
            </w:pPr>
            <w:r w:rsidRPr="008D0876">
              <w:rPr>
                <w:rFonts w:ascii="Times New Roman" w:eastAsia="Times New Roman" w:hAnsi="Times New Roman" w:cs="Times New Roman"/>
                <w:b/>
                <w:bCs/>
                <w:noProof/>
                <w:kern w:val="0"/>
                <w:sz w:val="26"/>
                <w:szCs w:val="26"/>
              </w:rPr>
              <w:drawing>
                <wp:inline distT="0" distB="0" distL="0" distR="0" wp14:anchorId="1DF57E4B" wp14:editId="66191901">
                  <wp:extent cx="5943600" cy="3947795"/>
                  <wp:effectExtent l="0" t="0" r="0" b="0"/>
                  <wp:docPr id="9208735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73553" name="Picture 9208735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tc>
      </w:tr>
      <w:tr w:rsidR="00E8614B" w:rsidRPr="008D0876" w14:paraId="706E9930" w14:textId="77777777" w:rsidTr="005B76F1">
        <w:tc>
          <w:tcPr>
            <w:tcW w:w="9350" w:type="dxa"/>
          </w:tcPr>
          <w:p w14:paraId="3CDA680D" w14:textId="29ECF541" w:rsidR="00E8614B" w:rsidRPr="008D0876" w:rsidRDefault="00651879" w:rsidP="005B76F1">
            <w:pPr>
              <w:spacing w:line="360" w:lineRule="auto"/>
              <w:rPr>
                <w:rFonts w:ascii="Times New Roman" w:eastAsia="Times New Roman" w:hAnsi="Times New Roman" w:cs="Times New Roman"/>
                <w:b/>
                <w:bCs/>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702272" behindDoc="0" locked="0" layoutInCell="1" allowOverlap="1" wp14:anchorId="6EC6B517" wp14:editId="180C4E12">
                      <wp:simplePos x="0" y="0"/>
                      <wp:positionH relativeFrom="column">
                        <wp:posOffset>1711325</wp:posOffset>
                      </wp:positionH>
                      <wp:positionV relativeFrom="paragraph">
                        <wp:posOffset>123825</wp:posOffset>
                      </wp:positionV>
                      <wp:extent cx="2316480" cy="281940"/>
                      <wp:effectExtent l="0" t="0" r="26670" b="22860"/>
                      <wp:wrapNone/>
                      <wp:docPr id="988923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281940"/>
                              </a:xfrm>
                              <a:prstGeom prst="rect">
                                <a:avLst/>
                              </a:prstGeom>
                              <a:solidFill>
                                <a:srgbClr val="FFFFFF"/>
                              </a:solidFill>
                              <a:ln w="9525">
                                <a:solidFill>
                                  <a:srgbClr val="000000"/>
                                </a:solidFill>
                                <a:miter lim="800000"/>
                                <a:headEnd/>
                                <a:tailEnd/>
                              </a:ln>
                            </wps:spPr>
                            <wps:txbx>
                              <w:txbxContent>
                                <w:p w14:paraId="6673D654" w14:textId="1725C3B9"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12</w:t>
                                  </w:r>
                                  <w:r w:rsidRPr="0036180E">
                                    <w:rPr>
                                      <w:rFonts w:ascii="Times New Roman" w:hAnsi="Times New Roman" w:cs="Times New Roman"/>
                                      <w:lang w:val="en-US"/>
                                    </w:rPr>
                                    <w:t xml:space="preserve">.Compare </w:t>
                                  </w:r>
                                  <w:r>
                                    <w:rPr>
                                      <w:rFonts w:ascii="Times New Roman" w:hAnsi="Times New Roman" w:cs="Times New Roman"/>
                                      <w:lang w:val="en-US"/>
                                    </w:rPr>
                                    <w:t>GAN - COMBINED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6B517" id="_x0000_s1044" type="#_x0000_t202" style="position:absolute;margin-left:134.75pt;margin-top:9.75pt;width:182.4pt;height:2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mpFQIAACcEAAAOAAAAZHJzL2Uyb0RvYy54bWysk82O0zAQx+9IvIPlO00b2qWNmq6WLkVI&#10;y4e08ACO4zQWjseM3SbL0zN2ut1qgQvCB8vjsf+e+c14fT10hh0Veg225LPJlDNlJdTa7kv+7evu&#10;1ZIzH4SthQGrSv6gPL/evHyx7l2hcmjB1AoZiVhf9K7kbQiuyDIvW9UJPwGnLDkbwE4EMnGf1Sh6&#10;Uu9Mlk+nV1kPWDsEqbyn3dvRyTdJv2mUDJ+bxqvATMkptpBmTHMV52yzFsUehWu1PIUh/iGKTmhL&#10;j56lbkUQ7ID6N6lOSwQPTZhI6DJoGi1VyoGymU2fZXPfCqdSLgTHuzMm//9k5afjvfuCLAxvYaAC&#10;piS8uwP53TML21bYvbpBhL5VoqaHZxFZ1jtfnK5G1L7wUaTqP0JNRRaHAEloaLCLVChPRupUgIcz&#10;dDUEJmkzfz27mi/JJcmXL2ereapKJorH2w59eK+gY3FRcqSiJnVxvPMhRiOKxyPxMQ9G1zttTDJw&#10;X20NsqOgBtilkRJ4dsxY1pd8tcgXI4C/SkzT+JNEpwN1stFdyZfnQ6KI2N7ZOvVZENqMawrZ2BPH&#10;iG6EGIZqYLomyMv4QuRaQf1AZBHGzqWfRosW8CdnPXVtyf2Pg0DFmflgqTqr2ZzwsZCM+eJNTgZe&#10;eqpLj7CSpEoeOBuX25C+RgRn4Yaq2OgE+CmSU8zUjYn76efEdr+006mn/735BQAA//8DAFBLAwQU&#10;AAYACAAAACEA1lprFN4AAAAJAQAADwAAAGRycy9kb3ducmV2LnhtbEyPQU/DMAyF70j8h8hIXBBL&#10;WUdZS9MJIYHgBgPBNWu8tqJxSpJ15d/jnuBkW+/p+XvlZrK9GNGHzpGCq0UCAql2pqNGwfvbw+Ua&#10;RIiajO4doYIfDLCpTk9KXRh3pFcct7ERHEKh0AraGIdCylC3aHVYuAGJtb3zVkc+fSON10cOt71c&#10;Jkkmre6IP7R6wPsW66/twSpYr57Gz/CcvnzU2b7P48XN+PjtlTo/m+5uQUSc4p8ZZnxGh4qZdu5A&#10;JohewTLLr9nKwjzZkKWrFMRuXnKQVSn/N6h+AQAA//8DAFBLAQItABQABgAIAAAAIQC2gziS/gAA&#10;AOEBAAATAAAAAAAAAAAAAAAAAAAAAABbQ29udGVudF9UeXBlc10ueG1sUEsBAi0AFAAGAAgAAAAh&#10;ADj9If/WAAAAlAEAAAsAAAAAAAAAAAAAAAAALwEAAF9yZWxzLy5yZWxzUEsBAi0AFAAGAAgAAAAh&#10;AGuRKakVAgAAJwQAAA4AAAAAAAAAAAAAAAAALgIAAGRycy9lMm9Eb2MueG1sUEsBAi0AFAAGAAgA&#10;AAAhANZaaxTeAAAACQEAAA8AAAAAAAAAAAAAAAAAbwQAAGRycy9kb3ducmV2LnhtbFBLBQYAAAAA&#10;BAAEAPMAAAB6BQAAAAA=&#10;">
                      <v:textbox>
                        <w:txbxContent>
                          <w:p w14:paraId="6673D654" w14:textId="1725C3B9" w:rsidR="00651879" w:rsidRPr="0036180E" w:rsidRDefault="00651879" w:rsidP="00651879">
                            <w:pPr>
                              <w:rPr>
                                <w:rFonts w:ascii="Times New Roman" w:hAnsi="Times New Roman" w:cs="Times New Roman"/>
                              </w:rPr>
                            </w:pPr>
                            <w:r w:rsidRPr="0036180E">
                              <w:rPr>
                                <w:rFonts w:ascii="Times New Roman" w:hAnsi="Times New Roman" w:cs="Times New Roman"/>
                                <w:lang w:val="en-US"/>
                              </w:rPr>
                              <w:t>A6.</w:t>
                            </w:r>
                            <w:r>
                              <w:rPr>
                                <w:rFonts w:ascii="Times New Roman" w:hAnsi="Times New Roman" w:cs="Times New Roman"/>
                                <w:lang w:val="en-US"/>
                              </w:rPr>
                              <w:t>12</w:t>
                            </w:r>
                            <w:r w:rsidRPr="0036180E">
                              <w:rPr>
                                <w:rFonts w:ascii="Times New Roman" w:hAnsi="Times New Roman" w:cs="Times New Roman"/>
                                <w:lang w:val="en-US"/>
                              </w:rPr>
                              <w:t xml:space="preserve">.Compare </w:t>
                            </w:r>
                            <w:r>
                              <w:rPr>
                                <w:rFonts w:ascii="Times New Roman" w:hAnsi="Times New Roman" w:cs="Times New Roman"/>
                                <w:lang w:val="en-US"/>
                              </w:rPr>
                              <w:t>GAN - COMBINED</w:t>
                            </w:r>
                          </w:p>
                        </w:txbxContent>
                      </v:textbox>
                    </v:shape>
                  </w:pict>
                </mc:Fallback>
              </mc:AlternateContent>
            </w:r>
          </w:p>
          <w:p w14:paraId="4F96C797" w14:textId="6869479B" w:rsidR="00651879" w:rsidRPr="008D0876" w:rsidRDefault="00651879" w:rsidP="005B76F1">
            <w:pPr>
              <w:spacing w:line="360" w:lineRule="auto"/>
              <w:rPr>
                <w:rFonts w:ascii="Times New Roman" w:eastAsia="Times New Roman" w:hAnsi="Times New Roman" w:cs="Times New Roman"/>
                <w:b/>
                <w:bCs/>
                <w:kern w:val="0"/>
                <w:sz w:val="26"/>
                <w:szCs w:val="26"/>
                <w14:ligatures w14:val="none"/>
              </w:rPr>
            </w:pPr>
          </w:p>
          <w:p w14:paraId="0937913C" w14:textId="1B89A557" w:rsidR="00E8614B" w:rsidRPr="008D0876" w:rsidRDefault="00E8614B" w:rsidP="00E8614B">
            <w:pPr>
              <w:spacing w:line="360" w:lineRule="auto"/>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Kết Hợp</w:t>
            </w:r>
            <w:r w:rsidRPr="00E72EB8">
              <w:rPr>
                <w:rFonts w:ascii="Times New Roman" w:eastAsia="Times New Roman" w:hAnsi="Times New Roman" w:cs="Times New Roman"/>
                <w:kern w:val="0"/>
                <w:sz w:val="26"/>
                <w:szCs w:val="26"/>
                <w14:ligatures w14:val="none"/>
              </w:rPr>
              <w:t>: Trên tập Capnobase, GAN tái tạo tín hiệu với nhịp điệu tương đối đúng, nhưng tín hiệu tạo sinh có biên độ dao động không nhất quán (ví dụ, mẫu #1875 có biên độ nhỏ hơn tín hiệu thật). Một số mẫu (như #1064) cho thấy tín hiệu tạo sinh bị biến dạng nhẹ ở các đỉnh sóng.</w:t>
            </w:r>
          </w:p>
          <w:p w14:paraId="40F41FA3" w14:textId="4A903025" w:rsidR="00E8614B" w:rsidRPr="008D0876" w:rsidRDefault="00E8614B" w:rsidP="005B76F1">
            <w:pPr>
              <w:rPr>
                <w:rFonts w:ascii="Times New Roman" w:eastAsia="Times New Roman" w:hAnsi="Times New Roman" w:cs="Times New Roman"/>
                <w:b/>
                <w:bCs/>
                <w:kern w:val="0"/>
                <w:sz w:val="26"/>
                <w:szCs w:val="26"/>
                <w14:ligatures w14:val="none"/>
              </w:rPr>
            </w:pPr>
          </w:p>
        </w:tc>
      </w:tr>
    </w:tbl>
    <w:p w14:paraId="1B6F124C" w14:textId="77777777" w:rsidR="00E8614B" w:rsidRPr="00E72EB8" w:rsidRDefault="00E8614B" w:rsidP="00E72EB8">
      <w:pPr>
        <w:rPr>
          <w:rFonts w:ascii="Times New Roman" w:eastAsia="Times New Roman" w:hAnsi="Times New Roman" w:cs="Times New Roman"/>
          <w:b/>
          <w:bCs/>
          <w:kern w:val="0"/>
          <w:sz w:val="26"/>
          <w:szCs w:val="26"/>
          <w14:ligatures w14:val="none"/>
        </w:rPr>
      </w:pPr>
    </w:p>
    <w:p w14:paraId="2168B61B" w14:textId="533D2D76" w:rsidR="00E72EB8" w:rsidRPr="008D0876" w:rsidRDefault="00DF5C64" w:rsidP="00DF5C64">
      <w:pPr>
        <w:pStyle w:val="Heading2"/>
        <w:rPr>
          <w:rFonts w:ascii="Times New Roman" w:hAnsi="Times New Roman" w:cs="Times New Roman"/>
          <w:b/>
          <w:bCs/>
          <w:color w:val="auto"/>
          <w:sz w:val="26"/>
          <w:szCs w:val="26"/>
        </w:rPr>
      </w:pPr>
      <w:bookmarkStart w:id="24" w:name="_Toc198484633"/>
      <w:r w:rsidRPr="008D0876">
        <w:rPr>
          <w:rFonts w:ascii="Times New Roman" w:hAnsi="Times New Roman" w:cs="Times New Roman"/>
          <w:b/>
          <w:bCs/>
          <w:color w:val="auto"/>
          <w:sz w:val="26"/>
          <w:szCs w:val="26"/>
        </w:rPr>
        <w:t>6.</w:t>
      </w:r>
      <w:r w:rsidR="0036180E" w:rsidRPr="008D0876">
        <w:rPr>
          <w:rFonts w:ascii="Times New Roman" w:hAnsi="Times New Roman" w:cs="Times New Roman"/>
          <w:b/>
          <w:bCs/>
          <w:color w:val="auto"/>
          <w:sz w:val="26"/>
          <w:szCs w:val="26"/>
        </w:rPr>
        <w:t>2</w:t>
      </w:r>
      <w:r w:rsidRPr="008D0876">
        <w:rPr>
          <w:rFonts w:ascii="Times New Roman" w:hAnsi="Times New Roman" w:cs="Times New Roman"/>
          <w:b/>
          <w:bCs/>
          <w:color w:val="auto"/>
          <w:sz w:val="26"/>
          <w:szCs w:val="26"/>
        </w:rPr>
        <w:t xml:space="preserve">. </w:t>
      </w:r>
      <w:r w:rsidR="00E72EB8" w:rsidRPr="008D0876">
        <w:rPr>
          <w:rFonts w:ascii="Times New Roman" w:hAnsi="Times New Roman" w:cs="Times New Roman"/>
          <w:b/>
          <w:bCs/>
          <w:color w:val="auto"/>
          <w:sz w:val="26"/>
          <w:szCs w:val="26"/>
        </w:rPr>
        <w:t>Bảng đánh giá và so sánh hiệu suất trực quan</w:t>
      </w:r>
      <w:bookmarkEnd w:id="24"/>
    </w:p>
    <w:tbl>
      <w:tblPr>
        <w:tblStyle w:val="TableGrid"/>
        <w:tblW w:w="0" w:type="auto"/>
        <w:tblLook w:val="04A0" w:firstRow="1" w:lastRow="0" w:firstColumn="1" w:lastColumn="0" w:noHBand="0" w:noVBand="1"/>
      </w:tblPr>
      <w:tblGrid>
        <w:gridCol w:w="1015"/>
        <w:gridCol w:w="1399"/>
        <w:gridCol w:w="1640"/>
        <w:gridCol w:w="2161"/>
        <w:gridCol w:w="1849"/>
        <w:gridCol w:w="1286"/>
      </w:tblGrid>
      <w:tr w:rsidR="00E72EB8" w:rsidRPr="008D0876" w14:paraId="382D82E5" w14:textId="77777777" w:rsidTr="00DF5C64">
        <w:tc>
          <w:tcPr>
            <w:tcW w:w="0" w:type="auto"/>
            <w:hideMark/>
          </w:tcPr>
          <w:p w14:paraId="491EE454" w14:textId="77777777" w:rsidR="00E72EB8" w:rsidRPr="008D0876" w:rsidRDefault="00E72EB8">
            <w:pPr>
              <w:jc w:val="center"/>
              <w:rPr>
                <w:rFonts w:ascii="Times New Roman" w:hAnsi="Times New Roman" w:cs="Times New Roman"/>
                <w:b/>
                <w:bCs/>
                <w:sz w:val="26"/>
                <w:szCs w:val="26"/>
              </w:rPr>
            </w:pPr>
            <w:r w:rsidRPr="008D0876">
              <w:rPr>
                <w:rFonts w:ascii="Times New Roman" w:hAnsi="Times New Roman" w:cs="Times New Roman"/>
                <w:b/>
                <w:bCs/>
                <w:sz w:val="26"/>
                <w:szCs w:val="26"/>
              </w:rPr>
              <w:t>Mô hình</w:t>
            </w:r>
          </w:p>
        </w:tc>
        <w:tc>
          <w:tcPr>
            <w:tcW w:w="0" w:type="auto"/>
            <w:hideMark/>
          </w:tcPr>
          <w:p w14:paraId="412A3F09" w14:textId="77777777" w:rsidR="00E72EB8" w:rsidRPr="008D0876" w:rsidRDefault="00E72EB8">
            <w:pPr>
              <w:jc w:val="center"/>
              <w:rPr>
                <w:rFonts w:ascii="Times New Roman" w:hAnsi="Times New Roman" w:cs="Times New Roman"/>
                <w:b/>
                <w:bCs/>
                <w:sz w:val="26"/>
                <w:szCs w:val="26"/>
              </w:rPr>
            </w:pPr>
            <w:r w:rsidRPr="008D0876">
              <w:rPr>
                <w:rFonts w:ascii="Times New Roman" w:hAnsi="Times New Roman" w:cs="Times New Roman"/>
                <w:b/>
                <w:bCs/>
                <w:sz w:val="26"/>
                <w:szCs w:val="26"/>
              </w:rPr>
              <w:t>Tập dữ liệu</w:t>
            </w:r>
          </w:p>
        </w:tc>
        <w:tc>
          <w:tcPr>
            <w:tcW w:w="0" w:type="auto"/>
            <w:hideMark/>
          </w:tcPr>
          <w:p w14:paraId="0CC111EB" w14:textId="77777777" w:rsidR="00E72EB8" w:rsidRPr="008D0876" w:rsidRDefault="00E72EB8">
            <w:pPr>
              <w:jc w:val="center"/>
              <w:rPr>
                <w:rFonts w:ascii="Times New Roman" w:hAnsi="Times New Roman" w:cs="Times New Roman"/>
                <w:b/>
                <w:bCs/>
                <w:sz w:val="26"/>
                <w:szCs w:val="26"/>
              </w:rPr>
            </w:pPr>
            <w:r w:rsidRPr="008D0876">
              <w:rPr>
                <w:rFonts w:ascii="Times New Roman" w:hAnsi="Times New Roman" w:cs="Times New Roman"/>
                <w:b/>
                <w:bCs/>
                <w:sz w:val="26"/>
                <w:szCs w:val="26"/>
              </w:rPr>
              <w:t>Nhịp điệu (Rhythm)</w:t>
            </w:r>
          </w:p>
        </w:tc>
        <w:tc>
          <w:tcPr>
            <w:tcW w:w="0" w:type="auto"/>
            <w:hideMark/>
          </w:tcPr>
          <w:p w14:paraId="65D90915" w14:textId="77777777" w:rsidR="00E72EB8" w:rsidRPr="008D0876" w:rsidRDefault="00E72EB8">
            <w:pPr>
              <w:jc w:val="center"/>
              <w:rPr>
                <w:rFonts w:ascii="Times New Roman" w:hAnsi="Times New Roman" w:cs="Times New Roman"/>
                <w:b/>
                <w:bCs/>
                <w:sz w:val="26"/>
                <w:szCs w:val="26"/>
              </w:rPr>
            </w:pPr>
            <w:r w:rsidRPr="008D0876">
              <w:rPr>
                <w:rFonts w:ascii="Times New Roman" w:hAnsi="Times New Roman" w:cs="Times New Roman"/>
                <w:b/>
                <w:bCs/>
                <w:sz w:val="26"/>
                <w:szCs w:val="26"/>
              </w:rPr>
              <w:t>Biên độ dao động (Amplitude)</w:t>
            </w:r>
          </w:p>
        </w:tc>
        <w:tc>
          <w:tcPr>
            <w:tcW w:w="0" w:type="auto"/>
            <w:hideMark/>
          </w:tcPr>
          <w:p w14:paraId="523E6AFB" w14:textId="77777777" w:rsidR="00E72EB8" w:rsidRPr="008D0876" w:rsidRDefault="00E72EB8">
            <w:pPr>
              <w:jc w:val="center"/>
              <w:rPr>
                <w:rFonts w:ascii="Times New Roman" w:hAnsi="Times New Roman" w:cs="Times New Roman"/>
                <w:b/>
                <w:bCs/>
                <w:sz w:val="26"/>
                <w:szCs w:val="26"/>
              </w:rPr>
            </w:pPr>
            <w:r w:rsidRPr="008D0876">
              <w:rPr>
                <w:rFonts w:ascii="Times New Roman" w:hAnsi="Times New Roman" w:cs="Times New Roman"/>
                <w:b/>
                <w:bCs/>
                <w:sz w:val="26"/>
                <w:szCs w:val="26"/>
              </w:rPr>
              <w:t>Chi tiết tín hiệu (Signal Details)</w:t>
            </w:r>
          </w:p>
        </w:tc>
        <w:tc>
          <w:tcPr>
            <w:tcW w:w="0" w:type="auto"/>
            <w:hideMark/>
          </w:tcPr>
          <w:p w14:paraId="3F9AFECB" w14:textId="77777777" w:rsidR="00E72EB8" w:rsidRPr="008D0876" w:rsidRDefault="00E72EB8">
            <w:pPr>
              <w:jc w:val="center"/>
              <w:rPr>
                <w:rFonts w:ascii="Times New Roman" w:hAnsi="Times New Roman" w:cs="Times New Roman"/>
                <w:b/>
                <w:bCs/>
                <w:sz w:val="26"/>
                <w:szCs w:val="26"/>
              </w:rPr>
            </w:pPr>
            <w:r w:rsidRPr="008D0876">
              <w:rPr>
                <w:rFonts w:ascii="Times New Roman" w:hAnsi="Times New Roman" w:cs="Times New Roman"/>
                <w:b/>
                <w:bCs/>
                <w:sz w:val="26"/>
                <w:szCs w:val="26"/>
              </w:rPr>
              <w:t>Đánh giá tổng quát</w:t>
            </w:r>
          </w:p>
        </w:tc>
      </w:tr>
      <w:tr w:rsidR="00E72EB8" w:rsidRPr="008D0876" w14:paraId="51A58FB4" w14:textId="77777777" w:rsidTr="00DF5C64">
        <w:tc>
          <w:tcPr>
            <w:tcW w:w="0" w:type="auto"/>
            <w:hideMark/>
          </w:tcPr>
          <w:p w14:paraId="45035A2A"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CVAE</w:t>
            </w:r>
          </w:p>
        </w:tc>
        <w:tc>
          <w:tcPr>
            <w:tcW w:w="0" w:type="auto"/>
            <w:hideMark/>
          </w:tcPr>
          <w:p w14:paraId="2CA6E855"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BIDMC</w:t>
            </w:r>
          </w:p>
        </w:tc>
        <w:tc>
          <w:tcPr>
            <w:tcW w:w="0" w:type="auto"/>
            <w:hideMark/>
          </w:tcPr>
          <w:p w14:paraId="1A2BCE03"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1D8B075C"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Ổn định (trung bình)</w:t>
            </w:r>
          </w:p>
        </w:tc>
        <w:tc>
          <w:tcPr>
            <w:tcW w:w="0" w:type="auto"/>
            <w:hideMark/>
          </w:tcPr>
          <w:p w14:paraId="79A605B9"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 (thiếu dicrotic notch)</w:t>
            </w:r>
          </w:p>
        </w:tc>
        <w:tc>
          <w:tcPr>
            <w:tcW w:w="0" w:type="auto"/>
            <w:hideMark/>
          </w:tcPr>
          <w:p w14:paraId="713677F9"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w:t>
            </w:r>
          </w:p>
        </w:tc>
      </w:tr>
      <w:tr w:rsidR="00E72EB8" w:rsidRPr="008D0876" w14:paraId="4A169D3C" w14:textId="77777777" w:rsidTr="00DF5C64">
        <w:tc>
          <w:tcPr>
            <w:tcW w:w="0" w:type="auto"/>
            <w:hideMark/>
          </w:tcPr>
          <w:p w14:paraId="5786DD28"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lastRenderedPageBreak/>
              <w:t>CVAE</w:t>
            </w:r>
          </w:p>
        </w:tc>
        <w:tc>
          <w:tcPr>
            <w:tcW w:w="0" w:type="auto"/>
            <w:hideMark/>
          </w:tcPr>
          <w:p w14:paraId="6BDF2F88"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Capnobase</w:t>
            </w:r>
          </w:p>
        </w:tc>
        <w:tc>
          <w:tcPr>
            <w:tcW w:w="0" w:type="auto"/>
            <w:hideMark/>
          </w:tcPr>
          <w:p w14:paraId="6C2F52BD"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6E8610DF"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Không đồng đều (trung bình)</w:t>
            </w:r>
          </w:p>
        </w:tc>
        <w:tc>
          <w:tcPr>
            <w:tcW w:w="0" w:type="auto"/>
            <w:hideMark/>
          </w:tcPr>
          <w:p w14:paraId="284230BA"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Kém (mất chi tiết đáy sóng)</w:t>
            </w:r>
          </w:p>
        </w:tc>
        <w:tc>
          <w:tcPr>
            <w:tcW w:w="0" w:type="auto"/>
            <w:hideMark/>
          </w:tcPr>
          <w:p w14:paraId="0E5410D6"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w:t>
            </w:r>
          </w:p>
        </w:tc>
      </w:tr>
      <w:tr w:rsidR="00E72EB8" w:rsidRPr="008D0876" w14:paraId="35F3AD80" w14:textId="77777777" w:rsidTr="00DF5C64">
        <w:tc>
          <w:tcPr>
            <w:tcW w:w="0" w:type="auto"/>
            <w:hideMark/>
          </w:tcPr>
          <w:p w14:paraId="609AE92D"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CVAE</w:t>
            </w:r>
          </w:p>
        </w:tc>
        <w:tc>
          <w:tcPr>
            <w:tcW w:w="0" w:type="auto"/>
            <w:hideMark/>
          </w:tcPr>
          <w:p w14:paraId="31F05025"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Kết hợp</w:t>
            </w:r>
          </w:p>
        </w:tc>
        <w:tc>
          <w:tcPr>
            <w:tcW w:w="0" w:type="auto"/>
            <w:hideMark/>
          </w:tcPr>
          <w:p w14:paraId="6B3F6B63"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7B07ADE5"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Nhỏ hơn thật (trung bình)</w:t>
            </w:r>
          </w:p>
        </w:tc>
        <w:tc>
          <w:tcPr>
            <w:tcW w:w="0" w:type="auto"/>
            <w:hideMark/>
          </w:tcPr>
          <w:p w14:paraId="70A730FC"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 (biến dạng nhẹ)</w:t>
            </w:r>
          </w:p>
        </w:tc>
        <w:tc>
          <w:tcPr>
            <w:tcW w:w="0" w:type="auto"/>
            <w:hideMark/>
          </w:tcPr>
          <w:p w14:paraId="590F2B0E"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w:t>
            </w:r>
          </w:p>
        </w:tc>
      </w:tr>
      <w:tr w:rsidR="00E72EB8" w:rsidRPr="008D0876" w14:paraId="42FBDC8D" w14:textId="77777777" w:rsidTr="00DF5C64">
        <w:tc>
          <w:tcPr>
            <w:tcW w:w="0" w:type="auto"/>
            <w:hideMark/>
          </w:tcPr>
          <w:p w14:paraId="6053D32D"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VAE</w:t>
            </w:r>
          </w:p>
        </w:tc>
        <w:tc>
          <w:tcPr>
            <w:tcW w:w="0" w:type="auto"/>
            <w:hideMark/>
          </w:tcPr>
          <w:p w14:paraId="0AD950B9"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BIDMC</w:t>
            </w:r>
          </w:p>
        </w:tc>
        <w:tc>
          <w:tcPr>
            <w:tcW w:w="0" w:type="auto"/>
            <w:hideMark/>
          </w:tcPr>
          <w:p w14:paraId="4DFA87D9"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1F3A63FB"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Nhỏ hơn thật (kém)</w:t>
            </w:r>
          </w:p>
        </w:tc>
        <w:tc>
          <w:tcPr>
            <w:tcW w:w="0" w:type="auto"/>
            <w:hideMark/>
          </w:tcPr>
          <w:p w14:paraId="1E1A46FD"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Kém (làm mịn quá mức)</w:t>
            </w:r>
          </w:p>
        </w:tc>
        <w:tc>
          <w:tcPr>
            <w:tcW w:w="0" w:type="auto"/>
            <w:hideMark/>
          </w:tcPr>
          <w:p w14:paraId="7122113A"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w:t>
            </w:r>
          </w:p>
        </w:tc>
      </w:tr>
      <w:tr w:rsidR="00E72EB8" w:rsidRPr="008D0876" w14:paraId="2CC879EB" w14:textId="77777777" w:rsidTr="00DF5C64">
        <w:tc>
          <w:tcPr>
            <w:tcW w:w="0" w:type="auto"/>
            <w:hideMark/>
          </w:tcPr>
          <w:p w14:paraId="5348D813"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VAE</w:t>
            </w:r>
          </w:p>
        </w:tc>
        <w:tc>
          <w:tcPr>
            <w:tcW w:w="0" w:type="auto"/>
            <w:hideMark/>
          </w:tcPr>
          <w:p w14:paraId="2C963C5A"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Capnobase</w:t>
            </w:r>
          </w:p>
        </w:tc>
        <w:tc>
          <w:tcPr>
            <w:tcW w:w="0" w:type="auto"/>
            <w:hideMark/>
          </w:tcPr>
          <w:p w14:paraId="1A960E4E"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09AF965D"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Không nhất quán (kém)</w:t>
            </w:r>
          </w:p>
        </w:tc>
        <w:tc>
          <w:tcPr>
            <w:tcW w:w="0" w:type="auto"/>
            <w:hideMark/>
          </w:tcPr>
          <w:p w14:paraId="302820F6"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Kém (thiếu chi tiết)</w:t>
            </w:r>
          </w:p>
        </w:tc>
        <w:tc>
          <w:tcPr>
            <w:tcW w:w="0" w:type="auto"/>
            <w:hideMark/>
          </w:tcPr>
          <w:p w14:paraId="0E855988"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Kém</w:t>
            </w:r>
          </w:p>
        </w:tc>
      </w:tr>
      <w:tr w:rsidR="00E72EB8" w:rsidRPr="008D0876" w14:paraId="4128287D" w14:textId="77777777" w:rsidTr="00DF5C64">
        <w:tc>
          <w:tcPr>
            <w:tcW w:w="0" w:type="auto"/>
            <w:hideMark/>
          </w:tcPr>
          <w:p w14:paraId="21F9F91A"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VAE</w:t>
            </w:r>
          </w:p>
        </w:tc>
        <w:tc>
          <w:tcPr>
            <w:tcW w:w="0" w:type="auto"/>
            <w:hideMark/>
          </w:tcPr>
          <w:p w14:paraId="0DD60DED"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Kết hợp</w:t>
            </w:r>
          </w:p>
        </w:tc>
        <w:tc>
          <w:tcPr>
            <w:tcW w:w="0" w:type="auto"/>
            <w:hideMark/>
          </w:tcPr>
          <w:p w14:paraId="67E0E867"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3A40B72C"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Nhỏ hơn thật (kém)</w:t>
            </w:r>
          </w:p>
        </w:tc>
        <w:tc>
          <w:tcPr>
            <w:tcW w:w="0" w:type="auto"/>
            <w:hideMark/>
          </w:tcPr>
          <w:p w14:paraId="5FBFE135"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Kém (mất chi tiết)</w:t>
            </w:r>
          </w:p>
        </w:tc>
        <w:tc>
          <w:tcPr>
            <w:tcW w:w="0" w:type="auto"/>
            <w:hideMark/>
          </w:tcPr>
          <w:p w14:paraId="5F2FA05E"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w:t>
            </w:r>
          </w:p>
        </w:tc>
      </w:tr>
      <w:tr w:rsidR="00E72EB8" w:rsidRPr="008D0876" w14:paraId="73AE7203" w14:textId="77777777" w:rsidTr="00DF5C64">
        <w:tc>
          <w:tcPr>
            <w:tcW w:w="0" w:type="auto"/>
            <w:hideMark/>
          </w:tcPr>
          <w:p w14:paraId="3CA6244B"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CGAN</w:t>
            </w:r>
          </w:p>
        </w:tc>
        <w:tc>
          <w:tcPr>
            <w:tcW w:w="0" w:type="auto"/>
            <w:hideMark/>
          </w:tcPr>
          <w:p w14:paraId="4CCB25C4"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BIDMC</w:t>
            </w:r>
          </w:p>
        </w:tc>
        <w:tc>
          <w:tcPr>
            <w:tcW w:w="0" w:type="auto"/>
            <w:hideMark/>
          </w:tcPr>
          <w:p w14:paraId="2874A5D9"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1E0B40EA"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Sát thật (tốt)</w:t>
            </w:r>
          </w:p>
        </w:tc>
        <w:tc>
          <w:tcPr>
            <w:tcW w:w="0" w:type="auto"/>
            <w:hideMark/>
          </w:tcPr>
          <w:p w14:paraId="30C604A2"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 (nhiễu nhẹ)</w:t>
            </w:r>
          </w:p>
        </w:tc>
        <w:tc>
          <w:tcPr>
            <w:tcW w:w="0" w:type="auto"/>
            <w:hideMark/>
          </w:tcPr>
          <w:p w14:paraId="37AC9A76"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w:t>
            </w:r>
          </w:p>
        </w:tc>
      </w:tr>
      <w:tr w:rsidR="00E72EB8" w:rsidRPr="008D0876" w14:paraId="145043FD" w14:textId="77777777" w:rsidTr="00DF5C64">
        <w:tc>
          <w:tcPr>
            <w:tcW w:w="0" w:type="auto"/>
            <w:hideMark/>
          </w:tcPr>
          <w:p w14:paraId="0658D26E"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CGAN</w:t>
            </w:r>
          </w:p>
        </w:tc>
        <w:tc>
          <w:tcPr>
            <w:tcW w:w="0" w:type="auto"/>
            <w:hideMark/>
          </w:tcPr>
          <w:p w14:paraId="188D8AD3"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Capnobase</w:t>
            </w:r>
          </w:p>
        </w:tc>
        <w:tc>
          <w:tcPr>
            <w:tcW w:w="0" w:type="auto"/>
            <w:hideMark/>
          </w:tcPr>
          <w:p w14:paraId="0913715C"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49F08C72"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Lớn hơn thật (trung bình)</w:t>
            </w:r>
          </w:p>
        </w:tc>
        <w:tc>
          <w:tcPr>
            <w:tcW w:w="0" w:type="auto"/>
            <w:hideMark/>
          </w:tcPr>
          <w:p w14:paraId="2C48C9D5"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 (biến dạng đỉnh sóng)</w:t>
            </w:r>
          </w:p>
        </w:tc>
        <w:tc>
          <w:tcPr>
            <w:tcW w:w="0" w:type="auto"/>
            <w:hideMark/>
          </w:tcPr>
          <w:p w14:paraId="7F73B0BD"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w:t>
            </w:r>
          </w:p>
        </w:tc>
      </w:tr>
      <w:tr w:rsidR="00E72EB8" w:rsidRPr="008D0876" w14:paraId="78BF5EA2" w14:textId="77777777" w:rsidTr="00DF5C64">
        <w:tc>
          <w:tcPr>
            <w:tcW w:w="0" w:type="auto"/>
            <w:hideMark/>
          </w:tcPr>
          <w:p w14:paraId="664D082A"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CGAN</w:t>
            </w:r>
          </w:p>
        </w:tc>
        <w:tc>
          <w:tcPr>
            <w:tcW w:w="0" w:type="auto"/>
            <w:hideMark/>
          </w:tcPr>
          <w:p w14:paraId="343F297F"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Kết hợp</w:t>
            </w:r>
          </w:p>
        </w:tc>
        <w:tc>
          <w:tcPr>
            <w:tcW w:w="0" w:type="auto"/>
            <w:hideMark/>
          </w:tcPr>
          <w:p w14:paraId="7627B8BD"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6CE70F10"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Không ổn định (trung bình)</w:t>
            </w:r>
          </w:p>
        </w:tc>
        <w:tc>
          <w:tcPr>
            <w:tcW w:w="0" w:type="auto"/>
            <w:hideMark/>
          </w:tcPr>
          <w:p w14:paraId="7739C1EF"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Kém (mất chi tiết đáy sóng)</w:t>
            </w:r>
          </w:p>
        </w:tc>
        <w:tc>
          <w:tcPr>
            <w:tcW w:w="0" w:type="auto"/>
            <w:hideMark/>
          </w:tcPr>
          <w:p w14:paraId="7DD1E807"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w:t>
            </w:r>
          </w:p>
        </w:tc>
      </w:tr>
      <w:tr w:rsidR="00E72EB8" w:rsidRPr="008D0876" w14:paraId="3AD93EFC" w14:textId="77777777" w:rsidTr="00DF5C64">
        <w:tc>
          <w:tcPr>
            <w:tcW w:w="0" w:type="auto"/>
            <w:hideMark/>
          </w:tcPr>
          <w:p w14:paraId="609E6410"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GAN</w:t>
            </w:r>
          </w:p>
        </w:tc>
        <w:tc>
          <w:tcPr>
            <w:tcW w:w="0" w:type="auto"/>
            <w:hideMark/>
          </w:tcPr>
          <w:p w14:paraId="3771935A"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BIDMC</w:t>
            </w:r>
          </w:p>
        </w:tc>
        <w:tc>
          <w:tcPr>
            <w:tcW w:w="0" w:type="auto"/>
            <w:hideMark/>
          </w:tcPr>
          <w:p w14:paraId="1B2EBFDC"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(cao)</w:t>
            </w:r>
          </w:p>
        </w:tc>
        <w:tc>
          <w:tcPr>
            <w:tcW w:w="0" w:type="auto"/>
            <w:hideMark/>
          </w:tcPr>
          <w:p w14:paraId="6B831E6E"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Nhỏ hơn thật (kém)</w:t>
            </w:r>
          </w:p>
        </w:tc>
        <w:tc>
          <w:tcPr>
            <w:tcW w:w="0" w:type="auto"/>
            <w:hideMark/>
          </w:tcPr>
          <w:p w14:paraId="2033550E"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Kém (làm mịn quá mức)</w:t>
            </w:r>
          </w:p>
        </w:tc>
        <w:tc>
          <w:tcPr>
            <w:tcW w:w="0" w:type="auto"/>
            <w:hideMark/>
          </w:tcPr>
          <w:p w14:paraId="6C52AD8F"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w:t>
            </w:r>
          </w:p>
        </w:tc>
      </w:tr>
      <w:tr w:rsidR="00E72EB8" w:rsidRPr="008D0876" w14:paraId="0DB7CC2B" w14:textId="77777777" w:rsidTr="00DF5C64">
        <w:tc>
          <w:tcPr>
            <w:tcW w:w="0" w:type="auto"/>
            <w:hideMark/>
          </w:tcPr>
          <w:p w14:paraId="3B522316"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GAN</w:t>
            </w:r>
          </w:p>
        </w:tc>
        <w:tc>
          <w:tcPr>
            <w:tcW w:w="0" w:type="auto"/>
            <w:hideMark/>
          </w:tcPr>
          <w:p w14:paraId="5918DF27"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Capnobase</w:t>
            </w:r>
          </w:p>
        </w:tc>
        <w:tc>
          <w:tcPr>
            <w:tcW w:w="0" w:type="auto"/>
            <w:hideMark/>
          </w:tcPr>
          <w:p w14:paraId="2A35C50B"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(trung bình)</w:t>
            </w:r>
          </w:p>
        </w:tc>
        <w:tc>
          <w:tcPr>
            <w:tcW w:w="0" w:type="auto"/>
            <w:hideMark/>
          </w:tcPr>
          <w:p w14:paraId="6BD503B8" w14:textId="6967E39A" w:rsidR="00E72EB8" w:rsidRPr="008D0876" w:rsidRDefault="00E8614B">
            <w:pPr>
              <w:rPr>
                <w:rFonts w:ascii="Times New Roman" w:hAnsi="Times New Roman" w:cs="Times New Roman"/>
                <w:sz w:val="26"/>
                <w:szCs w:val="26"/>
              </w:rPr>
            </w:pPr>
            <w:r w:rsidRPr="008D0876">
              <w:rPr>
                <w:rFonts w:ascii="Times New Roman" w:hAnsi="Times New Roman" w:cs="Times New Roman"/>
                <w:sz w:val="26"/>
                <w:szCs w:val="26"/>
              </w:rPr>
              <w:t>Nhỏ hơn thật (kém)</w:t>
            </w:r>
          </w:p>
        </w:tc>
        <w:tc>
          <w:tcPr>
            <w:tcW w:w="0" w:type="auto"/>
            <w:hideMark/>
          </w:tcPr>
          <w:p w14:paraId="65FCAA0B" w14:textId="1E50203B"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 xml:space="preserve">Kém </w:t>
            </w:r>
            <w:r w:rsidR="00E8614B" w:rsidRPr="008D0876">
              <w:rPr>
                <w:rFonts w:ascii="Times New Roman" w:hAnsi="Times New Roman" w:cs="Times New Roman"/>
                <w:sz w:val="26"/>
                <w:szCs w:val="26"/>
              </w:rPr>
              <w:t>(mất chi tiết)</w:t>
            </w:r>
          </w:p>
        </w:tc>
        <w:tc>
          <w:tcPr>
            <w:tcW w:w="0" w:type="auto"/>
            <w:hideMark/>
          </w:tcPr>
          <w:p w14:paraId="2914601C"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Kém</w:t>
            </w:r>
          </w:p>
        </w:tc>
      </w:tr>
      <w:tr w:rsidR="00E72EB8" w:rsidRPr="008D0876" w14:paraId="0CE81C6E" w14:textId="77777777" w:rsidTr="00DF5C64">
        <w:tc>
          <w:tcPr>
            <w:tcW w:w="0" w:type="auto"/>
            <w:hideMark/>
          </w:tcPr>
          <w:p w14:paraId="5F2057B9"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GAN</w:t>
            </w:r>
          </w:p>
        </w:tc>
        <w:tc>
          <w:tcPr>
            <w:tcW w:w="0" w:type="auto"/>
            <w:hideMark/>
          </w:tcPr>
          <w:p w14:paraId="76D246B2"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Kết hợp</w:t>
            </w:r>
          </w:p>
        </w:tc>
        <w:tc>
          <w:tcPr>
            <w:tcW w:w="0" w:type="auto"/>
            <w:hideMark/>
          </w:tcPr>
          <w:p w14:paraId="7BEF097B" w14:textId="6AA3C70A"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Tốt (</w:t>
            </w:r>
            <w:r w:rsidR="00E8614B" w:rsidRPr="008D0876">
              <w:rPr>
                <w:rFonts w:ascii="Times New Roman" w:hAnsi="Times New Roman" w:cs="Times New Roman"/>
                <w:sz w:val="26"/>
                <w:szCs w:val="26"/>
              </w:rPr>
              <w:t>trung bình</w:t>
            </w:r>
            <w:r w:rsidRPr="008D0876">
              <w:rPr>
                <w:rFonts w:ascii="Times New Roman" w:hAnsi="Times New Roman" w:cs="Times New Roman"/>
                <w:sz w:val="26"/>
                <w:szCs w:val="26"/>
              </w:rPr>
              <w:t>)</w:t>
            </w:r>
          </w:p>
        </w:tc>
        <w:tc>
          <w:tcPr>
            <w:tcW w:w="0" w:type="auto"/>
            <w:hideMark/>
          </w:tcPr>
          <w:p w14:paraId="1C4BA667" w14:textId="18FB5F91" w:rsidR="00E8614B" w:rsidRPr="008D0876" w:rsidRDefault="00E8614B">
            <w:pPr>
              <w:rPr>
                <w:rFonts w:ascii="Times New Roman" w:hAnsi="Times New Roman" w:cs="Times New Roman"/>
                <w:sz w:val="26"/>
                <w:szCs w:val="26"/>
              </w:rPr>
            </w:pPr>
            <w:r w:rsidRPr="008D0876">
              <w:rPr>
                <w:rFonts w:ascii="Times New Roman" w:hAnsi="Times New Roman" w:cs="Times New Roman"/>
                <w:sz w:val="26"/>
                <w:szCs w:val="26"/>
              </w:rPr>
              <w:t>Không nhất quán (kém)</w:t>
            </w:r>
          </w:p>
        </w:tc>
        <w:tc>
          <w:tcPr>
            <w:tcW w:w="0" w:type="auto"/>
            <w:hideMark/>
          </w:tcPr>
          <w:p w14:paraId="1D3B747E" w14:textId="5CDCD123"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 xml:space="preserve">Kém </w:t>
            </w:r>
            <w:r w:rsidR="00E8614B" w:rsidRPr="008D0876">
              <w:rPr>
                <w:rFonts w:ascii="Times New Roman" w:hAnsi="Times New Roman" w:cs="Times New Roman"/>
                <w:sz w:val="26"/>
                <w:szCs w:val="26"/>
              </w:rPr>
              <w:t>(biến dạng nhẹ)</w:t>
            </w:r>
          </w:p>
        </w:tc>
        <w:tc>
          <w:tcPr>
            <w:tcW w:w="0" w:type="auto"/>
            <w:hideMark/>
          </w:tcPr>
          <w:p w14:paraId="0CF0CCA9" w14:textId="77777777" w:rsidR="00E72EB8" w:rsidRPr="008D0876" w:rsidRDefault="00E72EB8">
            <w:pPr>
              <w:rPr>
                <w:rFonts w:ascii="Times New Roman" w:hAnsi="Times New Roman" w:cs="Times New Roman"/>
                <w:sz w:val="26"/>
                <w:szCs w:val="26"/>
              </w:rPr>
            </w:pPr>
            <w:r w:rsidRPr="008D0876">
              <w:rPr>
                <w:rFonts w:ascii="Times New Roman" w:hAnsi="Times New Roman" w:cs="Times New Roman"/>
                <w:sz w:val="26"/>
                <w:szCs w:val="26"/>
              </w:rPr>
              <w:t>Trung bình</w:t>
            </w:r>
          </w:p>
        </w:tc>
      </w:tr>
    </w:tbl>
    <w:p w14:paraId="6319CAD6" w14:textId="52CE5618" w:rsidR="00651879" w:rsidRPr="008D0876" w:rsidRDefault="00651879" w:rsidP="00DF5C64">
      <w:pPr>
        <w:rPr>
          <w:rFonts w:ascii="Times New Roman" w:eastAsia="Times New Roman" w:hAnsi="Times New Roman" w:cs="Times New Roman"/>
          <w:kern w:val="0"/>
          <w:sz w:val="26"/>
          <w:szCs w:val="26"/>
          <w14:ligatures w14:val="none"/>
        </w:rPr>
      </w:pPr>
      <w:r w:rsidRPr="008D0876">
        <w:rPr>
          <w:rFonts w:ascii="Times New Roman" w:hAnsi="Times New Roman" w:cs="Times New Roman"/>
          <w:b/>
          <w:bCs/>
          <w:noProof/>
          <w:sz w:val="26"/>
          <w:szCs w:val="26"/>
        </w:rPr>
        <mc:AlternateContent>
          <mc:Choice Requires="wps">
            <w:drawing>
              <wp:anchor distT="45720" distB="45720" distL="114300" distR="114300" simplePos="0" relativeHeight="251704320" behindDoc="0" locked="0" layoutInCell="1" allowOverlap="1" wp14:anchorId="50C9A8B1" wp14:editId="257B199E">
                <wp:simplePos x="0" y="0"/>
                <wp:positionH relativeFrom="column">
                  <wp:posOffset>1661160</wp:posOffset>
                </wp:positionH>
                <wp:positionV relativeFrom="paragraph">
                  <wp:posOffset>7620</wp:posOffset>
                </wp:positionV>
                <wp:extent cx="2118360" cy="281940"/>
                <wp:effectExtent l="0" t="0" r="15240" b="22860"/>
                <wp:wrapNone/>
                <wp:docPr id="740271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81940"/>
                        </a:xfrm>
                        <a:prstGeom prst="rect">
                          <a:avLst/>
                        </a:prstGeom>
                        <a:solidFill>
                          <a:srgbClr val="FFFFFF"/>
                        </a:solidFill>
                        <a:ln w="9525">
                          <a:solidFill>
                            <a:srgbClr val="000000"/>
                          </a:solidFill>
                          <a:miter lim="800000"/>
                          <a:headEnd/>
                          <a:tailEnd/>
                        </a:ln>
                      </wps:spPr>
                      <wps:txbx>
                        <w:txbxContent>
                          <w:p w14:paraId="570C9938" w14:textId="438E9C4C" w:rsidR="00651879" w:rsidRPr="00651879" w:rsidRDefault="00651879" w:rsidP="00651879">
                            <w:pPr>
                              <w:rPr>
                                <w:rFonts w:ascii="Times New Roman" w:hAnsi="Times New Roman" w:cs="Times New Roman"/>
                                <w:lang w:val="en-US"/>
                              </w:rPr>
                            </w:pPr>
                            <w:r>
                              <w:rPr>
                                <w:rFonts w:ascii="Times New Roman" w:hAnsi="Times New Roman" w:cs="Times New Roman"/>
                                <w:lang w:val="en-US"/>
                              </w:rPr>
                              <w:t>B</w:t>
                            </w:r>
                            <w:r w:rsidRPr="0036180E">
                              <w:rPr>
                                <w:rFonts w:ascii="Times New Roman" w:hAnsi="Times New Roman" w:cs="Times New Roman"/>
                                <w:lang w:val="en-US"/>
                              </w:rPr>
                              <w:t>6.</w:t>
                            </w:r>
                            <w:r>
                              <w:rPr>
                                <w:rFonts w:ascii="Times New Roman" w:hAnsi="Times New Roman" w:cs="Times New Roman"/>
                                <w:lang w:val="en"/>
                              </w:rPr>
                              <w:t>P</w:t>
                            </w:r>
                            <w:r w:rsidRPr="00651879">
                              <w:rPr>
                                <w:rFonts w:ascii="Times New Roman" w:hAnsi="Times New Roman" w:cs="Times New Roman"/>
                                <w:lang w:val="en"/>
                              </w:rPr>
                              <w:t>erformance evaluation table</w:t>
                            </w:r>
                          </w:p>
                          <w:p w14:paraId="6F876BA0" w14:textId="195ECB05" w:rsidR="00651879" w:rsidRPr="0036180E" w:rsidRDefault="00651879" w:rsidP="00651879">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9A8B1" id="_x0000_s1045" type="#_x0000_t202" style="position:absolute;margin-left:130.8pt;margin-top:.6pt;width:166.8pt;height:22.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1uFQIAACcEAAAOAAAAZHJzL2Uyb0RvYy54bWysk82O0zAQx+9IvIPlO00T2qWNmq6WLkVI&#10;y4e08ACO4zQWjseM3SbL0zN2u91qgQvCB8vjsf+e+c14dT32hh0Ueg224vlkypmyEhptdxX/9nX7&#10;asGZD8I2woBVFX9Qnl+vX75YDa5UBXRgGoWMRKwvB1fxLgRXZpmXneqFn4BTlpwtYC8CmbjLGhQD&#10;qfcmK6bTq2wAbByCVN7T7u3RyddJv22VDJ/b1qvATMUptpBmTHMd52y9EuUOheu0PIUh/iGKXmhL&#10;j56lbkUQbI/6N6leSwQPbZhI6DNoWy1VyoGyyafPsrnvhFMpF4Lj3RmT/3+y8tPh3n1BFsa3MFIB&#10;UxLe3YH87pmFTSfsTt0gwtAp0dDDeUSWDc6Xp6sRtS99FKmHj9BQkcU+QBIaW+wjFcqTkToV4OEM&#10;XY2BSdos8nzx+opcknzFIl/OUlUyUT7edujDewU9i4uKIxU1qYvDnQ8xGlE+HomPeTC62WpjkoG7&#10;emOQHQQ1wDaNlMCzY8ayoeLLeTE/AvirxDSNP0n0OlAnG91XfHE+JMqI7Z1tUp8Foc1xTSEbe+IY&#10;0R0hhrEemW4I8jK+ELnW0DwQWYRj59JPo0UH+JOzgbq24v7HXqDizHywVJ1lPiN8LCRjNn9TkIGX&#10;nvrSI6wkqYoHzo7LTUhfI4KzcENVbHUC/BTJKWbqxsT99HNiu1/a6dTT/17/AgAA//8DAFBLAwQU&#10;AAYACAAAACEA6SHB+94AAAAIAQAADwAAAGRycy9kb3ducmV2LnhtbEyPwU7DMAyG70i8Q2QkLoil&#10;K2vYStMJIYHgBtsE16zJ2orEKUnWlbfHnOBm6/v1+3O1npxlowmx9yhhPsuAGWy87rGVsNs+Xi+B&#10;xaRQK+vRSPg2Edb1+VmlSu1P+GbGTWoZlWAslYQupaHkPDadcSrO/GCQ2MEHpxKtoeU6qBOVO8vz&#10;LBPcqR7pQqcG89CZ5nNzdBKWi+fxI77cvL434mBX6ep2fPoKUl5eTPd3wJKZ0l8YfvVJHWpy2vsj&#10;6sishFzMBUUJ5MCIF6uChr2ERSGA1xX//0D9AwAA//8DAFBLAQItABQABgAIAAAAIQC2gziS/gAA&#10;AOEBAAATAAAAAAAAAAAAAAAAAAAAAABbQ29udGVudF9UeXBlc10ueG1sUEsBAi0AFAAGAAgAAAAh&#10;ADj9If/WAAAAlAEAAAsAAAAAAAAAAAAAAAAALwEAAF9yZWxzLy5yZWxzUEsBAi0AFAAGAAgAAAAh&#10;AH/wrW4VAgAAJwQAAA4AAAAAAAAAAAAAAAAALgIAAGRycy9lMm9Eb2MueG1sUEsBAi0AFAAGAAgA&#10;AAAhAOkhwfveAAAACAEAAA8AAAAAAAAAAAAAAAAAbwQAAGRycy9kb3ducmV2LnhtbFBLBQYAAAAA&#10;BAAEAPMAAAB6BQAAAAA=&#10;">
                <v:textbox>
                  <w:txbxContent>
                    <w:p w14:paraId="570C9938" w14:textId="438E9C4C" w:rsidR="00651879" w:rsidRPr="00651879" w:rsidRDefault="00651879" w:rsidP="00651879">
                      <w:pPr>
                        <w:rPr>
                          <w:rFonts w:ascii="Times New Roman" w:hAnsi="Times New Roman" w:cs="Times New Roman"/>
                          <w:lang w:val="en-US"/>
                        </w:rPr>
                      </w:pPr>
                      <w:r>
                        <w:rPr>
                          <w:rFonts w:ascii="Times New Roman" w:hAnsi="Times New Roman" w:cs="Times New Roman"/>
                          <w:lang w:val="en-US"/>
                        </w:rPr>
                        <w:t>B</w:t>
                      </w:r>
                      <w:r w:rsidRPr="0036180E">
                        <w:rPr>
                          <w:rFonts w:ascii="Times New Roman" w:hAnsi="Times New Roman" w:cs="Times New Roman"/>
                          <w:lang w:val="en-US"/>
                        </w:rPr>
                        <w:t>6.</w:t>
                      </w:r>
                      <w:r>
                        <w:rPr>
                          <w:rFonts w:ascii="Times New Roman" w:hAnsi="Times New Roman" w:cs="Times New Roman"/>
                          <w:lang w:val="en"/>
                        </w:rPr>
                        <w:t>P</w:t>
                      </w:r>
                      <w:r w:rsidRPr="00651879">
                        <w:rPr>
                          <w:rFonts w:ascii="Times New Roman" w:hAnsi="Times New Roman" w:cs="Times New Roman"/>
                          <w:lang w:val="en"/>
                        </w:rPr>
                        <w:t>erformance evaluation table</w:t>
                      </w:r>
                    </w:p>
                    <w:p w14:paraId="6F876BA0" w14:textId="195ECB05" w:rsidR="00651879" w:rsidRPr="0036180E" w:rsidRDefault="00651879" w:rsidP="00651879">
                      <w:pPr>
                        <w:rPr>
                          <w:rFonts w:ascii="Times New Roman" w:hAnsi="Times New Roman" w:cs="Times New Roman"/>
                        </w:rPr>
                      </w:pPr>
                    </w:p>
                  </w:txbxContent>
                </v:textbox>
              </v:shape>
            </w:pict>
          </mc:Fallback>
        </mc:AlternateContent>
      </w:r>
    </w:p>
    <w:p w14:paraId="0D3BD5BB" w14:textId="2B1BC322" w:rsidR="00DF5C64" w:rsidRPr="00DF5C64" w:rsidRDefault="00DF5C64" w:rsidP="00DF5C64">
      <w:pPr>
        <w:rPr>
          <w:rFonts w:ascii="Times New Roman" w:eastAsia="Times New Roman" w:hAnsi="Times New Roman" w:cs="Times New Roman"/>
          <w:b/>
          <w:bCs/>
          <w:kern w:val="0"/>
          <w:sz w:val="26"/>
          <w:szCs w:val="26"/>
          <w14:ligatures w14:val="none"/>
        </w:rPr>
      </w:pPr>
      <w:r w:rsidRPr="00DF5C64">
        <w:rPr>
          <w:rFonts w:ascii="Times New Roman" w:eastAsia="Times New Roman" w:hAnsi="Times New Roman" w:cs="Times New Roman"/>
          <w:b/>
          <w:bCs/>
          <w:kern w:val="0"/>
          <w:sz w:val="26"/>
          <w:szCs w:val="26"/>
          <w14:ligatures w14:val="none"/>
        </w:rPr>
        <w:t>Ghi chú:</w:t>
      </w:r>
    </w:p>
    <w:p w14:paraId="4B831C48" w14:textId="77777777" w:rsidR="00DF5C64" w:rsidRPr="00DF5C64" w:rsidRDefault="00DF5C64" w:rsidP="00DF5C64">
      <w:pPr>
        <w:numPr>
          <w:ilvl w:val="0"/>
          <w:numId w:val="46"/>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Nhịp điệu (Rhythm)</w:t>
      </w:r>
      <w:r w:rsidRPr="00DF5C64">
        <w:rPr>
          <w:rFonts w:ascii="Times New Roman" w:eastAsia="Times New Roman" w:hAnsi="Times New Roman" w:cs="Times New Roman"/>
          <w:kern w:val="0"/>
          <w:sz w:val="26"/>
          <w:szCs w:val="26"/>
          <w14:ligatures w14:val="none"/>
        </w:rPr>
        <w:t>: Đánh giá mức độ chính xác của chu kỳ tín hiệu tạo sinh so với tín hiệu thật (cao, trung bình, kém).</w:t>
      </w:r>
    </w:p>
    <w:p w14:paraId="7FE0DC94" w14:textId="77777777" w:rsidR="00DF5C64" w:rsidRPr="00DF5C64" w:rsidRDefault="00DF5C64" w:rsidP="00DF5C64">
      <w:pPr>
        <w:numPr>
          <w:ilvl w:val="0"/>
          <w:numId w:val="46"/>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Biên độ dao động (Amplitude)</w:t>
      </w:r>
      <w:r w:rsidRPr="00DF5C64">
        <w:rPr>
          <w:rFonts w:ascii="Times New Roman" w:eastAsia="Times New Roman" w:hAnsi="Times New Roman" w:cs="Times New Roman"/>
          <w:kern w:val="0"/>
          <w:sz w:val="26"/>
          <w:szCs w:val="26"/>
          <w14:ligatures w14:val="none"/>
        </w:rPr>
        <w:t>: Đánh giá mức độ đồng nhất và sát với tín hiệu thật (tốt, trung bình, kém).</w:t>
      </w:r>
    </w:p>
    <w:p w14:paraId="707B2594" w14:textId="77777777" w:rsidR="00DF5C64" w:rsidRPr="00DF5C64" w:rsidRDefault="00DF5C64" w:rsidP="00DF5C64">
      <w:pPr>
        <w:numPr>
          <w:ilvl w:val="0"/>
          <w:numId w:val="46"/>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Chi tiết tín hiệu (Signal Details)</w:t>
      </w:r>
      <w:r w:rsidRPr="00DF5C64">
        <w:rPr>
          <w:rFonts w:ascii="Times New Roman" w:eastAsia="Times New Roman" w:hAnsi="Times New Roman" w:cs="Times New Roman"/>
          <w:kern w:val="0"/>
          <w:sz w:val="26"/>
          <w:szCs w:val="26"/>
          <w14:ligatures w14:val="none"/>
        </w:rPr>
        <w:t>: Đánh giá khả năng tái hiện các đặc trưng nhỏ như dicrotic notch hoặc biến động đáy sóng (tốt, trung bình, kém).</w:t>
      </w:r>
    </w:p>
    <w:p w14:paraId="3F5D9CDF" w14:textId="77777777" w:rsidR="00DF5C64" w:rsidRPr="00DF5C64" w:rsidRDefault="00DF5C64" w:rsidP="00DF5C64">
      <w:pPr>
        <w:numPr>
          <w:ilvl w:val="0"/>
          <w:numId w:val="46"/>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Đánh giá tổng quát</w:t>
      </w:r>
      <w:r w:rsidRPr="00DF5C64">
        <w:rPr>
          <w:rFonts w:ascii="Times New Roman" w:eastAsia="Times New Roman" w:hAnsi="Times New Roman" w:cs="Times New Roman"/>
          <w:kern w:val="0"/>
          <w:sz w:val="26"/>
          <w:szCs w:val="26"/>
          <w14:ligatures w14:val="none"/>
        </w:rPr>
        <w:t>: Tổng hợp dựa trên ba tiêu chí trên, phản ánh hiệu suất tổng thể của mô hình trên từng tập dữ liệu (tốt, trung bình, kém).</w:t>
      </w:r>
    </w:p>
    <w:p w14:paraId="16859E3F" w14:textId="16E0D998" w:rsidR="00DF5C64" w:rsidRPr="008D0876" w:rsidRDefault="00DF5C64" w:rsidP="00DF5C64">
      <w:pPr>
        <w:rPr>
          <w:rFonts w:ascii="Times New Roman" w:hAnsi="Times New Roman" w:cs="Times New Roman"/>
          <w:b/>
          <w:bCs/>
          <w:sz w:val="26"/>
          <w:szCs w:val="26"/>
        </w:rPr>
      </w:pPr>
      <w:r w:rsidRPr="008D0876">
        <w:rPr>
          <w:rFonts w:ascii="Times New Roman" w:hAnsi="Times New Roman" w:cs="Times New Roman"/>
          <w:b/>
          <w:bCs/>
          <w:sz w:val="26"/>
          <w:szCs w:val="26"/>
        </w:rPr>
        <w:t>6.4. Đánh giá mô hình</w:t>
      </w:r>
    </w:p>
    <w:p w14:paraId="1F14A4F7" w14:textId="77777777" w:rsidR="00DF5C64" w:rsidRPr="008D0876" w:rsidRDefault="00DF5C64" w:rsidP="00DF5C64">
      <w:pPr>
        <w:pStyle w:val="ListParagraph"/>
        <w:numPr>
          <w:ilvl w:val="0"/>
          <w:numId w:val="48"/>
        </w:numPr>
        <w:spacing w:after="0" w:line="360" w:lineRule="auto"/>
        <w:ind w:left="709"/>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CVAE</w:t>
      </w:r>
      <w:r w:rsidRPr="008D0876">
        <w:rPr>
          <w:rFonts w:ascii="Times New Roman" w:eastAsia="Times New Roman" w:hAnsi="Times New Roman" w:cs="Times New Roman"/>
          <w:kern w:val="0"/>
          <w:sz w:val="26"/>
          <w:szCs w:val="26"/>
          <w14:ligatures w14:val="none"/>
        </w:rPr>
        <w:t xml:space="preserve"> và </w:t>
      </w:r>
      <w:r w:rsidRPr="008D0876">
        <w:rPr>
          <w:rFonts w:ascii="Times New Roman" w:eastAsia="Times New Roman" w:hAnsi="Times New Roman" w:cs="Times New Roman"/>
          <w:b/>
          <w:bCs/>
          <w:kern w:val="0"/>
          <w:sz w:val="26"/>
          <w:szCs w:val="26"/>
          <w14:ligatures w14:val="none"/>
        </w:rPr>
        <w:t>CGAN</w:t>
      </w:r>
      <w:r w:rsidRPr="008D0876">
        <w:rPr>
          <w:rFonts w:ascii="Times New Roman" w:eastAsia="Times New Roman" w:hAnsi="Times New Roman" w:cs="Times New Roman"/>
          <w:kern w:val="0"/>
          <w:sz w:val="26"/>
          <w:szCs w:val="26"/>
          <w14:ligatures w14:val="none"/>
        </w:rPr>
        <w:t xml:space="preserve"> cho thấy hiệu suất tốt nhất trên tập BIDMC, với nhịp điệu chính xác và biên độ dao động tương đối ổn định. Tuy nhiên, cả hai mô hình đều gặp </w:t>
      </w:r>
      <w:r w:rsidRPr="008D0876">
        <w:rPr>
          <w:rFonts w:ascii="Times New Roman" w:eastAsia="Times New Roman" w:hAnsi="Times New Roman" w:cs="Times New Roman"/>
          <w:kern w:val="0"/>
          <w:sz w:val="26"/>
          <w:szCs w:val="26"/>
          <w14:ligatures w14:val="none"/>
        </w:rPr>
        <w:lastRenderedPageBreak/>
        <w:t>khó khăn trong việc tái hiện chi tiết tín hiệu, đặc biệt trên tập Capnobase và Kết hợp.</w:t>
      </w:r>
    </w:p>
    <w:p w14:paraId="7609558B" w14:textId="77777777" w:rsidR="00DF5C64" w:rsidRPr="008D0876" w:rsidRDefault="00DF5C64" w:rsidP="00DF5C64">
      <w:pPr>
        <w:pStyle w:val="ListParagraph"/>
        <w:numPr>
          <w:ilvl w:val="0"/>
          <w:numId w:val="48"/>
        </w:numPr>
        <w:spacing w:after="0" w:line="360" w:lineRule="auto"/>
        <w:ind w:left="709"/>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VAE</w:t>
      </w:r>
      <w:r w:rsidRPr="008D0876">
        <w:rPr>
          <w:rFonts w:ascii="Times New Roman" w:eastAsia="Times New Roman" w:hAnsi="Times New Roman" w:cs="Times New Roman"/>
          <w:kern w:val="0"/>
          <w:sz w:val="26"/>
          <w:szCs w:val="26"/>
          <w14:ligatures w14:val="none"/>
        </w:rPr>
        <w:t xml:space="preserve"> và </w:t>
      </w:r>
      <w:r w:rsidRPr="008D0876">
        <w:rPr>
          <w:rFonts w:ascii="Times New Roman" w:eastAsia="Times New Roman" w:hAnsi="Times New Roman" w:cs="Times New Roman"/>
          <w:b/>
          <w:bCs/>
          <w:kern w:val="0"/>
          <w:sz w:val="26"/>
          <w:szCs w:val="26"/>
          <w14:ligatures w14:val="none"/>
        </w:rPr>
        <w:t>GAN</w:t>
      </w:r>
      <w:r w:rsidRPr="008D0876">
        <w:rPr>
          <w:rFonts w:ascii="Times New Roman" w:eastAsia="Times New Roman" w:hAnsi="Times New Roman" w:cs="Times New Roman"/>
          <w:kern w:val="0"/>
          <w:sz w:val="26"/>
          <w:szCs w:val="26"/>
          <w14:ligatures w14:val="none"/>
        </w:rPr>
        <w:t xml:space="preserve"> có xu hướng làm mịn tín hiệu quá mức, dẫn đến mất chi tiết và biên độ dao động không nhất quán, đặc biệt kém trên tập Capnobase.</w:t>
      </w:r>
    </w:p>
    <w:p w14:paraId="5F23B014" w14:textId="77777777" w:rsidR="00DF5C64" w:rsidRPr="008D0876" w:rsidRDefault="00DF5C64" w:rsidP="00DF5C64">
      <w:pPr>
        <w:pStyle w:val="ListParagraph"/>
        <w:numPr>
          <w:ilvl w:val="0"/>
          <w:numId w:val="48"/>
        </w:numPr>
        <w:spacing w:after="0" w:line="360" w:lineRule="auto"/>
        <w:ind w:left="709"/>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b/>
          <w:bCs/>
          <w:kern w:val="0"/>
          <w:sz w:val="26"/>
          <w:szCs w:val="26"/>
          <w14:ligatures w14:val="none"/>
        </w:rPr>
        <w:t>CGAN</w:t>
      </w:r>
      <w:r w:rsidRPr="008D0876">
        <w:rPr>
          <w:rFonts w:ascii="Times New Roman" w:eastAsia="Times New Roman" w:hAnsi="Times New Roman" w:cs="Times New Roman"/>
          <w:kern w:val="0"/>
          <w:sz w:val="26"/>
          <w:szCs w:val="26"/>
          <w14:ligatures w14:val="none"/>
        </w:rPr>
        <w:t xml:space="preserve"> nổi bật với khả năng tái tạo biên độ dao động sát với tín hiệu thật trên tập BIDMC, nhưng hiệu suất giảm trên các tập khác do nhiễu hoặc biến dạng.</w:t>
      </w:r>
    </w:p>
    <w:p w14:paraId="7726CF65" w14:textId="77777777" w:rsidR="00DF5C64" w:rsidRPr="008D0876" w:rsidRDefault="00DF5C64" w:rsidP="00DF5C64">
      <w:pPr>
        <w:pStyle w:val="ListParagraph"/>
        <w:numPr>
          <w:ilvl w:val="0"/>
          <w:numId w:val="48"/>
        </w:numPr>
        <w:spacing w:after="0" w:line="360" w:lineRule="auto"/>
        <w:ind w:left="709"/>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t xml:space="preserve">Tổng thể, </w:t>
      </w:r>
      <w:r w:rsidRPr="008D0876">
        <w:rPr>
          <w:rFonts w:ascii="Times New Roman" w:eastAsia="Times New Roman" w:hAnsi="Times New Roman" w:cs="Times New Roman"/>
          <w:b/>
          <w:bCs/>
          <w:kern w:val="0"/>
          <w:sz w:val="26"/>
          <w:szCs w:val="26"/>
          <w14:ligatures w14:val="none"/>
        </w:rPr>
        <w:t>CVAE</w:t>
      </w:r>
      <w:r w:rsidRPr="008D0876">
        <w:rPr>
          <w:rFonts w:ascii="Times New Roman" w:eastAsia="Times New Roman" w:hAnsi="Times New Roman" w:cs="Times New Roman"/>
          <w:kern w:val="0"/>
          <w:sz w:val="26"/>
          <w:szCs w:val="26"/>
          <w14:ligatures w14:val="none"/>
        </w:rPr>
        <w:t xml:space="preserve"> và </w:t>
      </w:r>
      <w:r w:rsidRPr="008D0876">
        <w:rPr>
          <w:rFonts w:ascii="Times New Roman" w:eastAsia="Times New Roman" w:hAnsi="Times New Roman" w:cs="Times New Roman"/>
          <w:b/>
          <w:bCs/>
          <w:kern w:val="0"/>
          <w:sz w:val="26"/>
          <w:szCs w:val="26"/>
          <w14:ligatures w14:val="none"/>
        </w:rPr>
        <w:t>CGAN</w:t>
      </w:r>
      <w:r w:rsidRPr="008D0876">
        <w:rPr>
          <w:rFonts w:ascii="Times New Roman" w:eastAsia="Times New Roman" w:hAnsi="Times New Roman" w:cs="Times New Roman"/>
          <w:kern w:val="0"/>
          <w:sz w:val="26"/>
          <w:szCs w:val="26"/>
          <w14:ligatures w14:val="none"/>
        </w:rPr>
        <w:t xml:space="preserve"> là hai mô hình đáng tin cậy nhất, trong khi </w:t>
      </w:r>
      <w:r w:rsidRPr="008D0876">
        <w:rPr>
          <w:rFonts w:ascii="Times New Roman" w:eastAsia="Times New Roman" w:hAnsi="Times New Roman" w:cs="Times New Roman"/>
          <w:b/>
          <w:bCs/>
          <w:kern w:val="0"/>
          <w:sz w:val="26"/>
          <w:szCs w:val="26"/>
          <w14:ligatures w14:val="none"/>
        </w:rPr>
        <w:t>VAE</w:t>
      </w:r>
      <w:r w:rsidRPr="008D0876">
        <w:rPr>
          <w:rFonts w:ascii="Times New Roman" w:eastAsia="Times New Roman" w:hAnsi="Times New Roman" w:cs="Times New Roman"/>
          <w:kern w:val="0"/>
          <w:sz w:val="26"/>
          <w:szCs w:val="26"/>
          <w14:ligatures w14:val="none"/>
        </w:rPr>
        <w:t xml:space="preserve"> và </w:t>
      </w:r>
      <w:r w:rsidRPr="008D0876">
        <w:rPr>
          <w:rFonts w:ascii="Times New Roman" w:eastAsia="Times New Roman" w:hAnsi="Times New Roman" w:cs="Times New Roman"/>
          <w:b/>
          <w:bCs/>
          <w:kern w:val="0"/>
          <w:sz w:val="26"/>
          <w:szCs w:val="26"/>
          <w14:ligatures w14:val="none"/>
        </w:rPr>
        <w:t>GAN</w:t>
      </w:r>
      <w:r w:rsidRPr="008D0876">
        <w:rPr>
          <w:rFonts w:ascii="Times New Roman" w:eastAsia="Times New Roman" w:hAnsi="Times New Roman" w:cs="Times New Roman"/>
          <w:kern w:val="0"/>
          <w:sz w:val="26"/>
          <w:szCs w:val="26"/>
          <w14:ligatures w14:val="none"/>
        </w:rPr>
        <w:t xml:space="preserve"> cần cải thiện để tăng độ chính xác và tự nhiên của tín hiệu tạo sinh.</w:t>
      </w:r>
    </w:p>
    <w:p w14:paraId="5339F440" w14:textId="26EF579E" w:rsidR="00E72EB8" w:rsidRPr="008D0876" w:rsidRDefault="00E72EB8">
      <w:pPr>
        <w:rPr>
          <w:rFonts w:ascii="Times New Roman" w:hAnsi="Times New Roman" w:cs="Times New Roman"/>
          <w:b/>
          <w:bCs/>
          <w:sz w:val="26"/>
          <w:szCs w:val="26"/>
        </w:rPr>
      </w:pPr>
    </w:p>
    <w:p w14:paraId="3CA899D6" w14:textId="5E84B767" w:rsidR="00DF5C64" w:rsidRPr="008D0876" w:rsidRDefault="00DF5C64" w:rsidP="00DF5C64">
      <w:pPr>
        <w:pStyle w:val="Heading1"/>
        <w:rPr>
          <w:rFonts w:ascii="Times New Roman" w:hAnsi="Times New Roman" w:cs="Times New Roman"/>
          <w:b/>
          <w:bCs/>
          <w:color w:val="auto"/>
          <w:sz w:val="28"/>
          <w:szCs w:val="28"/>
        </w:rPr>
      </w:pPr>
      <w:bookmarkStart w:id="25" w:name="_Toc198484634"/>
      <w:r w:rsidRPr="008D0876">
        <w:rPr>
          <w:rFonts w:ascii="Times New Roman" w:hAnsi="Times New Roman" w:cs="Times New Roman"/>
          <w:b/>
          <w:bCs/>
          <w:color w:val="auto"/>
          <w:sz w:val="28"/>
          <w:szCs w:val="28"/>
        </w:rPr>
        <w:t>7. Tính ứng dụng và mở rộng của dự án</w:t>
      </w:r>
      <w:bookmarkEnd w:id="25"/>
    </w:p>
    <w:p w14:paraId="38F0C414" w14:textId="77777777" w:rsidR="00DF5C64" w:rsidRPr="00DF5C64" w:rsidRDefault="00DF5C64" w:rsidP="00DF5C64">
      <w:p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kern w:val="0"/>
          <w:sz w:val="26"/>
          <w:szCs w:val="26"/>
          <w14:ligatures w14:val="none"/>
        </w:rPr>
        <w:t>Dự án nghiên cứu việc tạo sinh tín hiệu PPG (Photoplethysmogram) dựa trên các mô hình học sâu (CVAE, VAE, CGAN, GAN) trên các tập dữ liệu BIDMC, Capnobase và Kết hợp mang lại nhiều tiềm năng ứng dụng thực tiễn trong lĩnh vực y tế và công nghệ, đồng thời có khả năng mở rộng đáng kể trong tương lai.</w:t>
      </w:r>
    </w:p>
    <w:p w14:paraId="079EF9A1" w14:textId="77777777" w:rsidR="00DF5C64" w:rsidRPr="00DF5C64" w:rsidRDefault="00DF5C64" w:rsidP="00DF5C64">
      <w:pPr>
        <w:rPr>
          <w:rFonts w:ascii="Times New Roman" w:eastAsia="Times New Roman" w:hAnsi="Times New Roman" w:cs="Times New Roman"/>
          <w:b/>
          <w:bCs/>
          <w:kern w:val="0"/>
          <w:sz w:val="26"/>
          <w:szCs w:val="26"/>
          <w14:ligatures w14:val="none"/>
        </w:rPr>
      </w:pPr>
      <w:r w:rsidRPr="00DF5C64">
        <w:rPr>
          <w:rFonts w:ascii="Times New Roman" w:eastAsia="Times New Roman" w:hAnsi="Times New Roman" w:cs="Times New Roman"/>
          <w:b/>
          <w:bCs/>
          <w:kern w:val="0"/>
          <w:sz w:val="26"/>
          <w:szCs w:val="26"/>
          <w14:ligatures w14:val="none"/>
        </w:rPr>
        <w:t>Tính ứng dụng</w:t>
      </w:r>
    </w:p>
    <w:p w14:paraId="78DB381A" w14:textId="77777777" w:rsidR="00DF5C64" w:rsidRPr="00DF5C64" w:rsidRDefault="00DF5C64" w:rsidP="00DF5C64">
      <w:pPr>
        <w:numPr>
          <w:ilvl w:val="0"/>
          <w:numId w:val="49"/>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Hỗ trợ chẩn đoán y tế</w:t>
      </w:r>
      <w:r w:rsidRPr="00DF5C64">
        <w:rPr>
          <w:rFonts w:ascii="Times New Roman" w:eastAsia="Times New Roman" w:hAnsi="Times New Roman" w:cs="Times New Roman"/>
          <w:kern w:val="0"/>
          <w:sz w:val="26"/>
          <w:szCs w:val="26"/>
          <w14:ligatures w14:val="none"/>
        </w:rPr>
        <w:t>: Tín hiệu PPG tạo sinh có thể được sử dụng để hỗ trợ các thiết bị đeo thông minh (smartwatches, fitness trackers) trong việc giám sát nhịp tim và các chỉ số sức khỏe khác (như oxy trong máu, huyết áp) khi dữ liệu thật bị thiếu hụt hoặc không đầy đủ. Các mô hình như CGAN và CVAE, với khả năng tái tạo nhịp điệu và hình dạng sóng sát với tín hiệu thật, có thể cải thiện độ chính xác của các hệ thống giám sát từ xa.</w:t>
      </w:r>
    </w:p>
    <w:p w14:paraId="0D043A81" w14:textId="77777777" w:rsidR="00DF5C64" w:rsidRPr="00DF5C64" w:rsidRDefault="00DF5C64" w:rsidP="00DF5C64">
      <w:pPr>
        <w:numPr>
          <w:ilvl w:val="0"/>
          <w:numId w:val="49"/>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Đào tạo và kiểm định thuật toán</w:t>
      </w:r>
      <w:r w:rsidRPr="00DF5C64">
        <w:rPr>
          <w:rFonts w:ascii="Times New Roman" w:eastAsia="Times New Roman" w:hAnsi="Times New Roman" w:cs="Times New Roman"/>
          <w:kern w:val="0"/>
          <w:sz w:val="26"/>
          <w:szCs w:val="26"/>
          <w14:ligatures w14:val="none"/>
        </w:rPr>
        <w:t>: Tín hiệu PPG tạo sinh cung cấp một nguồn dữ liệu phong phú để huấn luyện và kiểm định các thuật toán xử lý tín hiệu hoặc mô hình học máy khác mà không cần phụ thuộc hoàn toàn vào dữ liệu y tế thực tế, vốn thường bị hạn chế bởi quyền riêng tư và chi phí thu thập.</w:t>
      </w:r>
    </w:p>
    <w:p w14:paraId="7645207B" w14:textId="77777777" w:rsidR="00DF5C64" w:rsidRPr="00DF5C64" w:rsidRDefault="00DF5C64" w:rsidP="00DF5C64">
      <w:pPr>
        <w:numPr>
          <w:ilvl w:val="0"/>
          <w:numId w:val="49"/>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Nghiên cứu mô phỏng y sinh</w:t>
      </w:r>
      <w:r w:rsidRPr="00DF5C64">
        <w:rPr>
          <w:rFonts w:ascii="Times New Roman" w:eastAsia="Times New Roman" w:hAnsi="Times New Roman" w:cs="Times New Roman"/>
          <w:kern w:val="0"/>
          <w:sz w:val="26"/>
          <w:szCs w:val="26"/>
          <w14:ligatures w14:val="none"/>
        </w:rPr>
        <w:t xml:space="preserve">: Dự án có thể được ứng dụng trong việc mô phỏng các kịch bản sức khỏe khác nhau (ví dụ: nhịp tim bất thường, rối loạn tuần hoàn) </w:t>
      </w:r>
      <w:r w:rsidRPr="00DF5C64">
        <w:rPr>
          <w:rFonts w:ascii="Times New Roman" w:eastAsia="Times New Roman" w:hAnsi="Times New Roman" w:cs="Times New Roman"/>
          <w:kern w:val="0"/>
          <w:sz w:val="26"/>
          <w:szCs w:val="26"/>
          <w14:ligatures w14:val="none"/>
        </w:rPr>
        <w:lastRenderedPageBreak/>
        <w:t>để nghiên cứu phản ứng sinh lý, hỗ trợ các nhà khoa học phát triển các phương pháp điều trị mới mà không cần thử nghiệm trực tiếp trên bệnh nhân.</w:t>
      </w:r>
    </w:p>
    <w:p w14:paraId="54FC02AC" w14:textId="77777777" w:rsidR="00DF5C64" w:rsidRPr="00DF5C64" w:rsidRDefault="00DF5C64" w:rsidP="00DF5C64">
      <w:pPr>
        <w:numPr>
          <w:ilvl w:val="0"/>
          <w:numId w:val="49"/>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Ứng dụng trong huấn luyện y tế</w:t>
      </w:r>
      <w:r w:rsidRPr="00DF5C64">
        <w:rPr>
          <w:rFonts w:ascii="Times New Roman" w:eastAsia="Times New Roman" w:hAnsi="Times New Roman" w:cs="Times New Roman"/>
          <w:kern w:val="0"/>
          <w:sz w:val="26"/>
          <w:szCs w:val="26"/>
          <w14:ligatures w14:val="none"/>
        </w:rPr>
        <w:t>: Tín hiệu tạo sinh có thể được tích hợp vào các chương trình đào tạo y khoa hoặc mô phỏng lâm sàng, cho phép sinh viên và bác sĩ thực hành phân tích tín hiệu mà không cần tiếp xúc với dữ liệu nhạy cảm của bệnh nhân.</w:t>
      </w:r>
    </w:p>
    <w:p w14:paraId="62FF6137" w14:textId="77777777" w:rsidR="00DF5C64" w:rsidRPr="00DF5C64" w:rsidRDefault="00DF5C64" w:rsidP="00DF5C64">
      <w:pPr>
        <w:rPr>
          <w:rFonts w:ascii="Times New Roman" w:eastAsia="Times New Roman" w:hAnsi="Times New Roman" w:cs="Times New Roman"/>
          <w:b/>
          <w:bCs/>
          <w:kern w:val="0"/>
          <w:sz w:val="26"/>
          <w:szCs w:val="26"/>
          <w14:ligatures w14:val="none"/>
        </w:rPr>
      </w:pPr>
      <w:r w:rsidRPr="00DF5C64">
        <w:rPr>
          <w:rFonts w:ascii="Times New Roman" w:eastAsia="Times New Roman" w:hAnsi="Times New Roman" w:cs="Times New Roman"/>
          <w:b/>
          <w:bCs/>
          <w:kern w:val="0"/>
          <w:sz w:val="26"/>
          <w:szCs w:val="26"/>
          <w14:ligatures w14:val="none"/>
        </w:rPr>
        <w:t>Khả năng mở rộng</w:t>
      </w:r>
    </w:p>
    <w:p w14:paraId="7A4167EC" w14:textId="77777777" w:rsidR="00DF5C64" w:rsidRPr="00DF5C64" w:rsidRDefault="00DF5C64" w:rsidP="00DF5C64">
      <w:pPr>
        <w:numPr>
          <w:ilvl w:val="0"/>
          <w:numId w:val="50"/>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Mở rộng tập dữ liệu</w:t>
      </w:r>
      <w:r w:rsidRPr="00DF5C64">
        <w:rPr>
          <w:rFonts w:ascii="Times New Roman" w:eastAsia="Times New Roman" w:hAnsi="Times New Roman" w:cs="Times New Roman"/>
          <w:kern w:val="0"/>
          <w:sz w:val="26"/>
          <w:szCs w:val="26"/>
          <w14:ligatures w14:val="none"/>
        </w:rPr>
        <w:t>: Dự án có thể tích hợp thêm các tập dữ liệu PPG từ nhiều nguồn khác nhau (ví dụ: MIMIC, PhysioNet) để cải thiện độ tổng quát của mô hình, đồng thời mở rộng sang các loại tín hiệu sinh lý khác như ECG (electrocardiogram) hoặc EEG (electroencephalogram).</w:t>
      </w:r>
    </w:p>
    <w:p w14:paraId="3A3CCCFC" w14:textId="77777777" w:rsidR="00DF5C64" w:rsidRPr="00DF5C64" w:rsidRDefault="00DF5C64" w:rsidP="00DF5C64">
      <w:pPr>
        <w:numPr>
          <w:ilvl w:val="0"/>
          <w:numId w:val="50"/>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Tối ưu hóa mô hình</w:t>
      </w:r>
      <w:r w:rsidRPr="00DF5C64">
        <w:rPr>
          <w:rFonts w:ascii="Times New Roman" w:eastAsia="Times New Roman" w:hAnsi="Times New Roman" w:cs="Times New Roman"/>
          <w:kern w:val="0"/>
          <w:sz w:val="26"/>
          <w:szCs w:val="26"/>
          <w14:ligatures w14:val="none"/>
        </w:rPr>
        <w:t>: Các mô hình như CGAN và CVAE có thể được cải tiến bằng cách kết hợp các kỹ thuật mới (ví dụ: attention mechanism, transfer learning) để tăng độ chính xác trong tái tạo chi tiết tín hiệu, đặc biệt là các đặc trưng nhỏ như dicrotic notch, và giảm nhiễu trong tín hiệu tạo sinh.</w:t>
      </w:r>
    </w:p>
    <w:p w14:paraId="4990A9F3" w14:textId="77777777" w:rsidR="00DF5C64" w:rsidRPr="00DF5C64" w:rsidRDefault="00DF5C64" w:rsidP="00DF5C64">
      <w:pPr>
        <w:numPr>
          <w:ilvl w:val="0"/>
          <w:numId w:val="50"/>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Ứng dụng đa nền tảng</w:t>
      </w:r>
      <w:r w:rsidRPr="00DF5C64">
        <w:rPr>
          <w:rFonts w:ascii="Times New Roman" w:eastAsia="Times New Roman" w:hAnsi="Times New Roman" w:cs="Times New Roman"/>
          <w:kern w:val="0"/>
          <w:sz w:val="26"/>
          <w:szCs w:val="26"/>
          <w14:ligatures w14:val="none"/>
        </w:rPr>
        <w:t>: Kết quả của dự án có thể được triển khai trên các nền tảng khác nhau, từ các thiết bị y tế chuyên dụng đến ứng dụng di động, với khả năng tích hợp vào hệ thống AI thời gian thực để phân tích sức khỏe liên tục.</w:t>
      </w:r>
    </w:p>
    <w:p w14:paraId="4DD4B747" w14:textId="77777777" w:rsidR="00DF5C64" w:rsidRPr="00DF5C64" w:rsidRDefault="00DF5C64" w:rsidP="00DF5C64">
      <w:pPr>
        <w:numPr>
          <w:ilvl w:val="0"/>
          <w:numId w:val="50"/>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Hỗ trợ nghiên cứu đa lĩnh vực</w:t>
      </w:r>
      <w:r w:rsidRPr="00DF5C64">
        <w:rPr>
          <w:rFonts w:ascii="Times New Roman" w:eastAsia="Times New Roman" w:hAnsi="Times New Roman" w:cs="Times New Roman"/>
          <w:kern w:val="0"/>
          <w:sz w:val="26"/>
          <w:szCs w:val="26"/>
          <w14:ligatures w14:val="none"/>
        </w:rPr>
        <w:t>: Khả năng mở rộng của dự án cho phép áp dụng vào các lĩnh vực liên quan như trí tuệ nhân tạo y tế, xử lý tín hiệu sinh học, và phát triển phần mềm mô phỏng, mở ra cơ hội hợp tác với các tổ chức nghiên cứu hoặc doanh nghiệp công nghệ.</w:t>
      </w:r>
    </w:p>
    <w:p w14:paraId="7487FD20" w14:textId="77777777" w:rsidR="00DF5C64" w:rsidRPr="00DF5C64" w:rsidRDefault="00DF5C64" w:rsidP="00DF5C64">
      <w:pPr>
        <w:numPr>
          <w:ilvl w:val="0"/>
          <w:numId w:val="50"/>
        </w:numPr>
        <w:spacing w:after="0" w:line="360" w:lineRule="auto"/>
        <w:rPr>
          <w:rFonts w:ascii="Times New Roman" w:eastAsia="Times New Roman" w:hAnsi="Times New Roman" w:cs="Times New Roman"/>
          <w:kern w:val="0"/>
          <w:sz w:val="26"/>
          <w:szCs w:val="26"/>
          <w14:ligatures w14:val="none"/>
        </w:rPr>
      </w:pPr>
      <w:r w:rsidRPr="00DF5C64">
        <w:rPr>
          <w:rFonts w:ascii="Times New Roman" w:eastAsia="Times New Roman" w:hAnsi="Times New Roman" w:cs="Times New Roman"/>
          <w:b/>
          <w:bCs/>
          <w:kern w:val="0"/>
          <w:sz w:val="26"/>
          <w:szCs w:val="26"/>
          <w14:ligatures w14:val="none"/>
        </w:rPr>
        <w:t>Tích hợp với công nghệ đám mây</w:t>
      </w:r>
      <w:r w:rsidRPr="00DF5C64">
        <w:rPr>
          <w:rFonts w:ascii="Times New Roman" w:eastAsia="Times New Roman" w:hAnsi="Times New Roman" w:cs="Times New Roman"/>
          <w:kern w:val="0"/>
          <w:sz w:val="26"/>
          <w:szCs w:val="26"/>
          <w14:ligatures w14:val="none"/>
        </w:rPr>
        <w:t>: Dữ liệu và mô hình có thể được lưu trữ trên các nền tảng đám mây, cho phép phân tích quy mô lớn và chia sẻ với cộng đồng khoa học, đồng thời hỗ trợ cập nhật mô hình theo thời gian thực dựa trên dữ liệu mới.</w:t>
      </w:r>
    </w:p>
    <w:p w14:paraId="59B3DE9B" w14:textId="646FD100" w:rsidR="00EC7D1F" w:rsidRPr="008D0876" w:rsidRDefault="009F5827" w:rsidP="009F5827">
      <w:pPr>
        <w:rPr>
          <w:rFonts w:ascii="Times New Roman" w:eastAsia="Times New Roman" w:hAnsi="Times New Roman" w:cs="Times New Roman"/>
          <w:kern w:val="0"/>
          <w:sz w:val="26"/>
          <w:szCs w:val="26"/>
          <w14:ligatures w14:val="none"/>
        </w:rPr>
      </w:pPr>
      <w:r w:rsidRPr="008D0876">
        <w:rPr>
          <w:rFonts w:ascii="Times New Roman" w:eastAsia="Times New Roman" w:hAnsi="Times New Roman" w:cs="Times New Roman"/>
          <w:kern w:val="0"/>
          <w:sz w:val="26"/>
          <w:szCs w:val="26"/>
          <w14:ligatures w14:val="none"/>
        </w:rPr>
        <w:br w:type="page"/>
      </w:r>
    </w:p>
    <w:p w14:paraId="53A62C5C" w14:textId="271815F0" w:rsidR="00EC7D1F" w:rsidRPr="008D0876" w:rsidRDefault="00DF5C64" w:rsidP="009F5827">
      <w:pPr>
        <w:pStyle w:val="Heading1"/>
        <w:rPr>
          <w:rFonts w:ascii="Times New Roman" w:hAnsi="Times New Roman" w:cs="Times New Roman"/>
          <w:b/>
          <w:bCs/>
          <w:color w:val="auto"/>
          <w:sz w:val="26"/>
          <w:szCs w:val="26"/>
        </w:rPr>
      </w:pPr>
      <w:r w:rsidRPr="008D0876">
        <w:rPr>
          <w:rFonts w:ascii="Times New Roman" w:hAnsi="Times New Roman" w:cs="Times New Roman"/>
          <w:b/>
          <w:bCs/>
          <w:color w:val="auto"/>
          <w:sz w:val="26"/>
          <w:szCs w:val="26"/>
        </w:rPr>
        <w:lastRenderedPageBreak/>
        <w:t>8</w:t>
      </w:r>
      <w:r w:rsidR="00EC7D1F" w:rsidRPr="008D0876">
        <w:rPr>
          <w:rFonts w:ascii="Times New Roman" w:hAnsi="Times New Roman" w:cs="Times New Roman"/>
          <w:b/>
          <w:bCs/>
          <w:color w:val="auto"/>
          <w:sz w:val="26"/>
          <w:szCs w:val="26"/>
        </w:rPr>
        <w:t>. Kết luận</w:t>
      </w:r>
    </w:p>
    <w:p w14:paraId="266DC36F" w14:textId="77777777" w:rsidR="005D3FBE" w:rsidRPr="005D3FBE" w:rsidRDefault="005D3FBE" w:rsidP="005D3FBE">
      <w:pPr>
        <w:spacing w:after="0" w:line="360" w:lineRule="auto"/>
        <w:ind w:firstLine="567"/>
        <w:jc w:val="both"/>
        <w:rPr>
          <w:rFonts w:ascii="Times New Roman" w:hAnsi="Times New Roman" w:cs="Times New Roman"/>
          <w:sz w:val="26"/>
          <w:szCs w:val="26"/>
        </w:rPr>
      </w:pPr>
      <w:r w:rsidRPr="005D3FBE">
        <w:rPr>
          <w:rFonts w:ascii="Times New Roman" w:hAnsi="Times New Roman" w:cs="Times New Roman"/>
          <w:sz w:val="26"/>
          <w:szCs w:val="26"/>
        </w:rPr>
        <w:t>Dự án nghiên cứu việc tạo sinh tín hiệu PPG sử dụng các mô hình học sâu (CVAE, VAE, CGAN, GAN) trên ba tập dữ liệu BIDMC, Capnobase và Kết hợp đã đạt được những kết quả đáng ghi nhận, đồng thời mở ra nhiều tiềm năng ứng dụng và hướng phát triển trong tương lai.</w:t>
      </w:r>
    </w:p>
    <w:p w14:paraId="5BEF2FB9" w14:textId="77777777" w:rsidR="005D3FBE" w:rsidRPr="005D3FBE" w:rsidRDefault="005D3FBE" w:rsidP="005D3FBE">
      <w:pPr>
        <w:spacing w:after="0" w:line="360" w:lineRule="auto"/>
        <w:ind w:firstLine="567"/>
        <w:jc w:val="both"/>
        <w:rPr>
          <w:rFonts w:ascii="Times New Roman" w:hAnsi="Times New Roman" w:cs="Times New Roman"/>
          <w:sz w:val="26"/>
          <w:szCs w:val="26"/>
        </w:rPr>
      </w:pPr>
      <w:r w:rsidRPr="005D3FBE">
        <w:rPr>
          <w:rFonts w:ascii="Times New Roman" w:hAnsi="Times New Roman" w:cs="Times New Roman"/>
          <w:sz w:val="26"/>
          <w:szCs w:val="26"/>
        </w:rPr>
        <w:t>Qua quá trình đánh giá trực quan, các mô hình CVAE và CGAN thể hiện hiệu suất vượt trội trong việc tái tạo nhịp điệu và hình dạng sóng của tín hiệu PPG, đặc biệt trên tập dữ liệu BIDMC và Kết hợp, với khả năng tái hiện sát tín hiệu thật. Trong khi đó, VAE và GAN gặp hạn chế về việc làm mịn tín hiệu quá mức, dẫn đến mất chi tiết và biên độ dao động không nhất quán, đặc biệt trên tập Capnobase. Kết quả này cho thấy CVAE và CGAN là hai mô hình tiềm năng nhất cho các ứng dụng yêu cầu tín hiệu PPG chất lượng cao, mặc dù vẫn cần cải thiện để tái hiện đầy đủ các đặc trưng nhỏ như dicrotic notch.</w:t>
      </w:r>
    </w:p>
    <w:p w14:paraId="0206A11B" w14:textId="77777777" w:rsidR="005D3FBE" w:rsidRPr="005D3FBE" w:rsidRDefault="005D3FBE" w:rsidP="005D3FBE">
      <w:pPr>
        <w:spacing w:after="0" w:line="360" w:lineRule="auto"/>
        <w:ind w:firstLine="567"/>
        <w:jc w:val="both"/>
        <w:rPr>
          <w:rFonts w:ascii="Times New Roman" w:hAnsi="Times New Roman" w:cs="Times New Roman"/>
          <w:sz w:val="26"/>
          <w:szCs w:val="26"/>
        </w:rPr>
      </w:pPr>
      <w:r w:rsidRPr="005D3FBE">
        <w:rPr>
          <w:rFonts w:ascii="Times New Roman" w:hAnsi="Times New Roman" w:cs="Times New Roman"/>
          <w:sz w:val="26"/>
          <w:szCs w:val="26"/>
        </w:rPr>
        <w:t>Về tính ứng dụng, dự án mang lại giá trị lớn trong các lĩnh vực như giám sát sức khỏe từ xa, đào tạo thuật toán, nghiên cứu y sinh, và huấn luyện y tế. Khả năng mở rộng của dự án cũng được đánh giá cao, với tiềm năng tích hợp thêm dữ liệu mới, cải tiến mô hình, và triển khai trên các nền tảng đa dạng, từ thiết bị y tế đến hệ thống đám mây.</w:t>
      </w:r>
    </w:p>
    <w:p w14:paraId="535F3491" w14:textId="77777777" w:rsidR="005D3FBE" w:rsidRPr="005D3FBE" w:rsidRDefault="005D3FBE" w:rsidP="005D3FBE">
      <w:pPr>
        <w:spacing w:after="0" w:line="360" w:lineRule="auto"/>
        <w:ind w:firstLine="567"/>
        <w:jc w:val="both"/>
        <w:rPr>
          <w:rFonts w:ascii="Times New Roman" w:hAnsi="Times New Roman" w:cs="Times New Roman"/>
          <w:sz w:val="26"/>
          <w:szCs w:val="26"/>
        </w:rPr>
      </w:pPr>
      <w:r w:rsidRPr="005D3FBE">
        <w:rPr>
          <w:rFonts w:ascii="Times New Roman" w:hAnsi="Times New Roman" w:cs="Times New Roman"/>
          <w:sz w:val="26"/>
          <w:szCs w:val="26"/>
        </w:rPr>
        <w:t>Tóm lại, dự án không chỉ cung cấp một giải pháp hiệu quả để tạo sinh tín hiệu PPG mà còn đặt nền móng cho các nghiên cứu tiếp theo trong lĩnh vực y tế và trí tuệ nhân tạo. Những cải tiến trong tương lai, tập trung vào việc nâng cao độ chính xác của tín hiệu tạo sinh và mở rộng ứng dụng thực tiễn, hứa hẹn sẽ mang lại tác động tích cực trong việc hỗ trợ chẩn đoán và chăm sóc sức khỏe.</w:t>
      </w:r>
    </w:p>
    <w:p w14:paraId="195A8E76" w14:textId="30C635D8" w:rsidR="00EC7D1F" w:rsidRPr="008D0876" w:rsidRDefault="00EC7D1F" w:rsidP="00F72406">
      <w:pPr>
        <w:spacing w:after="0" w:line="360" w:lineRule="auto"/>
        <w:rPr>
          <w:rFonts w:ascii="Times New Roman" w:hAnsi="Times New Roman" w:cs="Times New Roman"/>
          <w:sz w:val="26"/>
          <w:szCs w:val="26"/>
        </w:rPr>
      </w:pPr>
    </w:p>
    <w:p w14:paraId="5F1D64CF" w14:textId="77777777" w:rsidR="005D3FBE" w:rsidRPr="008D0876" w:rsidRDefault="005D3FBE">
      <w:pPr>
        <w:rPr>
          <w:rFonts w:ascii="Times New Roman" w:hAnsi="Times New Roman" w:cs="Times New Roman"/>
          <w:b/>
          <w:bCs/>
          <w:sz w:val="26"/>
          <w:szCs w:val="26"/>
        </w:rPr>
      </w:pPr>
      <w:r w:rsidRPr="008D0876">
        <w:rPr>
          <w:rFonts w:ascii="Times New Roman" w:hAnsi="Times New Roman" w:cs="Times New Roman"/>
          <w:b/>
          <w:bCs/>
          <w:sz w:val="26"/>
          <w:szCs w:val="26"/>
        </w:rPr>
        <w:br w:type="page"/>
      </w:r>
    </w:p>
    <w:p w14:paraId="4218017C" w14:textId="4EA305AC" w:rsidR="00EC7D1F" w:rsidRPr="008D0876" w:rsidRDefault="00EC7D1F" w:rsidP="005D3FBE">
      <w:pPr>
        <w:pStyle w:val="Heading1"/>
        <w:rPr>
          <w:rFonts w:ascii="Times New Roman" w:hAnsi="Times New Roman" w:cs="Times New Roman"/>
          <w:b/>
          <w:bCs/>
          <w:color w:val="auto"/>
          <w:sz w:val="26"/>
          <w:szCs w:val="26"/>
        </w:rPr>
      </w:pPr>
      <w:bookmarkStart w:id="26" w:name="_Toc198484635"/>
      <w:r w:rsidRPr="008D0876">
        <w:rPr>
          <w:rFonts w:ascii="Times New Roman" w:hAnsi="Times New Roman" w:cs="Times New Roman"/>
          <w:b/>
          <w:bCs/>
          <w:color w:val="auto"/>
          <w:sz w:val="26"/>
          <w:szCs w:val="26"/>
        </w:rPr>
        <w:lastRenderedPageBreak/>
        <w:t>Tài liệu tham khảo</w:t>
      </w:r>
      <w:bookmarkEnd w:id="26"/>
    </w:p>
    <w:p w14:paraId="38813DC1" w14:textId="73292782" w:rsidR="005D3FBE" w:rsidRPr="008D0876" w:rsidRDefault="005D3FBE" w:rsidP="005D3FBE">
      <w:pPr>
        <w:pStyle w:val="ListParagraph"/>
        <w:numPr>
          <w:ilvl w:val="0"/>
          <w:numId w:val="51"/>
        </w:numPr>
        <w:tabs>
          <w:tab w:val="left" w:pos="426"/>
        </w:tabs>
        <w:spacing w:line="360" w:lineRule="auto"/>
        <w:ind w:left="0" w:firstLine="0"/>
        <w:rPr>
          <w:rFonts w:ascii="Times New Roman" w:hAnsi="Times New Roman" w:cs="Times New Roman"/>
          <w:sz w:val="26"/>
          <w:szCs w:val="26"/>
        </w:rPr>
      </w:pPr>
      <w:r w:rsidRPr="008D0876">
        <w:rPr>
          <w:rFonts w:ascii="Times New Roman" w:hAnsi="Times New Roman" w:cs="Times New Roman"/>
          <w:sz w:val="26"/>
          <w:szCs w:val="26"/>
        </w:rPr>
        <w:t xml:space="preserve">BIDMC PPG and Respiration Dataset: Pimentel, M. A. F., Johnson, A. E. W., Charlton, P. H., Birrenkott, D., Watkinson, P. J., Tarassenko, L., &amp; Clifton, D. A. (2016). "Toward a Robust Estimation of Respiratory Rate from Pulse Oximeters." </w:t>
      </w:r>
      <w:r w:rsidRPr="008D0876">
        <w:rPr>
          <w:rFonts w:ascii="Times New Roman" w:hAnsi="Times New Roman" w:cs="Times New Roman"/>
          <w:i/>
          <w:iCs/>
          <w:sz w:val="26"/>
          <w:szCs w:val="26"/>
        </w:rPr>
        <w:t>IEEE Transactions on Biomedical Engineering</w:t>
      </w:r>
      <w:r w:rsidRPr="008D0876">
        <w:rPr>
          <w:rFonts w:ascii="Times New Roman" w:hAnsi="Times New Roman" w:cs="Times New Roman"/>
          <w:sz w:val="26"/>
          <w:szCs w:val="26"/>
        </w:rPr>
        <w:t xml:space="preserve">, 63(8), 1914-1923. Available at PhysioNet: </w:t>
      </w:r>
      <w:hyperlink r:id="rId29" w:tgtFrame="_blank" w:history="1">
        <w:r w:rsidRPr="008D0876">
          <w:rPr>
            <w:rStyle w:val="Hyperlink"/>
            <w:rFonts w:ascii="Times New Roman" w:hAnsi="Times New Roman" w:cs="Times New Roman"/>
            <w:sz w:val="26"/>
            <w:szCs w:val="26"/>
          </w:rPr>
          <w:t>https://physionet.org/content/bidmc/1.0.0/</w:t>
        </w:r>
      </w:hyperlink>
      <w:r w:rsidRPr="008D0876">
        <w:rPr>
          <w:rFonts w:ascii="Times New Roman" w:hAnsi="Times New Roman" w:cs="Times New Roman"/>
          <w:sz w:val="26"/>
          <w:szCs w:val="26"/>
        </w:rPr>
        <w:t xml:space="preserve"> </w:t>
      </w:r>
    </w:p>
    <w:p w14:paraId="39E497EB" w14:textId="77777777" w:rsidR="005D3FBE" w:rsidRPr="008D0876" w:rsidRDefault="005D3FBE" w:rsidP="005D3FBE">
      <w:pPr>
        <w:pStyle w:val="ListParagraph"/>
        <w:tabs>
          <w:tab w:val="left" w:pos="426"/>
        </w:tabs>
        <w:spacing w:after="0" w:line="240" w:lineRule="auto"/>
        <w:ind w:left="0"/>
        <w:rPr>
          <w:rFonts w:ascii="Times New Roman" w:hAnsi="Times New Roman" w:cs="Times New Roman"/>
          <w:sz w:val="26"/>
          <w:szCs w:val="26"/>
        </w:rPr>
      </w:pPr>
    </w:p>
    <w:p w14:paraId="512AE429" w14:textId="0CDD9EB7" w:rsidR="005D3FBE" w:rsidRPr="008D0876" w:rsidRDefault="005D3FBE" w:rsidP="005D3FBE">
      <w:pPr>
        <w:pStyle w:val="ListParagraph"/>
        <w:numPr>
          <w:ilvl w:val="0"/>
          <w:numId w:val="51"/>
        </w:numPr>
        <w:tabs>
          <w:tab w:val="left" w:pos="426"/>
        </w:tabs>
        <w:spacing w:line="360" w:lineRule="auto"/>
        <w:ind w:left="0" w:firstLine="0"/>
        <w:rPr>
          <w:rFonts w:ascii="Times New Roman" w:hAnsi="Times New Roman" w:cs="Times New Roman"/>
          <w:sz w:val="26"/>
          <w:szCs w:val="26"/>
        </w:rPr>
      </w:pPr>
      <w:r w:rsidRPr="008D0876">
        <w:rPr>
          <w:rFonts w:ascii="Times New Roman" w:hAnsi="Times New Roman" w:cs="Times New Roman"/>
          <w:sz w:val="26"/>
          <w:szCs w:val="26"/>
        </w:rPr>
        <w:t xml:space="preserve">Capnobase TBME Benchmark Dataset: Karlen, W., Turner, M., Dumont, G. A., &amp; Ansermino, J. M. (2010). "CapnoBase: Signal Processing and Machine Learning Benchmark Dataset for Respiratory and Cardiovascular Analysis." </w:t>
      </w:r>
      <w:r w:rsidRPr="008D0876">
        <w:rPr>
          <w:rFonts w:ascii="Times New Roman" w:hAnsi="Times New Roman" w:cs="Times New Roman"/>
          <w:i/>
          <w:iCs/>
          <w:sz w:val="26"/>
          <w:szCs w:val="26"/>
        </w:rPr>
        <w:t>IEEE Transactions on Biomedical Engineering</w:t>
      </w:r>
      <w:r w:rsidRPr="008D0876">
        <w:rPr>
          <w:rFonts w:ascii="Times New Roman" w:hAnsi="Times New Roman" w:cs="Times New Roman"/>
          <w:sz w:val="26"/>
          <w:szCs w:val="26"/>
        </w:rPr>
        <w:t xml:space="preserve">. Available at CapnoBase: </w:t>
      </w:r>
      <w:hyperlink r:id="rId30" w:tgtFrame="_blank" w:history="1">
        <w:r w:rsidRPr="008D0876">
          <w:rPr>
            <w:rStyle w:val="Hyperlink"/>
            <w:rFonts w:ascii="Times New Roman" w:hAnsi="Times New Roman" w:cs="Times New Roman"/>
            <w:sz w:val="26"/>
            <w:szCs w:val="26"/>
          </w:rPr>
          <w:t>http://www.capnobase.org</w:t>
        </w:r>
      </w:hyperlink>
      <w:r w:rsidRPr="008D0876">
        <w:rPr>
          <w:rFonts w:ascii="Times New Roman" w:hAnsi="Times New Roman" w:cs="Times New Roman"/>
          <w:sz w:val="26"/>
          <w:szCs w:val="26"/>
        </w:rPr>
        <w:t xml:space="preserve"> </w:t>
      </w:r>
    </w:p>
    <w:p w14:paraId="7DAAD4EF" w14:textId="77777777" w:rsidR="005D3FBE" w:rsidRPr="008D0876" w:rsidRDefault="005D3FBE" w:rsidP="005D3FBE">
      <w:pPr>
        <w:pStyle w:val="ListParagraph"/>
        <w:tabs>
          <w:tab w:val="left" w:pos="426"/>
        </w:tabs>
        <w:spacing w:after="0" w:line="240" w:lineRule="auto"/>
        <w:ind w:left="0"/>
        <w:rPr>
          <w:rFonts w:ascii="Times New Roman" w:hAnsi="Times New Roman" w:cs="Times New Roman"/>
          <w:sz w:val="26"/>
          <w:szCs w:val="26"/>
        </w:rPr>
      </w:pPr>
    </w:p>
    <w:p w14:paraId="757FEAEF" w14:textId="2D1E88F4" w:rsidR="005D3FBE" w:rsidRPr="008D0876" w:rsidRDefault="005D3FBE" w:rsidP="005D3FBE">
      <w:pPr>
        <w:pStyle w:val="ListParagraph"/>
        <w:numPr>
          <w:ilvl w:val="0"/>
          <w:numId w:val="51"/>
        </w:numPr>
        <w:tabs>
          <w:tab w:val="left" w:pos="426"/>
        </w:tabs>
        <w:spacing w:line="360" w:lineRule="auto"/>
        <w:ind w:left="0" w:firstLine="0"/>
        <w:rPr>
          <w:rFonts w:ascii="Times New Roman" w:hAnsi="Times New Roman" w:cs="Times New Roman"/>
          <w:sz w:val="26"/>
          <w:szCs w:val="26"/>
        </w:rPr>
      </w:pPr>
      <w:r w:rsidRPr="008D0876">
        <w:rPr>
          <w:rFonts w:ascii="Times New Roman" w:hAnsi="Times New Roman" w:cs="Times New Roman"/>
          <w:sz w:val="26"/>
          <w:szCs w:val="26"/>
        </w:rPr>
        <w:t xml:space="preserve">Goodfellow, I., Pouget-Abadie, J., Mirza, M., Xu, B., Warde-Farley, D., Ozair, S., Courville, A., &amp; Bengio, Y. (2014). "Generative Adversarial Nets." </w:t>
      </w:r>
      <w:r w:rsidRPr="008D0876">
        <w:rPr>
          <w:rFonts w:ascii="Times New Roman" w:hAnsi="Times New Roman" w:cs="Times New Roman"/>
          <w:i/>
          <w:iCs/>
          <w:sz w:val="26"/>
          <w:szCs w:val="26"/>
        </w:rPr>
        <w:t>Advances in Neural Information Processing Systems (NeurIPS)</w:t>
      </w:r>
      <w:r w:rsidRPr="008D0876">
        <w:rPr>
          <w:rFonts w:ascii="Times New Roman" w:hAnsi="Times New Roman" w:cs="Times New Roman"/>
          <w:sz w:val="26"/>
          <w:szCs w:val="26"/>
        </w:rPr>
        <w:t xml:space="preserve">, 2672-2680. </w:t>
      </w:r>
    </w:p>
    <w:p w14:paraId="7EEE147A" w14:textId="77777777" w:rsidR="005D3FBE" w:rsidRPr="008D0876" w:rsidRDefault="005D3FBE" w:rsidP="005D3FBE">
      <w:pPr>
        <w:pStyle w:val="ListParagraph"/>
        <w:tabs>
          <w:tab w:val="left" w:pos="426"/>
        </w:tabs>
        <w:spacing w:after="0" w:line="240" w:lineRule="auto"/>
        <w:ind w:left="0"/>
        <w:rPr>
          <w:rFonts w:ascii="Times New Roman" w:hAnsi="Times New Roman" w:cs="Times New Roman"/>
          <w:sz w:val="26"/>
          <w:szCs w:val="26"/>
        </w:rPr>
      </w:pPr>
    </w:p>
    <w:p w14:paraId="4764BE32" w14:textId="0778D482" w:rsidR="005D3FBE" w:rsidRPr="008D0876" w:rsidRDefault="005D3FBE" w:rsidP="005D3FBE">
      <w:pPr>
        <w:pStyle w:val="ListParagraph"/>
        <w:numPr>
          <w:ilvl w:val="0"/>
          <w:numId w:val="51"/>
        </w:numPr>
        <w:tabs>
          <w:tab w:val="left" w:pos="426"/>
        </w:tabs>
        <w:spacing w:line="360" w:lineRule="auto"/>
        <w:ind w:left="0" w:firstLine="0"/>
        <w:rPr>
          <w:rFonts w:ascii="Times New Roman" w:hAnsi="Times New Roman" w:cs="Times New Roman"/>
          <w:sz w:val="26"/>
          <w:szCs w:val="26"/>
        </w:rPr>
      </w:pPr>
      <w:r w:rsidRPr="008D0876">
        <w:rPr>
          <w:rFonts w:ascii="Times New Roman" w:hAnsi="Times New Roman" w:cs="Times New Roman"/>
          <w:sz w:val="26"/>
          <w:szCs w:val="26"/>
        </w:rPr>
        <w:t xml:space="preserve">Kingma, D. P., &amp; Welling, M. (2014). "Auto-Encoding Variational Bayes." </w:t>
      </w:r>
      <w:r w:rsidRPr="008D0876">
        <w:rPr>
          <w:rFonts w:ascii="Times New Roman" w:hAnsi="Times New Roman" w:cs="Times New Roman"/>
          <w:i/>
          <w:iCs/>
          <w:sz w:val="26"/>
          <w:szCs w:val="26"/>
        </w:rPr>
        <w:t>International Conference on Learning Representations (ICLR)</w:t>
      </w:r>
      <w:r w:rsidRPr="008D0876">
        <w:rPr>
          <w:rFonts w:ascii="Times New Roman" w:hAnsi="Times New Roman" w:cs="Times New Roman"/>
          <w:sz w:val="26"/>
          <w:szCs w:val="26"/>
        </w:rPr>
        <w:t xml:space="preserve">. </w:t>
      </w:r>
    </w:p>
    <w:p w14:paraId="7560F118" w14:textId="77777777" w:rsidR="005D3FBE" w:rsidRPr="008D0876" w:rsidRDefault="005D3FBE" w:rsidP="005D3FBE">
      <w:pPr>
        <w:pStyle w:val="ListParagraph"/>
        <w:tabs>
          <w:tab w:val="left" w:pos="426"/>
        </w:tabs>
        <w:spacing w:after="0" w:line="240" w:lineRule="auto"/>
        <w:ind w:left="0"/>
        <w:rPr>
          <w:rFonts w:ascii="Times New Roman" w:hAnsi="Times New Roman" w:cs="Times New Roman"/>
          <w:sz w:val="26"/>
          <w:szCs w:val="26"/>
        </w:rPr>
      </w:pPr>
    </w:p>
    <w:p w14:paraId="7EE1693D" w14:textId="417D26DD" w:rsidR="005D3FBE" w:rsidRPr="008D0876" w:rsidRDefault="005D3FBE" w:rsidP="005D3FBE">
      <w:pPr>
        <w:pStyle w:val="ListParagraph"/>
        <w:numPr>
          <w:ilvl w:val="0"/>
          <w:numId w:val="51"/>
        </w:numPr>
        <w:tabs>
          <w:tab w:val="left" w:pos="426"/>
        </w:tabs>
        <w:spacing w:line="360" w:lineRule="auto"/>
        <w:ind w:left="0" w:firstLine="0"/>
        <w:rPr>
          <w:rFonts w:ascii="Times New Roman" w:hAnsi="Times New Roman" w:cs="Times New Roman"/>
          <w:sz w:val="26"/>
          <w:szCs w:val="26"/>
        </w:rPr>
      </w:pPr>
      <w:r w:rsidRPr="008D0876">
        <w:rPr>
          <w:rFonts w:ascii="Times New Roman" w:hAnsi="Times New Roman" w:cs="Times New Roman"/>
          <w:sz w:val="26"/>
          <w:szCs w:val="26"/>
        </w:rPr>
        <w:t xml:space="preserve">Sohn, K., Lee, H., &amp; Yan, X. (2015). "Learning Structured Output Representation using Deep Conditional Generative Models." </w:t>
      </w:r>
      <w:r w:rsidRPr="008D0876">
        <w:rPr>
          <w:rFonts w:ascii="Times New Roman" w:hAnsi="Times New Roman" w:cs="Times New Roman"/>
          <w:i/>
          <w:iCs/>
          <w:sz w:val="26"/>
          <w:szCs w:val="26"/>
        </w:rPr>
        <w:t>Advances in Neural Information Processing Systems (NeurIPS)</w:t>
      </w:r>
      <w:r w:rsidRPr="008D0876">
        <w:rPr>
          <w:rFonts w:ascii="Times New Roman" w:hAnsi="Times New Roman" w:cs="Times New Roman"/>
          <w:sz w:val="26"/>
          <w:szCs w:val="26"/>
        </w:rPr>
        <w:t xml:space="preserve">, 3483-3491. </w:t>
      </w:r>
    </w:p>
    <w:p w14:paraId="4C0D08E9" w14:textId="77777777" w:rsidR="005D3FBE" w:rsidRPr="008D0876" w:rsidRDefault="005D3FBE" w:rsidP="005D3FBE">
      <w:pPr>
        <w:pStyle w:val="ListParagraph"/>
        <w:tabs>
          <w:tab w:val="left" w:pos="426"/>
        </w:tabs>
        <w:spacing w:after="0" w:line="240" w:lineRule="auto"/>
        <w:ind w:left="0"/>
        <w:rPr>
          <w:rFonts w:ascii="Times New Roman" w:hAnsi="Times New Roman" w:cs="Times New Roman"/>
          <w:sz w:val="26"/>
          <w:szCs w:val="26"/>
        </w:rPr>
      </w:pPr>
    </w:p>
    <w:p w14:paraId="288F4AA3" w14:textId="7948C97E" w:rsidR="005D3FBE" w:rsidRPr="008D0876" w:rsidRDefault="005D3FBE" w:rsidP="005D3FBE">
      <w:pPr>
        <w:pStyle w:val="ListParagraph"/>
        <w:numPr>
          <w:ilvl w:val="0"/>
          <w:numId w:val="51"/>
        </w:numPr>
        <w:tabs>
          <w:tab w:val="left" w:pos="426"/>
        </w:tabs>
        <w:spacing w:line="360" w:lineRule="auto"/>
        <w:ind w:left="0" w:firstLine="0"/>
        <w:rPr>
          <w:rFonts w:ascii="Times New Roman" w:hAnsi="Times New Roman" w:cs="Times New Roman"/>
          <w:sz w:val="26"/>
          <w:szCs w:val="26"/>
        </w:rPr>
      </w:pPr>
      <w:r w:rsidRPr="008D0876">
        <w:rPr>
          <w:rFonts w:ascii="Times New Roman" w:hAnsi="Times New Roman" w:cs="Times New Roman"/>
          <w:sz w:val="26"/>
          <w:szCs w:val="26"/>
        </w:rPr>
        <w:t xml:space="preserve">Allen, J. (2007). "Photoplethysmography and its application in clinical physiological measurement." </w:t>
      </w:r>
      <w:r w:rsidRPr="008D0876">
        <w:rPr>
          <w:rFonts w:ascii="Times New Roman" w:hAnsi="Times New Roman" w:cs="Times New Roman"/>
          <w:i/>
          <w:iCs/>
          <w:sz w:val="26"/>
          <w:szCs w:val="26"/>
        </w:rPr>
        <w:t>Physiological Measurement</w:t>
      </w:r>
      <w:r w:rsidRPr="008D0876">
        <w:rPr>
          <w:rFonts w:ascii="Times New Roman" w:hAnsi="Times New Roman" w:cs="Times New Roman"/>
          <w:sz w:val="26"/>
          <w:szCs w:val="26"/>
        </w:rPr>
        <w:t xml:space="preserve">, 28(3), R1-R39. </w:t>
      </w:r>
    </w:p>
    <w:p w14:paraId="56F2D5A4" w14:textId="77777777" w:rsidR="005D3FBE" w:rsidRPr="00ED20AA" w:rsidRDefault="005D3FBE" w:rsidP="005D3FBE">
      <w:pPr>
        <w:pStyle w:val="NormalWeb"/>
        <w:numPr>
          <w:ilvl w:val="0"/>
          <w:numId w:val="51"/>
        </w:numPr>
        <w:tabs>
          <w:tab w:val="left" w:pos="426"/>
        </w:tabs>
        <w:spacing w:after="0" w:afterAutospacing="0" w:line="360" w:lineRule="auto"/>
        <w:ind w:left="0" w:firstLine="0"/>
        <w:rPr>
          <w:sz w:val="26"/>
          <w:szCs w:val="26"/>
          <w:lang w:val="vi-VN"/>
        </w:rPr>
      </w:pPr>
      <w:r w:rsidRPr="008D0876">
        <w:rPr>
          <w:sz w:val="26"/>
          <w:szCs w:val="26"/>
          <w:lang w:val="vi-VN"/>
        </w:rPr>
        <w:t>Elgendi, M. (2012). "On the Analysis of Fingertip Photoplethysmogram Signals." Current Cardiology Reviews, 8(1), 14-25.</w:t>
      </w:r>
    </w:p>
    <w:p w14:paraId="772874E3" w14:textId="77777777" w:rsidR="00ED20AA" w:rsidRPr="008D0876" w:rsidRDefault="00ED20AA" w:rsidP="00ED20AA">
      <w:pPr>
        <w:pStyle w:val="NormalWeb"/>
        <w:tabs>
          <w:tab w:val="left" w:pos="426"/>
        </w:tabs>
        <w:spacing w:after="0" w:afterAutospacing="0" w:line="360" w:lineRule="auto"/>
        <w:rPr>
          <w:sz w:val="26"/>
          <w:szCs w:val="26"/>
          <w:lang w:val="vi-VN"/>
        </w:rPr>
      </w:pPr>
    </w:p>
    <w:p w14:paraId="5D5E98C4" w14:textId="7ECA9203" w:rsidR="00CE7B80" w:rsidRPr="00ED20AA" w:rsidRDefault="00ED20AA" w:rsidP="00F72406">
      <w:pPr>
        <w:spacing w:after="0"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Trang </w:t>
      </w:r>
      <w:proofErr w:type="spellStart"/>
      <w:r>
        <w:rPr>
          <w:rFonts w:ascii="Times New Roman" w:hAnsi="Times New Roman" w:cs="Times New Roman"/>
          <w:sz w:val="26"/>
          <w:szCs w:val="26"/>
          <w:lang w:val="en-US"/>
        </w:rPr>
        <w:t>Github</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án</w:t>
      </w:r>
      <w:proofErr w:type="spellEnd"/>
      <w:r>
        <w:rPr>
          <w:rFonts w:ascii="Times New Roman" w:hAnsi="Times New Roman" w:cs="Times New Roman"/>
          <w:sz w:val="26"/>
          <w:szCs w:val="26"/>
          <w:lang w:val="en-US"/>
        </w:rPr>
        <w:t xml:space="preserve">: </w:t>
      </w:r>
      <w:hyperlink r:id="rId31" w:history="1">
        <w:r w:rsidRPr="00ED20AA">
          <w:rPr>
            <w:rStyle w:val="Hyperlink"/>
            <w:rFonts w:ascii="Times New Roman" w:hAnsi="Times New Roman" w:cs="Times New Roman"/>
            <w:sz w:val="26"/>
            <w:szCs w:val="26"/>
            <w:lang w:val="en-US"/>
          </w:rPr>
          <w:t>https://github.com/CterHAK/AIOT/tree/main/HongAnhKhoa_cuoiky/final</w:t>
        </w:r>
      </w:hyperlink>
    </w:p>
    <w:sectPr w:rsidR="00CE7B80" w:rsidRPr="00ED20AA" w:rsidSect="006A5F67">
      <w:footerReference w:type="default" r:id="rId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8123DE" w14:textId="77777777" w:rsidR="003C2846" w:rsidRPr="005D3FBE" w:rsidRDefault="003C2846" w:rsidP="00E72EB8">
      <w:pPr>
        <w:spacing w:after="0" w:line="240" w:lineRule="auto"/>
      </w:pPr>
      <w:r w:rsidRPr="005D3FBE">
        <w:separator/>
      </w:r>
    </w:p>
  </w:endnote>
  <w:endnote w:type="continuationSeparator" w:id="0">
    <w:p w14:paraId="01D28DA4" w14:textId="77777777" w:rsidR="003C2846" w:rsidRPr="005D3FBE" w:rsidRDefault="003C2846" w:rsidP="00E72EB8">
      <w:pPr>
        <w:spacing w:after="0" w:line="240" w:lineRule="auto"/>
      </w:pPr>
      <w:r w:rsidRPr="005D3FB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6083C" w14:textId="3479B70E" w:rsidR="006A5F67" w:rsidRDefault="006A5F67">
    <w:pPr>
      <w:pStyle w:val="Footer"/>
      <w:jc w:val="center"/>
    </w:pPr>
  </w:p>
  <w:p w14:paraId="4BC4E43F" w14:textId="77777777" w:rsidR="006A5F67" w:rsidRDefault="006A5F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010630"/>
      <w:docPartObj>
        <w:docPartGallery w:val="Page Numbers (Bottom of Page)"/>
        <w:docPartUnique/>
      </w:docPartObj>
    </w:sdtPr>
    <w:sdtEndPr>
      <w:rPr>
        <w:rFonts w:ascii="Times New Roman" w:hAnsi="Times New Roman" w:cs="Times New Roman"/>
        <w:noProof/>
        <w:sz w:val="24"/>
        <w:szCs w:val="24"/>
      </w:rPr>
    </w:sdtEndPr>
    <w:sdtContent>
      <w:p w14:paraId="63495D99" w14:textId="77777777" w:rsidR="006A5F67" w:rsidRPr="006A5F67" w:rsidRDefault="006A5F67">
        <w:pPr>
          <w:pStyle w:val="Footer"/>
          <w:jc w:val="center"/>
          <w:rPr>
            <w:rFonts w:ascii="Times New Roman" w:hAnsi="Times New Roman" w:cs="Times New Roman"/>
            <w:sz w:val="24"/>
            <w:szCs w:val="24"/>
          </w:rPr>
        </w:pPr>
        <w:r w:rsidRPr="006A5F67">
          <w:rPr>
            <w:rFonts w:ascii="Times New Roman" w:hAnsi="Times New Roman" w:cs="Times New Roman"/>
            <w:sz w:val="24"/>
            <w:szCs w:val="24"/>
          </w:rPr>
          <w:fldChar w:fldCharType="begin"/>
        </w:r>
        <w:r w:rsidRPr="006A5F67">
          <w:rPr>
            <w:rFonts w:ascii="Times New Roman" w:hAnsi="Times New Roman" w:cs="Times New Roman"/>
            <w:sz w:val="24"/>
            <w:szCs w:val="24"/>
          </w:rPr>
          <w:instrText xml:space="preserve"> PAGE   \* MERGEFORMAT </w:instrText>
        </w:r>
        <w:r w:rsidRPr="006A5F67">
          <w:rPr>
            <w:rFonts w:ascii="Times New Roman" w:hAnsi="Times New Roman" w:cs="Times New Roman"/>
            <w:sz w:val="24"/>
            <w:szCs w:val="24"/>
          </w:rPr>
          <w:fldChar w:fldCharType="separate"/>
        </w:r>
        <w:r w:rsidRPr="006A5F67">
          <w:rPr>
            <w:rFonts w:ascii="Times New Roman" w:hAnsi="Times New Roman" w:cs="Times New Roman"/>
            <w:noProof/>
            <w:sz w:val="24"/>
            <w:szCs w:val="24"/>
          </w:rPr>
          <w:t>2</w:t>
        </w:r>
        <w:r w:rsidRPr="006A5F67">
          <w:rPr>
            <w:rFonts w:ascii="Times New Roman" w:hAnsi="Times New Roman" w:cs="Times New Roman"/>
            <w:noProof/>
            <w:sz w:val="24"/>
            <w:szCs w:val="24"/>
          </w:rPr>
          <w:fldChar w:fldCharType="end"/>
        </w:r>
      </w:p>
    </w:sdtContent>
  </w:sdt>
  <w:p w14:paraId="1098A302" w14:textId="77777777" w:rsidR="006A5F67" w:rsidRDefault="006A5F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26822" w14:textId="77777777" w:rsidR="003C2846" w:rsidRPr="005D3FBE" w:rsidRDefault="003C2846" w:rsidP="00E72EB8">
      <w:pPr>
        <w:spacing w:after="0" w:line="240" w:lineRule="auto"/>
      </w:pPr>
      <w:r w:rsidRPr="005D3FBE">
        <w:separator/>
      </w:r>
    </w:p>
  </w:footnote>
  <w:footnote w:type="continuationSeparator" w:id="0">
    <w:p w14:paraId="3B2E3D06" w14:textId="77777777" w:rsidR="003C2846" w:rsidRPr="005D3FBE" w:rsidRDefault="003C2846" w:rsidP="00E72EB8">
      <w:pPr>
        <w:spacing w:after="0" w:line="240" w:lineRule="auto"/>
      </w:pPr>
      <w:r w:rsidRPr="005D3FB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6B8E"/>
    <w:multiLevelType w:val="multilevel"/>
    <w:tmpl w:val="DC94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044D"/>
    <w:multiLevelType w:val="multilevel"/>
    <w:tmpl w:val="547E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7674B"/>
    <w:multiLevelType w:val="multilevel"/>
    <w:tmpl w:val="FC9A5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A2F08"/>
    <w:multiLevelType w:val="hybridMultilevel"/>
    <w:tmpl w:val="F51A9D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447847"/>
    <w:multiLevelType w:val="multilevel"/>
    <w:tmpl w:val="1BE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362BE8"/>
    <w:multiLevelType w:val="multilevel"/>
    <w:tmpl w:val="1CA0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41420"/>
    <w:multiLevelType w:val="multilevel"/>
    <w:tmpl w:val="7EE2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B559D"/>
    <w:multiLevelType w:val="multilevel"/>
    <w:tmpl w:val="5706E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940F1C"/>
    <w:multiLevelType w:val="hybridMultilevel"/>
    <w:tmpl w:val="A6D0EC4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D01060C"/>
    <w:multiLevelType w:val="multilevel"/>
    <w:tmpl w:val="67384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417548"/>
    <w:multiLevelType w:val="multilevel"/>
    <w:tmpl w:val="5CE2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D815C3"/>
    <w:multiLevelType w:val="multilevel"/>
    <w:tmpl w:val="FD78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F000A"/>
    <w:multiLevelType w:val="multilevel"/>
    <w:tmpl w:val="4CE66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927E58"/>
    <w:multiLevelType w:val="multilevel"/>
    <w:tmpl w:val="7244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6482C"/>
    <w:multiLevelType w:val="multilevel"/>
    <w:tmpl w:val="16F8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8B5E24"/>
    <w:multiLevelType w:val="multilevel"/>
    <w:tmpl w:val="CA52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534503"/>
    <w:multiLevelType w:val="multilevel"/>
    <w:tmpl w:val="ACF81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BB41F3"/>
    <w:multiLevelType w:val="multilevel"/>
    <w:tmpl w:val="A7B6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041085"/>
    <w:multiLevelType w:val="multilevel"/>
    <w:tmpl w:val="BCB0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C03E55"/>
    <w:multiLevelType w:val="multilevel"/>
    <w:tmpl w:val="0A18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045402"/>
    <w:multiLevelType w:val="multilevel"/>
    <w:tmpl w:val="34225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9F25D2"/>
    <w:multiLevelType w:val="multilevel"/>
    <w:tmpl w:val="63B8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9F0093"/>
    <w:multiLevelType w:val="multilevel"/>
    <w:tmpl w:val="513843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A67016"/>
    <w:multiLevelType w:val="multilevel"/>
    <w:tmpl w:val="A9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994701"/>
    <w:multiLevelType w:val="multilevel"/>
    <w:tmpl w:val="5B10C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D71475"/>
    <w:multiLevelType w:val="multilevel"/>
    <w:tmpl w:val="FDC0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237469"/>
    <w:multiLevelType w:val="multilevel"/>
    <w:tmpl w:val="421EC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031C51"/>
    <w:multiLevelType w:val="multilevel"/>
    <w:tmpl w:val="302E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C46FC6"/>
    <w:multiLevelType w:val="multilevel"/>
    <w:tmpl w:val="B216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467925"/>
    <w:multiLevelType w:val="multilevel"/>
    <w:tmpl w:val="C6542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7F5F85"/>
    <w:multiLevelType w:val="multilevel"/>
    <w:tmpl w:val="755E1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B01110"/>
    <w:multiLevelType w:val="multilevel"/>
    <w:tmpl w:val="A338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B73E8E"/>
    <w:multiLevelType w:val="multilevel"/>
    <w:tmpl w:val="FB2E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5D1B7A"/>
    <w:multiLevelType w:val="multilevel"/>
    <w:tmpl w:val="9368A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C62C5D"/>
    <w:multiLevelType w:val="multilevel"/>
    <w:tmpl w:val="5540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DD3A5F"/>
    <w:multiLevelType w:val="multilevel"/>
    <w:tmpl w:val="0A28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827644"/>
    <w:multiLevelType w:val="multilevel"/>
    <w:tmpl w:val="E31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2670B8"/>
    <w:multiLevelType w:val="multilevel"/>
    <w:tmpl w:val="07C0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1E274D"/>
    <w:multiLevelType w:val="multilevel"/>
    <w:tmpl w:val="E3FA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DC492E"/>
    <w:multiLevelType w:val="multilevel"/>
    <w:tmpl w:val="7294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C830DB"/>
    <w:multiLevelType w:val="multilevel"/>
    <w:tmpl w:val="EDFE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6B701E"/>
    <w:multiLevelType w:val="multilevel"/>
    <w:tmpl w:val="09DA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C41BFD"/>
    <w:multiLevelType w:val="hybridMultilevel"/>
    <w:tmpl w:val="DF16FCC4"/>
    <w:lvl w:ilvl="0" w:tplc="E5C8C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CD367D"/>
    <w:multiLevelType w:val="multilevel"/>
    <w:tmpl w:val="4374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5F19AF"/>
    <w:multiLevelType w:val="hybridMultilevel"/>
    <w:tmpl w:val="087A8F9C"/>
    <w:lvl w:ilvl="0" w:tplc="04090001">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45" w15:restartNumberingAfterBreak="0">
    <w:nsid w:val="54661932"/>
    <w:multiLevelType w:val="multilevel"/>
    <w:tmpl w:val="94CA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722C38"/>
    <w:multiLevelType w:val="hybridMultilevel"/>
    <w:tmpl w:val="1FFC8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7D0671"/>
    <w:multiLevelType w:val="multilevel"/>
    <w:tmpl w:val="7F94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4720AE"/>
    <w:multiLevelType w:val="multilevel"/>
    <w:tmpl w:val="B2F6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5573CE"/>
    <w:multiLevelType w:val="multilevel"/>
    <w:tmpl w:val="EFAA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823744"/>
    <w:multiLevelType w:val="multilevel"/>
    <w:tmpl w:val="CF18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F9A29C3"/>
    <w:multiLevelType w:val="multilevel"/>
    <w:tmpl w:val="BEDE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6595C"/>
    <w:multiLevelType w:val="multilevel"/>
    <w:tmpl w:val="D9F8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1BC0B72"/>
    <w:multiLevelType w:val="hybridMultilevel"/>
    <w:tmpl w:val="A5CACAD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4E5497A"/>
    <w:multiLevelType w:val="hybridMultilevel"/>
    <w:tmpl w:val="67B4F916"/>
    <w:lvl w:ilvl="0" w:tplc="2D349F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384408"/>
    <w:multiLevelType w:val="multilevel"/>
    <w:tmpl w:val="6750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623EC0"/>
    <w:multiLevelType w:val="multilevel"/>
    <w:tmpl w:val="040A6D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7D6020"/>
    <w:multiLevelType w:val="multilevel"/>
    <w:tmpl w:val="F32C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8920696">
    <w:abstractNumId w:val="55"/>
  </w:num>
  <w:num w:numId="2" w16cid:durableId="2121728141">
    <w:abstractNumId w:val="29"/>
  </w:num>
  <w:num w:numId="3" w16cid:durableId="624232804">
    <w:abstractNumId w:val="47"/>
  </w:num>
  <w:num w:numId="4" w16cid:durableId="560403130">
    <w:abstractNumId w:val="52"/>
  </w:num>
  <w:num w:numId="5" w16cid:durableId="2073237049">
    <w:abstractNumId w:val="16"/>
  </w:num>
  <w:num w:numId="6" w16cid:durableId="276062456">
    <w:abstractNumId w:val="40"/>
  </w:num>
  <w:num w:numId="7" w16cid:durableId="1040126006">
    <w:abstractNumId w:val="41"/>
  </w:num>
  <w:num w:numId="8" w16cid:durableId="1885949204">
    <w:abstractNumId w:val="23"/>
  </w:num>
  <w:num w:numId="9" w16cid:durableId="128212511">
    <w:abstractNumId w:val="31"/>
  </w:num>
  <w:num w:numId="10" w16cid:durableId="1412193650">
    <w:abstractNumId w:val="13"/>
  </w:num>
  <w:num w:numId="11" w16cid:durableId="1579241495">
    <w:abstractNumId w:val="32"/>
  </w:num>
  <w:num w:numId="12" w16cid:durableId="1756826555">
    <w:abstractNumId w:val="43"/>
  </w:num>
  <w:num w:numId="13" w16cid:durableId="160777295">
    <w:abstractNumId w:val="19"/>
  </w:num>
  <w:num w:numId="14" w16cid:durableId="1852839856">
    <w:abstractNumId w:val="48"/>
  </w:num>
  <w:num w:numId="15" w16cid:durableId="174081600">
    <w:abstractNumId w:val="0"/>
  </w:num>
  <w:num w:numId="16" w16cid:durableId="631910089">
    <w:abstractNumId w:val="36"/>
  </w:num>
  <w:num w:numId="17" w16cid:durableId="1403871268">
    <w:abstractNumId w:val="17"/>
  </w:num>
  <w:num w:numId="18" w16cid:durableId="1591740105">
    <w:abstractNumId w:val="14"/>
  </w:num>
  <w:num w:numId="19" w16cid:durableId="1565216329">
    <w:abstractNumId w:val="39"/>
  </w:num>
  <w:num w:numId="20" w16cid:durableId="1595091199">
    <w:abstractNumId w:val="1"/>
  </w:num>
  <w:num w:numId="21" w16cid:durableId="1490561840">
    <w:abstractNumId w:val="6"/>
  </w:num>
  <w:num w:numId="22" w16cid:durableId="1739354577">
    <w:abstractNumId w:val="57"/>
  </w:num>
  <w:num w:numId="23" w16cid:durableId="1593053097">
    <w:abstractNumId w:val="37"/>
  </w:num>
  <w:num w:numId="24" w16cid:durableId="95366066">
    <w:abstractNumId w:val="50"/>
  </w:num>
  <w:num w:numId="25" w16cid:durableId="1384254821">
    <w:abstractNumId w:val="2"/>
  </w:num>
  <w:num w:numId="26" w16cid:durableId="503470529">
    <w:abstractNumId w:val="9"/>
  </w:num>
  <w:num w:numId="27" w16cid:durableId="1058556037">
    <w:abstractNumId w:val="22"/>
  </w:num>
  <w:num w:numId="28" w16cid:durableId="1237932999">
    <w:abstractNumId w:val="26"/>
  </w:num>
  <w:num w:numId="29" w16cid:durableId="1799909534">
    <w:abstractNumId w:val="33"/>
  </w:num>
  <w:num w:numId="30" w16cid:durableId="1772118049">
    <w:abstractNumId w:val="56"/>
  </w:num>
  <w:num w:numId="31" w16cid:durableId="1035615164">
    <w:abstractNumId w:val="7"/>
  </w:num>
  <w:num w:numId="32" w16cid:durableId="530260875">
    <w:abstractNumId w:val="30"/>
  </w:num>
  <w:num w:numId="33" w16cid:durableId="2117600862">
    <w:abstractNumId w:val="24"/>
  </w:num>
  <w:num w:numId="34" w16cid:durableId="892277170">
    <w:abstractNumId w:val="49"/>
  </w:num>
  <w:num w:numId="35" w16cid:durableId="474106275">
    <w:abstractNumId w:val="4"/>
  </w:num>
  <w:num w:numId="36" w16cid:durableId="951787320">
    <w:abstractNumId w:val="21"/>
  </w:num>
  <w:num w:numId="37" w16cid:durableId="1036857637">
    <w:abstractNumId w:val="51"/>
  </w:num>
  <w:num w:numId="38" w16cid:durableId="236060762">
    <w:abstractNumId w:val="35"/>
  </w:num>
  <w:num w:numId="39" w16cid:durableId="432286144">
    <w:abstractNumId w:val="28"/>
  </w:num>
  <w:num w:numId="40" w16cid:durableId="1062212698">
    <w:abstractNumId w:val="45"/>
  </w:num>
  <w:num w:numId="41" w16cid:durableId="197360386">
    <w:abstractNumId w:val="5"/>
  </w:num>
  <w:num w:numId="42" w16cid:durableId="2052680545">
    <w:abstractNumId w:val="11"/>
  </w:num>
  <w:num w:numId="43" w16cid:durableId="77019096">
    <w:abstractNumId w:val="20"/>
  </w:num>
  <w:num w:numId="44" w16cid:durableId="1948778512">
    <w:abstractNumId w:val="25"/>
  </w:num>
  <w:num w:numId="45" w16cid:durableId="536818381">
    <w:abstractNumId w:val="15"/>
  </w:num>
  <w:num w:numId="46" w16cid:durableId="330984226">
    <w:abstractNumId w:val="27"/>
  </w:num>
  <w:num w:numId="47" w16cid:durableId="1861163705">
    <w:abstractNumId w:val="10"/>
  </w:num>
  <w:num w:numId="48" w16cid:durableId="1700935148">
    <w:abstractNumId w:val="44"/>
  </w:num>
  <w:num w:numId="49" w16cid:durableId="351153319">
    <w:abstractNumId w:val="12"/>
  </w:num>
  <w:num w:numId="50" w16cid:durableId="931165376">
    <w:abstractNumId w:val="34"/>
  </w:num>
  <w:num w:numId="51" w16cid:durableId="2047558208">
    <w:abstractNumId w:val="42"/>
  </w:num>
  <w:num w:numId="52" w16cid:durableId="585312316">
    <w:abstractNumId w:val="18"/>
  </w:num>
  <w:num w:numId="53" w16cid:durableId="1538589400">
    <w:abstractNumId w:val="38"/>
  </w:num>
  <w:num w:numId="54" w16cid:durableId="997343453">
    <w:abstractNumId w:val="54"/>
  </w:num>
  <w:num w:numId="55" w16cid:durableId="1908758735">
    <w:abstractNumId w:val="46"/>
  </w:num>
  <w:num w:numId="56" w16cid:durableId="1584949560">
    <w:abstractNumId w:val="8"/>
  </w:num>
  <w:num w:numId="57" w16cid:durableId="136992806">
    <w:abstractNumId w:val="53"/>
  </w:num>
  <w:num w:numId="58" w16cid:durableId="3874118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D1F"/>
    <w:rsid w:val="00085C82"/>
    <w:rsid w:val="00092F10"/>
    <w:rsid w:val="000E59A6"/>
    <w:rsid w:val="000E6573"/>
    <w:rsid w:val="00105E3A"/>
    <w:rsid w:val="00165BED"/>
    <w:rsid w:val="00195ADD"/>
    <w:rsid w:val="001A70CF"/>
    <w:rsid w:val="00203E51"/>
    <w:rsid w:val="00223A2E"/>
    <w:rsid w:val="00243F4A"/>
    <w:rsid w:val="0029794C"/>
    <w:rsid w:val="0036180E"/>
    <w:rsid w:val="003A1BC4"/>
    <w:rsid w:val="003C2846"/>
    <w:rsid w:val="00434403"/>
    <w:rsid w:val="0048025C"/>
    <w:rsid w:val="005D3FBE"/>
    <w:rsid w:val="005F6A34"/>
    <w:rsid w:val="006007AD"/>
    <w:rsid w:val="006013AA"/>
    <w:rsid w:val="00651879"/>
    <w:rsid w:val="006A5F67"/>
    <w:rsid w:val="007A12BF"/>
    <w:rsid w:val="008C0C63"/>
    <w:rsid w:val="008D0876"/>
    <w:rsid w:val="009A75D6"/>
    <w:rsid w:val="009F5827"/>
    <w:rsid w:val="00A5230B"/>
    <w:rsid w:val="00AB3FDA"/>
    <w:rsid w:val="00B020D0"/>
    <w:rsid w:val="00B433B7"/>
    <w:rsid w:val="00B664C8"/>
    <w:rsid w:val="00C94E2E"/>
    <w:rsid w:val="00CE7B80"/>
    <w:rsid w:val="00DF5C64"/>
    <w:rsid w:val="00E21E29"/>
    <w:rsid w:val="00E72EB8"/>
    <w:rsid w:val="00E836A3"/>
    <w:rsid w:val="00E8614B"/>
    <w:rsid w:val="00EC7D1F"/>
    <w:rsid w:val="00ED20AA"/>
    <w:rsid w:val="00F2701D"/>
    <w:rsid w:val="00F72406"/>
    <w:rsid w:val="00FB3EC4"/>
    <w:rsid w:val="00FB6D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3B218"/>
  <w15:chartTrackingRefBased/>
  <w15:docId w15:val="{795E3F72-4D05-47F0-8591-D28CD9FF3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14B"/>
    <w:rPr>
      <w:lang w:val="vi-VN"/>
    </w:rPr>
  </w:style>
  <w:style w:type="paragraph" w:styleId="Heading1">
    <w:name w:val="heading 1"/>
    <w:basedOn w:val="Normal"/>
    <w:next w:val="Normal"/>
    <w:link w:val="Heading1Char"/>
    <w:uiPriority w:val="9"/>
    <w:qFormat/>
    <w:rsid w:val="00EC7D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C7D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7D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7D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7D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7D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7D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7D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7D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D1F"/>
    <w:rPr>
      <w:rFonts w:asciiTheme="majorHAnsi" w:eastAsiaTheme="majorEastAsia" w:hAnsiTheme="majorHAnsi" w:cstheme="majorBidi"/>
      <w:color w:val="0F4761" w:themeColor="accent1" w:themeShade="BF"/>
      <w:sz w:val="40"/>
      <w:szCs w:val="40"/>
      <w:lang w:val="vi-VN"/>
    </w:rPr>
  </w:style>
  <w:style w:type="character" w:customStyle="1" w:styleId="Heading2Char">
    <w:name w:val="Heading 2 Char"/>
    <w:basedOn w:val="DefaultParagraphFont"/>
    <w:link w:val="Heading2"/>
    <w:uiPriority w:val="9"/>
    <w:rsid w:val="00EC7D1F"/>
    <w:rPr>
      <w:rFonts w:asciiTheme="majorHAnsi" w:eastAsiaTheme="majorEastAsia" w:hAnsiTheme="majorHAnsi" w:cstheme="majorBidi"/>
      <w:color w:val="0F4761" w:themeColor="accent1" w:themeShade="BF"/>
      <w:sz w:val="32"/>
      <w:szCs w:val="32"/>
      <w:lang w:val="vi-VN"/>
    </w:rPr>
  </w:style>
  <w:style w:type="character" w:customStyle="1" w:styleId="Heading3Char">
    <w:name w:val="Heading 3 Char"/>
    <w:basedOn w:val="DefaultParagraphFont"/>
    <w:link w:val="Heading3"/>
    <w:uiPriority w:val="9"/>
    <w:semiHidden/>
    <w:rsid w:val="00EC7D1F"/>
    <w:rPr>
      <w:rFonts w:eastAsiaTheme="majorEastAsia" w:cstheme="majorBidi"/>
      <w:color w:val="0F4761" w:themeColor="accent1" w:themeShade="BF"/>
      <w:sz w:val="28"/>
      <w:szCs w:val="28"/>
      <w:lang w:val="vi-VN"/>
    </w:rPr>
  </w:style>
  <w:style w:type="character" w:customStyle="1" w:styleId="Heading4Char">
    <w:name w:val="Heading 4 Char"/>
    <w:basedOn w:val="DefaultParagraphFont"/>
    <w:link w:val="Heading4"/>
    <w:uiPriority w:val="9"/>
    <w:semiHidden/>
    <w:rsid w:val="00EC7D1F"/>
    <w:rPr>
      <w:rFonts w:eastAsiaTheme="majorEastAsia" w:cstheme="majorBidi"/>
      <w:i/>
      <w:iCs/>
      <w:color w:val="0F4761" w:themeColor="accent1" w:themeShade="BF"/>
      <w:lang w:val="vi-VN"/>
    </w:rPr>
  </w:style>
  <w:style w:type="character" w:customStyle="1" w:styleId="Heading5Char">
    <w:name w:val="Heading 5 Char"/>
    <w:basedOn w:val="DefaultParagraphFont"/>
    <w:link w:val="Heading5"/>
    <w:uiPriority w:val="9"/>
    <w:semiHidden/>
    <w:rsid w:val="00EC7D1F"/>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EC7D1F"/>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EC7D1F"/>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EC7D1F"/>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EC7D1F"/>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EC7D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D1F"/>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EC7D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7D1F"/>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EC7D1F"/>
    <w:pPr>
      <w:spacing w:before="160"/>
      <w:jc w:val="center"/>
    </w:pPr>
    <w:rPr>
      <w:i/>
      <w:iCs/>
      <w:color w:val="404040" w:themeColor="text1" w:themeTint="BF"/>
    </w:rPr>
  </w:style>
  <w:style w:type="character" w:customStyle="1" w:styleId="QuoteChar">
    <w:name w:val="Quote Char"/>
    <w:basedOn w:val="DefaultParagraphFont"/>
    <w:link w:val="Quote"/>
    <w:uiPriority w:val="29"/>
    <w:rsid w:val="00EC7D1F"/>
    <w:rPr>
      <w:i/>
      <w:iCs/>
      <w:color w:val="404040" w:themeColor="text1" w:themeTint="BF"/>
      <w:lang w:val="vi-VN"/>
    </w:rPr>
  </w:style>
  <w:style w:type="paragraph" w:styleId="ListParagraph">
    <w:name w:val="List Paragraph"/>
    <w:basedOn w:val="Normal"/>
    <w:uiPriority w:val="34"/>
    <w:qFormat/>
    <w:rsid w:val="00EC7D1F"/>
    <w:pPr>
      <w:ind w:left="720"/>
      <w:contextualSpacing/>
    </w:pPr>
  </w:style>
  <w:style w:type="character" w:styleId="IntenseEmphasis">
    <w:name w:val="Intense Emphasis"/>
    <w:basedOn w:val="DefaultParagraphFont"/>
    <w:uiPriority w:val="21"/>
    <w:qFormat/>
    <w:rsid w:val="00EC7D1F"/>
    <w:rPr>
      <w:i/>
      <w:iCs/>
      <w:color w:val="0F4761" w:themeColor="accent1" w:themeShade="BF"/>
    </w:rPr>
  </w:style>
  <w:style w:type="paragraph" w:styleId="IntenseQuote">
    <w:name w:val="Intense Quote"/>
    <w:basedOn w:val="Normal"/>
    <w:next w:val="Normal"/>
    <w:link w:val="IntenseQuoteChar"/>
    <w:uiPriority w:val="30"/>
    <w:qFormat/>
    <w:rsid w:val="00EC7D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7D1F"/>
    <w:rPr>
      <w:i/>
      <w:iCs/>
      <w:color w:val="0F4761" w:themeColor="accent1" w:themeShade="BF"/>
      <w:lang w:val="vi-VN"/>
    </w:rPr>
  </w:style>
  <w:style w:type="character" w:styleId="IntenseReference">
    <w:name w:val="Intense Reference"/>
    <w:basedOn w:val="DefaultParagraphFont"/>
    <w:uiPriority w:val="32"/>
    <w:qFormat/>
    <w:rsid w:val="00EC7D1F"/>
    <w:rPr>
      <w:b/>
      <w:bCs/>
      <w:smallCaps/>
      <w:color w:val="0F4761" w:themeColor="accent1" w:themeShade="BF"/>
      <w:spacing w:val="5"/>
    </w:rPr>
  </w:style>
  <w:style w:type="paragraph" w:styleId="NormalWeb">
    <w:name w:val="Normal (Web)"/>
    <w:basedOn w:val="Normal"/>
    <w:uiPriority w:val="99"/>
    <w:unhideWhenUsed/>
    <w:rsid w:val="00F7240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F72406"/>
    <w:rPr>
      <w:b/>
      <w:bCs/>
    </w:rPr>
  </w:style>
  <w:style w:type="table" w:styleId="TableGrid">
    <w:name w:val="Table Grid"/>
    <w:basedOn w:val="TableNormal"/>
    <w:uiPriority w:val="39"/>
    <w:rsid w:val="00F7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sm">
    <w:name w:val="text-sm"/>
    <w:basedOn w:val="DefaultParagraphFont"/>
    <w:rsid w:val="0048025C"/>
  </w:style>
  <w:style w:type="paragraph" w:styleId="Header">
    <w:name w:val="header"/>
    <w:basedOn w:val="Normal"/>
    <w:link w:val="HeaderChar"/>
    <w:uiPriority w:val="99"/>
    <w:unhideWhenUsed/>
    <w:rsid w:val="00E72E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EB8"/>
    <w:rPr>
      <w:lang w:val="vi-VN"/>
    </w:rPr>
  </w:style>
  <w:style w:type="paragraph" w:styleId="Footer">
    <w:name w:val="footer"/>
    <w:basedOn w:val="Normal"/>
    <w:link w:val="FooterChar"/>
    <w:uiPriority w:val="99"/>
    <w:unhideWhenUsed/>
    <w:rsid w:val="00E72E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EB8"/>
    <w:rPr>
      <w:lang w:val="vi-VN"/>
    </w:rPr>
  </w:style>
  <w:style w:type="character" w:styleId="Hyperlink">
    <w:name w:val="Hyperlink"/>
    <w:basedOn w:val="DefaultParagraphFont"/>
    <w:uiPriority w:val="99"/>
    <w:unhideWhenUsed/>
    <w:rsid w:val="005D3FBE"/>
    <w:rPr>
      <w:color w:val="467886" w:themeColor="hyperlink"/>
      <w:u w:val="single"/>
    </w:rPr>
  </w:style>
  <w:style w:type="character" w:styleId="UnresolvedMention">
    <w:name w:val="Unresolved Mention"/>
    <w:basedOn w:val="DefaultParagraphFont"/>
    <w:uiPriority w:val="99"/>
    <w:semiHidden/>
    <w:unhideWhenUsed/>
    <w:rsid w:val="005D3FBE"/>
    <w:rPr>
      <w:color w:val="605E5C"/>
      <w:shd w:val="clear" w:color="auto" w:fill="E1DFDD"/>
    </w:rPr>
  </w:style>
  <w:style w:type="paragraph" w:styleId="TOCHeading">
    <w:name w:val="TOC Heading"/>
    <w:basedOn w:val="Heading1"/>
    <w:next w:val="Normal"/>
    <w:uiPriority w:val="39"/>
    <w:unhideWhenUsed/>
    <w:qFormat/>
    <w:rsid w:val="006A5F6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A5F67"/>
    <w:pPr>
      <w:spacing w:after="100"/>
    </w:pPr>
  </w:style>
  <w:style w:type="paragraph" w:styleId="TOC2">
    <w:name w:val="toc 2"/>
    <w:basedOn w:val="Normal"/>
    <w:next w:val="Normal"/>
    <w:autoRedefine/>
    <w:uiPriority w:val="39"/>
    <w:unhideWhenUsed/>
    <w:rsid w:val="006A5F67"/>
    <w:pPr>
      <w:spacing w:after="100"/>
      <w:ind w:left="220"/>
    </w:pPr>
  </w:style>
  <w:style w:type="paragraph" w:styleId="BodyText">
    <w:name w:val="Body Text"/>
    <w:basedOn w:val="Normal"/>
    <w:link w:val="BodyTextChar"/>
    <w:uiPriority w:val="1"/>
    <w:qFormat/>
    <w:rsid w:val="005F6A34"/>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5F6A34"/>
    <w:rPr>
      <w:rFonts w:ascii="Times New Roman" w:eastAsia="Times New Roman" w:hAnsi="Times New Roman" w:cs="Times New Roman"/>
      <w:kern w:val="0"/>
      <w:sz w:val="26"/>
      <w:szCs w:val="26"/>
      <w:lang w:val="vi"/>
      <w14:ligatures w14:val="none"/>
    </w:rPr>
  </w:style>
  <w:style w:type="paragraph" w:styleId="HTMLPreformatted">
    <w:name w:val="HTML Preformatted"/>
    <w:basedOn w:val="Normal"/>
    <w:link w:val="HTMLPreformattedChar"/>
    <w:uiPriority w:val="99"/>
    <w:semiHidden/>
    <w:unhideWhenUsed/>
    <w:rsid w:val="0036180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6180E"/>
    <w:rPr>
      <w:rFonts w:ascii="Consolas" w:hAnsi="Consolas"/>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37138">
      <w:bodyDiv w:val="1"/>
      <w:marLeft w:val="0"/>
      <w:marRight w:val="0"/>
      <w:marTop w:val="0"/>
      <w:marBottom w:val="0"/>
      <w:divBdr>
        <w:top w:val="none" w:sz="0" w:space="0" w:color="auto"/>
        <w:left w:val="none" w:sz="0" w:space="0" w:color="auto"/>
        <w:bottom w:val="none" w:sz="0" w:space="0" w:color="auto"/>
        <w:right w:val="none" w:sz="0" w:space="0" w:color="auto"/>
      </w:divBdr>
    </w:div>
    <w:div w:id="37970964">
      <w:bodyDiv w:val="1"/>
      <w:marLeft w:val="0"/>
      <w:marRight w:val="0"/>
      <w:marTop w:val="0"/>
      <w:marBottom w:val="0"/>
      <w:divBdr>
        <w:top w:val="none" w:sz="0" w:space="0" w:color="auto"/>
        <w:left w:val="none" w:sz="0" w:space="0" w:color="auto"/>
        <w:bottom w:val="none" w:sz="0" w:space="0" w:color="auto"/>
        <w:right w:val="none" w:sz="0" w:space="0" w:color="auto"/>
      </w:divBdr>
    </w:div>
    <w:div w:id="73209187">
      <w:bodyDiv w:val="1"/>
      <w:marLeft w:val="0"/>
      <w:marRight w:val="0"/>
      <w:marTop w:val="0"/>
      <w:marBottom w:val="0"/>
      <w:divBdr>
        <w:top w:val="none" w:sz="0" w:space="0" w:color="auto"/>
        <w:left w:val="none" w:sz="0" w:space="0" w:color="auto"/>
        <w:bottom w:val="none" w:sz="0" w:space="0" w:color="auto"/>
        <w:right w:val="none" w:sz="0" w:space="0" w:color="auto"/>
      </w:divBdr>
    </w:div>
    <w:div w:id="88548336">
      <w:bodyDiv w:val="1"/>
      <w:marLeft w:val="0"/>
      <w:marRight w:val="0"/>
      <w:marTop w:val="0"/>
      <w:marBottom w:val="0"/>
      <w:divBdr>
        <w:top w:val="none" w:sz="0" w:space="0" w:color="auto"/>
        <w:left w:val="none" w:sz="0" w:space="0" w:color="auto"/>
        <w:bottom w:val="none" w:sz="0" w:space="0" w:color="auto"/>
        <w:right w:val="none" w:sz="0" w:space="0" w:color="auto"/>
      </w:divBdr>
    </w:div>
    <w:div w:id="92865188">
      <w:bodyDiv w:val="1"/>
      <w:marLeft w:val="0"/>
      <w:marRight w:val="0"/>
      <w:marTop w:val="0"/>
      <w:marBottom w:val="0"/>
      <w:divBdr>
        <w:top w:val="none" w:sz="0" w:space="0" w:color="auto"/>
        <w:left w:val="none" w:sz="0" w:space="0" w:color="auto"/>
        <w:bottom w:val="none" w:sz="0" w:space="0" w:color="auto"/>
        <w:right w:val="none" w:sz="0" w:space="0" w:color="auto"/>
      </w:divBdr>
    </w:div>
    <w:div w:id="127474782">
      <w:bodyDiv w:val="1"/>
      <w:marLeft w:val="0"/>
      <w:marRight w:val="0"/>
      <w:marTop w:val="0"/>
      <w:marBottom w:val="0"/>
      <w:divBdr>
        <w:top w:val="none" w:sz="0" w:space="0" w:color="auto"/>
        <w:left w:val="none" w:sz="0" w:space="0" w:color="auto"/>
        <w:bottom w:val="none" w:sz="0" w:space="0" w:color="auto"/>
        <w:right w:val="none" w:sz="0" w:space="0" w:color="auto"/>
      </w:divBdr>
    </w:div>
    <w:div w:id="150292685">
      <w:bodyDiv w:val="1"/>
      <w:marLeft w:val="0"/>
      <w:marRight w:val="0"/>
      <w:marTop w:val="0"/>
      <w:marBottom w:val="0"/>
      <w:divBdr>
        <w:top w:val="none" w:sz="0" w:space="0" w:color="auto"/>
        <w:left w:val="none" w:sz="0" w:space="0" w:color="auto"/>
        <w:bottom w:val="none" w:sz="0" w:space="0" w:color="auto"/>
        <w:right w:val="none" w:sz="0" w:space="0" w:color="auto"/>
      </w:divBdr>
    </w:div>
    <w:div w:id="167184312">
      <w:bodyDiv w:val="1"/>
      <w:marLeft w:val="0"/>
      <w:marRight w:val="0"/>
      <w:marTop w:val="0"/>
      <w:marBottom w:val="0"/>
      <w:divBdr>
        <w:top w:val="none" w:sz="0" w:space="0" w:color="auto"/>
        <w:left w:val="none" w:sz="0" w:space="0" w:color="auto"/>
        <w:bottom w:val="none" w:sz="0" w:space="0" w:color="auto"/>
        <w:right w:val="none" w:sz="0" w:space="0" w:color="auto"/>
      </w:divBdr>
    </w:div>
    <w:div w:id="185485189">
      <w:bodyDiv w:val="1"/>
      <w:marLeft w:val="0"/>
      <w:marRight w:val="0"/>
      <w:marTop w:val="0"/>
      <w:marBottom w:val="0"/>
      <w:divBdr>
        <w:top w:val="none" w:sz="0" w:space="0" w:color="auto"/>
        <w:left w:val="none" w:sz="0" w:space="0" w:color="auto"/>
        <w:bottom w:val="none" w:sz="0" w:space="0" w:color="auto"/>
        <w:right w:val="none" w:sz="0" w:space="0" w:color="auto"/>
      </w:divBdr>
    </w:div>
    <w:div w:id="214315925">
      <w:bodyDiv w:val="1"/>
      <w:marLeft w:val="0"/>
      <w:marRight w:val="0"/>
      <w:marTop w:val="0"/>
      <w:marBottom w:val="0"/>
      <w:divBdr>
        <w:top w:val="none" w:sz="0" w:space="0" w:color="auto"/>
        <w:left w:val="none" w:sz="0" w:space="0" w:color="auto"/>
        <w:bottom w:val="none" w:sz="0" w:space="0" w:color="auto"/>
        <w:right w:val="none" w:sz="0" w:space="0" w:color="auto"/>
      </w:divBdr>
    </w:div>
    <w:div w:id="216666128">
      <w:bodyDiv w:val="1"/>
      <w:marLeft w:val="0"/>
      <w:marRight w:val="0"/>
      <w:marTop w:val="0"/>
      <w:marBottom w:val="0"/>
      <w:divBdr>
        <w:top w:val="none" w:sz="0" w:space="0" w:color="auto"/>
        <w:left w:val="none" w:sz="0" w:space="0" w:color="auto"/>
        <w:bottom w:val="none" w:sz="0" w:space="0" w:color="auto"/>
        <w:right w:val="none" w:sz="0" w:space="0" w:color="auto"/>
      </w:divBdr>
    </w:div>
    <w:div w:id="222638821">
      <w:bodyDiv w:val="1"/>
      <w:marLeft w:val="0"/>
      <w:marRight w:val="0"/>
      <w:marTop w:val="0"/>
      <w:marBottom w:val="0"/>
      <w:divBdr>
        <w:top w:val="none" w:sz="0" w:space="0" w:color="auto"/>
        <w:left w:val="none" w:sz="0" w:space="0" w:color="auto"/>
        <w:bottom w:val="none" w:sz="0" w:space="0" w:color="auto"/>
        <w:right w:val="none" w:sz="0" w:space="0" w:color="auto"/>
      </w:divBdr>
    </w:div>
    <w:div w:id="229923143">
      <w:bodyDiv w:val="1"/>
      <w:marLeft w:val="0"/>
      <w:marRight w:val="0"/>
      <w:marTop w:val="0"/>
      <w:marBottom w:val="0"/>
      <w:divBdr>
        <w:top w:val="none" w:sz="0" w:space="0" w:color="auto"/>
        <w:left w:val="none" w:sz="0" w:space="0" w:color="auto"/>
        <w:bottom w:val="none" w:sz="0" w:space="0" w:color="auto"/>
        <w:right w:val="none" w:sz="0" w:space="0" w:color="auto"/>
      </w:divBdr>
    </w:div>
    <w:div w:id="247278163">
      <w:bodyDiv w:val="1"/>
      <w:marLeft w:val="0"/>
      <w:marRight w:val="0"/>
      <w:marTop w:val="0"/>
      <w:marBottom w:val="0"/>
      <w:divBdr>
        <w:top w:val="none" w:sz="0" w:space="0" w:color="auto"/>
        <w:left w:val="none" w:sz="0" w:space="0" w:color="auto"/>
        <w:bottom w:val="none" w:sz="0" w:space="0" w:color="auto"/>
        <w:right w:val="none" w:sz="0" w:space="0" w:color="auto"/>
      </w:divBdr>
    </w:div>
    <w:div w:id="250968635">
      <w:bodyDiv w:val="1"/>
      <w:marLeft w:val="0"/>
      <w:marRight w:val="0"/>
      <w:marTop w:val="0"/>
      <w:marBottom w:val="0"/>
      <w:divBdr>
        <w:top w:val="none" w:sz="0" w:space="0" w:color="auto"/>
        <w:left w:val="none" w:sz="0" w:space="0" w:color="auto"/>
        <w:bottom w:val="none" w:sz="0" w:space="0" w:color="auto"/>
        <w:right w:val="none" w:sz="0" w:space="0" w:color="auto"/>
      </w:divBdr>
    </w:div>
    <w:div w:id="261112934">
      <w:bodyDiv w:val="1"/>
      <w:marLeft w:val="0"/>
      <w:marRight w:val="0"/>
      <w:marTop w:val="0"/>
      <w:marBottom w:val="0"/>
      <w:divBdr>
        <w:top w:val="none" w:sz="0" w:space="0" w:color="auto"/>
        <w:left w:val="none" w:sz="0" w:space="0" w:color="auto"/>
        <w:bottom w:val="none" w:sz="0" w:space="0" w:color="auto"/>
        <w:right w:val="none" w:sz="0" w:space="0" w:color="auto"/>
      </w:divBdr>
    </w:div>
    <w:div w:id="265040411">
      <w:bodyDiv w:val="1"/>
      <w:marLeft w:val="0"/>
      <w:marRight w:val="0"/>
      <w:marTop w:val="0"/>
      <w:marBottom w:val="0"/>
      <w:divBdr>
        <w:top w:val="none" w:sz="0" w:space="0" w:color="auto"/>
        <w:left w:val="none" w:sz="0" w:space="0" w:color="auto"/>
        <w:bottom w:val="none" w:sz="0" w:space="0" w:color="auto"/>
        <w:right w:val="none" w:sz="0" w:space="0" w:color="auto"/>
      </w:divBdr>
    </w:div>
    <w:div w:id="275408163">
      <w:bodyDiv w:val="1"/>
      <w:marLeft w:val="0"/>
      <w:marRight w:val="0"/>
      <w:marTop w:val="0"/>
      <w:marBottom w:val="0"/>
      <w:divBdr>
        <w:top w:val="none" w:sz="0" w:space="0" w:color="auto"/>
        <w:left w:val="none" w:sz="0" w:space="0" w:color="auto"/>
        <w:bottom w:val="none" w:sz="0" w:space="0" w:color="auto"/>
        <w:right w:val="none" w:sz="0" w:space="0" w:color="auto"/>
      </w:divBdr>
    </w:div>
    <w:div w:id="285698050">
      <w:bodyDiv w:val="1"/>
      <w:marLeft w:val="0"/>
      <w:marRight w:val="0"/>
      <w:marTop w:val="0"/>
      <w:marBottom w:val="0"/>
      <w:divBdr>
        <w:top w:val="none" w:sz="0" w:space="0" w:color="auto"/>
        <w:left w:val="none" w:sz="0" w:space="0" w:color="auto"/>
        <w:bottom w:val="none" w:sz="0" w:space="0" w:color="auto"/>
        <w:right w:val="none" w:sz="0" w:space="0" w:color="auto"/>
      </w:divBdr>
    </w:div>
    <w:div w:id="301351609">
      <w:bodyDiv w:val="1"/>
      <w:marLeft w:val="0"/>
      <w:marRight w:val="0"/>
      <w:marTop w:val="0"/>
      <w:marBottom w:val="0"/>
      <w:divBdr>
        <w:top w:val="none" w:sz="0" w:space="0" w:color="auto"/>
        <w:left w:val="none" w:sz="0" w:space="0" w:color="auto"/>
        <w:bottom w:val="none" w:sz="0" w:space="0" w:color="auto"/>
        <w:right w:val="none" w:sz="0" w:space="0" w:color="auto"/>
      </w:divBdr>
    </w:div>
    <w:div w:id="307561258">
      <w:bodyDiv w:val="1"/>
      <w:marLeft w:val="0"/>
      <w:marRight w:val="0"/>
      <w:marTop w:val="0"/>
      <w:marBottom w:val="0"/>
      <w:divBdr>
        <w:top w:val="none" w:sz="0" w:space="0" w:color="auto"/>
        <w:left w:val="none" w:sz="0" w:space="0" w:color="auto"/>
        <w:bottom w:val="none" w:sz="0" w:space="0" w:color="auto"/>
        <w:right w:val="none" w:sz="0" w:space="0" w:color="auto"/>
      </w:divBdr>
    </w:div>
    <w:div w:id="318924570">
      <w:bodyDiv w:val="1"/>
      <w:marLeft w:val="0"/>
      <w:marRight w:val="0"/>
      <w:marTop w:val="0"/>
      <w:marBottom w:val="0"/>
      <w:divBdr>
        <w:top w:val="none" w:sz="0" w:space="0" w:color="auto"/>
        <w:left w:val="none" w:sz="0" w:space="0" w:color="auto"/>
        <w:bottom w:val="none" w:sz="0" w:space="0" w:color="auto"/>
        <w:right w:val="none" w:sz="0" w:space="0" w:color="auto"/>
      </w:divBdr>
    </w:div>
    <w:div w:id="358361923">
      <w:bodyDiv w:val="1"/>
      <w:marLeft w:val="0"/>
      <w:marRight w:val="0"/>
      <w:marTop w:val="0"/>
      <w:marBottom w:val="0"/>
      <w:divBdr>
        <w:top w:val="none" w:sz="0" w:space="0" w:color="auto"/>
        <w:left w:val="none" w:sz="0" w:space="0" w:color="auto"/>
        <w:bottom w:val="none" w:sz="0" w:space="0" w:color="auto"/>
        <w:right w:val="none" w:sz="0" w:space="0" w:color="auto"/>
      </w:divBdr>
    </w:div>
    <w:div w:id="367220733">
      <w:bodyDiv w:val="1"/>
      <w:marLeft w:val="0"/>
      <w:marRight w:val="0"/>
      <w:marTop w:val="0"/>
      <w:marBottom w:val="0"/>
      <w:divBdr>
        <w:top w:val="none" w:sz="0" w:space="0" w:color="auto"/>
        <w:left w:val="none" w:sz="0" w:space="0" w:color="auto"/>
        <w:bottom w:val="none" w:sz="0" w:space="0" w:color="auto"/>
        <w:right w:val="none" w:sz="0" w:space="0" w:color="auto"/>
      </w:divBdr>
    </w:div>
    <w:div w:id="401946752">
      <w:bodyDiv w:val="1"/>
      <w:marLeft w:val="0"/>
      <w:marRight w:val="0"/>
      <w:marTop w:val="0"/>
      <w:marBottom w:val="0"/>
      <w:divBdr>
        <w:top w:val="none" w:sz="0" w:space="0" w:color="auto"/>
        <w:left w:val="none" w:sz="0" w:space="0" w:color="auto"/>
        <w:bottom w:val="none" w:sz="0" w:space="0" w:color="auto"/>
        <w:right w:val="none" w:sz="0" w:space="0" w:color="auto"/>
      </w:divBdr>
    </w:div>
    <w:div w:id="402678013">
      <w:bodyDiv w:val="1"/>
      <w:marLeft w:val="0"/>
      <w:marRight w:val="0"/>
      <w:marTop w:val="0"/>
      <w:marBottom w:val="0"/>
      <w:divBdr>
        <w:top w:val="none" w:sz="0" w:space="0" w:color="auto"/>
        <w:left w:val="none" w:sz="0" w:space="0" w:color="auto"/>
        <w:bottom w:val="none" w:sz="0" w:space="0" w:color="auto"/>
        <w:right w:val="none" w:sz="0" w:space="0" w:color="auto"/>
      </w:divBdr>
    </w:div>
    <w:div w:id="458109228">
      <w:bodyDiv w:val="1"/>
      <w:marLeft w:val="0"/>
      <w:marRight w:val="0"/>
      <w:marTop w:val="0"/>
      <w:marBottom w:val="0"/>
      <w:divBdr>
        <w:top w:val="none" w:sz="0" w:space="0" w:color="auto"/>
        <w:left w:val="none" w:sz="0" w:space="0" w:color="auto"/>
        <w:bottom w:val="none" w:sz="0" w:space="0" w:color="auto"/>
        <w:right w:val="none" w:sz="0" w:space="0" w:color="auto"/>
      </w:divBdr>
    </w:div>
    <w:div w:id="459035068">
      <w:bodyDiv w:val="1"/>
      <w:marLeft w:val="0"/>
      <w:marRight w:val="0"/>
      <w:marTop w:val="0"/>
      <w:marBottom w:val="0"/>
      <w:divBdr>
        <w:top w:val="none" w:sz="0" w:space="0" w:color="auto"/>
        <w:left w:val="none" w:sz="0" w:space="0" w:color="auto"/>
        <w:bottom w:val="none" w:sz="0" w:space="0" w:color="auto"/>
        <w:right w:val="none" w:sz="0" w:space="0" w:color="auto"/>
      </w:divBdr>
    </w:div>
    <w:div w:id="474835507">
      <w:bodyDiv w:val="1"/>
      <w:marLeft w:val="0"/>
      <w:marRight w:val="0"/>
      <w:marTop w:val="0"/>
      <w:marBottom w:val="0"/>
      <w:divBdr>
        <w:top w:val="none" w:sz="0" w:space="0" w:color="auto"/>
        <w:left w:val="none" w:sz="0" w:space="0" w:color="auto"/>
        <w:bottom w:val="none" w:sz="0" w:space="0" w:color="auto"/>
        <w:right w:val="none" w:sz="0" w:space="0" w:color="auto"/>
      </w:divBdr>
    </w:div>
    <w:div w:id="483161599">
      <w:bodyDiv w:val="1"/>
      <w:marLeft w:val="0"/>
      <w:marRight w:val="0"/>
      <w:marTop w:val="0"/>
      <w:marBottom w:val="0"/>
      <w:divBdr>
        <w:top w:val="none" w:sz="0" w:space="0" w:color="auto"/>
        <w:left w:val="none" w:sz="0" w:space="0" w:color="auto"/>
        <w:bottom w:val="none" w:sz="0" w:space="0" w:color="auto"/>
        <w:right w:val="none" w:sz="0" w:space="0" w:color="auto"/>
      </w:divBdr>
    </w:div>
    <w:div w:id="505291408">
      <w:bodyDiv w:val="1"/>
      <w:marLeft w:val="0"/>
      <w:marRight w:val="0"/>
      <w:marTop w:val="0"/>
      <w:marBottom w:val="0"/>
      <w:divBdr>
        <w:top w:val="none" w:sz="0" w:space="0" w:color="auto"/>
        <w:left w:val="none" w:sz="0" w:space="0" w:color="auto"/>
        <w:bottom w:val="none" w:sz="0" w:space="0" w:color="auto"/>
        <w:right w:val="none" w:sz="0" w:space="0" w:color="auto"/>
      </w:divBdr>
    </w:div>
    <w:div w:id="517887603">
      <w:bodyDiv w:val="1"/>
      <w:marLeft w:val="0"/>
      <w:marRight w:val="0"/>
      <w:marTop w:val="0"/>
      <w:marBottom w:val="0"/>
      <w:divBdr>
        <w:top w:val="none" w:sz="0" w:space="0" w:color="auto"/>
        <w:left w:val="none" w:sz="0" w:space="0" w:color="auto"/>
        <w:bottom w:val="none" w:sz="0" w:space="0" w:color="auto"/>
        <w:right w:val="none" w:sz="0" w:space="0" w:color="auto"/>
      </w:divBdr>
    </w:div>
    <w:div w:id="549414321">
      <w:bodyDiv w:val="1"/>
      <w:marLeft w:val="0"/>
      <w:marRight w:val="0"/>
      <w:marTop w:val="0"/>
      <w:marBottom w:val="0"/>
      <w:divBdr>
        <w:top w:val="none" w:sz="0" w:space="0" w:color="auto"/>
        <w:left w:val="none" w:sz="0" w:space="0" w:color="auto"/>
        <w:bottom w:val="none" w:sz="0" w:space="0" w:color="auto"/>
        <w:right w:val="none" w:sz="0" w:space="0" w:color="auto"/>
      </w:divBdr>
    </w:div>
    <w:div w:id="556547549">
      <w:bodyDiv w:val="1"/>
      <w:marLeft w:val="0"/>
      <w:marRight w:val="0"/>
      <w:marTop w:val="0"/>
      <w:marBottom w:val="0"/>
      <w:divBdr>
        <w:top w:val="none" w:sz="0" w:space="0" w:color="auto"/>
        <w:left w:val="none" w:sz="0" w:space="0" w:color="auto"/>
        <w:bottom w:val="none" w:sz="0" w:space="0" w:color="auto"/>
        <w:right w:val="none" w:sz="0" w:space="0" w:color="auto"/>
      </w:divBdr>
    </w:div>
    <w:div w:id="560605157">
      <w:bodyDiv w:val="1"/>
      <w:marLeft w:val="0"/>
      <w:marRight w:val="0"/>
      <w:marTop w:val="0"/>
      <w:marBottom w:val="0"/>
      <w:divBdr>
        <w:top w:val="none" w:sz="0" w:space="0" w:color="auto"/>
        <w:left w:val="none" w:sz="0" w:space="0" w:color="auto"/>
        <w:bottom w:val="none" w:sz="0" w:space="0" w:color="auto"/>
        <w:right w:val="none" w:sz="0" w:space="0" w:color="auto"/>
      </w:divBdr>
      <w:divsChild>
        <w:div w:id="49035886">
          <w:marLeft w:val="0"/>
          <w:marRight w:val="0"/>
          <w:marTop w:val="0"/>
          <w:marBottom w:val="0"/>
          <w:divBdr>
            <w:top w:val="none" w:sz="0" w:space="0" w:color="auto"/>
            <w:left w:val="none" w:sz="0" w:space="0" w:color="auto"/>
            <w:bottom w:val="none" w:sz="0" w:space="0" w:color="auto"/>
            <w:right w:val="none" w:sz="0" w:space="0" w:color="auto"/>
          </w:divBdr>
        </w:div>
      </w:divsChild>
    </w:div>
    <w:div w:id="571352130">
      <w:bodyDiv w:val="1"/>
      <w:marLeft w:val="0"/>
      <w:marRight w:val="0"/>
      <w:marTop w:val="0"/>
      <w:marBottom w:val="0"/>
      <w:divBdr>
        <w:top w:val="none" w:sz="0" w:space="0" w:color="auto"/>
        <w:left w:val="none" w:sz="0" w:space="0" w:color="auto"/>
        <w:bottom w:val="none" w:sz="0" w:space="0" w:color="auto"/>
        <w:right w:val="none" w:sz="0" w:space="0" w:color="auto"/>
      </w:divBdr>
    </w:div>
    <w:div w:id="580943532">
      <w:bodyDiv w:val="1"/>
      <w:marLeft w:val="0"/>
      <w:marRight w:val="0"/>
      <w:marTop w:val="0"/>
      <w:marBottom w:val="0"/>
      <w:divBdr>
        <w:top w:val="none" w:sz="0" w:space="0" w:color="auto"/>
        <w:left w:val="none" w:sz="0" w:space="0" w:color="auto"/>
        <w:bottom w:val="none" w:sz="0" w:space="0" w:color="auto"/>
        <w:right w:val="none" w:sz="0" w:space="0" w:color="auto"/>
      </w:divBdr>
    </w:div>
    <w:div w:id="631637083">
      <w:bodyDiv w:val="1"/>
      <w:marLeft w:val="0"/>
      <w:marRight w:val="0"/>
      <w:marTop w:val="0"/>
      <w:marBottom w:val="0"/>
      <w:divBdr>
        <w:top w:val="none" w:sz="0" w:space="0" w:color="auto"/>
        <w:left w:val="none" w:sz="0" w:space="0" w:color="auto"/>
        <w:bottom w:val="none" w:sz="0" w:space="0" w:color="auto"/>
        <w:right w:val="none" w:sz="0" w:space="0" w:color="auto"/>
      </w:divBdr>
    </w:div>
    <w:div w:id="697387035">
      <w:bodyDiv w:val="1"/>
      <w:marLeft w:val="0"/>
      <w:marRight w:val="0"/>
      <w:marTop w:val="0"/>
      <w:marBottom w:val="0"/>
      <w:divBdr>
        <w:top w:val="none" w:sz="0" w:space="0" w:color="auto"/>
        <w:left w:val="none" w:sz="0" w:space="0" w:color="auto"/>
        <w:bottom w:val="none" w:sz="0" w:space="0" w:color="auto"/>
        <w:right w:val="none" w:sz="0" w:space="0" w:color="auto"/>
      </w:divBdr>
    </w:div>
    <w:div w:id="719013571">
      <w:bodyDiv w:val="1"/>
      <w:marLeft w:val="0"/>
      <w:marRight w:val="0"/>
      <w:marTop w:val="0"/>
      <w:marBottom w:val="0"/>
      <w:divBdr>
        <w:top w:val="none" w:sz="0" w:space="0" w:color="auto"/>
        <w:left w:val="none" w:sz="0" w:space="0" w:color="auto"/>
        <w:bottom w:val="none" w:sz="0" w:space="0" w:color="auto"/>
        <w:right w:val="none" w:sz="0" w:space="0" w:color="auto"/>
      </w:divBdr>
    </w:div>
    <w:div w:id="734859203">
      <w:bodyDiv w:val="1"/>
      <w:marLeft w:val="0"/>
      <w:marRight w:val="0"/>
      <w:marTop w:val="0"/>
      <w:marBottom w:val="0"/>
      <w:divBdr>
        <w:top w:val="none" w:sz="0" w:space="0" w:color="auto"/>
        <w:left w:val="none" w:sz="0" w:space="0" w:color="auto"/>
        <w:bottom w:val="none" w:sz="0" w:space="0" w:color="auto"/>
        <w:right w:val="none" w:sz="0" w:space="0" w:color="auto"/>
      </w:divBdr>
    </w:div>
    <w:div w:id="802236963">
      <w:bodyDiv w:val="1"/>
      <w:marLeft w:val="0"/>
      <w:marRight w:val="0"/>
      <w:marTop w:val="0"/>
      <w:marBottom w:val="0"/>
      <w:divBdr>
        <w:top w:val="none" w:sz="0" w:space="0" w:color="auto"/>
        <w:left w:val="none" w:sz="0" w:space="0" w:color="auto"/>
        <w:bottom w:val="none" w:sz="0" w:space="0" w:color="auto"/>
        <w:right w:val="none" w:sz="0" w:space="0" w:color="auto"/>
      </w:divBdr>
    </w:div>
    <w:div w:id="809253364">
      <w:bodyDiv w:val="1"/>
      <w:marLeft w:val="0"/>
      <w:marRight w:val="0"/>
      <w:marTop w:val="0"/>
      <w:marBottom w:val="0"/>
      <w:divBdr>
        <w:top w:val="none" w:sz="0" w:space="0" w:color="auto"/>
        <w:left w:val="none" w:sz="0" w:space="0" w:color="auto"/>
        <w:bottom w:val="none" w:sz="0" w:space="0" w:color="auto"/>
        <w:right w:val="none" w:sz="0" w:space="0" w:color="auto"/>
      </w:divBdr>
    </w:div>
    <w:div w:id="899287513">
      <w:bodyDiv w:val="1"/>
      <w:marLeft w:val="0"/>
      <w:marRight w:val="0"/>
      <w:marTop w:val="0"/>
      <w:marBottom w:val="0"/>
      <w:divBdr>
        <w:top w:val="none" w:sz="0" w:space="0" w:color="auto"/>
        <w:left w:val="none" w:sz="0" w:space="0" w:color="auto"/>
        <w:bottom w:val="none" w:sz="0" w:space="0" w:color="auto"/>
        <w:right w:val="none" w:sz="0" w:space="0" w:color="auto"/>
      </w:divBdr>
    </w:div>
    <w:div w:id="913779295">
      <w:bodyDiv w:val="1"/>
      <w:marLeft w:val="0"/>
      <w:marRight w:val="0"/>
      <w:marTop w:val="0"/>
      <w:marBottom w:val="0"/>
      <w:divBdr>
        <w:top w:val="none" w:sz="0" w:space="0" w:color="auto"/>
        <w:left w:val="none" w:sz="0" w:space="0" w:color="auto"/>
        <w:bottom w:val="none" w:sz="0" w:space="0" w:color="auto"/>
        <w:right w:val="none" w:sz="0" w:space="0" w:color="auto"/>
      </w:divBdr>
    </w:div>
    <w:div w:id="927271749">
      <w:bodyDiv w:val="1"/>
      <w:marLeft w:val="0"/>
      <w:marRight w:val="0"/>
      <w:marTop w:val="0"/>
      <w:marBottom w:val="0"/>
      <w:divBdr>
        <w:top w:val="none" w:sz="0" w:space="0" w:color="auto"/>
        <w:left w:val="none" w:sz="0" w:space="0" w:color="auto"/>
        <w:bottom w:val="none" w:sz="0" w:space="0" w:color="auto"/>
        <w:right w:val="none" w:sz="0" w:space="0" w:color="auto"/>
      </w:divBdr>
    </w:div>
    <w:div w:id="927613808">
      <w:bodyDiv w:val="1"/>
      <w:marLeft w:val="0"/>
      <w:marRight w:val="0"/>
      <w:marTop w:val="0"/>
      <w:marBottom w:val="0"/>
      <w:divBdr>
        <w:top w:val="none" w:sz="0" w:space="0" w:color="auto"/>
        <w:left w:val="none" w:sz="0" w:space="0" w:color="auto"/>
        <w:bottom w:val="none" w:sz="0" w:space="0" w:color="auto"/>
        <w:right w:val="none" w:sz="0" w:space="0" w:color="auto"/>
      </w:divBdr>
    </w:div>
    <w:div w:id="977731606">
      <w:bodyDiv w:val="1"/>
      <w:marLeft w:val="0"/>
      <w:marRight w:val="0"/>
      <w:marTop w:val="0"/>
      <w:marBottom w:val="0"/>
      <w:divBdr>
        <w:top w:val="none" w:sz="0" w:space="0" w:color="auto"/>
        <w:left w:val="none" w:sz="0" w:space="0" w:color="auto"/>
        <w:bottom w:val="none" w:sz="0" w:space="0" w:color="auto"/>
        <w:right w:val="none" w:sz="0" w:space="0" w:color="auto"/>
      </w:divBdr>
    </w:div>
    <w:div w:id="999847458">
      <w:bodyDiv w:val="1"/>
      <w:marLeft w:val="0"/>
      <w:marRight w:val="0"/>
      <w:marTop w:val="0"/>
      <w:marBottom w:val="0"/>
      <w:divBdr>
        <w:top w:val="none" w:sz="0" w:space="0" w:color="auto"/>
        <w:left w:val="none" w:sz="0" w:space="0" w:color="auto"/>
        <w:bottom w:val="none" w:sz="0" w:space="0" w:color="auto"/>
        <w:right w:val="none" w:sz="0" w:space="0" w:color="auto"/>
      </w:divBdr>
    </w:div>
    <w:div w:id="999894304">
      <w:bodyDiv w:val="1"/>
      <w:marLeft w:val="0"/>
      <w:marRight w:val="0"/>
      <w:marTop w:val="0"/>
      <w:marBottom w:val="0"/>
      <w:divBdr>
        <w:top w:val="none" w:sz="0" w:space="0" w:color="auto"/>
        <w:left w:val="none" w:sz="0" w:space="0" w:color="auto"/>
        <w:bottom w:val="none" w:sz="0" w:space="0" w:color="auto"/>
        <w:right w:val="none" w:sz="0" w:space="0" w:color="auto"/>
      </w:divBdr>
    </w:div>
    <w:div w:id="1017729187">
      <w:bodyDiv w:val="1"/>
      <w:marLeft w:val="0"/>
      <w:marRight w:val="0"/>
      <w:marTop w:val="0"/>
      <w:marBottom w:val="0"/>
      <w:divBdr>
        <w:top w:val="none" w:sz="0" w:space="0" w:color="auto"/>
        <w:left w:val="none" w:sz="0" w:space="0" w:color="auto"/>
        <w:bottom w:val="none" w:sz="0" w:space="0" w:color="auto"/>
        <w:right w:val="none" w:sz="0" w:space="0" w:color="auto"/>
      </w:divBdr>
    </w:div>
    <w:div w:id="1022897566">
      <w:bodyDiv w:val="1"/>
      <w:marLeft w:val="0"/>
      <w:marRight w:val="0"/>
      <w:marTop w:val="0"/>
      <w:marBottom w:val="0"/>
      <w:divBdr>
        <w:top w:val="none" w:sz="0" w:space="0" w:color="auto"/>
        <w:left w:val="none" w:sz="0" w:space="0" w:color="auto"/>
        <w:bottom w:val="none" w:sz="0" w:space="0" w:color="auto"/>
        <w:right w:val="none" w:sz="0" w:space="0" w:color="auto"/>
      </w:divBdr>
    </w:div>
    <w:div w:id="1040471530">
      <w:bodyDiv w:val="1"/>
      <w:marLeft w:val="0"/>
      <w:marRight w:val="0"/>
      <w:marTop w:val="0"/>
      <w:marBottom w:val="0"/>
      <w:divBdr>
        <w:top w:val="none" w:sz="0" w:space="0" w:color="auto"/>
        <w:left w:val="none" w:sz="0" w:space="0" w:color="auto"/>
        <w:bottom w:val="none" w:sz="0" w:space="0" w:color="auto"/>
        <w:right w:val="none" w:sz="0" w:space="0" w:color="auto"/>
      </w:divBdr>
    </w:div>
    <w:div w:id="1063213800">
      <w:bodyDiv w:val="1"/>
      <w:marLeft w:val="0"/>
      <w:marRight w:val="0"/>
      <w:marTop w:val="0"/>
      <w:marBottom w:val="0"/>
      <w:divBdr>
        <w:top w:val="none" w:sz="0" w:space="0" w:color="auto"/>
        <w:left w:val="none" w:sz="0" w:space="0" w:color="auto"/>
        <w:bottom w:val="none" w:sz="0" w:space="0" w:color="auto"/>
        <w:right w:val="none" w:sz="0" w:space="0" w:color="auto"/>
      </w:divBdr>
    </w:div>
    <w:div w:id="1103918051">
      <w:bodyDiv w:val="1"/>
      <w:marLeft w:val="0"/>
      <w:marRight w:val="0"/>
      <w:marTop w:val="0"/>
      <w:marBottom w:val="0"/>
      <w:divBdr>
        <w:top w:val="none" w:sz="0" w:space="0" w:color="auto"/>
        <w:left w:val="none" w:sz="0" w:space="0" w:color="auto"/>
        <w:bottom w:val="none" w:sz="0" w:space="0" w:color="auto"/>
        <w:right w:val="none" w:sz="0" w:space="0" w:color="auto"/>
      </w:divBdr>
    </w:div>
    <w:div w:id="1110124189">
      <w:bodyDiv w:val="1"/>
      <w:marLeft w:val="0"/>
      <w:marRight w:val="0"/>
      <w:marTop w:val="0"/>
      <w:marBottom w:val="0"/>
      <w:divBdr>
        <w:top w:val="none" w:sz="0" w:space="0" w:color="auto"/>
        <w:left w:val="none" w:sz="0" w:space="0" w:color="auto"/>
        <w:bottom w:val="none" w:sz="0" w:space="0" w:color="auto"/>
        <w:right w:val="none" w:sz="0" w:space="0" w:color="auto"/>
      </w:divBdr>
    </w:div>
    <w:div w:id="1129980068">
      <w:bodyDiv w:val="1"/>
      <w:marLeft w:val="0"/>
      <w:marRight w:val="0"/>
      <w:marTop w:val="0"/>
      <w:marBottom w:val="0"/>
      <w:divBdr>
        <w:top w:val="none" w:sz="0" w:space="0" w:color="auto"/>
        <w:left w:val="none" w:sz="0" w:space="0" w:color="auto"/>
        <w:bottom w:val="none" w:sz="0" w:space="0" w:color="auto"/>
        <w:right w:val="none" w:sz="0" w:space="0" w:color="auto"/>
      </w:divBdr>
    </w:div>
    <w:div w:id="1137721033">
      <w:bodyDiv w:val="1"/>
      <w:marLeft w:val="0"/>
      <w:marRight w:val="0"/>
      <w:marTop w:val="0"/>
      <w:marBottom w:val="0"/>
      <w:divBdr>
        <w:top w:val="none" w:sz="0" w:space="0" w:color="auto"/>
        <w:left w:val="none" w:sz="0" w:space="0" w:color="auto"/>
        <w:bottom w:val="none" w:sz="0" w:space="0" w:color="auto"/>
        <w:right w:val="none" w:sz="0" w:space="0" w:color="auto"/>
      </w:divBdr>
    </w:div>
    <w:div w:id="1146552851">
      <w:bodyDiv w:val="1"/>
      <w:marLeft w:val="0"/>
      <w:marRight w:val="0"/>
      <w:marTop w:val="0"/>
      <w:marBottom w:val="0"/>
      <w:divBdr>
        <w:top w:val="none" w:sz="0" w:space="0" w:color="auto"/>
        <w:left w:val="none" w:sz="0" w:space="0" w:color="auto"/>
        <w:bottom w:val="none" w:sz="0" w:space="0" w:color="auto"/>
        <w:right w:val="none" w:sz="0" w:space="0" w:color="auto"/>
      </w:divBdr>
    </w:div>
    <w:div w:id="1150907869">
      <w:bodyDiv w:val="1"/>
      <w:marLeft w:val="0"/>
      <w:marRight w:val="0"/>
      <w:marTop w:val="0"/>
      <w:marBottom w:val="0"/>
      <w:divBdr>
        <w:top w:val="none" w:sz="0" w:space="0" w:color="auto"/>
        <w:left w:val="none" w:sz="0" w:space="0" w:color="auto"/>
        <w:bottom w:val="none" w:sz="0" w:space="0" w:color="auto"/>
        <w:right w:val="none" w:sz="0" w:space="0" w:color="auto"/>
      </w:divBdr>
    </w:div>
    <w:div w:id="1169057604">
      <w:bodyDiv w:val="1"/>
      <w:marLeft w:val="0"/>
      <w:marRight w:val="0"/>
      <w:marTop w:val="0"/>
      <w:marBottom w:val="0"/>
      <w:divBdr>
        <w:top w:val="none" w:sz="0" w:space="0" w:color="auto"/>
        <w:left w:val="none" w:sz="0" w:space="0" w:color="auto"/>
        <w:bottom w:val="none" w:sz="0" w:space="0" w:color="auto"/>
        <w:right w:val="none" w:sz="0" w:space="0" w:color="auto"/>
      </w:divBdr>
    </w:div>
    <w:div w:id="1173573768">
      <w:bodyDiv w:val="1"/>
      <w:marLeft w:val="0"/>
      <w:marRight w:val="0"/>
      <w:marTop w:val="0"/>
      <w:marBottom w:val="0"/>
      <w:divBdr>
        <w:top w:val="none" w:sz="0" w:space="0" w:color="auto"/>
        <w:left w:val="none" w:sz="0" w:space="0" w:color="auto"/>
        <w:bottom w:val="none" w:sz="0" w:space="0" w:color="auto"/>
        <w:right w:val="none" w:sz="0" w:space="0" w:color="auto"/>
      </w:divBdr>
    </w:div>
    <w:div w:id="1176654884">
      <w:bodyDiv w:val="1"/>
      <w:marLeft w:val="0"/>
      <w:marRight w:val="0"/>
      <w:marTop w:val="0"/>
      <w:marBottom w:val="0"/>
      <w:divBdr>
        <w:top w:val="none" w:sz="0" w:space="0" w:color="auto"/>
        <w:left w:val="none" w:sz="0" w:space="0" w:color="auto"/>
        <w:bottom w:val="none" w:sz="0" w:space="0" w:color="auto"/>
        <w:right w:val="none" w:sz="0" w:space="0" w:color="auto"/>
      </w:divBdr>
    </w:div>
    <w:div w:id="1268659061">
      <w:bodyDiv w:val="1"/>
      <w:marLeft w:val="0"/>
      <w:marRight w:val="0"/>
      <w:marTop w:val="0"/>
      <w:marBottom w:val="0"/>
      <w:divBdr>
        <w:top w:val="none" w:sz="0" w:space="0" w:color="auto"/>
        <w:left w:val="none" w:sz="0" w:space="0" w:color="auto"/>
        <w:bottom w:val="none" w:sz="0" w:space="0" w:color="auto"/>
        <w:right w:val="none" w:sz="0" w:space="0" w:color="auto"/>
      </w:divBdr>
    </w:div>
    <w:div w:id="1283537667">
      <w:bodyDiv w:val="1"/>
      <w:marLeft w:val="0"/>
      <w:marRight w:val="0"/>
      <w:marTop w:val="0"/>
      <w:marBottom w:val="0"/>
      <w:divBdr>
        <w:top w:val="none" w:sz="0" w:space="0" w:color="auto"/>
        <w:left w:val="none" w:sz="0" w:space="0" w:color="auto"/>
        <w:bottom w:val="none" w:sz="0" w:space="0" w:color="auto"/>
        <w:right w:val="none" w:sz="0" w:space="0" w:color="auto"/>
      </w:divBdr>
    </w:div>
    <w:div w:id="1284459803">
      <w:bodyDiv w:val="1"/>
      <w:marLeft w:val="0"/>
      <w:marRight w:val="0"/>
      <w:marTop w:val="0"/>
      <w:marBottom w:val="0"/>
      <w:divBdr>
        <w:top w:val="none" w:sz="0" w:space="0" w:color="auto"/>
        <w:left w:val="none" w:sz="0" w:space="0" w:color="auto"/>
        <w:bottom w:val="none" w:sz="0" w:space="0" w:color="auto"/>
        <w:right w:val="none" w:sz="0" w:space="0" w:color="auto"/>
      </w:divBdr>
    </w:div>
    <w:div w:id="1300770021">
      <w:bodyDiv w:val="1"/>
      <w:marLeft w:val="0"/>
      <w:marRight w:val="0"/>
      <w:marTop w:val="0"/>
      <w:marBottom w:val="0"/>
      <w:divBdr>
        <w:top w:val="none" w:sz="0" w:space="0" w:color="auto"/>
        <w:left w:val="none" w:sz="0" w:space="0" w:color="auto"/>
        <w:bottom w:val="none" w:sz="0" w:space="0" w:color="auto"/>
        <w:right w:val="none" w:sz="0" w:space="0" w:color="auto"/>
      </w:divBdr>
    </w:div>
    <w:div w:id="1322388440">
      <w:bodyDiv w:val="1"/>
      <w:marLeft w:val="0"/>
      <w:marRight w:val="0"/>
      <w:marTop w:val="0"/>
      <w:marBottom w:val="0"/>
      <w:divBdr>
        <w:top w:val="none" w:sz="0" w:space="0" w:color="auto"/>
        <w:left w:val="none" w:sz="0" w:space="0" w:color="auto"/>
        <w:bottom w:val="none" w:sz="0" w:space="0" w:color="auto"/>
        <w:right w:val="none" w:sz="0" w:space="0" w:color="auto"/>
      </w:divBdr>
    </w:div>
    <w:div w:id="1326592897">
      <w:bodyDiv w:val="1"/>
      <w:marLeft w:val="0"/>
      <w:marRight w:val="0"/>
      <w:marTop w:val="0"/>
      <w:marBottom w:val="0"/>
      <w:divBdr>
        <w:top w:val="none" w:sz="0" w:space="0" w:color="auto"/>
        <w:left w:val="none" w:sz="0" w:space="0" w:color="auto"/>
        <w:bottom w:val="none" w:sz="0" w:space="0" w:color="auto"/>
        <w:right w:val="none" w:sz="0" w:space="0" w:color="auto"/>
      </w:divBdr>
    </w:div>
    <w:div w:id="1337153913">
      <w:bodyDiv w:val="1"/>
      <w:marLeft w:val="0"/>
      <w:marRight w:val="0"/>
      <w:marTop w:val="0"/>
      <w:marBottom w:val="0"/>
      <w:divBdr>
        <w:top w:val="none" w:sz="0" w:space="0" w:color="auto"/>
        <w:left w:val="none" w:sz="0" w:space="0" w:color="auto"/>
        <w:bottom w:val="none" w:sz="0" w:space="0" w:color="auto"/>
        <w:right w:val="none" w:sz="0" w:space="0" w:color="auto"/>
      </w:divBdr>
    </w:div>
    <w:div w:id="1387878100">
      <w:bodyDiv w:val="1"/>
      <w:marLeft w:val="0"/>
      <w:marRight w:val="0"/>
      <w:marTop w:val="0"/>
      <w:marBottom w:val="0"/>
      <w:divBdr>
        <w:top w:val="none" w:sz="0" w:space="0" w:color="auto"/>
        <w:left w:val="none" w:sz="0" w:space="0" w:color="auto"/>
        <w:bottom w:val="none" w:sz="0" w:space="0" w:color="auto"/>
        <w:right w:val="none" w:sz="0" w:space="0" w:color="auto"/>
      </w:divBdr>
    </w:div>
    <w:div w:id="1390811028">
      <w:bodyDiv w:val="1"/>
      <w:marLeft w:val="0"/>
      <w:marRight w:val="0"/>
      <w:marTop w:val="0"/>
      <w:marBottom w:val="0"/>
      <w:divBdr>
        <w:top w:val="none" w:sz="0" w:space="0" w:color="auto"/>
        <w:left w:val="none" w:sz="0" w:space="0" w:color="auto"/>
        <w:bottom w:val="none" w:sz="0" w:space="0" w:color="auto"/>
        <w:right w:val="none" w:sz="0" w:space="0" w:color="auto"/>
      </w:divBdr>
    </w:div>
    <w:div w:id="1410883484">
      <w:bodyDiv w:val="1"/>
      <w:marLeft w:val="0"/>
      <w:marRight w:val="0"/>
      <w:marTop w:val="0"/>
      <w:marBottom w:val="0"/>
      <w:divBdr>
        <w:top w:val="none" w:sz="0" w:space="0" w:color="auto"/>
        <w:left w:val="none" w:sz="0" w:space="0" w:color="auto"/>
        <w:bottom w:val="none" w:sz="0" w:space="0" w:color="auto"/>
        <w:right w:val="none" w:sz="0" w:space="0" w:color="auto"/>
      </w:divBdr>
    </w:div>
    <w:div w:id="1411738029">
      <w:bodyDiv w:val="1"/>
      <w:marLeft w:val="0"/>
      <w:marRight w:val="0"/>
      <w:marTop w:val="0"/>
      <w:marBottom w:val="0"/>
      <w:divBdr>
        <w:top w:val="none" w:sz="0" w:space="0" w:color="auto"/>
        <w:left w:val="none" w:sz="0" w:space="0" w:color="auto"/>
        <w:bottom w:val="none" w:sz="0" w:space="0" w:color="auto"/>
        <w:right w:val="none" w:sz="0" w:space="0" w:color="auto"/>
      </w:divBdr>
    </w:div>
    <w:div w:id="1416318062">
      <w:bodyDiv w:val="1"/>
      <w:marLeft w:val="0"/>
      <w:marRight w:val="0"/>
      <w:marTop w:val="0"/>
      <w:marBottom w:val="0"/>
      <w:divBdr>
        <w:top w:val="none" w:sz="0" w:space="0" w:color="auto"/>
        <w:left w:val="none" w:sz="0" w:space="0" w:color="auto"/>
        <w:bottom w:val="none" w:sz="0" w:space="0" w:color="auto"/>
        <w:right w:val="none" w:sz="0" w:space="0" w:color="auto"/>
      </w:divBdr>
    </w:div>
    <w:div w:id="1465731085">
      <w:bodyDiv w:val="1"/>
      <w:marLeft w:val="0"/>
      <w:marRight w:val="0"/>
      <w:marTop w:val="0"/>
      <w:marBottom w:val="0"/>
      <w:divBdr>
        <w:top w:val="none" w:sz="0" w:space="0" w:color="auto"/>
        <w:left w:val="none" w:sz="0" w:space="0" w:color="auto"/>
        <w:bottom w:val="none" w:sz="0" w:space="0" w:color="auto"/>
        <w:right w:val="none" w:sz="0" w:space="0" w:color="auto"/>
      </w:divBdr>
    </w:div>
    <w:div w:id="1528904161">
      <w:bodyDiv w:val="1"/>
      <w:marLeft w:val="0"/>
      <w:marRight w:val="0"/>
      <w:marTop w:val="0"/>
      <w:marBottom w:val="0"/>
      <w:divBdr>
        <w:top w:val="none" w:sz="0" w:space="0" w:color="auto"/>
        <w:left w:val="none" w:sz="0" w:space="0" w:color="auto"/>
        <w:bottom w:val="none" w:sz="0" w:space="0" w:color="auto"/>
        <w:right w:val="none" w:sz="0" w:space="0" w:color="auto"/>
      </w:divBdr>
    </w:div>
    <w:div w:id="1534078703">
      <w:bodyDiv w:val="1"/>
      <w:marLeft w:val="0"/>
      <w:marRight w:val="0"/>
      <w:marTop w:val="0"/>
      <w:marBottom w:val="0"/>
      <w:divBdr>
        <w:top w:val="none" w:sz="0" w:space="0" w:color="auto"/>
        <w:left w:val="none" w:sz="0" w:space="0" w:color="auto"/>
        <w:bottom w:val="none" w:sz="0" w:space="0" w:color="auto"/>
        <w:right w:val="none" w:sz="0" w:space="0" w:color="auto"/>
      </w:divBdr>
    </w:div>
    <w:div w:id="1546210858">
      <w:bodyDiv w:val="1"/>
      <w:marLeft w:val="0"/>
      <w:marRight w:val="0"/>
      <w:marTop w:val="0"/>
      <w:marBottom w:val="0"/>
      <w:divBdr>
        <w:top w:val="none" w:sz="0" w:space="0" w:color="auto"/>
        <w:left w:val="none" w:sz="0" w:space="0" w:color="auto"/>
        <w:bottom w:val="none" w:sz="0" w:space="0" w:color="auto"/>
        <w:right w:val="none" w:sz="0" w:space="0" w:color="auto"/>
      </w:divBdr>
    </w:div>
    <w:div w:id="1584487453">
      <w:bodyDiv w:val="1"/>
      <w:marLeft w:val="0"/>
      <w:marRight w:val="0"/>
      <w:marTop w:val="0"/>
      <w:marBottom w:val="0"/>
      <w:divBdr>
        <w:top w:val="none" w:sz="0" w:space="0" w:color="auto"/>
        <w:left w:val="none" w:sz="0" w:space="0" w:color="auto"/>
        <w:bottom w:val="none" w:sz="0" w:space="0" w:color="auto"/>
        <w:right w:val="none" w:sz="0" w:space="0" w:color="auto"/>
      </w:divBdr>
    </w:div>
    <w:div w:id="1607156900">
      <w:bodyDiv w:val="1"/>
      <w:marLeft w:val="0"/>
      <w:marRight w:val="0"/>
      <w:marTop w:val="0"/>
      <w:marBottom w:val="0"/>
      <w:divBdr>
        <w:top w:val="none" w:sz="0" w:space="0" w:color="auto"/>
        <w:left w:val="none" w:sz="0" w:space="0" w:color="auto"/>
        <w:bottom w:val="none" w:sz="0" w:space="0" w:color="auto"/>
        <w:right w:val="none" w:sz="0" w:space="0" w:color="auto"/>
      </w:divBdr>
    </w:div>
    <w:div w:id="1634407065">
      <w:bodyDiv w:val="1"/>
      <w:marLeft w:val="0"/>
      <w:marRight w:val="0"/>
      <w:marTop w:val="0"/>
      <w:marBottom w:val="0"/>
      <w:divBdr>
        <w:top w:val="none" w:sz="0" w:space="0" w:color="auto"/>
        <w:left w:val="none" w:sz="0" w:space="0" w:color="auto"/>
        <w:bottom w:val="none" w:sz="0" w:space="0" w:color="auto"/>
        <w:right w:val="none" w:sz="0" w:space="0" w:color="auto"/>
      </w:divBdr>
    </w:div>
    <w:div w:id="1646082895">
      <w:bodyDiv w:val="1"/>
      <w:marLeft w:val="0"/>
      <w:marRight w:val="0"/>
      <w:marTop w:val="0"/>
      <w:marBottom w:val="0"/>
      <w:divBdr>
        <w:top w:val="none" w:sz="0" w:space="0" w:color="auto"/>
        <w:left w:val="none" w:sz="0" w:space="0" w:color="auto"/>
        <w:bottom w:val="none" w:sz="0" w:space="0" w:color="auto"/>
        <w:right w:val="none" w:sz="0" w:space="0" w:color="auto"/>
      </w:divBdr>
    </w:div>
    <w:div w:id="1651128522">
      <w:bodyDiv w:val="1"/>
      <w:marLeft w:val="0"/>
      <w:marRight w:val="0"/>
      <w:marTop w:val="0"/>
      <w:marBottom w:val="0"/>
      <w:divBdr>
        <w:top w:val="none" w:sz="0" w:space="0" w:color="auto"/>
        <w:left w:val="none" w:sz="0" w:space="0" w:color="auto"/>
        <w:bottom w:val="none" w:sz="0" w:space="0" w:color="auto"/>
        <w:right w:val="none" w:sz="0" w:space="0" w:color="auto"/>
      </w:divBdr>
    </w:div>
    <w:div w:id="1670324261">
      <w:bodyDiv w:val="1"/>
      <w:marLeft w:val="0"/>
      <w:marRight w:val="0"/>
      <w:marTop w:val="0"/>
      <w:marBottom w:val="0"/>
      <w:divBdr>
        <w:top w:val="none" w:sz="0" w:space="0" w:color="auto"/>
        <w:left w:val="none" w:sz="0" w:space="0" w:color="auto"/>
        <w:bottom w:val="none" w:sz="0" w:space="0" w:color="auto"/>
        <w:right w:val="none" w:sz="0" w:space="0" w:color="auto"/>
      </w:divBdr>
    </w:div>
    <w:div w:id="1692298644">
      <w:bodyDiv w:val="1"/>
      <w:marLeft w:val="0"/>
      <w:marRight w:val="0"/>
      <w:marTop w:val="0"/>
      <w:marBottom w:val="0"/>
      <w:divBdr>
        <w:top w:val="none" w:sz="0" w:space="0" w:color="auto"/>
        <w:left w:val="none" w:sz="0" w:space="0" w:color="auto"/>
        <w:bottom w:val="none" w:sz="0" w:space="0" w:color="auto"/>
        <w:right w:val="none" w:sz="0" w:space="0" w:color="auto"/>
      </w:divBdr>
    </w:div>
    <w:div w:id="1699500959">
      <w:bodyDiv w:val="1"/>
      <w:marLeft w:val="0"/>
      <w:marRight w:val="0"/>
      <w:marTop w:val="0"/>
      <w:marBottom w:val="0"/>
      <w:divBdr>
        <w:top w:val="none" w:sz="0" w:space="0" w:color="auto"/>
        <w:left w:val="none" w:sz="0" w:space="0" w:color="auto"/>
        <w:bottom w:val="none" w:sz="0" w:space="0" w:color="auto"/>
        <w:right w:val="none" w:sz="0" w:space="0" w:color="auto"/>
      </w:divBdr>
    </w:div>
    <w:div w:id="1706639069">
      <w:bodyDiv w:val="1"/>
      <w:marLeft w:val="0"/>
      <w:marRight w:val="0"/>
      <w:marTop w:val="0"/>
      <w:marBottom w:val="0"/>
      <w:divBdr>
        <w:top w:val="none" w:sz="0" w:space="0" w:color="auto"/>
        <w:left w:val="none" w:sz="0" w:space="0" w:color="auto"/>
        <w:bottom w:val="none" w:sz="0" w:space="0" w:color="auto"/>
        <w:right w:val="none" w:sz="0" w:space="0" w:color="auto"/>
      </w:divBdr>
    </w:div>
    <w:div w:id="1715956912">
      <w:bodyDiv w:val="1"/>
      <w:marLeft w:val="0"/>
      <w:marRight w:val="0"/>
      <w:marTop w:val="0"/>
      <w:marBottom w:val="0"/>
      <w:divBdr>
        <w:top w:val="none" w:sz="0" w:space="0" w:color="auto"/>
        <w:left w:val="none" w:sz="0" w:space="0" w:color="auto"/>
        <w:bottom w:val="none" w:sz="0" w:space="0" w:color="auto"/>
        <w:right w:val="none" w:sz="0" w:space="0" w:color="auto"/>
      </w:divBdr>
    </w:div>
    <w:div w:id="1717125700">
      <w:bodyDiv w:val="1"/>
      <w:marLeft w:val="0"/>
      <w:marRight w:val="0"/>
      <w:marTop w:val="0"/>
      <w:marBottom w:val="0"/>
      <w:divBdr>
        <w:top w:val="none" w:sz="0" w:space="0" w:color="auto"/>
        <w:left w:val="none" w:sz="0" w:space="0" w:color="auto"/>
        <w:bottom w:val="none" w:sz="0" w:space="0" w:color="auto"/>
        <w:right w:val="none" w:sz="0" w:space="0" w:color="auto"/>
      </w:divBdr>
    </w:div>
    <w:div w:id="1720206666">
      <w:bodyDiv w:val="1"/>
      <w:marLeft w:val="0"/>
      <w:marRight w:val="0"/>
      <w:marTop w:val="0"/>
      <w:marBottom w:val="0"/>
      <w:divBdr>
        <w:top w:val="none" w:sz="0" w:space="0" w:color="auto"/>
        <w:left w:val="none" w:sz="0" w:space="0" w:color="auto"/>
        <w:bottom w:val="none" w:sz="0" w:space="0" w:color="auto"/>
        <w:right w:val="none" w:sz="0" w:space="0" w:color="auto"/>
      </w:divBdr>
    </w:div>
    <w:div w:id="1758790183">
      <w:bodyDiv w:val="1"/>
      <w:marLeft w:val="0"/>
      <w:marRight w:val="0"/>
      <w:marTop w:val="0"/>
      <w:marBottom w:val="0"/>
      <w:divBdr>
        <w:top w:val="none" w:sz="0" w:space="0" w:color="auto"/>
        <w:left w:val="none" w:sz="0" w:space="0" w:color="auto"/>
        <w:bottom w:val="none" w:sz="0" w:space="0" w:color="auto"/>
        <w:right w:val="none" w:sz="0" w:space="0" w:color="auto"/>
      </w:divBdr>
    </w:div>
    <w:div w:id="1819878281">
      <w:bodyDiv w:val="1"/>
      <w:marLeft w:val="0"/>
      <w:marRight w:val="0"/>
      <w:marTop w:val="0"/>
      <w:marBottom w:val="0"/>
      <w:divBdr>
        <w:top w:val="none" w:sz="0" w:space="0" w:color="auto"/>
        <w:left w:val="none" w:sz="0" w:space="0" w:color="auto"/>
        <w:bottom w:val="none" w:sz="0" w:space="0" w:color="auto"/>
        <w:right w:val="none" w:sz="0" w:space="0" w:color="auto"/>
      </w:divBdr>
    </w:div>
    <w:div w:id="1820688082">
      <w:bodyDiv w:val="1"/>
      <w:marLeft w:val="0"/>
      <w:marRight w:val="0"/>
      <w:marTop w:val="0"/>
      <w:marBottom w:val="0"/>
      <w:divBdr>
        <w:top w:val="none" w:sz="0" w:space="0" w:color="auto"/>
        <w:left w:val="none" w:sz="0" w:space="0" w:color="auto"/>
        <w:bottom w:val="none" w:sz="0" w:space="0" w:color="auto"/>
        <w:right w:val="none" w:sz="0" w:space="0" w:color="auto"/>
      </w:divBdr>
    </w:div>
    <w:div w:id="1832602767">
      <w:bodyDiv w:val="1"/>
      <w:marLeft w:val="0"/>
      <w:marRight w:val="0"/>
      <w:marTop w:val="0"/>
      <w:marBottom w:val="0"/>
      <w:divBdr>
        <w:top w:val="none" w:sz="0" w:space="0" w:color="auto"/>
        <w:left w:val="none" w:sz="0" w:space="0" w:color="auto"/>
        <w:bottom w:val="none" w:sz="0" w:space="0" w:color="auto"/>
        <w:right w:val="none" w:sz="0" w:space="0" w:color="auto"/>
      </w:divBdr>
    </w:div>
    <w:div w:id="1848867195">
      <w:bodyDiv w:val="1"/>
      <w:marLeft w:val="0"/>
      <w:marRight w:val="0"/>
      <w:marTop w:val="0"/>
      <w:marBottom w:val="0"/>
      <w:divBdr>
        <w:top w:val="none" w:sz="0" w:space="0" w:color="auto"/>
        <w:left w:val="none" w:sz="0" w:space="0" w:color="auto"/>
        <w:bottom w:val="none" w:sz="0" w:space="0" w:color="auto"/>
        <w:right w:val="none" w:sz="0" w:space="0" w:color="auto"/>
      </w:divBdr>
    </w:div>
    <w:div w:id="1866164135">
      <w:bodyDiv w:val="1"/>
      <w:marLeft w:val="0"/>
      <w:marRight w:val="0"/>
      <w:marTop w:val="0"/>
      <w:marBottom w:val="0"/>
      <w:divBdr>
        <w:top w:val="none" w:sz="0" w:space="0" w:color="auto"/>
        <w:left w:val="none" w:sz="0" w:space="0" w:color="auto"/>
        <w:bottom w:val="none" w:sz="0" w:space="0" w:color="auto"/>
        <w:right w:val="none" w:sz="0" w:space="0" w:color="auto"/>
      </w:divBdr>
    </w:div>
    <w:div w:id="1935549754">
      <w:bodyDiv w:val="1"/>
      <w:marLeft w:val="0"/>
      <w:marRight w:val="0"/>
      <w:marTop w:val="0"/>
      <w:marBottom w:val="0"/>
      <w:divBdr>
        <w:top w:val="none" w:sz="0" w:space="0" w:color="auto"/>
        <w:left w:val="none" w:sz="0" w:space="0" w:color="auto"/>
        <w:bottom w:val="none" w:sz="0" w:space="0" w:color="auto"/>
        <w:right w:val="none" w:sz="0" w:space="0" w:color="auto"/>
      </w:divBdr>
    </w:div>
    <w:div w:id="1951007190">
      <w:bodyDiv w:val="1"/>
      <w:marLeft w:val="0"/>
      <w:marRight w:val="0"/>
      <w:marTop w:val="0"/>
      <w:marBottom w:val="0"/>
      <w:divBdr>
        <w:top w:val="none" w:sz="0" w:space="0" w:color="auto"/>
        <w:left w:val="none" w:sz="0" w:space="0" w:color="auto"/>
        <w:bottom w:val="none" w:sz="0" w:space="0" w:color="auto"/>
        <w:right w:val="none" w:sz="0" w:space="0" w:color="auto"/>
      </w:divBdr>
    </w:div>
    <w:div w:id="1975022029">
      <w:bodyDiv w:val="1"/>
      <w:marLeft w:val="0"/>
      <w:marRight w:val="0"/>
      <w:marTop w:val="0"/>
      <w:marBottom w:val="0"/>
      <w:divBdr>
        <w:top w:val="none" w:sz="0" w:space="0" w:color="auto"/>
        <w:left w:val="none" w:sz="0" w:space="0" w:color="auto"/>
        <w:bottom w:val="none" w:sz="0" w:space="0" w:color="auto"/>
        <w:right w:val="none" w:sz="0" w:space="0" w:color="auto"/>
      </w:divBdr>
    </w:div>
    <w:div w:id="1977953098">
      <w:bodyDiv w:val="1"/>
      <w:marLeft w:val="0"/>
      <w:marRight w:val="0"/>
      <w:marTop w:val="0"/>
      <w:marBottom w:val="0"/>
      <w:divBdr>
        <w:top w:val="none" w:sz="0" w:space="0" w:color="auto"/>
        <w:left w:val="none" w:sz="0" w:space="0" w:color="auto"/>
        <w:bottom w:val="none" w:sz="0" w:space="0" w:color="auto"/>
        <w:right w:val="none" w:sz="0" w:space="0" w:color="auto"/>
      </w:divBdr>
    </w:div>
    <w:div w:id="1993754785">
      <w:bodyDiv w:val="1"/>
      <w:marLeft w:val="0"/>
      <w:marRight w:val="0"/>
      <w:marTop w:val="0"/>
      <w:marBottom w:val="0"/>
      <w:divBdr>
        <w:top w:val="none" w:sz="0" w:space="0" w:color="auto"/>
        <w:left w:val="none" w:sz="0" w:space="0" w:color="auto"/>
        <w:bottom w:val="none" w:sz="0" w:space="0" w:color="auto"/>
        <w:right w:val="none" w:sz="0" w:space="0" w:color="auto"/>
      </w:divBdr>
    </w:div>
    <w:div w:id="2006662310">
      <w:bodyDiv w:val="1"/>
      <w:marLeft w:val="0"/>
      <w:marRight w:val="0"/>
      <w:marTop w:val="0"/>
      <w:marBottom w:val="0"/>
      <w:divBdr>
        <w:top w:val="none" w:sz="0" w:space="0" w:color="auto"/>
        <w:left w:val="none" w:sz="0" w:space="0" w:color="auto"/>
        <w:bottom w:val="none" w:sz="0" w:space="0" w:color="auto"/>
        <w:right w:val="none" w:sz="0" w:space="0" w:color="auto"/>
      </w:divBdr>
    </w:div>
    <w:div w:id="2020889289">
      <w:bodyDiv w:val="1"/>
      <w:marLeft w:val="0"/>
      <w:marRight w:val="0"/>
      <w:marTop w:val="0"/>
      <w:marBottom w:val="0"/>
      <w:divBdr>
        <w:top w:val="none" w:sz="0" w:space="0" w:color="auto"/>
        <w:left w:val="none" w:sz="0" w:space="0" w:color="auto"/>
        <w:bottom w:val="none" w:sz="0" w:space="0" w:color="auto"/>
        <w:right w:val="none" w:sz="0" w:space="0" w:color="auto"/>
      </w:divBdr>
    </w:div>
    <w:div w:id="2034989278">
      <w:bodyDiv w:val="1"/>
      <w:marLeft w:val="0"/>
      <w:marRight w:val="0"/>
      <w:marTop w:val="0"/>
      <w:marBottom w:val="0"/>
      <w:divBdr>
        <w:top w:val="none" w:sz="0" w:space="0" w:color="auto"/>
        <w:left w:val="none" w:sz="0" w:space="0" w:color="auto"/>
        <w:bottom w:val="none" w:sz="0" w:space="0" w:color="auto"/>
        <w:right w:val="none" w:sz="0" w:space="0" w:color="auto"/>
      </w:divBdr>
    </w:div>
    <w:div w:id="2038650688">
      <w:bodyDiv w:val="1"/>
      <w:marLeft w:val="0"/>
      <w:marRight w:val="0"/>
      <w:marTop w:val="0"/>
      <w:marBottom w:val="0"/>
      <w:divBdr>
        <w:top w:val="none" w:sz="0" w:space="0" w:color="auto"/>
        <w:left w:val="none" w:sz="0" w:space="0" w:color="auto"/>
        <w:bottom w:val="none" w:sz="0" w:space="0" w:color="auto"/>
        <w:right w:val="none" w:sz="0" w:space="0" w:color="auto"/>
      </w:divBdr>
    </w:div>
    <w:div w:id="2062633472">
      <w:bodyDiv w:val="1"/>
      <w:marLeft w:val="0"/>
      <w:marRight w:val="0"/>
      <w:marTop w:val="0"/>
      <w:marBottom w:val="0"/>
      <w:divBdr>
        <w:top w:val="none" w:sz="0" w:space="0" w:color="auto"/>
        <w:left w:val="none" w:sz="0" w:space="0" w:color="auto"/>
        <w:bottom w:val="none" w:sz="0" w:space="0" w:color="auto"/>
        <w:right w:val="none" w:sz="0" w:space="0" w:color="auto"/>
      </w:divBdr>
    </w:div>
    <w:div w:id="2064482022">
      <w:bodyDiv w:val="1"/>
      <w:marLeft w:val="0"/>
      <w:marRight w:val="0"/>
      <w:marTop w:val="0"/>
      <w:marBottom w:val="0"/>
      <w:divBdr>
        <w:top w:val="none" w:sz="0" w:space="0" w:color="auto"/>
        <w:left w:val="none" w:sz="0" w:space="0" w:color="auto"/>
        <w:bottom w:val="none" w:sz="0" w:space="0" w:color="auto"/>
        <w:right w:val="none" w:sz="0" w:space="0" w:color="auto"/>
      </w:divBdr>
    </w:div>
    <w:div w:id="2082754174">
      <w:bodyDiv w:val="1"/>
      <w:marLeft w:val="0"/>
      <w:marRight w:val="0"/>
      <w:marTop w:val="0"/>
      <w:marBottom w:val="0"/>
      <w:divBdr>
        <w:top w:val="none" w:sz="0" w:space="0" w:color="auto"/>
        <w:left w:val="none" w:sz="0" w:space="0" w:color="auto"/>
        <w:bottom w:val="none" w:sz="0" w:space="0" w:color="auto"/>
        <w:right w:val="none" w:sz="0" w:space="0" w:color="auto"/>
      </w:divBdr>
    </w:div>
    <w:div w:id="2091152334">
      <w:bodyDiv w:val="1"/>
      <w:marLeft w:val="0"/>
      <w:marRight w:val="0"/>
      <w:marTop w:val="0"/>
      <w:marBottom w:val="0"/>
      <w:divBdr>
        <w:top w:val="none" w:sz="0" w:space="0" w:color="auto"/>
        <w:left w:val="none" w:sz="0" w:space="0" w:color="auto"/>
        <w:bottom w:val="none" w:sz="0" w:space="0" w:color="auto"/>
        <w:right w:val="none" w:sz="0" w:space="0" w:color="auto"/>
      </w:divBdr>
      <w:divsChild>
        <w:div w:id="1783650043">
          <w:marLeft w:val="0"/>
          <w:marRight w:val="0"/>
          <w:marTop w:val="0"/>
          <w:marBottom w:val="0"/>
          <w:divBdr>
            <w:top w:val="none" w:sz="0" w:space="0" w:color="auto"/>
            <w:left w:val="none" w:sz="0" w:space="0" w:color="auto"/>
            <w:bottom w:val="none" w:sz="0" w:space="0" w:color="auto"/>
            <w:right w:val="none" w:sz="0" w:space="0" w:color="auto"/>
          </w:divBdr>
        </w:div>
      </w:divsChild>
    </w:div>
    <w:div w:id="2097898976">
      <w:bodyDiv w:val="1"/>
      <w:marLeft w:val="0"/>
      <w:marRight w:val="0"/>
      <w:marTop w:val="0"/>
      <w:marBottom w:val="0"/>
      <w:divBdr>
        <w:top w:val="none" w:sz="0" w:space="0" w:color="auto"/>
        <w:left w:val="none" w:sz="0" w:space="0" w:color="auto"/>
        <w:bottom w:val="none" w:sz="0" w:space="0" w:color="auto"/>
        <w:right w:val="none" w:sz="0" w:space="0" w:color="auto"/>
      </w:divBdr>
    </w:div>
    <w:div w:id="2099785420">
      <w:bodyDiv w:val="1"/>
      <w:marLeft w:val="0"/>
      <w:marRight w:val="0"/>
      <w:marTop w:val="0"/>
      <w:marBottom w:val="0"/>
      <w:divBdr>
        <w:top w:val="none" w:sz="0" w:space="0" w:color="auto"/>
        <w:left w:val="none" w:sz="0" w:space="0" w:color="auto"/>
        <w:bottom w:val="none" w:sz="0" w:space="0" w:color="auto"/>
        <w:right w:val="none" w:sz="0" w:space="0" w:color="auto"/>
      </w:divBdr>
    </w:div>
    <w:div w:id="2127115546">
      <w:bodyDiv w:val="1"/>
      <w:marLeft w:val="0"/>
      <w:marRight w:val="0"/>
      <w:marTop w:val="0"/>
      <w:marBottom w:val="0"/>
      <w:divBdr>
        <w:top w:val="none" w:sz="0" w:space="0" w:color="auto"/>
        <w:left w:val="none" w:sz="0" w:space="0" w:color="auto"/>
        <w:bottom w:val="none" w:sz="0" w:space="0" w:color="auto"/>
        <w:right w:val="none" w:sz="0" w:space="0" w:color="auto"/>
      </w:divBdr>
    </w:div>
    <w:div w:id="2138258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physionet.org/content/bidmc/1.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github.com/CterHAK/AIOT/tree/main/HongAnhKhoa_cuoiky/fina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capnobase.org"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F1B8D-793B-4A6F-B825-D92E78E59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50</Pages>
  <Words>8439</Words>
  <Characters>48108</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Khoa Hồng</dc:creator>
  <cp:keywords/>
  <dc:description/>
  <cp:lastModifiedBy>Anh Khoa Hồng</cp:lastModifiedBy>
  <cp:revision>7</cp:revision>
  <dcterms:created xsi:type="dcterms:W3CDTF">2025-05-17T21:10:00Z</dcterms:created>
  <dcterms:modified xsi:type="dcterms:W3CDTF">2025-05-18T14:15:00Z</dcterms:modified>
</cp:coreProperties>
</file>